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B34EEA" w:rsidRDefault="003D229F" w:rsidP="000E0941">
      <w:pPr>
        <w:numPr>
          <w:ilvl w:val="0"/>
          <w:numId w:val="4"/>
        </w:numPr>
        <w:autoSpaceDE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  <w:lang w:eastAsia="zh-CN"/>
        </w:rPr>
        <w:t>Administratorem</w:t>
      </w:r>
      <w:r w:rsidRPr="003D229F">
        <w:rPr>
          <w:rFonts w:ascii="Cambria" w:hAnsi="Cambria"/>
          <w:b/>
          <w:bCs/>
          <w:sz w:val="24"/>
          <w:szCs w:val="24"/>
        </w:rPr>
        <w:t xml:space="preserve"> Pani/Pana danych osobowych jest </w:t>
      </w:r>
      <w:r w:rsidR="000E0941">
        <w:rPr>
          <w:rFonts w:ascii="Cambria" w:hAnsi="Cambria"/>
          <w:b/>
          <w:bCs/>
          <w:sz w:val="24"/>
          <w:szCs w:val="24"/>
        </w:rPr>
        <w:t xml:space="preserve">Gmina Niemodlin z siedzibą: </w:t>
      </w:r>
      <w:r w:rsidR="000E0941" w:rsidRPr="000E0941">
        <w:rPr>
          <w:rFonts w:ascii="Cambria" w:hAnsi="Cambria"/>
          <w:b/>
          <w:bCs/>
          <w:sz w:val="24"/>
          <w:szCs w:val="24"/>
        </w:rPr>
        <w:t>ul. Bohaterów Powstań Śląskich 37, 49-100 Niemodlin</w:t>
      </w:r>
      <w:r w:rsidRPr="003D229F">
        <w:rPr>
          <w:rFonts w:ascii="Cambria" w:hAnsi="Cambria"/>
          <w:b/>
          <w:bCs/>
          <w:sz w:val="24"/>
          <w:szCs w:val="24"/>
        </w:rPr>
        <w:t>;</w:t>
      </w:r>
    </w:p>
    <w:p w:rsidR="003D229F" w:rsidRPr="00E70674" w:rsidRDefault="003D229F" w:rsidP="00B34EEA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E70674">
        <w:rPr>
          <w:rFonts w:ascii="Cambria" w:hAnsi="Cambria"/>
          <w:sz w:val="24"/>
          <w:szCs w:val="24"/>
        </w:rPr>
        <w:t>W celu należytej ochrony danych osobowych, Administrator powołał Inspektor</w:t>
      </w:r>
      <w:r w:rsidR="00E70674" w:rsidRPr="00E70674">
        <w:rPr>
          <w:rFonts w:ascii="Cambria" w:hAnsi="Cambria"/>
          <w:sz w:val="24"/>
          <w:szCs w:val="24"/>
        </w:rPr>
        <w:t>a</w:t>
      </w:r>
      <w:r w:rsidRPr="00E70674">
        <w:rPr>
          <w:rFonts w:ascii="Cambria" w:hAnsi="Cambria"/>
          <w:sz w:val="24"/>
          <w:szCs w:val="24"/>
        </w:rPr>
        <w:t xml:space="preserve"> Ochrony Danych, z którym można się skontaktować pod adresem e-mail: </w:t>
      </w:r>
      <w:r w:rsidR="00E70674" w:rsidRPr="00E70674">
        <w:rPr>
          <w:rFonts w:ascii="Cambria" w:hAnsi="Cambria"/>
          <w:sz w:val="24"/>
          <w:szCs w:val="24"/>
        </w:rPr>
        <w:t>w.kuriata@niemodlin.pl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E70674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E70674" w:rsidRDefault="00E70674" w:rsidP="00E70674">
      <w:pPr>
        <w:tabs>
          <w:tab w:val="left" w:pos="1215"/>
        </w:tabs>
      </w:pPr>
      <w:r>
        <w:tab/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3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3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763" w:rsidRDefault="000A1763" w:rsidP="00096341">
      <w:pPr>
        <w:spacing w:after="0" w:line="240" w:lineRule="auto"/>
      </w:pPr>
      <w:r>
        <w:separator/>
      </w:r>
    </w:p>
  </w:endnote>
  <w:endnote w:type="continuationSeparator" w:id="0">
    <w:p w:rsidR="000A1763" w:rsidRDefault="000A1763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B3EF662-965F-4FDD-A179-53EBAEE02C40}"/>
    <w:embedBold r:id="rId2" w:fontKey="{690C3017-671E-4327-8CE9-49223D9C0A55}"/>
    <w:embedItalic r:id="rId3" w:fontKey="{4BD62298-F3B5-4443-BE1B-C6FF3F627160}"/>
    <w:embedBoldItalic r:id="rId4" w:fontKey="{FCEA017D-0471-415E-8A1B-1E033DD0A2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A6DDEEA-BFC1-4A6D-BC3D-AC52501DD68B}"/>
    <w:embedBold r:id="rId6" w:fontKey="{BDE9C55C-7908-4134-8D34-C060BA09EF21}"/>
    <w:embedItalic r:id="rId7" w:fontKey="{B2BA58FD-E481-4C7B-9307-0AFBAA975B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D9" w:rsidRDefault="004376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D9" w:rsidRDefault="004376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D9" w:rsidRDefault="004376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763" w:rsidRDefault="000A1763" w:rsidP="00096341">
      <w:pPr>
        <w:spacing w:after="0" w:line="240" w:lineRule="auto"/>
      </w:pPr>
      <w:r>
        <w:separator/>
      </w:r>
    </w:p>
  </w:footnote>
  <w:footnote w:type="continuationSeparator" w:id="0">
    <w:p w:rsidR="000A1763" w:rsidRDefault="000A1763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D9" w:rsidRDefault="004376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117385" w:rsidRPr="00117385" w:rsidRDefault="00117385" w:rsidP="00117385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117385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OBIEKTÓW </w:t>
    </w:r>
  </w:p>
  <w:p w:rsidR="00117385" w:rsidRDefault="00117385" w:rsidP="00117385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0"/>
        <w:szCs w:val="20"/>
      </w:rPr>
    </w:pPr>
    <w:r w:rsidRPr="00117385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ZLOKALIZOWANYCH NA TERENIE GMINY NIEMODLIN</w:t>
    </w:r>
    <w:r w:rsidRPr="00117385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0"/>
        <w:szCs w:val="20"/>
      </w:rPr>
      <w:t xml:space="preserve"> </w:t>
    </w:r>
  </w:p>
  <w:p w:rsidR="00096341" w:rsidRPr="001101E2" w:rsidRDefault="002319EA" w:rsidP="00117385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7C23C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: </w:t>
    </w:r>
    <w:r w:rsidR="007C23C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P-03/2021</w:t>
    </w:r>
    <w:bookmarkStart w:id="4" w:name="_GoBack"/>
    <w:bookmarkEnd w:id="4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6D9" w:rsidRDefault="004376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0A1763"/>
    <w:rsid w:val="000E0941"/>
    <w:rsid w:val="001101E2"/>
    <w:rsid w:val="00117385"/>
    <w:rsid w:val="00140E5E"/>
    <w:rsid w:val="002319EA"/>
    <w:rsid w:val="00333416"/>
    <w:rsid w:val="003538E7"/>
    <w:rsid w:val="003D229F"/>
    <w:rsid w:val="003F7E48"/>
    <w:rsid w:val="00403584"/>
    <w:rsid w:val="004376D9"/>
    <w:rsid w:val="00553D21"/>
    <w:rsid w:val="007076D0"/>
    <w:rsid w:val="007C23C8"/>
    <w:rsid w:val="007D5CBD"/>
    <w:rsid w:val="007F2369"/>
    <w:rsid w:val="00833875"/>
    <w:rsid w:val="0083792B"/>
    <w:rsid w:val="00892C38"/>
    <w:rsid w:val="008E30A5"/>
    <w:rsid w:val="008F057B"/>
    <w:rsid w:val="00921F79"/>
    <w:rsid w:val="00936B17"/>
    <w:rsid w:val="009B032C"/>
    <w:rsid w:val="009E3E4B"/>
    <w:rsid w:val="00A557A3"/>
    <w:rsid w:val="00B34EEA"/>
    <w:rsid w:val="00B6377D"/>
    <w:rsid w:val="00BD3724"/>
    <w:rsid w:val="00C272AA"/>
    <w:rsid w:val="00C53ADE"/>
    <w:rsid w:val="00D03247"/>
    <w:rsid w:val="00D261A2"/>
    <w:rsid w:val="00D72C8D"/>
    <w:rsid w:val="00DC7E99"/>
    <w:rsid w:val="00DD69BD"/>
    <w:rsid w:val="00E70674"/>
    <w:rsid w:val="00E97694"/>
    <w:rsid w:val="00EF1273"/>
    <w:rsid w:val="00EF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4</cp:revision>
  <dcterms:created xsi:type="dcterms:W3CDTF">2021-08-15T07:47:00Z</dcterms:created>
  <dcterms:modified xsi:type="dcterms:W3CDTF">2021-08-23T17:28:00Z</dcterms:modified>
</cp:coreProperties>
</file>