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6448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362DD288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4244EE" w:rsidRPr="004244EE" w14:paraId="4FDEBA62" w14:textId="77777777" w:rsidTr="003F343C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83F9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70BDB5C1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A633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4244EE" w:rsidRPr="004244EE" w14:paraId="4D6910E1" w14:textId="77777777" w:rsidTr="003F343C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22DC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76C322EB" w14:textId="77777777" w:rsidR="004244EE" w:rsidRPr="004244EE" w:rsidRDefault="004244EE" w:rsidP="004244E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78C6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4244EE" w:rsidRPr="004244EE" w14:paraId="0695D593" w14:textId="77777777" w:rsidTr="003F343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767B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385B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4244EE" w:rsidRPr="004244EE" w14:paraId="64AEE5EA" w14:textId="77777777" w:rsidTr="003F343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2C10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3C7A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4244EE" w:rsidRPr="004244EE" w14:paraId="44A87419" w14:textId="77777777" w:rsidTr="003F343C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3ACB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5018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4244EE" w:rsidRPr="004244EE" w14:paraId="48021A7A" w14:textId="77777777" w:rsidTr="003F343C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B296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CD41" w14:textId="77777777" w:rsidR="004244EE" w:rsidRPr="004244EE" w:rsidRDefault="004244EE" w:rsidP="004244EE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</w:t>
            </w:r>
            <w:proofErr w:type="spellStart"/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mikroprzedsiębiorcą</w:t>
            </w:r>
            <w:proofErr w:type="spellEnd"/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  <w:r w:rsidRPr="004244EE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60B2B9F" wp14:editId="759523E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E949C9" w14:textId="77777777" w:rsidR="004244EE" w:rsidRDefault="004244EE" w:rsidP="004244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0B2B9F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E949C9" w14:textId="77777777" w:rsidR="004244EE" w:rsidRDefault="004244EE" w:rsidP="004244E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CC0943" w14:textId="77777777" w:rsidR="004244EE" w:rsidRPr="004244EE" w:rsidRDefault="004244EE" w:rsidP="004244EE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4244EE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58FA7D7" wp14:editId="2326C93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A0EA01" w14:textId="77777777" w:rsidR="004244EE" w:rsidRDefault="004244EE" w:rsidP="004244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8FA7D7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A0EA01" w14:textId="77777777" w:rsidR="004244EE" w:rsidRDefault="004244EE" w:rsidP="004244E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8C1039" w14:textId="77777777" w:rsidR="004244EE" w:rsidRPr="004244EE" w:rsidRDefault="004244EE" w:rsidP="004244EE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4244EE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202CC74" wp14:editId="606A46D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A5BC11" w14:textId="77777777" w:rsidR="004244EE" w:rsidRDefault="004244EE" w:rsidP="004244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2CC74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A5BC11" w14:textId="77777777" w:rsidR="004244EE" w:rsidRDefault="004244EE" w:rsidP="004244E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576673" w14:textId="77777777" w:rsidR="004244EE" w:rsidRPr="004244EE" w:rsidRDefault="004244EE" w:rsidP="004244EE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pozostali przedsiębiorcy*</w:t>
            </w:r>
            <w:r w:rsidRPr="004244EE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82BC778" wp14:editId="729036F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850BD0" w14:textId="77777777" w:rsidR="004244EE" w:rsidRDefault="004244EE" w:rsidP="004244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BC77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850BD0" w14:textId="77777777" w:rsidR="004244EE" w:rsidRDefault="004244EE" w:rsidP="004244E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3BE85DA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4"/>
          <w:szCs w:val="4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4244EE" w:rsidRPr="004244EE" w14:paraId="308151AC" w14:textId="77777777" w:rsidTr="003F343C">
        <w:trPr>
          <w:trHeight w:val="1151"/>
        </w:trPr>
        <w:tc>
          <w:tcPr>
            <w:tcW w:w="3856" w:type="dxa"/>
            <w:vAlign w:val="center"/>
          </w:tcPr>
          <w:p w14:paraId="0F21B345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AE724F3" w14:textId="77777777" w:rsidR="004244EE" w:rsidRPr="004244EE" w:rsidRDefault="004244EE" w:rsidP="0042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Przeniesienie fragmentu bramy wjazdowej do parku </w:t>
            </w:r>
            <w:r w:rsidRPr="004244EE"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  <w:br/>
              <w:t>w Dolinie Królewskiej w Gdańsku wraz z jego zabezpieczeniem na czas przeniesienia i odtworzenie nieistniejącej części bramy.</w:t>
            </w:r>
          </w:p>
        </w:tc>
      </w:tr>
    </w:tbl>
    <w:p w14:paraId="6C2713B1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4244EE" w:rsidRPr="004244EE" w14:paraId="602080B7" w14:textId="77777777" w:rsidTr="003F343C">
        <w:trPr>
          <w:trHeight w:val="899"/>
        </w:trPr>
        <w:tc>
          <w:tcPr>
            <w:tcW w:w="504" w:type="dxa"/>
            <w:vAlign w:val="center"/>
          </w:tcPr>
          <w:p w14:paraId="322B4FD5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324" w:type="dxa"/>
            <w:vAlign w:val="center"/>
          </w:tcPr>
          <w:p w14:paraId="42A272D3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6D1BD753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………………………………………………..………………………* zł brutto</w:t>
            </w:r>
          </w:p>
        </w:tc>
      </w:tr>
      <w:tr w:rsidR="004244EE" w:rsidRPr="004244EE" w14:paraId="29EC8ADF" w14:textId="77777777" w:rsidTr="003F343C">
        <w:trPr>
          <w:trHeight w:val="568"/>
        </w:trPr>
        <w:tc>
          <w:tcPr>
            <w:tcW w:w="504" w:type="dxa"/>
            <w:vAlign w:val="center"/>
          </w:tcPr>
          <w:p w14:paraId="59F6C62B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324" w:type="dxa"/>
            <w:vAlign w:val="center"/>
          </w:tcPr>
          <w:p w14:paraId="6B1D49B8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DA1F979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  <w:tr w:rsidR="004244EE" w:rsidRPr="004244EE" w14:paraId="1DE61D87" w14:textId="77777777" w:rsidTr="003F343C">
        <w:trPr>
          <w:trHeight w:val="548"/>
        </w:trPr>
        <w:tc>
          <w:tcPr>
            <w:tcW w:w="504" w:type="dxa"/>
            <w:vAlign w:val="center"/>
          </w:tcPr>
          <w:p w14:paraId="729866C6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324" w:type="dxa"/>
            <w:vAlign w:val="center"/>
          </w:tcPr>
          <w:p w14:paraId="5BABAAFF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63CBD638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36 miesięcy od dnia wystawienia Świadectwa Przejęcia Przedmiotu Umowy</w:t>
            </w:r>
          </w:p>
        </w:tc>
      </w:tr>
      <w:tr w:rsidR="004244EE" w:rsidRPr="004244EE" w14:paraId="1C847946" w14:textId="77777777" w:rsidTr="003F343C">
        <w:trPr>
          <w:trHeight w:val="663"/>
        </w:trPr>
        <w:tc>
          <w:tcPr>
            <w:tcW w:w="504" w:type="dxa"/>
            <w:vAlign w:val="center"/>
          </w:tcPr>
          <w:p w14:paraId="20078F33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324" w:type="dxa"/>
            <w:vAlign w:val="center"/>
          </w:tcPr>
          <w:p w14:paraId="5D0D521F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63144ABF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………* miesięcy</w:t>
            </w:r>
          </w:p>
        </w:tc>
      </w:tr>
      <w:tr w:rsidR="004244EE" w:rsidRPr="004244EE" w14:paraId="7F487A03" w14:textId="77777777" w:rsidTr="003F343C">
        <w:trPr>
          <w:trHeight w:val="663"/>
        </w:trPr>
        <w:tc>
          <w:tcPr>
            <w:tcW w:w="504" w:type="dxa"/>
            <w:vAlign w:val="center"/>
          </w:tcPr>
          <w:p w14:paraId="212D3DE2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324" w:type="dxa"/>
            <w:vAlign w:val="center"/>
          </w:tcPr>
          <w:p w14:paraId="5FABDD91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5F5FF50A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</w:tbl>
    <w:p w14:paraId="1A7DCF2F" w14:textId="77777777" w:rsid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0DDC26E2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67820EEB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lastRenderedPageBreak/>
        <w:t>Uwaga!</w:t>
      </w:r>
    </w:p>
    <w:p w14:paraId="03834D34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Należy wypełnić wykropkowane miejsca.</w:t>
      </w:r>
    </w:p>
    <w:p w14:paraId="5F3572B8" w14:textId="77777777" w:rsidR="004244EE" w:rsidRPr="004244EE" w:rsidRDefault="004244EE" w:rsidP="004244E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07EEAD7" w14:textId="77777777" w:rsidR="004244EE" w:rsidRPr="004244EE" w:rsidRDefault="004244EE" w:rsidP="004244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 i uzyskaliśmy konieczne informacje do przygotowania oferty</w:t>
      </w:r>
      <w:r w:rsidRPr="004244E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i zobowiązujemy się do wykonania przedmiotu zamówienia zgodnie z SWZ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40040675" w14:textId="77777777" w:rsidR="004244EE" w:rsidRPr="004244EE" w:rsidRDefault="004244EE" w:rsidP="004244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757893DD" w14:textId="77777777" w:rsidR="004244EE" w:rsidRPr="004244EE" w:rsidRDefault="004244EE" w:rsidP="004244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2DCD6B90" w14:textId="77777777" w:rsidR="004244EE" w:rsidRPr="004244EE" w:rsidRDefault="004244EE" w:rsidP="004244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3CA44AE7" w14:textId="77777777" w:rsidR="004244EE" w:rsidRPr="004244EE" w:rsidRDefault="004244EE" w:rsidP="004244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05DA66B9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4244EE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26A382C7" w14:textId="77777777" w:rsidR="004244EE" w:rsidRPr="004244EE" w:rsidRDefault="004244EE" w:rsidP="004244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4244EE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69DCCF47" w14:textId="77777777" w:rsidR="004244EE" w:rsidRPr="004244EE" w:rsidRDefault="004244EE" w:rsidP="004244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4244EE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708BF77" w14:textId="77777777" w:rsidR="004244EE" w:rsidRPr="004244EE" w:rsidRDefault="004244EE" w:rsidP="004244E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Wartość towarów/usług powodująca obowiązek podatkowy u zamawiającego to </w:t>
      </w:r>
    </w:p>
    <w:p w14:paraId="05A62EEC" w14:textId="77777777" w:rsidR="004244EE" w:rsidRPr="004244EE" w:rsidRDefault="004244EE" w:rsidP="004244EE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0" w:name="_heading=h.1fob9te" w:colFirst="0" w:colLast="0"/>
      <w:bookmarkEnd w:id="0"/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5362BC6B" w14:textId="77777777" w:rsidR="004244EE" w:rsidRPr="004244EE" w:rsidRDefault="004244EE" w:rsidP="004244EE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DE346EA" w14:textId="77777777" w:rsidR="004244EE" w:rsidRPr="004244EE" w:rsidRDefault="004244EE" w:rsidP="004244EE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4244EE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4244EE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63244404" w14:textId="77777777" w:rsidR="004244EE" w:rsidRPr="004244EE" w:rsidRDefault="004244EE" w:rsidP="00424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01523276" w14:textId="77777777" w:rsidR="004244EE" w:rsidRPr="004244EE" w:rsidRDefault="004244EE" w:rsidP="00424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496686A6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11 oznacza, że jej złożenie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p w14:paraId="7D486778" w14:textId="77777777" w:rsidR="004244EE" w:rsidRPr="004244EE" w:rsidRDefault="004244EE" w:rsidP="004244EE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244EE" w:rsidRPr="004244EE" w14:paraId="366AB646" w14:textId="77777777" w:rsidTr="003F343C">
        <w:tc>
          <w:tcPr>
            <w:tcW w:w="8635" w:type="dxa"/>
          </w:tcPr>
          <w:p w14:paraId="5DB651BD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36DF6383" w14:textId="77777777" w:rsidR="004244EE" w:rsidRPr="004244EE" w:rsidRDefault="004244EE" w:rsidP="004244EE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1" w:name="bookmark=id.3znysh7" w:colFirst="0" w:colLast="0"/>
      <w:bookmarkEnd w:id="1"/>
      <w:r w:rsidRPr="004244E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32F96864" w14:textId="77777777" w:rsidR="004244EE" w:rsidRPr="004244EE" w:rsidRDefault="004244EE" w:rsidP="004244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252688F7" w14:textId="77777777" w:rsidR="004244EE" w:rsidRPr="004244EE" w:rsidRDefault="004244EE" w:rsidP="004244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52612DE4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752A6C93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O NIEPODLEGANIU WYKLUCZENIU, SPEŁNIANIU WARUNKÓW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UDZIAŁU W POSTĘPOWANIU</w:t>
      </w:r>
    </w:p>
    <w:p w14:paraId="7794410E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D90A775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174E03E" w14:textId="77777777" w:rsidR="004244EE" w:rsidRPr="004244EE" w:rsidRDefault="004244EE" w:rsidP="004244E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Przeniesienie fragmentu bramy wjazdowej do parku w Dolinie Królewskiej </w:t>
      </w:r>
      <w:r w:rsidRPr="004244EE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br/>
        <w:t xml:space="preserve">w Gdańsku wraz z jego zabezpieczeniem na czas przeniesienia i odtworzenie nieistniejącej części bramy. </w:t>
      </w:r>
    </w:p>
    <w:p w14:paraId="7BCB487E" w14:textId="77777777" w:rsidR="004244EE" w:rsidRPr="004244EE" w:rsidRDefault="004244EE" w:rsidP="004244E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40A8FCCA" w14:textId="77777777" w:rsidR="004244EE" w:rsidRPr="004244EE" w:rsidRDefault="004244EE" w:rsidP="004244E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wykluczeniu, spełniam warunki udziału w postępowaniu, w zakresie wskazanym przez zamawiającego.</w:t>
      </w:r>
    </w:p>
    <w:p w14:paraId="2DF6AFDE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4244EE" w:rsidRPr="004244EE" w14:paraId="0A39885D" w14:textId="77777777" w:rsidTr="003F343C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B35C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</w:t>
            </w:r>
            <w:r w:rsidRPr="004244EE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B6DA" w14:textId="77777777" w:rsidR="004244EE" w:rsidRPr="004244EE" w:rsidRDefault="004244EE" w:rsidP="0042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C310FFB" w14:textId="77777777" w:rsidR="004244EE" w:rsidRPr="004244EE" w:rsidRDefault="004244EE" w:rsidP="004244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4244EE" w:rsidRPr="004244EE" w14:paraId="46F7EA97" w14:textId="77777777" w:rsidTr="003F343C">
        <w:tc>
          <w:tcPr>
            <w:tcW w:w="9066" w:type="dxa"/>
          </w:tcPr>
          <w:p w14:paraId="613EF2DD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2FEF88AF" w14:textId="77777777" w:rsidR="004244EE" w:rsidRPr="004244EE" w:rsidRDefault="004244EE" w:rsidP="004244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2"/>
          <w:szCs w:val="22"/>
          <w:lang w:eastAsia="pl-PL"/>
          <w14:ligatures w14:val="none"/>
        </w:rPr>
      </w:pPr>
    </w:p>
    <w:p w14:paraId="135B75A6" w14:textId="77777777" w:rsidR="004244EE" w:rsidRPr="004244EE" w:rsidRDefault="004244EE" w:rsidP="004244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4244E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36BD0D23" w14:textId="77777777" w:rsidR="004244EE" w:rsidRPr="004244EE" w:rsidRDefault="004244EE" w:rsidP="004244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 do SWZ</w:t>
      </w:r>
    </w:p>
    <w:p w14:paraId="0DADDB86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1CB550E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508AEED3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Dotyczy wykonawców wspólnie ubiegających się o udzielenie zamówienia)</w:t>
      </w:r>
    </w:p>
    <w:p w14:paraId="7CF8EE57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</w:p>
    <w:p w14:paraId="74DC69B3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</w:t>
      </w:r>
    </w:p>
    <w:p w14:paraId="46D00006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49DB3BB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Przeniesienie fragmentu bramy wjazdowej do parku w Dolinie Królewskiej </w:t>
      </w:r>
      <w:r w:rsidRPr="004244EE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br/>
        <w:t xml:space="preserve">w Gdańsku wraz z jego zabezpieczeniem na czas przeniesienia i odtworzenie nieistniejącej części bramy. </w:t>
      </w:r>
    </w:p>
    <w:p w14:paraId="2104E6B3" w14:textId="77777777" w:rsidR="004244EE" w:rsidRPr="004244EE" w:rsidRDefault="004244EE" w:rsidP="004244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4132BBB" w14:textId="77777777" w:rsidR="004244EE" w:rsidRPr="004244EE" w:rsidRDefault="004244EE" w:rsidP="004244E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E818271" w14:textId="77777777" w:rsidR="004244EE" w:rsidRPr="004244EE" w:rsidRDefault="004244EE" w:rsidP="004244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9761D44" w14:textId="77777777" w:rsidR="004244EE" w:rsidRPr="004244EE" w:rsidRDefault="004244EE" w:rsidP="004244E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534D890D" w14:textId="77777777" w:rsidR="004244EE" w:rsidRPr="004244EE" w:rsidRDefault="004244EE" w:rsidP="004244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08F9F46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</w:t>
      </w:r>
    </w:p>
    <w:p w14:paraId="00DE1B52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4244EE" w:rsidRPr="004244EE" w14:paraId="73DD177B" w14:textId="77777777" w:rsidTr="003F343C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D8ED" w14:textId="77777777" w:rsidR="004244EE" w:rsidRPr="004244EE" w:rsidRDefault="004244EE" w:rsidP="004244E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77F0E884" w14:textId="77777777" w:rsidR="004244EE" w:rsidRPr="004244EE" w:rsidRDefault="004244EE" w:rsidP="004244E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153F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3DAC4CB" w14:textId="77777777" w:rsidR="004244EE" w:rsidRPr="004244EE" w:rsidRDefault="004244EE" w:rsidP="004244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4244EE" w:rsidRPr="004244EE" w14:paraId="28556669" w14:textId="77777777" w:rsidTr="003F343C">
        <w:tc>
          <w:tcPr>
            <w:tcW w:w="9066" w:type="dxa"/>
          </w:tcPr>
          <w:p w14:paraId="7ABC6401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6F46A149" w14:textId="77777777" w:rsidR="004244EE" w:rsidRPr="004244EE" w:rsidRDefault="004244EE" w:rsidP="004244EE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4244E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03A650E1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1E7975D2" w14:textId="77777777" w:rsidR="004244EE" w:rsidRPr="004244EE" w:rsidRDefault="004244EE" w:rsidP="004244EE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4A9C7F7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Zobowiązanie należy złożyć wraz z ofertą)</w:t>
      </w:r>
    </w:p>
    <w:p w14:paraId="70691DED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ZOBOWIĄZANIE PODMIOTU DO ODDANIA DO DYSPOZYCJI WYKONAWCY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NIEZBĘDNYCH ZASOBÓW NA POTRZEBY WYKONANIA ZAMÓWIENIA</w:t>
      </w:r>
    </w:p>
    <w:p w14:paraId="0BAE0D14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2F387509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Uwaga!</w:t>
      </w:r>
    </w:p>
    <w:p w14:paraId="23EE99A9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Zamiast niniejszego formularza można przedstawić inne dokumenty, w szczególności:</w:t>
      </w:r>
    </w:p>
    <w:p w14:paraId="1389B580" w14:textId="77777777" w:rsidR="004244EE" w:rsidRPr="004244EE" w:rsidRDefault="004244EE" w:rsidP="004244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Zobowiązanie podmiotu, o którym mowa w art. 118 ust. 3 ustawy z dnia 11 września 2019 r. - Prawo zamówień publicznych.</w:t>
      </w:r>
    </w:p>
    <w:p w14:paraId="25049F75" w14:textId="77777777" w:rsidR="004244EE" w:rsidRPr="004244EE" w:rsidRDefault="004244EE" w:rsidP="004244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Dokumenty które określają w szczególności:</w:t>
      </w:r>
    </w:p>
    <w:p w14:paraId="3D660892" w14:textId="77777777" w:rsidR="004244EE" w:rsidRPr="004244EE" w:rsidRDefault="004244EE" w:rsidP="004244E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zakres dostępnych wykonawcy zasobów podmiotu udostępniającego zasoby; </w:t>
      </w:r>
    </w:p>
    <w:p w14:paraId="0E63A44E" w14:textId="77777777" w:rsidR="004244EE" w:rsidRPr="004244EE" w:rsidRDefault="004244EE" w:rsidP="004244E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sposób i okres udostępnienia wykonawcy i wykorzystania przez niego zasobów podmiotu udostępniającego te zasoby przy wykonywaniu zamówienia; </w:t>
      </w:r>
    </w:p>
    <w:p w14:paraId="1FA300F5" w14:textId="77777777" w:rsidR="004244EE" w:rsidRPr="004244EE" w:rsidRDefault="004244EE" w:rsidP="004244E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686875" w14:textId="77777777" w:rsidR="004244EE" w:rsidRPr="004244EE" w:rsidRDefault="004244EE" w:rsidP="004244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7F7C25D8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Ja:</w:t>
      </w:r>
    </w:p>
    <w:p w14:paraId="58C4CB66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…………………………………………………………………………….…………………….……………………………………………………</w:t>
      </w:r>
    </w:p>
    <w:p w14:paraId="10BBF2AE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(Imię i nazwisko osoby upoważnionej do reprezentowania podmiotu, stanowisko – właściciel, prezes zarządu, członek zarządu, prokurent, upełnomocniony reprezentant, itp.)</w:t>
      </w:r>
    </w:p>
    <w:p w14:paraId="1559C2E6" w14:textId="77777777" w:rsidR="004244EE" w:rsidRPr="004244EE" w:rsidRDefault="004244EE" w:rsidP="004244E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F96A22F" w14:textId="77777777" w:rsidR="004244EE" w:rsidRPr="004244EE" w:rsidRDefault="004244EE" w:rsidP="004244E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40D8BA7E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</w:t>
      </w:r>
    </w:p>
    <w:p w14:paraId="5577504F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podmiotu, NIP)</w:t>
      </w:r>
    </w:p>
    <w:p w14:paraId="5D50CD0D" w14:textId="77777777" w:rsidR="004244EE" w:rsidRPr="004244EE" w:rsidRDefault="004244EE" w:rsidP="004244E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FD74A34" w14:textId="77777777" w:rsidR="004244EE" w:rsidRPr="004244EE" w:rsidRDefault="004244EE" w:rsidP="004244E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Zobowiązuję się do oddania nw. zasobów na potrzeby wykonania zamówienia:</w:t>
      </w:r>
    </w:p>
    <w:p w14:paraId="0146AEF8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0FB32029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(określenie zasobu – zdolność techniczna lub zawodowa)</w:t>
      </w:r>
    </w:p>
    <w:p w14:paraId="65E583FC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1053DA4" w14:textId="77777777" w:rsidR="004244EE" w:rsidRPr="004244EE" w:rsidRDefault="004244EE" w:rsidP="004244EE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311A8BB4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…………………………………………………………………………..……………………………………………………………………………</w:t>
      </w:r>
    </w:p>
    <w:p w14:paraId="626E4B09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wykonawcy, NIP)</w:t>
      </w:r>
    </w:p>
    <w:p w14:paraId="3C417F85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trakcie wykonywania zamówienia:</w:t>
      </w:r>
    </w:p>
    <w:p w14:paraId="37C5F6B2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</w:p>
    <w:p w14:paraId="4095DB4A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Przeniesienie fragmentu bramy wjazdowej do parku w Dolinie Królewskiej </w:t>
      </w:r>
      <w:r w:rsidRPr="004244EE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br/>
        <w:t xml:space="preserve">w Gdańsku wraz z jego zabezpieczeniem na czas przeniesienia i odtworzenie nieistniejącej części bramy. </w:t>
      </w:r>
    </w:p>
    <w:p w14:paraId="500A6A71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zamówienia)</w:t>
      </w:r>
    </w:p>
    <w:p w14:paraId="3AA2529C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047F12F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iż: </w:t>
      </w:r>
    </w:p>
    <w:p w14:paraId="62FC48A0" w14:textId="77777777" w:rsidR="004244EE" w:rsidRPr="004244EE" w:rsidRDefault="004244EE" w:rsidP="004244E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Udostępniam wykonawcy ww. zasoby, w następującym zakresie:</w:t>
      </w:r>
    </w:p>
    <w:p w14:paraId="037B16F2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242BE43C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………………………………………………………………………………………….……………………………………………………</w:t>
      </w:r>
    </w:p>
    <w:p w14:paraId="42DF8C9E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1522536E" w14:textId="77777777" w:rsidR="004244EE" w:rsidRPr="004244EE" w:rsidRDefault="004244EE" w:rsidP="004244E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Sposób udostępnienia wykonawcy i wykorzystania przez niego zasobów podmiotu udostępniającego te zasoby przy wykonywaniu zamówienia:</w:t>
      </w:r>
    </w:p>
    <w:p w14:paraId="60E7681E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289239D7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CC1B903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7EE35BA3" w14:textId="77777777" w:rsidR="004244EE" w:rsidRPr="004244EE" w:rsidRDefault="004244EE" w:rsidP="004244E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Okres udostępnienia wykonawcy i wykorzystania przez niego zasobów podmiotu udostępniającego te zasoby przy wykonywaniu zamówienia:</w:t>
      </w:r>
    </w:p>
    <w:p w14:paraId="733F7B37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2" w:name="_heading=h.2et92p0" w:colFirst="0" w:colLast="0"/>
      <w:bookmarkEnd w:id="2"/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6566E8AF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37F97D95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79538834" w14:textId="77777777" w:rsidR="004244EE" w:rsidRPr="004244EE" w:rsidRDefault="004244EE" w:rsidP="004244E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Zakres mojego udziału przy wykonywaniu zamówienia publicznego będzie następujący:</w:t>
      </w:r>
    </w:p>
    <w:p w14:paraId="149D333F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6DC3B134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07721660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3ED1055E" w14:textId="77777777" w:rsidR="004244EE" w:rsidRPr="004244EE" w:rsidRDefault="004244EE" w:rsidP="004244E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Czy podmiot udostępniający zasoby, na zdolnościach którego wykonawca polega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3C7AC3B" w14:textId="77777777" w:rsidR="004244EE" w:rsidRPr="004244EE" w:rsidRDefault="004244EE" w:rsidP="004244EE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3" w:name="_heading=h.tyjcwt" w:colFirst="0" w:colLast="0"/>
      <w:bookmarkEnd w:id="3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244EE" w:rsidRPr="004244EE" w14:paraId="52B848E1" w14:textId="77777777" w:rsidTr="003F343C">
        <w:tc>
          <w:tcPr>
            <w:tcW w:w="9061" w:type="dxa"/>
          </w:tcPr>
          <w:p w14:paraId="4E273F68" w14:textId="77777777" w:rsidR="004244EE" w:rsidRPr="004244EE" w:rsidRDefault="004244EE" w:rsidP="004244EE">
            <w:pPr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02D0C040" w14:textId="77777777" w:rsidR="004244EE" w:rsidRPr="004244EE" w:rsidRDefault="004244EE" w:rsidP="004244EE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D6C08EE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49F5659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4244EE" w:rsidRPr="004244EE" w:rsidSect="004244E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709" w:left="1418" w:header="851" w:footer="324" w:gutter="0"/>
          <w:pgNumType w:start="1"/>
          <w:cols w:space="708"/>
        </w:sectPr>
      </w:pPr>
    </w:p>
    <w:p w14:paraId="7FC07489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1543B4AB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176B233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1701"/>
        <w:gridCol w:w="1418"/>
        <w:gridCol w:w="1417"/>
        <w:gridCol w:w="1985"/>
      </w:tblGrid>
      <w:tr w:rsidR="004244EE" w:rsidRPr="004244EE" w14:paraId="79DB489E" w14:textId="77777777" w:rsidTr="003F343C">
        <w:trPr>
          <w:trHeight w:val="1533"/>
        </w:trPr>
        <w:tc>
          <w:tcPr>
            <w:tcW w:w="567" w:type="dxa"/>
            <w:vAlign w:val="center"/>
          </w:tcPr>
          <w:p w14:paraId="219F4391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1" w:type="dxa"/>
            <w:vAlign w:val="center"/>
          </w:tcPr>
          <w:p w14:paraId="75EFE0DF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Rodzaj robót</w:t>
            </w:r>
          </w:p>
          <w:p w14:paraId="0E92CAFE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(wykonany zakres rzeczowy)</w:t>
            </w:r>
          </w:p>
        </w:tc>
        <w:tc>
          <w:tcPr>
            <w:tcW w:w="3543" w:type="dxa"/>
            <w:vAlign w:val="center"/>
          </w:tcPr>
          <w:p w14:paraId="30822F0B" w14:textId="77777777" w:rsidR="004244EE" w:rsidRPr="004244EE" w:rsidRDefault="004244EE" w:rsidP="004244E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Czy zamówienie obejmowało swoim zakresem roboty budowlane prowadzone w ramach  obiektu budowlanego objętego jedną z form ochrony zabytków zgodnie z obowiązującymi przepisami prawa ?</w:t>
            </w:r>
          </w:p>
        </w:tc>
        <w:tc>
          <w:tcPr>
            <w:tcW w:w="1701" w:type="dxa"/>
            <w:vAlign w:val="center"/>
          </w:tcPr>
          <w:p w14:paraId="0D537864" w14:textId="77777777" w:rsidR="004244EE" w:rsidRPr="004244EE" w:rsidRDefault="004244EE" w:rsidP="004244E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63E3B11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Data wykonania</w:t>
            </w:r>
          </w:p>
          <w:p w14:paraId="2C6CD17F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5ADB234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Miejsce</w:t>
            </w:r>
          </w:p>
          <w:p w14:paraId="539A5027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wykonania</w:t>
            </w:r>
          </w:p>
        </w:tc>
        <w:tc>
          <w:tcPr>
            <w:tcW w:w="1985" w:type="dxa"/>
            <w:vAlign w:val="center"/>
          </w:tcPr>
          <w:p w14:paraId="6201CB26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Podmiot, na rzecz którego robota została wykonana</w:t>
            </w:r>
          </w:p>
        </w:tc>
      </w:tr>
      <w:tr w:rsidR="004244EE" w:rsidRPr="004244EE" w14:paraId="3E94551F" w14:textId="77777777" w:rsidTr="003F343C">
        <w:trPr>
          <w:trHeight w:val="1287"/>
        </w:trPr>
        <w:tc>
          <w:tcPr>
            <w:tcW w:w="567" w:type="dxa"/>
            <w:vAlign w:val="center"/>
          </w:tcPr>
          <w:p w14:paraId="6C7DD11A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vAlign w:val="center"/>
          </w:tcPr>
          <w:p w14:paraId="31CBCE74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vAlign w:val="center"/>
          </w:tcPr>
          <w:p w14:paraId="72BC034A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31D73534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820E788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115F0581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0562E914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244EE" w:rsidRPr="004244EE" w14:paraId="21B8D812" w14:textId="77777777" w:rsidTr="003F343C">
        <w:trPr>
          <w:trHeight w:val="1279"/>
        </w:trPr>
        <w:tc>
          <w:tcPr>
            <w:tcW w:w="567" w:type="dxa"/>
            <w:vAlign w:val="center"/>
          </w:tcPr>
          <w:p w14:paraId="5B924A38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261" w:type="dxa"/>
            <w:vAlign w:val="center"/>
          </w:tcPr>
          <w:p w14:paraId="16363CE2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vAlign w:val="center"/>
          </w:tcPr>
          <w:p w14:paraId="39CA6B37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257FF0E7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3849922E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7979B464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4D0A5DAF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244EE" w:rsidRPr="004244EE" w14:paraId="0F14C2D1" w14:textId="77777777" w:rsidTr="003F343C">
        <w:trPr>
          <w:trHeight w:val="1272"/>
        </w:trPr>
        <w:tc>
          <w:tcPr>
            <w:tcW w:w="567" w:type="dxa"/>
            <w:vAlign w:val="center"/>
          </w:tcPr>
          <w:p w14:paraId="4B45E7AE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3261" w:type="dxa"/>
            <w:vAlign w:val="center"/>
          </w:tcPr>
          <w:p w14:paraId="53D5E071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vAlign w:val="center"/>
          </w:tcPr>
          <w:p w14:paraId="4F102DE9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3ABE1BD6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A3EB291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25525A4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5791CA8F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A8290DD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p w14:paraId="6DFC25F4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D490044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49C3001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4244EE" w:rsidRPr="004244EE" w14:paraId="1E8E35C6" w14:textId="77777777" w:rsidTr="003F343C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8795" w14:textId="77777777" w:rsidR="004244EE" w:rsidRPr="004244EE" w:rsidRDefault="004244EE" w:rsidP="004244E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0E60244B" w14:textId="77777777" w:rsidR="004244EE" w:rsidRPr="004244EE" w:rsidRDefault="004244EE" w:rsidP="004244E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F776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0B1A07B" w14:textId="77777777" w:rsidR="004244EE" w:rsidRPr="004244EE" w:rsidRDefault="004244EE" w:rsidP="004244E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244EE" w:rsidRPr="004244EE" w14:paraId="7896B06B" w14:textId="77777777" w:rsidTr="003F343C">
        <w:tc>
          <w:tcPr>
            <w:tcW w:w="9061" w:type="dxa"/>
          </w:tcPr>
          <w:p w14:paraId="49666753" w14:textId="77777777" w:rsidR="004244EE" w:rsidRPr="004244EE" w:rsidRDefault="004244EE" w:rsidP="004244EE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47FAEDD6" w14:textId="77777777" w:rsidR="004244EE" w:rsidRPr="004244EE" w:rsidRDefault="004244EE" w:rsidP="004244E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082F30D" w14:textId="77777777" w:rsidR="004244EE" w:rsidRPr="004244EE" w:rsidRDefault="004244EE" w:rsidP="004244E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4244EE" w:rsidRPr="004244EE" w:rsidSect="004244EE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3AB2F810" w14:textId="77777777" w:rsidR="004244EE" w:rsidRPr="004244EE" w:rsidRDefault="004244EE" w:rsidP="004244E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7EE35C72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OSÓB,</w:t>
      </w:r>
      <w:r w:rsidRPr="004244EE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SKIEROWANYCH PRZEZ WYKONAWCĘ DO REALIZACJI ZAMÓWIENIA PUBLICZNEGO</w:t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3969"/>
        <w:gridCol w:w="2552"/>
      </w:tblGrid>
      <w:tr w:rsidR="004244EE" w:rsidRPr="004244EE" w14:paraId="793C75B2" w14:textId="77777777" w:rsidTr="003F343C">
        <w:trPr>
          <w:trHeight w:val="1096"/>
        </w:trPr>
        <w:tc>
          <w:tcPr>
            <w:tcW w:w="709" w:type="dxa"/>
            <w:vAlign w:val="center"/>
          </w:tcPr>
          <w:p w14:paraId="735E7686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134" w:type="dxa"/>
            <w:vAlign w:val="center"/>
          </w:tcPr>
          <w:p w14:paraId="09F5EF4A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Imię 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i nazwisko</w:t>
            </w:r>
          </w:p>
        </w:tc>
        <w:tc>
          <w:tcPr>
            <w:tcW w:w="2410" w:type="dxa"/>
            <w:vAlign w:val="center"/>
          </w:tcPr>
          <w:p w14:paraId="3AE9A00E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2FAE1F70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Kwalifikacje zawodowe, uprawnienia, doświadczenie zawodowe</w:t>
            </w:r>
          </w:p>
        </w:tc>
        <w:tc>
          <w:tcPr>
            <w:tcW w:w="2552" w:type="dxa"/>
            <w:vAlign w:val="center"/>
          </w:tcPr>
          <w:p w14:paraId="45F8EA2C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Informacja o podstawie do dysponowania osobą</w:t>
            </w:r>
          </w:p>
        </w:tc>
      </w:tr>
      <w:tr w:rsidR="004244EE" w:rsidRPr="004244EE" w14:paraId="7A3A73B0" w14:textId="77777777" w:rsidTr="003F343C">
        <w:trPr>
          <w:trHeight w:val="4480"/>
        </w:trPr>
        <w:tc>
          <w:tcPr>
            <w:tcW w:w="709" w:type="dxa"/>
            <w:vAlign w:val="center"/>
          </w:tcPr>
          <w:p w14:paraId="1F7C1418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134" w:type="dxa"/>
            <w:vAlign w:val="center"/>
          </w:tcPr>
          <w:p w14:paraId="761B9BE1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1C380BAA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budowy</w:t>
            </w:r>
          </w:p>
        </w:tc>
        <w:tc>
          <w:tcPr>
            <w:tcW w:w="3969" w:type="dxa"/>
            <w:vAlign w:val="center"/>
          </w:tcPr>
          <w:p w14:paraId="2D24353A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1ABBF3" w14:textId="77777777" w:rsidR="004244EE" w:rsidRPr="004244EE" w:rsidRDefault="004244EE" w:rsidP="004244E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posiada uprawnienia budowlane do kierowania robotami budowlanymi 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 specjalności </w:t>
            </w:r>
            <w:proofErr w:type="spellStart"/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konstrukcyjno</w:t>
            </w:r>
            <w:proofErr w:type="spellEnd"/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– budowlanej</w:t>
            </w:r>
          </w:p>
          <w:p w14:paraId="59A936DD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BAA911B" w14:textId="77777777" w:rsidR="004244EE" w:rsidRPr="004244EE" w:rsidRDefault="004244EE" w:rsidP="004244E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doświadczenia zawodowego 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pełnieniu funkcji kierownika budowy:</w:t>
            </w:r>
          </w:p>
          <w:p w14:paraId="698D83F6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 lat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*</w:t>
            </w:r>
          </w:p>
          <w:p w14:paraId="750C5552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5322CA3" w14:textId="77777777" w:rsidR="004244EE" w:rsidRPr="004244EE" w:rsidRDefault="004244EE" w:rsidP="004244E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 tym liczba miesięcy doświadczenia zawodowego w kierowaniu robotami</w:t>
            </w:r>
          </w:p>
          <w:p w14:paraId="20E7612D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 w:hanging="27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budowlanymi prowadzonymi przy zabytkach nieruchomych wpisanych do</w:t>
            </w:r>
          </w:p>
          <w:p w14:paraId="6787CDD7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 w:hanging="27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rejestru zabytków lub inwentarza muzeum będącego instytucją kultury;</w:t>
            </w:r>
          </w:p>
          <w:p w14:paraId="5FF0B0C8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 w:hanging="27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 miesięcy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*</w:t>
            </w:r>
          </w:p>
          <w:p w14:paraId="2FBAD647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hanging="27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BB31AB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016D38BA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625F59C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94C4ACD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DE5358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**</w:t>
            </w:r>
          </w:p>
          <w:p w14:paraId="42302BA3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4D06EFCB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1E2A27F3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 **</w:t>
            </w:r>
          </w:p>
          <w:p w14:paraId="524B49A7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55643C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F32019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D2331CD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244EE" w:rsidRPr="004244EE" w14:paraId="18710EA0" w14:textId="77777777" w:rsidTr="003F343C">
        <w:trPr>
          <w:trHeight w:val="3511"/>
        </w:trPr>
        <w:tc>
          <w:tcPr>
            <w:tcW w:w="709" w:type="dxa"/>
            <w:vAlign w:val="center"/>
          </w:tcPr>
          <w:p w14:paraId="2F752EA2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134" w:type="dxa"/>
            <w:vAlign w:val="center"/>
          </w:tcPr>
          <w:p w14:paraId="3D8AD4E5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…………….</w:t>
            </w:r>
          </w:p>
        </w:tc>
        <w:tc>
          <w:tcPr>
            <w:tcW w:w="2410" w:type="dxa"/>
            <w:vAlign w:val="center"/>
          </w:tcPr>
          <w:p w14:paraId="12161914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kierującą pracami konserwatorskimi lub wykonującą je samodzielnie</w:t>
            </w:r>
          </w:p>
        </w:tc>
        <w:tc>
          <w:tcPr>
            <w:tcW w:w="3969" w:type="dxa"/>
            <w:vAlign w:val="center"/>
          </w:tcPr>
          <w:p w14:paraId="74CCDD78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593030" w14:textId="77777777" w:rsidR="004244EE" w:rsidRPr="004244EE" w:rsidRDefault="004244EE" w:rsidP="004244E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spełnia wymagania określone w art. 37a ustawy z dnia 23 lipca 2003 roku 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ochronie zabytków i opiece nad zabytkami</w:t>
            </w:r>
          </w:p>
          <w:p w14:paraId="629A9B58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466D30" w14:textId="77777777" w:rsidR="004244EE" w:rsidRPr="004244EE" w:rsidRDefault="004244EE" w:rsidP="004244E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0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doświadczenia zawodowego 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 kierowaniu lub samodzielnym wykonywaniu prac konserwatorskich prowadzonych przy zabytkach nieruchomych wpisanych do rejestru zabytków lub inwentarza muzeum będącego instytucją kultury 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4244EE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…………… lat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*</w:t>
            </w:r>
          </w:p>
          <w:p w14:paraId="08D7ABB3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54E29CA9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**</w:t>
            </w:r>
          </w:p>
          <w:p w14:paraId="14A0E6CC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7BC2ED0F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000D4733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 **</w:t>
            </w:r>
          </w:p>
        </w:tc>
      </w:tr>
    </w:tbl>
    <w:p w14:paraId="444AD237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-567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wypełnić wykropkowane miejsca</w:t>
      </w:r>
    </w:p>
    <w:p w14:paraId="056F510F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ind w:left="-567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4244EE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(**) niepotrzebne skreślić</w:t>
      </w:r>
    </w:p>
    <w:p w14:paraId="1A855BE2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8"/>
          <w:szCs w:val="8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4244EE" w:rsidRPr="004244EE" w14:paraId="37028C43" w14:textId="77777777" w:rsidTr="003F343C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9FC2" w14:textId="77777777" w:rsidR="004244EE" w:rsidRPr="004244EE" w:rsidRDefault="004244EE" w:rsidP="004244E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105780DD" w14:textId="77777777" w:rsidR="004244EE" w:rsidRPr="004244EE" w:rsidRDefault="004244EE" w:rsidP="004244EE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5849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7CBB277" w14:textId="77777777" w:rsidR="004244EE" w:rsidRPr="004244EE" w:rsidRDefault="004244EE" w:rsidP="004244E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244EE" w:rsidRPr="004244EE" w14:paraId="45ACB513" w14:textId="77777777" w:rsidTr="003F343C">
        <w:tc>
          <w:tcPr>
            <w:tcW w:w="9061" w:type="dxa"/>
          </w:tcPr>
          <w:p w14:paraId="5C8A6E0C" w14:textId="77777777" w:rsidR="004244EE" w:rsidRPr="004244EE" w:rsidRDefault="004244EE" w:rsidP="004244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244E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0DAB7744" w14:textId="77777777" w:rsidR="004244EE" w:rsidRPr="004244EE" w:rsidRDefault="004244EE" w:rsidP="004244EE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70AF11A7" w14:textId="77777777" w:rsidR="00207D37" w:rsidRDefault="00207D37"/>
    <w:sectPr w:rsidR="00207D37" w:rsidSect="004244EE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508D2" w14:textId="77777777" w:rsidR="004244EE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60162A" w14:textId="77777777" w:rsidR="004244EE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51945" w14:textId="77777777" w:rsidR="004244EE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3F073D37" w14:textId="77777777" w:rsidR="004244EE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6BCB6" w14:textId="77777777" w:rsidR="004244EE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3F92819C" w14:textId="77777777" w:rsidR="004244EE" w:rsidRPr="00F06E0B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7283224C" w14:textId="77777777" w:rsidR="004244EE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BC7BBA4" w14:textId="77777777" w:rsidR="004244EE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4D12" w14:textId="77777777" w:rsidR="004244EE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78B7831" w14:textId="77777777" w:rsidR="004244EE" w:rsidRDefault="0042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1648" w14:textId="77777777" w:rsidR="004244EE" w:rsidRDefault="004244EE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68403092"/>
    <w:bookmarkStart w:id="5" w:name="_Hlk168403093"/>
    <w:r>
      <w:rPr>
        <w:rFonts w:ascii="Open Sans" w:eastAsia="Open Sans" w:hAnsi="Open Sans" w:cs="Open Sans"/>
        <w:color w:val="000000"/>
      </w:rPr>
      <w:t>95</w:t>
    </w:r>
    <w:r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94</w:t>
    </w:r>
    <w:r>
      <w:rPr>
        <w:rFonts w:ascii="Open Sans" w:eastAsia="Open Sans" w:hAnsi="Open Sans" w:cs="Open Sans"/>
        <w:color w:val="000000"/>
      </w:rPr>
      <w:t>.202</w:t>
    </w:r>
    <w:r>
      <w:rPr>
        <w:rFonts w:ascii="Open Sans" w:eastAsia="Open Sans" w:hAnsi="Open Sans" w:cs="Open Sans"/>
        <w:color w:val="000000"/>
      </w:rPr>
      <w:t>4</w:t>
    </w:r>
    <w:r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MW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53535">
    <w:abstractNumId w:val="1"/>
  </w:num>
  <w:num w:numId="2" w16cid:durableId="804079419">
    <w:abstractNumId w:val="3"/>
  </w:num>
  <w:num w:numId="3" w16cid:durableId="1880429258">
    <w:abstractNumId w:val="2"/>
  </w:num>
  <w:num w:numId="4" w16cid:durableId="940071118">
    <w:abstractNumId w:val="6"/>
  </w:num>
  <w:num w:numId="5" w16cid:durableId="1159921983">
    <w:abstractNumId w:val="4"/>
  </w:num>
  <w:num w:numId="6" w16cid:durableId="237904999">
    <w:abstractNumId w:val="5"/>
  </w:num>
  <w:num w:numId="7" w16cid:durableId="92814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87"/>
    <w:rsid w:val="00207D37"/>
    <w:rsid w:val="004244EE"/>
    <w:rsid w:val="00450487"/>
    <w:rsid w:val="00B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86FD"/>
  <w15:chartTrackingRefBased/>
  <w15:docId w15:val="{861C792A-7BC9-48B1-B923-76DE522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0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4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4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4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4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4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4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4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4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4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4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487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4244EE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1835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2</cp:revision>
  <dcterms:created xsi:type="dcterms:W3CDTF">2024-07-22T12:30:00Z</dcterms:created>
  <dcterms:modified xsi:type="dcterms:W3CDTF">2024-07-22T12:30:00Z</dcterms:modified>
</cp:coreProperties>
</file>