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170" w14:textId="7EF98CFA" w:rsidR="00926174" w:rsidRPr="001B1188" w:rsidRDefault="001B1188" w:rsidP="001B1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right"/>
        <w:rPr>
          <w:color w:val="000000" w:themeColor="text1"/>
          <w:sz w:val="28"/>
          <w:szCs w:val="28"/>
        </w:rPr>
      </w:pPr>
      <w:r w:rsidRPr="001B1188">
        <w:rPr>
          <w:b/>
          <w:bCs/>
          <w:sz w:val="28"/>
          <w:szCs w:val="28"/>
        </w:rPr>
        <w:t>ZAŁĄCZNIK NR 2</w:t>
      </w:r>
    </w:p>
    <w:p w14:paraId="7CCA2E99" w14:textId="4870A933" w:rsidR="00926174" w:rsidRPr="001B1188" w:rsidRDefault="00926174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 w:themeColor="text1"/>
          <w:sz w:val="28"/>
          <w:szCs w:val="28"/>
        </w:rPr>
      </w:pPr>
    </w:p>
    <w:p w14:paraId="00000004" w14:textId="32F47B35" w:rsidR="00926174" w:rsidRDefault="00767E83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 w:rsidRPr="0F48CA26">
        <w:rPr>
          <w:color w:val="000000" w:themeColor="text1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926174" w:rsidRDefault="0092617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1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1A2C" w14:textId="77777777" w:rsidR="00F36FB5" w:rsidRDefault="00F36FB5">
      <w:r>
        <w:separator/>
      </w:r>
    </w:p>
  </w:endnote>
  <w:endnote w:type="continuationSeparator" w:id="0">
    <w:p w14:paraId="0D2BB6C7" w14:textId="77777777" w:rsidR="00F36FB5" w:rsidRDefault="00F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A080C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A080C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F61" w14:textId="77777777" w:rsidR="00F36FB5" w:rsidRDefault="00F36FB5">
      <w:r>
        <w:separator/>
      </w:r>
    </w:p>
  </w:footnote>
  <w:footnote w:type="continuationSeparator" w:id="0">
    <w:p w14:paraId="1DD12A3F" w14:textId="77777777" w:rsidR="00F36FB5" w:rsidRDefault="00F36FB5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946" w14:textId="77777777" w:rsidR="00705EAD" w:rsidRDefault="00705EAD" w:rsidP="00705EAD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52F4087D" w14:textId="103DB221" w:rsidR="001B1188" w:rsidRPr="005662EA" w:rsidRDefault="00705EAD" w:rsidP="000A080C">
    <w:pPr>
      <w:jc w:val="center"/>
      <w:rPr>
        <w:sz w:val="18"/>
        <w:szCs w:val="18"/>
      </w:rPr>
    </w:pPr>
    <w:r>
      <w:rPr>
        <w:color w:val="000000"/>
        <w:sz w:val="16"/>
        <w:szCs w:val="16"/>
      </w:rPr>
      <w:t xml:space="preserve">Znak sprawy: </w:t>
    </w:r>
    <w:r w:rsidR="000A080C">
      <w:rPr>
        <w:color w:val="000000"/>
        <w:sz w:val="16"/>
        <w:szCs w:val="16"/>
      </w:rPr>
      <w:t>12/22</w:t>
    </w:r>
    <w:r>
      <w:rPr>
        <w:color w:val="000000"/>
        <w:sz w:val="16"/>
        <w:szCs w:val="16"/>
      </w:rPr>
      <w:t xml:space="preserve"> z dn. </w:t>
    </w:r>
    <w:r w:rsidR="000A080C">
      <w:rPr>
        <w:color w:val="000000"/>
        <w:sz w:val="16"/>
        <w:szCs w:val="16"/>
      </w:rPr>
      <w:t>16.12.2022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4"/>
    <w:rsid w:val="000A080C"/>
    <w:rsid w:val="001B1188"/>
    <w:rsid w:val="00201F55"/>
    <w:rsid w:val="00362E19"/>
    <w:rsid w:val="005662EA"/>
    <w:rsid w:val="00705EAD"/>
    <w:rsid w:val="00767E83"/>
    <w:rsid w:val="00926174"/>
    <w:rsid w:val="00BC7D04"/>
    <w:rsid w:val="00D13070"/>
    <w:rsid w:val="00D851D1"/>
    <w:rsid w:val="00EA741C"/>
    <w:rsid w:val="00F36FB5"/>
    <w:rsid w:val="0F48CA26"/>
    <w:rsid w:val="2B47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7F49C013-FE4B-4E3B-91FE-5D7FACE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B1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188"/>
  </w:style>
  <w:style w:type="paragraph" w:customStyle="1" w:styleId="Default">
    <w:name w:val="Default"/>
    <w:rsid w:val="001B11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4</cp:revision>
  <dcterms:created xsi:type="dcterms:W3CDTF">2022-01-17T07:26:00Z</dcterms:created>
  <dcterms:modified xsi:type="dcterms:W3CDTF">2022-12-16T16:19:00Z</dcterms:modified>
</cp:coreProperties>
</file>