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182" w:rsidRPr="001E7862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FF0000"/>
          <w:lang w:eastAsia="pl-PL"/>
        </w:rPr>
      </w:pPr>
      <w:r w:rsidRPr="001E7862">
        <w:rPr>
          <w:rFonts w:ascii="Arial" w:eastAsia="Times New Roman" w:hAnsi="Arial" w:cs="Arial"/>
          <w:b/>
          <w:lang w:eastAsia="pl-PL"/>
        </w:rPr>
        <w:t xml:space="preserve">Załącznik nr </w:t>
      </w:r>
      <w:r w:rsidR="00B02E15">
        <w:rPr>
          <w:rFonts w:ascii="Arial" w:eastAsia="Times New Roman" w:hAnsi="Arial" w:cs="Arial"/>
          <w:b/>
          <w:lang w:eastAsia="pl-PL"/>
        </w:rPr>
        <w:t>4</w:t>
      </w:r>
      <w:r w:rsidR="00472971" w:rsidRPr="001E7862">
        <w:rPr>
          <w:rFonts w:ascii="Arial" w:eastAsia="Times New Roman" w:hAnsi="Arial" w:cs="Arial"/>
          <w:b/>
          <w:lang w:eastAsia="pl-PL"/>
        </w:rPr>
        <w:t xml:space="preserve"> do S</w:t>
      </w:r>
      <w:r w:rsidRPr="001E7862">
        <w:rPr>
          <w:rFonts w:ascii="Arial" w:eastAsia="Times New Roman" w:hAnsi="Arial" w:cs="Arial"/>
          <w:b/>
          <w:lang w:eastAsia="pl-PL"/>
        </w:rPr>
        <w:t>WZ</w:t>
      </w:r>
      <w:r w:rsidRPr="001E7862">
        <w:rPr>
          <w:rFonts w:ascii="Arial" w:eastAsia="Times New Roman" w:hAnsi="Arial" w:cs="Arial"/>
          <w:i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Prawo zamówień publicznych (dalej jako: ustawa </w:t>
      </w:r>
      <w:proofErr w:type="spellStart"/>
      <w:r w:rsidRPr="00801182">
        <w:rPr>
          <w:rFonts w:ascii="Arial" w:hAnsi="Arial" w:cs="Arial"/>
        </w:rPr>
        <w:t>Pzp</w:t>
      </w:r>
      <w:proofErr w:type="spellEnd"/>
      <w:r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334F26" w:rsidRPr="00334F26" w:rsidRDefault="00334F26" w:rsidP="00334F26">
      <w:pPr>
        <w:jc w:val="center"/>
        <w:rPr>
          <w:rFonts w:ascii="Arial" w:hAnsi="Arial" w:cs="Arial"/>
          <w:b/>
          <w:iCs/>
          <w:sz w:val="24"/>
          <w:szCs w:val="24"/>
        </w:rPr>
      </w:pPr>
      <w:bookmarkStart w:id="0" w:name="_Hlk136863331"/>
      <w:bookmarkStart w:id="1" w:name="_Hlk136931329"/>
      <w:bookmarkStart w:id="2" w:name="_GoBack"/>
      <w:r w:rsidRPr="00334F26">
        <w:rPr>
          <w:rFonts w:ascii="Arial" w:hAnsi="Arial" w:cs="Arial"/>
          <w:b/>
          <w:iCs/>
          <w:sz w:val="24"/>
          <w:szCs w:val="24"/>
        </w:rPr>
        <w:t>,,</w:t>
      </w:r>
      <w:bookmarkStart w:id="3" w:name="_Hlk175302510"/>
      <w:r w:rsidRPr="00334F26">
        <w:rPr>
          <w:rFonts w:ascii="Arial" w:hAnsi="Arial" w:cs="Arial"/>
          <w:b/>
          <w:iCs/>
          <w:sz w:val="24"/>
          <w:szCs w:val="24"/>
        </w:rPr>
        <w:t xml:space="preserve">Wycinka drzew na terenie stanowiącym własność </w:t>
      </w:r>
    </w:p>
    <w:p w:rsidR="00334F26" w:rsidRPr="00334F26" w:rsidRDefault="00334F26" w:rsidP="00334F26">
      <w:pPr>
        <w:jc w:val="center"/>
        <w:rPr>
          <w:rFonts w:ascii="Arial" w:hAnsi="Arial" w:cs="Arial"/>
          <w:b/>
          <w:sz w:val="24"/>
          <w:szCs w:val="24"/>
        </w:rPr>
      </w:pPr>
      <w:r w:rsidRPr="00334F26">
        <w:rPr>
          <w:rFonts w:ascii="Arial" w:hAnsi="Arial" w:cs="Arial"/>
          <w:b/>
          <w:iCs/>
          <w:sz w:val="24"/>
          <w:szCs w:val="24"/>
        </w:rPr>
        <w:t>Skarbu Państwa Nadleśnictwa Wałcz</w:t>
      </w:r>
      <w:bookmarkEnd w:id="3"/>
      <w:r w:rsidRPr="00334F26">
        <w:rPr>
          <w:rFonts w:ascii="Arial" w:hAnsi="Arial" w:cs="Arial"/>
          <w:b/>
          <w:iCs/>
          <w:sz w:val="24"/>
          <w:szCs w:val="24"/>
        </w:rPr>
        <w:t>”.</w:t>
      </w:r>
      <w:r w:rsidRPr="00334F26">
        <w:rPr>
          <w:rFonts w:ascii="Arial" w:hAnsi="Arial" w:cs="Arial"/>
          <w:b/>
          <w:iCs/>
          <w:sz w:val="24"/>
          <w:szCs w:val="24"/>
        </w:rPr>
        <w:br/>
        <w:t xml:space="preserve"> Znak postępowania 341/2024</w:t>
      </w:r>
    </w:p>
    <w:bookmarkEnd w:id="1"/>
    <w:p w:rsidR="00B07D97" w:rsidRPr="00334F26" w:rsidRDefault="00B07D97" w:rsidP="00FD44F7">
      <w:pPr>
        <w:rPr>
          <w:rFonts w:ascii="Arial" w:hAnsi="Arial" w:cs="Arial"/>
          <w:b/>
          <w:sz w:val="24"/>
          <w:szCs w:val="24"/>
        </w:rPr>
      </w:pPr>
    </w:p>
    <w:bookmarkEnd w:id="0"/>
    <w:bookmarkEnd w:id="2"/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</w:t>
      </w:r>
      <w:proofErr w:type="spellStart"/>
      <w:r w:rsidRPr="00801182">
        <w:rPr>
          <w:rFonts w:ascii="Arial" w:hAnsi="Arial" w:cs="Arial"/>
        </w:rPr>
        <w:t>ych</w:t>
      </w:r>
      <w:proofErr w:type="spellEnd"/>
      <w:r w:rsidRPr="00801182">
        <w:rPr>
          <w:rFonts w:ascii="Arial" w:hAnsi="Arial" w:cs="Arial"/>
        </w:rPr>
        <w:t xml:space="preserve">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</w:t>
      </w:r>
      <w:r w:rsidR="001633ED">
        <w:rPr>
          <w:rFonts w:ascii="Arial" w:hAnsi="Arial" w:cs="Arial"/>
        </w:rPr>
        <w:br/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A20AE1" w:rsidRPr="0075346D" w:rsidRDefault="00FB302E" w:rsidP="0075346D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A20AE1" w:rsidRPr="0075346D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FA7" w:rsidRDefault="00D05FA7" w:rsidP="002B251E">
      <w:pPr>
        <w:spacing w:after="0" w:line="240" w:lineRule="auto"/>
      </w:pPr>
      <w:r>
        <w:separator/>
      </w:r>
    </w:p>
  </w:endnote>
  <w:endnote w:type="continuationSeparator" w:id="0">
    <w:p w:rsidR="00D05FA7" w:rsidRDefault="00D05FA7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FA7" w:rsidRDefault="00D05FA7" w:rsidP="002B251E">
      <w:pPr>
        <w:spacing w:after="0" w:line="240" w:lineRule="auto"/>
      </w:pPr>
      <w:r>
        <w:separator/>
      </w:r>
    </w:p>
  </w:footnote>
  <w:footnote w:type="continuationSeparator" w:id="0">
    <w:p w:rsidR="00D05FA7" w:rsidRDefault="00D05FA7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46FA0"/>
    <w:rsid w:val="0005031F"/>
    <w:rsid w:val="0005063F"/>
    <w:rsid w:val="000563DE"/>
    <w:rsid w:val="000B570E"/>
    <w:rsid w:val="000C02ED"/>
    <w:rsid w:val="000C375E"/>
    <w:rsid w:val="000D61DB"/>
    <w:rsid w:val="000E02C7"/>
    <w:rsid w:val="00112F36"/>
    <w:rsid w:val="001633ED"/>
    <w:rsid w:val="00172E71"/>
    <w:rsid w:val="00187954"/>
    <w:rsid w:val="001D3A61"/>
    <w:rsid w:val="001E693E"/>
    <w:rsid w:val="001E7862"/>
    <w:rsid w:val="001F4FF8"/>
    <w:rsid w:val="002260AC"/>
    <w:rsid w:val="00295D34"/>
    <w:rsid w:val="002A1BAB"/>
    <w:rsid w:val="002B251E"/>
    <w:rsid w:val="002D60CC"/>
    <w:rsid w:val="00334F26"/>
    <w:rsid w:val="00337D0A"/>
    <w:rsid w:val="0035474B"/>
    <w:rsid w:val="00385C7B"/>
    <w:rsid w:val="003B2D9E"/>
    <w:rsid w:val="003F5EA5"/>
    <w:rsid w:val="004032A5"/>
    <w:rsid w:val="00454763"/>
    <w:rsid w:val="00472971"/>
    <w:rsid w:val="00475851"/>
    <w:rsid w:val="00477FA6"/>
    <w:rsid w:val="00486A48"/>
    <w:rsid w:val="00491909"/>
    <w:rsid w:val="00493AF0"/>
    <w:rsid w:val="004D08B8"/>
    <w:rsid w:val="004D437F"/>
    <w:rsid w:val="00526DE7"/>
    <w:rsid w:val="00526EED"/>
    <w:rsid w:val="005821D2"/>
    <w:rsid w:val="005966FA"/>
    <w:rsid w:val="005A642C"/>
    <w:rsid w:val="005B69F0"/>
    <w:rsid w:val="005C1243"/>
    <w:rsid w:val="005C5C4E"/>
    <w:rsid w:val="005D2768"/>
    <w:rsid w:val="005D5C8C"/>
    <w:rsid w:val="005E33B1"/>
    <w:rsid w:val="005F1FE5"/>
    <w:rsid w:val="0064069D"/>
    <w:rsid w:val="00646EF0"/>
    <w:rsid w:val="006500B0"/>
    <w:rsid w:val="006A5B83"/>
    <w:rsid w:val="006B7B83"/>
    <w:rsid w:val="006F322E"/>
    <w:rsid w:val="0074034F"/>
    <w:rsid w:val="00745814"/>
    <w:rsid w:val="0075346D"/>
    <w:rsid w:val="00757746"/>
    <w:rsid w:val="00801182"/>
    <w:rsid w:val="00826852"/>
    <w:rsid w:val="008C68AC"/>
    <w:rsid w:val="008D54ED"/>
    <w:rsid w:val="009210BC"/>
    <w:rsid w:val="00935BC5"/>
    <w:rsid w:val="00953F70"/>
    <w:rsid w:val="00981ED6"/>
    <w:rsid w:val="009D0F54"/>
    <w:rsid w:val="009D49C7"/>
    <w:rsid w:val="009E120A"/>
    <w:rsid w:val="009E6A94"/>
    <w:rsid w:val="00A00084"/>
    <w:rsid w:val="00A20AE1"/>
    <w:rsid w:val="00A33BA1"/>
    <w:rsid w:val="00A56CEE"/>
    <w:rsid w:val="00A57915"/>
    <w:rsid w:val="00AA0B96"/>
    <w:rsid w:val="00AA1CAF"/>
    <w:rsid w:val="00AB7259"/>
    <w:rsid w:val="00AC1F4E"/>
    <w:rsid w:val="00AF3D9E"/>
    <w:rsid w:val="00B02E15"/>
    <w:rsid w:val="00B07D97"/>
    <w:rsid w:val="00B12910"/>
    <w:rsid w:val="00B32604"/>
    <w:rsid w:val="00B36950"/>
    <w:rsid w:val="00B37150"/>
    <w:rsid w:val="00B54A7A"/>
    <w:rsid w:val="00BC38A1"/>
    <w:rsid w:val="00BE4A77"/>
    <w:rsid w:val="00BE50A3"/>
    <w:rsid w:val="00C01565"/>
    <w:rsid w:val="00C24D24"/>
    <w:rsid w:val="00C32C65"/>
    <w:rsid w:val="00C91AAF"/>
    <w:rsid w:val="00CC3CF1"/>
    <w:rsid w:val="00CD32EF"/>
    <w:rsid w:val="00CF344D"/>
    <w:rsid w:val="00D05FA7"/>
    <w:rsid w:val="00D564FD"/>
    <w:rsid w:val="00D66267"/>
    <w:rsid w:val="00DC3AF4"/>
    <w:rsid w:val="00DE49C7"/>
    <w:rsid w:val="00DF6FF1"/>
    <w:rsid w:val="00E101D0"/>
    <w:rsid w:val="00E346DD"/>
    <w:rsid w:val="00E37436"/>
    <w:rsid w:val="00E573FC"/>
    <w:rsid w:val="00E63466"/>
    <w:rsid w:val="00E658D0"/>
    <w:rsid w:val="00E73877"/>
    <w:rsid w:val="00EA3F60"/>
    <w:rsid w:val="00EA41BD"/>
    <w:rsid w:val="00EC4E7E"/>
    <w:rsid w:val="00ED5760"/>
    <w:rsid w:val="00F33560"/>
    <w:rsid w:val="00F640B2"/>
    <w:rsid w:val="00F65AC9"/>
    <w:rsid w:val="00F75C7B"/>
    <w:rsid w:val="00F761F0"/>
    <w:rsid w:val="00FA11BF"/>
    <w:rsid w:val="00FA3395"/>
    <w:rsid w:val="00FB302E"/>
    <w:rsid w:val="00FD44F7"/>
    <w:rsid w:val="00FE195E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Tekstdymka">
    <w:name w:val="Balloon Text"/>
    <w:basedOn w:val="Normalny"/>
    <w:link w:val="TekstdymkaZnak"/>
    <w:uiPriority w:val="99"/>
    <w:semiHidden/>
    <w:unhideWhenUsed/>
    <w:rsid w:val="000C3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75E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53F70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3F70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04614-8CB6-4F3C-8251-74EE76785C6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07066F1-CA8C-40EC-B74E-52AB2CD25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27</cp:revision>
  <cp:lastPrinted>2023-12-19T09:38:00Z</cp:lastPrinted>
  <dcterms:created xsi:type="dcterms:W3CDTF">2023-08-10T06:06:00Z</dcterms:created>
  <dcterms:modified xsi:type="dcterms:W3CDTF">2024-08-27T05:54:00Z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