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699860ED" w:rsidR="000D2C43" w:rsidRPr="00802331" w:rsidRDefault="009720AE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Oferta wraz z formularzami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7437C9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7437C9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871E161" w14:textId="5FFECB3B" w:rsidR="00D64A07" w:rsidRDefault="00D83CE3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</w:p>
    <w:p w14:paraId="2C02FFFE" w14:textId="0E26090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D83CE3">
        <w:rPr>
          <w:rFonts w:asciiTheme="minorHAnsi" w:hAnsiTheme="minorHAnsi" w:cstheme="minorHAnsi"/>
          <w:b/>
          <w:sz w:val="24"/>
          <w:szCs w:val="24"/>
        </w:rPr>
        <w:t>Betonowa 1A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0A238C4B" w14:textId="53FFE8C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</w:t>
      </w:r>
      <w:r w:rsidR="00D83CE3">
        <w:rPr>
          <w:rFonts w:asciiTheme="minorHAnsi" w:hAnsiTheme="minorHAnsi" w:cstheme="minorHAnsi"/>
          <w:b/>
          <w:sz w:val="24"/>
          <w:szCs w:val="24"/>
        </w:rPr>
        <w:t>0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D83CE3">
        <w:rPr>
          <w:rFonts w:asciiTheme="minorHAnsi" w:hAnsiTheme="minorHAnsi" w:cstheme="minorHAnsi"/>
          <w:b/>
          <w:sz w:val="24"/>
          <w:szCs w:val="24"/>
        </w:rPr>
        <w:t>Białe Błota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01D187B" w14:textId="284BE4AD" w:rsidR="00A30B80" w:rsidRPr="009B6F0A" w:rsidRDefault="00A30B80" w:rsidP="00A30B8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586C74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6452F3B5" w14:textId="5C6FCFFA" w:rsidR="00C91FA2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bookmarkStart w:id="0" w:name="_Hlk152069366"/>
      <w:r w:rsidR="00586C74">
        <w:rPr>
          <w:rFonts w:asciiTheme="minorHAnsi" w:hAnsiTheme="minorHAnsi" w:cstheme="minorHAnsi"/>
        </w:rPr>
        <w:t xml:space="preserve">oraz dla osób bez zaburzeń psychicznych </w:t>
      </w:r>
      <w:bookmarkEnd w:id="0"/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="00C91FA2" w:rsidRPr="00A30B80">
        <w:rPr>
          <w:rFonts w:asciiTheme="minorHAnsi" w:hAnsiTheme="minorHAnsi" w:cstheme="minorHAnsi"/>
        </w:rPr>
        <w:t>*</w:t>
      </w:r>
    </w:p>
    <w:p w14:paraId="5D5C4F94" w14:textId="0B599EE6" w:rsidR="00C91FA2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="00C91FA2" w:rsidRPr="00A30B80">
        <w:rPr>
          <w:rFonts w:asciiTheme="minorHAnsi" w:hAnsiTheme="minorHAnsi" w:cstheme="minorHAnsi"/>
        </w:rPr>
        <w:t>*</w:t>
      </w:r>
    </w:p>
    <w:p w14:paraId="21FE866C" w14:textId="021A0D22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1C98A2B3" w14:textId="3C7680B6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57754AE4" w14:textId="293488CD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23A024F4" w14:textId="5F70E5A1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7919C98" w14:textId="0926446F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6657CD68" w14:textId="07F79A44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7C620D7" w14:textId="290F1C11" w:rsidR="00C91FA2" w:rsidRPr="00C91FA2" w:rsidRDefault="00C91FA2" w:rsidP="00C91FA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278934D9" w14:textId="4EF7161F" w:rsidR="000D2C43" w:rsidRPr="00802331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</w:t>
      </w:r>
      <w:r w:rsidR="00C91FA2">
        <w:rPr>
          <w:rFonts w:asciiTheme="minorHAnsi" w:hAnsiTheme="minorHAnsi" w:cstheme="minorHAnsi"/>
          <w:color w:val="0070C0"/>
        </w:rPr>
        <w:t>.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586C74">
        <w:rPr>
          <w:rFonts w:asciiTheme="minorHAnsi" w:hAnsiTheme="minorHAnsi" w:cstheme="minorHAnsi"/>
          <w:b/>
          <w:bCs/>
          <w:color w:val="0070C0"/>
        </w:rPr>
        <w:t>3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6062DB">
        <w:rPr>
          <w:rFonts w:asciiTheme="minorHAnsi" w:hAnsiTheme="minorHAnsi" w:cstheme="minorHAnsi"/>
          <w:b/>
          <w:bCs/>
          <w:color w:val="0070C0"/>
        </w:rPr>
        <w:t>3.z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lastRenderedPageBreak/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75C86B" w14:textId="151AADF7" w:rsidR="00F9231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="00F92311">
        <w:rPr>
          <w:rFonts w:asciiTheme="minorHAnsi" w:hAnsiTheme="minorHAnsi" w:cstheme="minorHAnsi"/>
        </w:rPr>
        <w:t xml:space="preserve">małym lub </w:t>
      </w:r>
      <w:r w:rsidRPr="00802331">
        <w:rPr>
          <w:rFonts w:asciiTheme="minorHAnsi" w:hAnsiTheme="minorHAnsi" w:cstheme="minorHAnsi"/>
        </w:rPr>
        <w:t>średnim</w:t>
      </w:r>
      <w:r w:rsidR="00F9231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</w:rPr>
        <w:t>przedsiębiorstwem</w:t>
      </w:r>
      <w:r w:rsidR="00F92311">
        <w:rPr>
          <w:rFonts w:asciiTheme="minorHAnsi" w:hAnsiTheme="minorHAnsi" w:cstheme="minorHAnsi"/>
        </w:rPr>
        <w:t xml:space="preserve"> * </w:t>
      </w:r>
      <w:r w:rsidR="00F92311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51744595" w14:textId="3CFF2653" w:rsidR="000D2C43" w:rsidRPr="00802331" w:rsidRDefault="00FD63D4" w:rsidP="00FD63D4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Uwaga: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="000D2C43"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21</w:t>
        </w:r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1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</w:t>
        </w:r>
      </w:hyperlink>
      <w:r w:rsidR="00E630B1">
        <w:rPr>
          <w:rStyle w:val="Hipercze"/>
          <w:rFonts w:asciiTheme="minorHAnsi" w:hAnsiTheme="minorHAnsi" w:cstheme="minorHAnsi"/>
          <w:sz w:val="16"/>
          <w:szCs w:val="16"/>
        </w:rPr>
        <w:t>2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00C30E14" w14:textId="4C02C3E6" w:rsidR="00D83CE3" w:rsidRPr="0068522E" w:rsidRDefault="000D2C43" w:rsidP="00D83CE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D83CE3">
        <w:rPr>
          <w:rFonts w:asciiTheme="minorHAnsi" w:hAnsiTheme="minorHAnsi" w:cstheme="minorHAnsi"/>
          <w:sz w:val="24"/>
          <w:szCs w:val="24"/>
        </w:rPr>
        <w:t>wykonanie przedmiotu zamówienia</w:t>
      </w:r>
      <w:r w:rsidR="00C91FA2">
        <w:rPr>
          <w:rFonts w:asciiTheme="minorHAnsi" w:hAnsiTheme="minorHAnsi" w:cstheme="minorHAnsi"/>
          <w:sz w:val="24"/>
          <w:szCs w:val="24"/>
        </w:rPr>
        <w:t xml:space="preserve"> dla</w:t>
      </w:r>
      <w:r w:rsidR="001B7CC9">
        <w:rPr>
          <w:rFonts w:asciiTheme="minorHAnsi" w:hAnsiTheme="minorHAnsi" w:cstheme="minorHAnsi"/>
          <w:sz w:val="24"/>
          <w:szCs w:val="24"/>
        </w:rPr>
        <w:t xml:space="preserve"> </w:t>
      </w:r>
      <w:r w:rsidR="00C91FA2">
        <w:rPr>
          <w:rFonts w:asciiTheme="minorHAnsi" w:hAnsiTheme="minorHAnsi" w:cstheme="minorHAnsi"/>
          <w:sz w:val="24"/>
          <w:szCs w:val="24"/>
        </w:rPr>
        <w:t xml:space="preserve">zadania </w:t>
      </w:r>
      <w:r w:rsidR="001B7CC9">
        <w:rPr>
          <w:rFonts w:asciiTheme="minorHAnsi" w:hAnsiTheme="minorHAnsi" w:cstheme="minorHAnsi"/>
          <w:sz w:val="24"/>
          <w:szCs w:val="24"/>
        </w:rPr>
        <w:t xml:space="preserve">nr </w:t>
      </w:r>
      <w:r w:rsidR="00C91FA2">
        <w:rPr>
          <w:rFonts w:asciiTheme="minorHAnsi" w:hAnsiTheme="minorHAnsi" w:cstheme="minorHAnsi"/>
          <w:sz w:val="24"/>
          <w:szCs w:val="24"/>
        </w:rPr>
        <w:t>1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za cenę </w:t>
      </w:r>
      <w:r w:rsidR="00D83CE3" w:rsidRPr="00D83CE3">
        <w:rPr>
          <w:rFonts w:asciiTheme="minorHAnsi" w:hAnsiTheme="minorHAnsi" w:cstheme="minorHAnsi"/>
          <w:b/>
          <w:sz w:val="24"/>
          <w:szCs w:val="24"/>
        </w:rPr>
        <w:t xml:space="preserve">ofertową </w:t>
      </w:r>
      <w:r w:rsidRPr="00D83CE3">
        <w:rPr>
          <w:rFonts w:asciiTheme="minorHAnsi" w:hAnsiTheme="minorHAnsi" w:cstheme="minorHAnsi"/>
          <w:b/>
          <w:sz w:val="24"/>
          <w:szCs w:val="24"/>
        </w:rPr>
        <w:t>brutto</w:t>
      </w:r>
      <w:r w:rsidR="00D83CE3" w:rsidRPr="00D83C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D83CE3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za 1 h </w:t>
      </w:r>
      <w:r w:rsidR="00C91FA2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usług  </w:t>
      </w:r>
      <w:r w:rsidR="0068522E"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terapii </w:t>
      </w:r>
      <w:r w:rsidR="0068522E" w:rsidRPr="0068522E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  <w:r w:rsidRPr="0068522E">
        <w:rPr>
          <w:rFonts w:asciiTheme="minorHAnsi" w:hAnsiTheme="minorHAnsi" w:cstheme="minorHAnsi"/>
          <w:b/>
          <w:sz w:val="22"/>
          <w:szCs w:val="22"/>
        </w:rPr>
        <w:t>:</w:t>
      </w:r>
      <w:r w:rsidR="00C91FA2" w:rsidRPr="00685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22E" w:rsidRPr="0068522E">
        <w:rPr>
          <w:rFonts w:asciiTheme="minorHAnsi" w:hAnsiTheme="minorHAnsi" w:cstheme="minorHAnsi"/>
          <w:b/>
          <w:spacing w:val="-2"/>
          <w:sz w:val="22"/>
          <w:szCs w:val="22"/>
        </w:rPr>
        <w:t>……………………………</w:t>
      </w:r>
      <w:r w:rsidR="001B7CC9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 </w:t>
      </w:r>
      <w:r w:rsidR="00D83CE3"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="00D83CE3"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6408A3F6" w14:textId="24BD6BE5" w:rsidR="000D2C43" w:rsidRPr="0068522E" w:rsidRDefault="000D2C43" w:rsidP="00D83CE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(słownie złotych:_______________________________________________) </w:t>
      </w:r>
      <w:r w:rsidR="00C91FA2" w:rsidRPr="0068522E">
        <w:rPr>
          <w:rFonts w:asciiTheme="minorHAnsi" w:hAnsiTheme="minorHAnsi" w:cstheme="minorHAnsi"/>
          <w:b/>
          <w:sz w:val="22"/>
          <w:szCs w:val="22"/>
        </w:rPr>
        <w:t>*</w:t>
      </w:r>
    </w:p>
    <w:p w14:paraId="62E3487F" w14:textId="44C2FD6B" w:rsidR="00C91FA2" w:rsidRPr="0068522E" w:rsidRDefault="00C91FA2" w:rsidP="00C91F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2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="0068522E"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integracji sensorycznej oraz terapii sensorycznej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461283F" w14:textId="3D613965" w:rsidR="00C91FA2" w:rsidRPr="0068522E" w:rsidRDefault="00C91FA2" w:rsidP="00C91F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6606717A" w14:textId="61D94487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3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terapii ruchowej lub terapii ruchowej metodą </w:t>
      </w:r>
      <w:proofErr w:type="spellStart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>Vojty</w:t>
      </w:r>
      <w:proofErr w:type="spellEnd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lub terapii ruchowej metodą </w:t>
      </w:r>
      <w:proofErr w:type="spellStart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>Bobath</w:t>
      </w:r>
      <w:proofErr w:type="spellEnd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lub rehabilitacja ruchowa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03C38AD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41571924" w14:textId="44D2B301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4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terapii pedagogicznej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56C612E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3772591A" w14:textId="4E19929E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5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Fonts w:asciiTheme="minorHAnsi" w:eastAsia="Verdana" w:hAnsiTheme="minorHAnsi" w:cstheme="minorHAnsi"/>
          <w:b/>
          <w:bCs/>
          <w:sz w:val="22"/>
          <w:szCs w:val="22"/>
        </w:rPr>
        <w:t>terapii behawioralnej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8D11569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482F2440" w14:textId="7E5C4564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6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Fonts w:asciiTheme="minorHAnsi" w:eastAsia="Verdana" w:hAnsiTheme="minorHAnsi" w:cstheme="minorHAnsi"/>
          <w:b/>
          <w:bCs/>
          <w:sz w:val="22"/>
          <w:szCs w:val="22"/>
        </w:rPr>
        <w:t>treningu umiejętności społecznych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38E938D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044EA837" w14:textId="3110C4D4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7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terapii</w:t>
      </w:r>
      <w:r w:rsidRPr="0068522E">
        <w:rPr>
          <w:rFonts w:asciiTheme="minorHAnsi" w:hAnsiTheme="minorHAnsi" w:cstheme="minorHAnsi"/>
          <w:sz w:val="22"/>
          <w:szCs w:val="22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psychologicznej lub terapii psychologiczno-pedagogicznej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B6F0A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8980525" w14:textId="77777777" w:rsid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5B0A3B00" w14:textId="391DA237" w:rsid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D83CE3">
        <w:rPr>
          <w:rFonts w:asciiTheme="minorHAnsi" w:hAnsiTheme="minorHAnsi" w:cstheme="minorHAnsi"/>
          <w:sz w:val="24"/>
          <w:szCs w:val="24"/>
        </w:rPr>
        <w:t>wykonanie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dla zadania nr 8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za cenę ofertową brutto</w:t>
      </w:r>
      <w:r w:rsidRPr="00D83C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za 1 h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usług  </w:t>
      </w:r>
      <w:r w:rsidR="009B6F0A">
        <w:rPr>
          <w:rFonts w:asciiTheme="minorHAnsi" w:hAnsiTheme="minorHAnsi" w:cstheme="minorHAnsi"/>
          <w:b/>
          <w:spacing w:val="-2"/>
          <w:sz w:val="24"/>
          <w:szCs w:val="24"/>
        </w:rPr>
        <w:t>terapii ręki</w:t>
      </w:r>
      <w:r w:rsidRPr="00D83CE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…………………………………….…… </w:t>
      </w:r>
      <w:r w:rsidRPr="00D83CE3">
        <w:rPr>
          <w:rFonts w:asciiTheme="minorHAnsi" w:hAnsiTheme="minorHAnsi" w:cstheme="minorHAnsi"/>
          <w:b/>
          <w:spacing w:val="-1"/>
          <w:sz w:val="24"/>
          <w:szCs w:val="24"/>
        </w:rPr>
        <w:t>zł</w:t>
      </w:r>
      <w:r w:rsidRPr="00D83C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328651AF" w14:textId="77777777" w:rsidR="0068522E" w:rsidRPr="00D83CE3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CE3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55E3B367" w14:textId="77777777" w:rsidR="0068522E" w:rsidRPr="00D83CE3" w:rsidRDefault="0068522E" w:rsidP="0068522E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0C689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0D2C43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AEAB3FF" w14:textId="77777777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099355E0" w14:textId="19BAC900" w:rsidR="000D2C43" w:rsidRPr="006A0FB7" w:rsidRDefault="000D2C43" w:rsidP="006A0FB7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7F9B0AB1" w14:textId="77777777" w:rsidR="00EF0BAB" w:rsidRPr="00EF0BAB" w:rsidRDefault="00EF0BAB" w:rsidP="00EF0BAB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601DBFFC" w14:textId="77777777" w:rsidR="00AB69F3" w:rsidRPr="00AB69F3" w:rsidRDefault="00AB69F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AB69F3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0A988755" w14:textId="49A241B9" w:rsidR="00E05ACD" w:rsidRPr="00E05ACD" w:rsidRDefault="000D2C43" w:rsidP="00E05AC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5289976B" w14:textId="46D20788" w:rsidR="00E05ACD" w:rsidRDefault="00C91FA2" w:rsidP="00E05ACD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osoba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wykonując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usługi opiekuńcze</w:t>
      </w:r>
      <w:r w:rsidR="000D2C43"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posiada</w:t>
      </w:r>
      <w:r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>doświadczenie zawodowe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  <w:r w:rsidR="005F6A03">
        <w:rPr>
          <w:rFonts w:asciiTheme="minorHAnsi" w:hAnsiTheme="minorHAnsi" w:cstheme="minorHAnsi"/>
          <w:b/>
          <w:bCs/>
          <w:sz w:val="24"/>
          <w:szCs w:val="24"/>
        </w:rPr>
        <w:t xml:space="preserve">zadanie nr ….. - </w:t>
      </w:r>
      <w:r w:rsidR="007E7508" w:rsidRPr="006062DB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6062DB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D60080" w:rsidRPr="006062DB">
        <w:rPr>
          <w:rFonts w:asciiTheme="minorHAnsi" w:hAnsiTheme="minorHAnsi" w:cstheme="minorHAnsi"/>
          <w:b/>
          <w:bCs/>
          <w:sz w:val="24"/>
          <w:szCs w:val="24"/>
        </w:rPr>
        <w:t>… lat.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82DED0" w14:textId="2352CC4E" w:rsidR="00E05ACD" w:rsidRPr="00C91FA2" w:rsidRDefault="00E05ACD" w:rsidP="00E05ACD">
      <w:pPr>
        <w:pStyle w:val="Zwykytekst1"/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* należy podać </w:t>
      </w:r>
      <w:r w:rsidR="00C91FA2"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>doświadczenie zawodowe</w:t>
      </w: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 zgodnie z opisem pkt 19.3.2) SWZ</w:t>
      </w:r>
    </w:p>
    <w:p w14:paraId="15C92639" w14:textId="0E3BC8D5" w:rsidR="000D2C43" w:rsidRPr="00802331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 xml:space="preserve">WZ i zobowiązujemy się, w przypadku wyboru naszej oferty, do zawarcia </w:t>
      </w:r>
      <w:r w:rsidRPr="00802331">
        <w:rPr>
          <w:rFonts w:asciiTheme="minorHAnsi" w:hAnsiTheme="minorHAnsi" w:cstheme="minorHAnsi"/>
          <w:sz w:val="24"/>
          <w:szCs w:val="24"/>
        </w:rPr>
        <w:lastRenderedPageBreak/>
        <w:t>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Pr="00802331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32980BC" w14:textId="77777777" w:rsidR="00D64A07" w:rsidRDefault="00D64A0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6D0AF27" w14:textId="3D7F2E8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45BE99AC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2407FAB1" w14:textId="66A786A1" w:rsidR="009E25C2" w:rsidRPr="00802331" w:rsidRDefault="009E25C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C91FA2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C91FA2" w:rsidRPr="00802331" w14:paraId="4E4AEBF8" w14:textId="77777777" w:rsidTr="009E25C2">
        <w:tc>
          <w:tcPr>
            <w:tcW w:w="1885" w:type="dxa"/>
          </w:tcPr>
          <w:p w14:paraId="0D9A3677" w14:textId="0007A8CD" w:rsidR="00C91FA2" w:rsidRDefault="00C91FA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839" w:type="dxa"/>
          </w:tcPr>
          <w:p w14:paraId="70281F70" w14:textId="2A6D56DE" w:rsidR="00C91FA2" w:rsidRPr="00802331" w:rsidRDefault="00C91FA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BF8E1D6" w14:textId="77777777" w:rsidR="006A0FB7" w:rsidRDefault="000D2C43" w:rsidP="000D2C43">
      <w:pPr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</w:p>
    <w:p w14:paraId="14DA0576" w14:textId="38C826CC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7437C9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7437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7437C9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601B9C0" w14:textId="1464D0E9" w:rsidR="000D2C43" w:rsidRPr="00A53DD2" w:rsidRDefault="000D2C43" w:rsidP="00A53DD2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B3FD364" w14:textId="1DA28ECD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</w:t>
      </w:r>
      <w:r w:rsidR="00D21274" w:rsidRPr="00802331">
        <w:rPr>
          <w:rFonts w:asciiTheme="minorHAnsi" w:hAnsiTheme="minorHAnsi" w:cstheme="minorHAnsi"/>
        </w:rPr>
        <w:t xml:space="preserve"> trybie </w:t>
      </w:r>
      <w:r w:rsidR="00D21274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D21274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  <w:bCs/>
        </w:rPr>
        <w:t xml:space="preserve"> na:</w:t>
      </w:r>
    </w:p>
    <w:p w14:paraId="1812C7B9" w14:textId="3C0460FE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586C74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2384C938" w14:textId="50E988BF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382827FC" w14:textId="090E044C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7792C2B0" w14:textId="79C78251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443D977" w14:textId="70739B05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9FA8A10" w14:textId="609831C5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2B8F6DDE" w14:textId="49BA4F8C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876A043" w14:textId="0B8A86CE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bookmarkStart w:id="1" w:name="_Hlk152069661"/>
      <w:r w:rsidR="00586C74">
        <w:rPr>
          <w:rFonts w:asciiTheme="minorHAnsi" w:hAnsiTheme="minorHAnsi" w:cstheme="minorHAnsi"/>
        </w:rPr>
        <w:t xml:space="preserve">oraz dla osób bez zaburzeń psychicznych </w:t>
      </w:r>
      <w:bookmarkEnd w:id="1"/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39EEF02C" w14:textId="5C623140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5F88266B" w14:textId="77777777" w:rsidR="00C91FA2" w:rsidRPr="00C91FA2" w:rsidRDefault="00C91FA2" w:rsidP="00B74A9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C4D9AA6" w14:textId="5EDAF7A9" w:rsidR="00F92311" w:rsidRPr="00802331" w:rsidRDefault="00F92311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GOPS.</w:t>
      </w:r>
      <w:r w:rsidRPr="00C91FA2">
        <w:rPr>
          <w:rFonts w:asciiTheme="minorHAnsi" w:hAnsiTheme="minorHAnsi" w:cstheme="minorHAnsi"/>
          <w:b/>
          <w:bCs/>
          <w:color w:val="0070C0"/>
        </w:rPr>
        <w:t>271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586C74">
        <w:rPr>
          <w:rFonts w:asciiTheme="minorHAnsi" w:hAnsiTheme="minorHAnsi" w:cstheme="minorHAnsi"/>
          <w:b/>
          <w:bCs/>
          <w:color w:val="0070C0"/>
        </w:rPr>
        <w:t>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4432574E" w14:textId="105F29C7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lastRenderedPageBreak/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B74A9F">
      <w:pPr>
        <w:numPr>
          <w:ilvl w:val="0"/>
          <w:numId w:val="5"/>
        </w:numPr>
        <w:spacing w:after="240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>.</w:t>
      </w:r>
    </w:p>
    <w:p w14:paraId="76F07884" w14:textId="4EF305B9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 w:rsidR="00F92311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CF838B9" w14:textId="0CBCFD0A" w:rsidR="00385329" w:rsidRDefault="00385329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94415D0" w14:textId="5405BAB5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AD88C0A" w14:textId="6081571D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CF7DA8F" w14:textId="2B8896C9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20D7A02" w14:textId="4A0E6229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4D8AB05" w14:textId="2725966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680831CE" w14:textId="1D6B88C0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169EA38" w14:textId="174B303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A85D84B" w14:textId="3BC78A11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1087954" w14:textId="6D236C7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3053999" w14:textId="7A7F5BC0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2EFC54C" w14:textId="4370B86B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65FC979" w14:textId="33C10751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F427888" w14:textId="0416C58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8A4E139" w14:textId="68613A5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5083EDF" w14:textId="5860E95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8E4CA62" w14:textId="1C34DD4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319D82B" w14:textId="0186A844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5F1E67C" w14:textId="4C23FC36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B8F8ECE" w14:textId="6D663546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516A05D" w14:textId="5012D2D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D2F981C" w14:textId="25EB5CBD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5993648" w14:textId="77777777" w:rsidR="006062DB" w:rsidRDefault="006062DB" w:rsidP="00586C74">
      <w:pPr>
        <w:spacing w:line="312" w:lineRule="auto"/>
        <w:ind w:right="-426"/>
        <w:rPr>
          <w:rFonts w:asciiTheme="minorHAnsi" w:hAnsiTheme="minorHAnsi" w:cstheme="minorHAnsi"/>
          <w:b/>
          <w:i/>
          <w:u w:val="single"/>
        </w:rPr>
      </w:pPr>
    </w:p>
    <w:p w14:paraId="14D89449" w14:textId="49F02640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4A465" w14:textId="6DF1E77E" w:rsidR="00D00D7D" w:rsidRDefault="00D00D7D" w:rsidP="009B6F0A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5B487659" w14:textId="6F3B5595" w:rsidR="00D00D7D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24F2944" w14:textId="41EF0486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098D54F6" w14:textId="0E011166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A053A17" w14:textId="15925B80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ACCFA7E" w14:textId="14B28812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01ADB48" w14:textId="415B0A3C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CA478A9" w14:textId="2CB5D592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6CF0446" w14:textId="5EE3E125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674141F9" w14:textId="77777777" w:rsidR="006062DB" w:rsidRPr="00EF0BA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973AA88" w14:textId="31C4126B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A03576E" w14:textId="7D3DF884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D73CCD3" w14:textId="6E8591A4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5313C5D" w14:textId="1CE571F6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951AA5C" w14:textId="3D01438B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4890735" w14:textId="47E662AE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C6492BD" w14:textId="695E3B38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F12B62C" w14:textId="6BE3A639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3096F39" w14:textId="77777777" w:rsidR="006062DB" w:rsidRDefault="006062DB" w:rsidP="00586C74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7437C9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2F586708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D21274" w:rsidRPr="00802331">
        <w:rPr>
          <w:rFonts w:asciiTheme="minorHAnsi" w:hAnsiTheme="minorHAnsi" w:cstheme="minorHAnsi"/>
        </w:rPr>
        <w:t xml:space="preserve">trybie </w:t>
      </w:r>
      <w:r w:rsidR="00D21274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D21274">
        <w:rPr>
          <w:rFonts w:asciiTheme="minorHAnsi" w:hAnsiTheme="minorHAnsi" w:cstheme="minorHAnsi"/>
        </w:rPr>
        <w:t>Pzp</w:t>
      </w:r>
      <w:proofErr w:type="spellEnd"/>
      <w:r w:rsidR="00D21274" w:rsidRPr="00802331">
        <w:rPr>
          <w:rFonts w:asciiTheme="minorHAnsi" w:hAnsiTheme="minorHAnsi" w:cstheme="minorHAnsi"/>
          <w:bCs/>
        </w:rPr>
        <w:t xml:space="preserve"> </w:t>
      </w:r>
      <w:r w:rsidRPr="00802331">
        <w:rPr>
          <w:rFonts w:asciiTheme="minorHAnsi" w:hAnsiTheme="minorHAnsi" w:cstheme="minorHAnsi"/>
          <w:bCs/>
        </w:rPr>
        <w:t>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132FF147" w14:textId="033467E3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586C74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3147EFF5" w14:textId="17EC2905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2FCD6891" w14:textId="48F58AFF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</w:t>
      </w:r>
      <w:r w:rsidR="00586C74" w:rsidRPr="00586C74">
        <w:rPr>
          <w:rFonts w:asciiTheme="minorHAnsi" w:hAnsiTheme="minorHAnsi" w:cstheme="minorHAnsi"/>
        </w:rPr>
        <w:t xml:space="preserve"> </w:t>
      </w:r>
      <w:r w:rsidR="00586C74">
        <w:rPr>
          <w:rFonts w:asciiTheme="minorHAnsi" w:hAnsiTheme="minorHAnsi" w:cstheme="minorHAnsi"/>
        </w:rPr>
        <w:t>oraz dla osób bez zaburzeń psychicznych</w:t>
      </w:r>
      <w:r w:rsidRPr="00A30B80">
        <w:rPr>
          <w:rFonts w:asciiTheme="minorHAnsi" w:hAnsiTheme="minorHAnsi" w:cstheme="minorHAnsi"/>
        </w:rPr>
        <w:t>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76313EFD" w14:textId="0EE2419D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A4A7894" w14:textId="18FBE9DF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600AB97" w14:textId="1347CE94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12C3BA4B" w14:textId="44CCD0F1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9CE7B3A" w14:textId="383F5A02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015A51D1" w14:textId="22414FEE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586C74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63CA47C7" w14:textId="77777777" w:rsidR="00B74A9F" w:rsidRPr="00C91FA2" w:rsidRDefault="00B74A9F" w:rsidP="00B74A9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188795B2" w14:textId="2D64CCD6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>Znak postępowania:</w:t>
      </w:r>
      <w:r w:rsidR="00586C74">
        <w:rPr>
          <w:rFonts w:asciiTheme="minorHAnsi" w:hAnsiTheme="minorHAnsi" w:cstheme="minorHAnsi"/>
          <w:color w:val="0070C0"/>
        </w:rPr>
        <w:t xml:space="preserve"> </w:t>
      </w:r>
      <w:r w:rsidR="00586C74" w:rsidRPr="00586C74">
        <w:rPr>
          <w:rFonts w:asciiTheme="minorHAnsi" w:hAnsiTheme="minorHAnsi" w:cstheme="minorHAnsi"/>
          <w:b/>
          <w:bCs/>
          <w:color w:val="0070C0"/>
        </w:rPr>
        <w:t>GOPS</w:t>
      </w:r>
      <w:r w:rsidR="00586C74">
        <w:rPr>
          <w:rFonts w:asciiTheme="minorHAnsi" w:hAnsiTheme="minorHAnsi" w:cstheme="minorHAnsi"/>
          <w:color w:val="0070C0"/>
        </w:rPr>
        <w:t>.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586C74">
        <w:rPr>
          <w:rFonts w:asciiTheme="minorHAnsi" w:hAnsiTheme="minorHAnsi" w:cstheme="minorHAnsi"/>
          <w:b/>
          <w:bCs/>
          <w:color w:val="0070C0"/>
        </w:rPr>
        <w:t>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2FA0E969" w14:textId="77777777" w:rsidR="000825DB" w:rsidRPr="00802331" w:rsidRDefault="000825DB" w:rsidP="000D2C43">
      <w:pPr>
        <w:jc w:val="both"/>
        <w:rPr>
          <w:rFonts w:asciiTheme="minorHAnsi" w:hAnsiTheme="minorHAnsi" w:cstheme="minorHAnsi"/>
          <w:b/>
        </w:rPr>
      </w:pPr>
    </w:p>
    <w:p w14:paraId="4B272D7F" w14:textId="4C1793AA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lastRenderedPageBreak/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="000825DB" w:rsidRPr="00802331">
        <w:rPr>
          <w:rFonts w:asciiTheme="minorHAnsi" w:hAnsiTheme="minorHAnsi" w:cstheme="minorHAnsi"/>
        </w:rPr>
        <w:t xml:space="preserve">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1011DE07" w14:textId="1AB02128" w:rsidR="000825DB" w:rsidRPr="00B74A9F" w:rsidRDefault="000D2C43" w:rsidP="00B74A9F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87F6C04" w14:textId="108EBCF0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F92311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0E894371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3A49424" w14:textId="77777777" w:rsidR="006A0FB7" w:rsidRDefault="006A0FB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AB7D11E" w14:textId="1BFC942F" w:rsidR="00D64A07" w:rsidRDefault="00D64A0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3CD8493" w14:textId="3E63E068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8A4C9EE" w14:textId="04E3624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23D8407" w14:textId="2CFEB24C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20AD877" w14:textId="351F125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40E730A" w14:textId="395FF04B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309246C9" w14:textId="76B2692E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3579F396" w14:textId="22828E4C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599B40F" w14:textId="749D4AA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14528FA" w14:textId="6541F009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DA274B8" w14:textId="4C647C7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6073E2A" w14:textId="1EE8AACD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EED3045" w14:textId="4C61B0F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ACDDA47" w14:textId="263BAFA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ACDAB86" w14:textId="1F3A0D1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11439C4" w14:textId="4FF8DFF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9B485FC" w14:textId="3D84CF1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B0893B2" w14:textId="0316E950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67B7D511" w14:textId="77777777" w:rsidR="00586C74" w:rsidRDefault="00586C74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E7172D2" w14:textId="77777777" w:rsidR="00586C74" w:rsidRDefault="00586C74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F13CA73" w14:textId="77777777" w:rsidR="006062DB" w:rsidRDefault="006062DB" w:rsidP="00586C74">
      <w:pPr>
        <w:spacing w:line="360" w:lineRule="auto"/>
        <w:ind w:right="-567"/>
        <w:rPr>
          <w:rFonts w:asciiTheme="minorHAnsi" w:hAnsiTheme="minorHAnsi" w:cstheme="minorHAnsi"/>
          <w:b/>
          <w:i/>
        </w:rPr>
      </w:pPr>
    </w:p>
    <w:p w14:paraId="132AF068" w14:textId="7AC71258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5B454383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F92311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3C6BC6D5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..…………………………………………………………………………</w:t>
      </w:r>
      <w:r w:rsidR="00A53DD2">
        <w:rPr>
          <w:rFonts w:asciiTheme="minorHAnsi" w:hAnsiTheme="minorHAnsi" w:cstheme="minorHAnsi"/>
        </w:rPr>
        <w:t>…………………………………….……………………………….……</w:t>
      </w:r>
      <w:r w:rsidRPr="00802331">
        <w:rPr>
          <w:rFonts w:asciiTheme="minorHAnsi" w:hAnsiTheme="minorHAnsi" w:cstheme="minorHAnsi"/>
        </w:rPr>
        <w:t xml:space="preserve">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7B54DF">
      <w:pPr>
        <w:jc w:val="right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7437C9">
        <w:tc>
          <w:tcPr>
            <w:tcW w:w="3261" w:type="dxa"/>
          </w:tcPr>
          <w:p w14:paraId="6B77582A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51268383" w14:textId="72A2C608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</w:t>
      </w:r>
      <w:r w:rsidR="006062DB">
        <w:rPr>
          <w:rFonts w:asciiTheme="minorHAnsi" w:hAnsiTheme="minorHAnsi" w:cstheme="minorHAnsi"/>
          <w:b/>
          <w:sz w:val="22"/>
          <w:szCs w:val="22"/>
        </w:rPr>
        <w:t>2</w:t>
      </w:r>
      <w:r w:rsidR="00586C74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4D900E02" w14:textId="1838E14C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bookmarkStart w:id="2" w:name="_Hlk152070001"/>
      <w:r w:rsidR="00A202D6">
        <w:rPr>
          <w:rFonts w:asciiTheme="minorHAnsi" w:hAnsiTheme="minorHAnsi" w:cstheme="minorHAnsi"/>
        </w:rPr>
        <w:t xml:space="preserve">oraz dla osób bez zaburzeń psychicznych </w:t>
      </w:r>
      <w:bookmarkEnd w:id="2"/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2A763F44" w14:textId="5927E4F1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1565D3B2" w14:textId="6A86E490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lastRenderedPageBreak/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7E770BC8" w14:textId="53FB618C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80BF9BC" w14:textId="6DDA0DA6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3E78615C" w14:textId="614A98AE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2B3BEBE0" w14:textId="05D04353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34D4C7F8" w14:textId="21B38126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3B89DDE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0030B3B" w14:textId="6A55AEC5" w:rsidR="006A0FB7" w:rsidRPr="009B6F0A" w:rsidRDefault="00F92311" w:rsidP="009B6F0A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B74A9F" w:rsidRPr="00B74A9F">
        <w:rPr>
          <w:rFonts w:asciiTheme="minorHAnsi" w:hAnsiTheme="minorHAnsi" w:cstheme="minorHAnsi"/>
          <w:b/>
          <w:color w:val="0070C0"/>
        </w:rPr>
        <w:t>GOPS</w:t>
      </w:r>
      <w:r w:rsidR="00B74A9F">
        <w:rPr>
          <w:rFonts w:asciiTheme="minorHAnsi" w:hAnsiTheme="minorHAnsi" w:cstheme="minorHAnsi"/>
          <w:color w:val="0070C0"/>
        </w:rPr>
        <w:t>.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A202D6">
        <w:rPr>
          <w:rFonts w:asciiTheme="minorHAnsi" w:hAnsiTheme="minorHAnsi" w:cstheme="minorHAnsi"/>
          <w:b/>
          <w:bCs/>
          <w:color w:val="0070C0"/>
        </w:rPr>
        <w:t>3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7AEF8B0B" w14:textId="77777777" w:rsidR="006A0FB7" w:rsidRDefault="006A0FB7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31393D31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</w:t>
      </w:r>
      <w:r w:rsidR="007B54DF">
        <w:rPr>
          <w:rFonts w:asciiTheme="minorHAnsi" w:hAnsiTheme="minorHAnsi" w:cstheme="minorHAnsi"/>
          <w:color w:val="000000"/>
        </w:rPr>
        <w:t>______________</w:t>
      </w:r>
      <w:r w:rsidRPr="00802331">
        <w:rPr>
          <w:rFonts w:asciiTheme="minorHAnsi" w:hAnsiTheme="minorHAnsi" w:cstheme="minorHAnsi"/>
          <w:color w:val="000000"/>
        </w:rPr>
        <w:t>___</w:t>
      </w:r>
    </w:p>
    <w:p w14:paraId="16E02D3A" w14:textId="3369CA0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3133D48D" w14:textId="3A71B05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37C9502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</w:t>
      </w:r>
      <w:r w:rsidR="007B54DF">
        <w:rPr>
          <w:rFonts w:asciiTheme="minorHAnsi" w:hAnsiTheme="minorHAnsi" w:cstheme="minorHAnsi"/>
          <w:color w:val="000000"/>
        </w:rPr>
        <w:t>__</w:t>
      </w:r>
      <w:r w:rsidRPr="00802331">
        <w:rPr>
          <w:rFonts w:asciiTheme="minorHAnsi" w:hAnsiTheme="minorHAnsi" w:cstheme="minorHAnsi"/>
          <w:color w:val="000000"/>
        </w:rPr>
        <w:t>__</w:t>
      </w:r>
    </w:p>
    <w:p w14:paraId="772D7D95" w14:textId="599D0CC3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737A847" w14:textId="58490B9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0C31802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6D062110" w14:textId="7380B45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043AB554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1E64A173" w14:textId="15B0572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20B9E9AA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6F9BB711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B888CC8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78B3958D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D75753F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F14D296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7D47096" w14:textId="6E1FA549" w:rsidR="009B6F0A" w:rsidRPr="00802331" w:rsidRDefault="009B6F0A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</w:t>
      </w:r>
      <w:r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478AD6E4" w14:textId="77777777" w:rsidR="009B6F0A" w:rsidRDefault="009B6F0A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</w:p>
    <w:p w14:paraId="15926B48" w14:textId="4773FBAC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2D2A6CF8" w14:textId="5861BF71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5033047C" w:rsidR="00C44E8C" w:rsidRDefault="00C44E8C" w:rsidP="00F25EB0">
      <w:pPr>
        <w:rPr>
          <w:rFonts w:asciiTheme="minorHAnsi" w:hAnsiTheme="minorHAnsi" w:cstheme="minorHAnsi"/>
        </w:rPr>
      </w:pPr>
    </w:p>
    <w:p w14:paraId="503FEBA7" w14:textId="4138CF31" w:rsidR="006A0FB7" w:rsidRDefault="006A0FB7" w:rsidP="00F25EB0">
      <w:pPr>
        <w:rPr>
          <w:rFonts w:asciiTheme="minorHAnsi" w:hAnsiTheme="minorHAnsi" w:cstheme="minorHAnsi"/>
        </w:rPr>
      </w:pPr>
    </w:p>
    <w:p w14:paraId="7A8ABA23" w14:textId="77777777" w:rsidR="006A0FB7" w:rsidRPr="00802331" w:rsidRDefault="006A0FB7" w:rsidP="00F25EB0">
      <w:pPr>
        <w:rPr>
          <w:rFonts w:asciiTheme="minorHAnsi" w:hAnsiTheme="minorHAnsi" w:cstheme="minorHAnsi"/>
        </w:rPr>
      </w:pPr>
    </w:p>
    <w:p w14:paraId="16EA057F" w14:textId="2E661597" w:rsidR="006A0FB7" w:rsidRDefault="006A0FB7" w:rsidP="00F25EB0">
      <w:pPr>
        <w:rPr>
          <w:rFonts w:asciiTheme="minorHAnsi" w:hAnsiTheme="minorHAnsi" w:cstheme="minorHAnsi"/>
        </w:rPr>
      </w:pPr>
    </w:p>
    <w:p w14:paraId="00978885" w14:textId="77777777" w:rsidR="009B6F0A" w:rsidRDefault="009B6F0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DBA7CBB" w14:textId="320839A0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4</w:t>
      </w:r>
      <w:r w:rsidRPr="00C6721C">
        <w:rPr>
          <w:b/>
        </w:rPr>
        <w:t>.</w:t>
      </w:r>
    </w:p>
    <w:p w14:paraId="464FD2AC" w14:textId="77777777" w:rsidR="00B74A9F" w:rsidRPr="00C6721C" w:rsidRDefault="00B74A9F" w:rsidP="00B74A9F">
      <w:pPr>
        <w:rPr>
          <w:b/>
        </w:rPr>
      </w:pPr>
    </w:p>
    <w:p w14:paraId="7F51E7EC" w14:textId="77777777" w:rsidR="00B74A9F" w:rsidRPr="00C6721C" w:rsidRDefault="00B74A9F" w:rsidP="00B74A9F">
      <w:r w:rsidRPr="00C6721C">
        <w:t>…………………………………..…..</w:t>
      </w:r>
    </w:p>
    <w:p w14:paraId="043B47F7" w14:textId="77777777" w:rsidR="00B74A9F" w:rsidRPr="00C6721C" w:rsidRDefault="00B74A9F" w:rsidP="00B74A9F">
      <w:r w:rsidRPr="00C6721C">
        <w:t xml:space="preserve">       Pieczęć wykonawcy</w:t>
      </w:r>
    </w:p>
    <w:p w14:paraId="714492B0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4BCDE995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EBC6079" w14:textId="24EAEB14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</w:t>
            </w:r>
            <w:r>
              <w:rPr>
                <w:b/>
                <w:sz w:val="40"/>
              </w:rPr>
              <w:t xml:space="preserve"> USŁUG</w:t>
            </w:r>
          </w:p>
        </w:tc>
      </w:tr>
    </w:tbl>
    <w:p w14:paraId="3586DB10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118EB7C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 </w:t>
      </w:r>
    </w:p>
    <w:p w14:paraId="2B2DF5C9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20EC3FFB" w14:textId="577B643E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A202D6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225F3C34" w14:textId="7E86747E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</w:t>
      </w:r>
      <w:r w:rsidR="00A202D6" w:rsidRPr="00A202D6">
        <w:rPr>
          <w:rFonts w:asciiTheme="minorHAnsi" w:hAnsiTheme="minorHAnsi" w:cstheme="minorHAnsi"/>
        </w:rPr>
        <w:t xml:space="preserve"> </w:t>
      </w:r>
      <w:r w:rsidR="00A202D6">
        <w:rPr>
          <w:rFonts w:asciiTheme="minorHAnsi" w:hAnsiTheme="minorHAnsi" w:cstheme="minorHAnsi"/>
        </w:rPr>
        <w:t>oraz dla osób bez zaburzeń psychicznych</w:t>
      </w:r>
      <w:r w:rsidRPr="00A30B80">
        <w:rPr>
          <w:rFonts w:asciiTheme="minorHAnsi" w:hAnsiTheme="minorHAnsi" w:cstheme="minorHAnsi"/>
        </w:rPr>
        <w:t>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3A955D53" w14:textId="072FF964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0F2A091B" w14:textId="567F2F4B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AABFD04" w14:textId="68463266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31662BD" w14:textId="73FDB4C5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5CD6AFCB" w14:textId="6A86B4B6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322F55C" w14:textId="4CCFA393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bookmarkStart w:id="3" w:name="_Hlk152070094"/>
      <w:r w:rsidR="00A202D6">
        <w:rPr>
          <w:rFonts w:asciiTheme="minorHAnsi" w:hAnsiTheme="minorHAnsi" w:cstheme="minorHAnsi"/>
        </w:rPr>
        <w:t xml:space="preserve">oraz dla osób bez zaburzeń psychicznych </w:t>
      </w:r>
      <w:bookmarkEnd w:id="3"/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F2B9280" w14:textId="2C7C1E0D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900334C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7BCB730" w14:textId="0EFD42AF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</w:t>
      </w:r>
      <w:r w:rsidR="00A202D6">
        <w:rPr>
          <w:rFonts w:asciiTheme="minorHAnsi" w:hAnsiTheme="minorHAnsi" w:cstheme="minorHAnsi"/>
          <w:b/>
          <w:bCs/>
          <w:color w:val="0070C0"/>
        </w:rPr>
        <w:t>3</w:t>
      </w:r>
      <w:r w:rsidRPr="00B74A9F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5DCC7857" w14:textId="77777777" w:rsidR="00B74A9F" w:rsidRPr="00C6721C" w:rsidRDefault="00B74A9F" w:rsidP="00B74A9F">
      <w:pPr>
        <w:jc w:val="both"/>
        <w:rPr>
          <w:i/>
        </w:rPr>
      </w:pPr>
    </w:p>
    <w:p w14:paraId="08317B86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6D5C75F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0F260D47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41D8052E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74B8BE2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420C3B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1BB2721E" w14:textId="77777777" w:rsidR="00B74A9F" w:rsidRDefault="00B74A9F" w:rsidP="00B74A9F">
      <w:pPr>
        <w:jc w:val="both"/>
      </w:pPr>
      <w:r>
        <w:t>Oświadczam/my, że wykonawca zrealizował w okresie ostatnich 3 lat przed upływem terminu składania ofert, a jeżeli okres prowadzenia działalności jest krótszy – w tym okresie, następujące usługi:</w:t>
      </w:r>
    </w:p>
    <w:p w14:paraId="1E68D76C" w14:textId="77777777" w:rsidR="00B74A9F" w:rsidRPr="00C6721C" w:rsidRDefault="00B74A9F" w:rsidP="00B74A9F">
      <w:pPr>
        <w:jc w:val="both"/>
      </w:pPr>
    </w:p>
    <w:p w14:paraId="371D02BB" w14:textId="77777777" w:rsidR="00B74A9F" w:rsidRPr="00C6721C" w:rsidRDefault="00B74A9F" w:rsidP="00B74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1409C3" w14:textId="77777777" w:rsidR="00B74A9F" w:rsidRPr="00C6721C" w:rsidRDefault="00B74A9F" w:rsidP="00B74A9F">
      <w:pPr>
        <w:jc w:val="both"/>
      </w:pPr>
    </w:p>
    <w:tbl>
      <w:tblPr>
        <w:tblStyle w:val="Tabela-Siatka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06"/>
        <w:gridCol w:w="1301"/>
        <w:gridCol w:w="1523"/>
        <w:gridCol w:w="1600"/>
        <w:gridCol w:w="1507"/>
        <w:gridCol w:w="1434"/>
      </w:tblGrid>
      <w:tr w:rsidR="00B74A9F" w14:paraId="735C2762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7B9A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A2FB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 na rzecz którego usługi zostały wykonane</w:t>
            </w:r>
          </w:p>
          <w:p w14:paraId="385600A3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nazwę i adres)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2FAD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zadania/miejsce wykonania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8DE1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wykonania (zakończenia)</w:t>
            </w:r>
          </w:p>
          <w:p w14:paraId="58DD9EFA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(dzień/miesiąc/rok)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CF9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usług</w:t>
            </w:r>
          </w:p>
          <w:p w14:paraId="3DB17800" w14:textId="781D0482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>
              <w:rPr>
                <w:b/>
                <w:i/>
                <w:iCs/>
                <w:sz w:val="16"/>
                <w:szCs w:val="16"/>
              </w:rPr>
              <w:t>w pkt. 7.2.3.aa) SWZ]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57A2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Dowód/dowody należytego wykonania usług</w:t>
            </w:r>
          </w:p>
          <w:p w14:paraId="563C286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</w:t>
            </w:r>
          </w:p>
          <w:p w14:paraId="5CE7938B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załącznik </w:t>
            </w:r>
          </w:p>
          <w:p w14:paraId="3B14334F" w14:textId="77777777" w:rsidR="00B74A9F" w:rsidRDefault="00B74A9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………...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11012230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(wpisać odpowiedni numer)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93FA9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Podmiot, który wykonał usługi (Wykonawca/ Podmiot udostępniający swoje zasoby)</w:t>
            </w:r>
          </w:p>
        </w:tc>
      </w:tr>
      <w:tr w:rsidR="00B74A9F" w14:paraId="74B899B6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FD782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B6846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C1B4C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01299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61ED7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A2534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2028C" w14:textId="77777777" w:rsidR="00B74A9F" w:rsidRDefault="00B74A9F">
            <w:pPr>
              <w:jc w:val="both"/>
            </w:pPr>
          </w:p>
        </w:tc>
      </w:tr>
      <w:tr w:rsidR="00B74A9F" w14:paraId="502E1F4E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DC7B0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28C6C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1CAC6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CE8F7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2402A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95CE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3ADC4" w14:textId="77777777" w:rsidR="00B74A9F" w:rsidRDefault="00B74A9F">
            <w:pPr>
              <w:jc w:val="both"/>
            </w:pPr>
          </w:p>
        </w:tc>
      </w:tr>
      <w:tr w:rsidR="00A202D6" w14:paraId="062F5A51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7CEE0" w14:textId="77777777" w:rsidR="00A202D6" w:rsidRDefault="00A202D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837D9" w14:textId="77777777" w:rsidR="00A202D6" w:rsidRDefault="00A202D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35CD2" w14:textId="77777777" w:rsidR="00A202D6" w:rsidRDefault="00A202D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CA7BA" w14:textId="77777777" w:rsidR="00A202D6" w:rsidRDefault="00A202D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B5055" w14:textId="77777777" w:rsidR="00A202D6" w:rsidRDefault="00A202D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58479" w14:textId="77777777" w:rsidR="00A202D6" w:rsidRDefault="00A202D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80D9F" w14:textId="77777777" w:rsidR="00A202D6" w:rsidRDefault="00A202D6">
            <w:pPr>
              <w:jc w:val="both"/>
            </w:pPr>
          </w:p>
        </w:tc>
      </w:tr>
      <w:tr w:rsidR="00A202D6" w14:paraId="703354BE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7B447" w14:textId="77777777" w:rsidR="00A202D6" w:rsidRDefault="00A202D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BB918" w14:textId="77777777" w:rsidR="00A202D6" w:rsidRDefault="00A202D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8BB7D" w14:textId="77777777" w:rsidR="00A202D6" w:rsidRDefault="00A202D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D884C" w14:textId="77777777" w:rsidR="00A202D6" w:rsidRDefault="00A202D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95EF" w14:textId="77777777" w:rsidR="00A202D6" w:rsidRDefault="00A202D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EF939" w14:textId="77777777" w:rsidR="00A202D6" w:rsidRDefault="00A202D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BBBE0" w14:textId="77777777" w:rsidR="00A202D6" w:rsidRDefault="00A202D6">
            <w:pPr>
              <w:jc w:val="both"/>
            </w:pPr>
          </w:p>
        </w:tc>
      </w:tr>
      <w:tr w:rsidR="00A202D6" w14:paraId="09EEAFF6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28DDE" w14:textId="77777777" w:rsidR="00A202D6" w:rsidRDefault="00A202D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97B27" w14:textId="77777777" w:rsidR="00A202D6" w:rsidRDefault="00A202D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66A99" w14:textId="77777777" w:rsidR="00A202D6" w:rsidRDefault="00A202D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44AD8" w14:textId="77777777" w:rsidR="00A202D6" w:rsidRDefault="00A202D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82373" w14:textId="77777777" w:rsidR="00A202D6" w:rsidRDefault="00A202D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4CA97" w14:textId="77777777" w:rsidR="00A202D6" w:rsidRDefault="00A202D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CFE8F" w14:textId="77777777" w:rsidR="00A202D6" w:rsidRDefault="00A202D6">
            <w:pPr>
              <w:jc w:val="both"/>
            </w:pPr>
          </w:p>
        </w:tc>
      </w:tr>
      <w:tr w:rsidR="00A202D6" w14:paraId="0F0090C7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EAA0" w14:textId="77777777" w:rsidR="00A202D6" w:rsidRDefault="00A202D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BED7E" w14:textId="77777777" w:rsidR="00A202D6" w:rsidRDefault="00A202D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CDDF" w14:textId="77777777" w:rsidR="00A202D6" w:rsidRDefault="00A202D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0A859" w14:textId="77777777" w:rsidR="00A202D6" w:rsidRDefault="00A202D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2AFD" w14:textId="77777777" w:rsidR="00A202D6" w:rsidRDefault="00A202D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8D86B" w14:textId="77777777" w:rsidR="00A202D6" w:rsidRDefault="00A202D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356AA" w14:textId="77777777" w:rsidR="00A202D6" w:rsidRDefault="00A202D6">
            <w:pPr>
              <w:jc w:val="both"/>
            </w:pPr>
          </w:p>
        </w:tc>
      </w:tr>
    </w:tbl>
    <w:p w14:paraId="4CC767CA" w14:textId="77777777" w:rsidR="00B74A9F" w:rsidRPr="00C6721C" w:rsidRDefault="00B74A9F" w:rsidP="00B74A9F">
      <w:pPr>
        <w:jc w:val="both"/>
      </w:pPr>
    </w:p>
    <w:p w14:paraId="18E58415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3808C8FC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33D98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312EC616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A7219F9" w14:textId="77777777" w:rsidR="00B74A9F" w:rsidRPr="00C6721C" w:rsidRDefault="00B74A9F" w:rsidP="00B74A9F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365B5972" w14:textId="77777777" w:rsidR="00B74A9F" w:rsidRPr="00C6721C" w:rsidRDefault="00B74A9F" w:rsidP="00B74A9F">
      <w:pPr>
        <w:jc w:val="both"/>
      </w:pPr>
    </w:p>
    <w:p w14:paraId="69834B25" w14:textId="77777777" w:rsidR="00B74A9F" w:rsidRPr="00C6721C" w:rsidRDefault="00B74A9F" w:rsidP="00B74A9F">
      <w:pPr>
        <w:jc w:val="both"/>
      </w:pPr>
    </w:p>
    <w:p w14:paraId="6CE6B762" w14:textId="77777777" w:rsidR="00B74A9F" w:rsidRPr="00C6721C" w:rsidRDefault="00B74A9F" w:rsidP="00B74A9F">
      <w:pPr>
        <w:jc w:val="both"/>
        <w:rPr>
          <w:sz w:val="18"/>
          <w:szCs w:val="18"/>
        </w:rPr>
      </w:pPr>
    </w:p>
    <w:p w14:paraId="6A162ED9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1D570B4A" w14:textId="726E49FA" w:rsidR="006A0FB7" w:rsidRDefault="006A0FB7" w:rsidP="00F25EB0">
      <w:pPr>
        <w:rPr>
          <w:rFonts w:asciiTheme="minorHAnsi" w:hAnsiTheme="minorHAnsi" w:cstheme="minorHAnsi"/>
        </w:rPr>
      </w:pPr>
    </w:p>
    <w:p w14:paraId="0C18EB9E" w14:textId="05272B3C" w:rsidR="00B74A9F" w:rsidRDefault="00B74A9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81D64F" w14:textId="584D7990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5</w:t>
      </w:r>
      <w:r w:rsidRPr="00C6721C">
        <w:rPr>
          <w:b/>
        </w:rPr>
        <w:t>.</w:t>
      </w:r>
    </w:p>
    <w:p w14:paraId="2E076267" w14:textId="77777777" w:rsidR="00B74A9F" w:rsidRPr="00C6721C" w:rsidRDefault="00B74A9F" w:rsidP="00B74A9F">
      <w:pPr>
        <w:rPr>
          <w:b/>
        </w:rPr>
      </w:pPr>
    </w:p>
    <w:p w14:paraId="6C56CAC1" w14:textId="77777777" w:rsidR="00B74A9F" w:rsidRPr="00C6721C" w:rsidRDefault="00B74A9F" w:rsidP="00B74A9F">
      <w:r w:rsidRPr="00C6721C">
        <w:t>…………………………………..…..</w:t>
      </w:r>
    </w:p>
    <w:p w14:paraId="58AD36F0" w14:textId="77777777" w:rsidR="00B74A9F" w:rsidRPr="00C6721C" w:rsidRDefault="00B74A9F" w:rsidP="00B74A9F">
      <w:r w:rsidRPr="00C6721C">
        <w:t xml:space="preserve">       Pieczęć wykonawcy</w:t>
      </w:r>
    </w:p>
    <w:p w14:paraId="08217387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38C6B5CF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659A976" w14:textId="3246F94D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OSÓB</w:t>
            </w:r>
          </w:p>
        </w:tc>
      </w:tr>
    </w:tbl>
    <w:p w14:paraId="3A39AAE7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515E3E8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 </w:t>
      </w:r>
    </w:p>
    <w:p w14:paraId="279290E0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2ABD8F53" w14:textId="1995F7B9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A202D6">
        <w:rPr>
          <w:rFonts w:asciiTheme="minorHAnsi" w:hAnsiTheme="minorHAnsi" w:cstheme="minorHAnsi"/>
          <w:b/>
          <w:sz w:val="22"/>
          <w:szCs w:val="22"/>
        </w:rPr>
        <w:t>4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4530399F" w14:textId="5BC02CEB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661F53C3" w14:textId="768813F3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5ADD5939" w14:textId="332EB2C3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78B4C36F" w14:textId="218CA8AD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9BA7076" w14:textId="2C2FB36A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10793184" w14:textId="5646E07D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46D55D8" w14:textId="781EF5D9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4182FE7C" w14:textId="56CA7FE4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</w:t>
      </w:r>
      <w:r w:rsidR="00A202D6">
        <w:rPr>
          <w:rFonts w:asciiTheme="minorHAnsi" w:hAnsiTheme="minorHAnsi" w:cstheme="minorHAnsi"/>
        </w:rPr>
        <w:t xml:space="preserve">oraz dla osób bez zaburzeń psychicznych </w:t>
      </w:r>
      <w:r w:rsidRPr="00A30B80">
        <w:rPr>
          <w:rFonts w:asciiTheme="minorHAnsi" w:eastAsia="Verdana" w:hAnsiTheme="minorHAnsi" w:cstheme="minorHAnsi"/>
          <w:bCs/>
        </w:rPr>
        <w:t xml:space="preserve">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016E9F9F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0BEE5614" w14:textId="5AF863C6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</w:t>
      </w:r>
      <w:r w:rsidR="00A202D6">
        <w:rPr>
          <w:rFonts w:asciiTheme="minorHAnsi" w:hAnsiTheme="minorHAnsi" w:cstheme="minorHAnsi"/>
          <w:b/>
          <w:bCs/>
          <w:color w:val="0070C0"/>
        </w:rPr>
        <w:t>3</w:t>
      </w:r>
      <w:r w:rsidRPr="00B74A9F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51690366" w14:textId="77777777" w:rsidR="00B74A9F" w:rsidRPr="00C6721C" w:rsidRDefault="00B74A9F" w:rsidP="00B74A9F">
      <w:pPr>
        <w:jc w:val="both"/>
        <w:rPr>
          <w:i/>
        </w:rPr>
      </w:pPr>
    </w:p>
    <w:p w14:paraId="44B445FF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52EE130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25C4FF5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7A7412C3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5200BBD9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1335B2A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7ECF4E28" w14:textId="03B7A07D" w:rsidR="00BD24B9" w:rsidRPr="00BD24B9" w:rsidRDefault="00B74A9F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D24B9">
        <w:t>Oświadczam/my, że wykonawca</w:t>
      </w:r>
      <w:r w:rsidR="00BD24B9" w:rsidRPr="00BD24B9">
        <w:rPr>
          <w:rFonts w:ascii="Cambria" w:hAnsi="Cambria" w:cs="Arial"/>
          <w:bCs/>
          <w:sz w:val="22"/>
          <w:szCs w:val="22"/>
        </w:rPr>
        <w:t>, którego reprezentuję skieruje do realizacji zamówienia niżej wskazane osoby:</w:t>
      </w:r>
    </w:p>
    <w:p w14:paraId="71F65F4C" w14:textId="77777777" w:rsidR="00BD24B9" w:rsidRDefault="00BD24B9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4AF93F" w14:textId="008B65DC" w:rsidR="00B74A9F" w:rsidRPr="00C6721C" w:rsidRDefault="00B74A9F" w:rsidP="00B74A9F">
      <w:pPr>
        <w:jc w:val="both"/>
      </w:pPr>
    </w:p>
    <w:p w14:paraId="57488FF5" w14:textId="77777777" w:rsidR="00B74A9F" w:rsidRPr="00C6721C" w:rsidRDefault="00B74A9F" w:rsidP="00B74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7"/>
        <w:gridCol w:w="1698"/>
        <w:gridCol w:w="1698"/>
        <w:gridCol w:w="1698"/>
        <w:gridCol w:w="1698"/>
      </w:tblGrid>
      <w:tr w:rsidR="00B74A9F" w:rsidRPr="00C6721C" w14:paraId="1A083BC5" w14:textId="77777777" w:rsidTr="00D14ECB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5C796B1" w14:textId="77777777" w:rsidR="00B74A9F" w:rsidRPr="00C6721C" w:rsidRDefault="00B74A9F" w:rsidP="00D14ECB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4ECC4F7" w14:textId="73266BC3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A4D0835" w14:textId="08D46CB0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68408FE0" w14:textId="1A3375BB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zawodowe. Uprawnienia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4CC9879" w14:textId="77777777" w:rsidR="00B74A9F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  <w:p w14:paraId="0FDC6E2D" w14:textId="7F37AF8F" w:rsidR="00BD24B9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67B7A1C" w14:textId="133FE1F8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do dysponowania osobami</w:t>
            </w:r>
          </w:p>
        </w:tc>
      </w:tr>
      <w:tr w:rsidR="00B74A9F" w:rsidRPr="00C6721C" w14:paraId="0F29FEAB" w14:textId="77777777" w:rsidTr="00D14ECB">
        <w:tc>
          <w:tcPr>
            <w:tcW w:w="552" w:type="dxa"/>
          </w:tcPr>
          <w:p w14:paraId="48E9C5DD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4B588C3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F073CF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BBCC83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A1C18B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8AA008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400F3E3C" w14:textId="77777777" w:rsidTr="00D14ECB">
        <w:tc>
          <w:tcPr>
            <w:tcW w:w="552" w:type="dxa"/>
          </w:tcPr>
          <w:p w14:paraId="591B9C98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3534F1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E0DA6A0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CBE4BB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5B6AEA5E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2FADF7FC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2ED2BA9F" w14:textId="77777777" w:rsidTr="00D14ECB">
        <w:tc>
          <w:tcPr>
            <w:tcW w:w="552" w:type="dxa"/>
          </w:tcPr>
          <w:p w14:paraId="23D36CC6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100ADC4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216F6C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605B0B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5A51C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B016027" w14:textId="77777777" w:rsidR="00B74A9F" w:rsidRPr="00C6721C" w:rsidRDefault="00B74A9F" w:rsidP="00D14ECB">
            <w:pPr>
              <w:jc w:val="both"/>
            </w:pPr>
          </w:p>
        </w:tc>
      </w:tr>
      <w:tr w:rsidR="00A202D6" w:rsidRPr="00C6721C" w14:paraId="711D3E2A" w14:textId="77777777" w:rsidTr="00D14ECB">
        <w:tc>
          <w:tcPr>
            <w:tcW w:w="552" w:type="dxa"/>
          </w:tcPr>
          <w:p w14:paraId="716F791A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5C85BDB9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11CC55F9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670AFD48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2BA3AC77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411C2DFE" w14:textId="77777777" w:rsidR="00A202D6" w:rsidRPr="00C6721C" w:rsidRDefault="00A202D6" w:rsidP="00D14ECB">
            <w:pPr>
              <w:jc w:val="both"/>
            </w:pPr>
          </w:p>
        </w:tc>
      </w:tr>
      <w:tr w:rsidR="00A202D6" w:rsidRPr="00C6721C" w14:paraId="5FBD1205" w14:textId="77777777" w:rsidTr="00D14ECB">
        <w:tc>
          <w:tcPr>
            <w:tcW w:w="552" w:type="dxa"/>
          </w:tcPr>
          <w:p w14:paraId="1283EF73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6A85D163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2ABEAF2A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70529CD2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2C5717D4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2439FD74" w14:textId="77777777" w:rsidR="00A202D6" w:rsidRPr="00C6721C" w:rsidRDefault="00A202D6" w:rsidP="00D14ECB">
            <w:pPr>
              <w:jc w:val="both"/>
            </w:pPr>
          </w:p>
        </w:tc>
      </w:tr>
      <w:tr w:rsidR="00A202D6" w:rsidRPr="00C6721C" w14:paraId="7D931308" w14:textId="77777777" w:rsidTr="00D14ECB">
        <w:tc>
          <w:tcPr>
            <w:tcW w:w="552" w:type="dxa"/>
          </w:tcPr>
          <w:p w14:paraId="3D846B44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1C13EA12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43076A43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0E846F40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09AC94BD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3CD2C9C3" w14:textId="77777777" w:rsidR="00A202D6" w:rsidRPr="00C6721C" w:rsidRDefault="00A202D6" w:rsidP="00D14ECB">
            <w:pPr>
              <w:jc w:val="both"/>
            </w:pPr>
          </w:p>
        </w:tc>
      </w:tr>
      <w:tr w:rsidR="00A202D6" w:rsidRPr="00C6721C" w14:paraId="04784DC5" w14:textId="77777777" w:rsidTr="00D14ECB">
        <w:tc>
          <w:tcPr>
            <w:tcW w:w="552" w:type="dxa"/>
          </w:tcPr>
          <w:p w14:paraId="37FBD617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5350F0DF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63356BEF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137A9043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5FFD050C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08B78BBC" w14:textId="77777777" w:rsidR="00A202D6" w:rsidRPr="00C6721C" w:rsidRDefault="00A202D6" w:rsidP="00D14ECB">
            <w:pPr>
              <w:jc w:val="both"/>
            </w:pPr>
          </w:p>
        </w:tc>
      </w:tr>
      <w:tr w:rsidR="00A202D6" w:rsidRPr="00C6721C" w14:paraId="7A7D6AEE" w14:textId="77777777" w:rsidTr="00D14ECB">
        <w:tc>
          <w:tcPr>
            <w:tcW w:w="552" w:type="dxa"/>
          </w:tcPr>
          <w:p w14:paraId="091AAD45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5F75E1BE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48622046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777CE6A2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0DA8C074" w14:textId="77777777" w:rsidR="00A202D6" w:rsidRPr="00C6721C" w:rsidRDefault="00A202D6" w:rsidP="00D14ECB">
            <w:pPr>
              <w:jc w:val="both"/>
            </w:pPr>
          </w:p>
        </w:tc>
        <w:tc>
          <w:tcPr>
            <w:tcW w:w="1698" w:type="dxa"/>
          </w:tcPr>
          <w:p w14:paraId="1DEBCF53" w14:textId="77777777" w:rsidR="00A202D6" w:rsidRPr="00C6721C" w:rsidRDefault="00A202D6" w:rsidP="00D14ECB">
            <w:pPr>
              <w:jc w:val="both"/>
            </w:pPr>
          </w:p>
        </w:tc>
      </w:tr>
    </w:tbl>
    <w:p w14:paraId="654E2260" w14:textId="77777777" w:rsidR="00B74A9F" w:rsidRPr="00C6721C" w:rsidRDefault="00B74A9F" w:rsidP="00B74A9F">
      <w:pPr>
        <w:jc w:val="both"/>
      </w:pPr>
    </w:p>
    <w:p w14:paraId="0189BB0F" w14:textId="77777777" w:rsidR="00B74A9F" w:rsidRPr="00C6721C" w:rsidRDefault="00B74A9F" w:rsidP="00B74A9F">
      <w:pPr>
        <w:jc w:val="both"/>
      </w:pPr>
    </w:p>
    <w:p w14:paraId="1BD9DD6F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10109A89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052304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281D3D37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4C2203B" w14:textId="77777777" w:rsidR="00B74A9F" w:rsidRPr="00C6721C" w:rsidRDefault="00B74A9F" w:rsidP="00B74A9F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265B2238" w14:textId="77777777" w:rsidR="00B74A9F" w:rsidRPr="00C6721C" w:rsidRDefault="00B74A9F" w:rsidP="00B74A9F">
      <w:pPr>
        <w:jc w:val="both"/>
      </w:pPr>
    </w:p>
    <w:p w14:paraId="113C8D52" w14:textId="77777777" w:rsidR="00B74A9F" w:rsidRPr="00C6721C" w:rsidRDefault="00B74A9F" w:rsidP="00B74A9F">
      <w:pPr>
        <w:jc w:val="both"/>
      </w:pPr>
    </w:p>
    <w:p w14:paraId="5B06477F" w14:textId="77777777" w:rsidR="00B74A9F" w:rsidRPr="00C6721C" w:rsidRDefault="00B74A9F" w:rsidP="00B74A9F">
      <w:pPr>
        <w:jc w:val="both"/>
        <w:rPr>
          <w:sz w:val="18"/>
          <w:szCs w:val="18"/>
        </w:rPr>
      </w:pPr>
    </w:p>
    <w:p w14:paraId="1AF1C2A2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4AB2555E" w14:textId="77777777" w:rsidR="006A0FB7" w:rsidRDefault="006A0FB7" w:rsidP="00F25EB0">
      <w:pPr>
        <w:rPr>
          <w:rFonts w:asciiTheme="minorHAnsi" w:hAnsiTheme="minorHAnsi" w:cstheme="minorHAnsi"/>
        </w:rPr>
      </w:pPr>
    </w:p>
    <w:sectPr w:rsidR="006A0FB7" w:rsidSect="007437C9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1543" w14:textId="77777777" w:rsidR="00403270" w:rsidRDefault="00403270" w:rsidP="00F25EB0">
      <w:r>
        <w:separator/>
      </w:r>
    </w:p>
  </w:endnote>
  <w:endnote w:type="continuationSeparator" w:id="0">
    <w:p w14:paraId="57D4B165" w14:textId="77777777" w:rsidR="00403270" w:rsidRDefault="00403270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172D978A" w:rsidR="007437C9" w:rsidRDefault="007437C9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F6A0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7437C9" w:rsidRPr="003311CD" w:rsidRDefault="007437C9" w:rsidP="007437C9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7437C9" w:rsidRPr="002864A9" w:rsidRDefault="007437C9" w:rsidP="007437C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5E5C" w14:textId="77777777" w:rsidR="00403270" w:rsidRDefault="00403270" w:rsidP="00F25EB0">
      <w:r>
        <w:separator/>
      </w:r>
    </w:p>
  </w:footnote>
  <w:footnote w:type="continuationSeparator" w:id="0">
    <w:p w14:paraId="2C7D51E6" w14:textId="77777777" w:rsidR="00403270" w:rsidRDefault="00403270" w:rsidP="00F25EB0">
      <w:r>
        <w:continuationSeparator/>
      </w:r>
    </w:p>
  </w:footnote>
  <w:footnote w:id="1">
    <w:p w14:paraId="073721DC" w14:textId="1B0A38AF" w:rsidR="007437C9" w:rsidRDefault="007437C9" w:rsidP="002E533C">
      <w:pPr>
        <w:ind w:left="142" w:hanging="142"/>
        <w:jc w:val="both"/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2E533C">
        <w:rPr>
          <w:rFonts w:ascii="Verdana" w:hAnsi="Verdana"/>
          <w:i/>
          <w:iCs/>
          <w:color w:val="000000"/>
          <w:sz w:val="14"/>
          <w:szCs w:val="14"/>
        </w:rPr>
        <w:t xml:space="preserve">Przed wypełnieniem poniższego oświadczenia Wykonawca zobowiązany jest zapoznać się z treścią pkt 15.7 SWZ oraz art. 225 ustawy </w:t>
      </w:r>
      <w:proofErr w:type="spellStart"/>
      <w:r w:rsidR="002E533C">
        <w:rPr>
          <w:rFonts w:ascii="Verdana" w:hAnsi="Verdana"/>
          <w:i/>
          <w:iCs/>
          <w:color w:val="000000"/>
          <w:sz w:val="14"/>
          <w:szCs w:val="14"/>
        </w:rPr>
        <w:t>Pzp</w:t>
      </w:r>
      <w:proofErr w:type="spellEnd"/>
      <w:r w:rsidR="002E533C">
        <w:rPr>
          <w:rFonts w:ascii="Verdana" w:hAnsi="Verdana"/>
          <w:i/>
          <w:iCs/>
          <w:color w:val="000000"/>
          <w:sz w:val="14"/>
          <w:szCs w:val="14"/>
        </w:rPr>
        <w:t>.</w:t>
      </w:r>
    </w:p>
  </w:footnote>
  <w:footnote w:id="2">
    <w:p w14:paraId="691AB090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31D" w14:textId="63C7E0BE" w:rsidR="007437C9" w:rsidRPr="007A5519" w:rsidRDefault="007437C9" w:rsidP="00F92311">
    <w:pPr>
      <w:spacing w:line="360" w:lineRule="auto"/>
      <w:ind w:right="23"/>
      <w:rPr>
        <w:rFonts w:asciiTheme="minorHAnsi" w:hAnsiTheme="minorHAnsi" w:cstheme="minorHAnsi"/>
        <w:b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 </w:t>
    </w:r>
    <w:r w:rsidR="007A5519" w:rsidRPr="007A5519">
      <w:rPr>
        <w:rFonts w:asciiTheme="minorHAnsi" w:hAnsiTheme="minorHAnsi" w:cstheme="minorHAnsi"/>
        <w:b/>
        <w:sz w:val="20"/>
        <w:szCs w:val="20"/>
      </w:rPr>
      <w:t>GOPS.</w:t>
    </w:r>
    <w:r w:rsidRPr="007A5519">
      <w:rPr>
        <w:rFonts w:asciiTheme="minorHAnsi" w:hAnsiTheme="minorHAnsi" w:cstheme="minorHAnsi"/>
        <w:b/>
        <w:sz w:val="20"/>
        <w:szCs w:val="20"/>
      </w:rPr>
      <w:t>271.</w:t>
    </w:r>
    <w:r w:rsidR="00586C74">
      <w:rPr>
        <w:rFonts w:asciiTheme="minorHAnsi" w:hAnsiTheme="minorHAnsi" w:cstheme="minorHAnsi"/>
        <w:b/>
        <w:sz w:val="20"/>
        <w:szCs w:val="20"/>
      </w:rPr>
      <w:t>3</w:t>
    </w:r>
    <w:r w:rsidRPr="007A5519">
      <w:rPr>
        <w:rFonts w:asciiTheme="minorHAnsi" w:hAnsiTheme="minorHAnsi" w:cstheme="minorHAnsi"/>
        <w:b/>
        <w:sz w:val="20"/>
        <w:szCs w:val="20"/>
      </w:rPr>
      <w:t>.202</w:t>
    </w:r>
    <w:r w:rsidR="006062DB">
      <w:rPr>
        <w:rFonts w:asciiTheme="minorHAnsi" w:hAnsiTheme="minorHAnsi" w:cstheme="minorHAnsi"/>
        <w:b/>
        <w:sz w:val="20"/>
        <w:szCs w:val="20"/>
      </w:rPr>
      <w:t>3.ZP</w:t>
    </w:r>
    <w:r w:rsidRPr="007A5519">
      <w:rPr>
        <w:rFonts w:asciiTheme="minorHAnsi" w:hAnsiTheme="minorHAnsi" w:cstheme="minorHAnsi"/>
        <w:b/>
        <w:sz w:val="20"/>
        <w:szCs w:val="20"/>
      </w:rPr>
      <w:t xml:space="preserve"> </w:t>
    </w:r>
  </w:p>
  <w:p w14:paraId="0826FEAA" w14:textId="77777777" w:rsidR="007437C9" w:rsidRDefault="007437C9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F761D46"/>
    <w:multiLevelType w:val="hybridMultilevel"/>
    <w:tmpl w:val="491C150E"/>
    <w:lvl w:ilvl="0" w:tplc="1B120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59974778">
    <w:abstractNumId w:val="0"/>
  </w:num>
  <w:num w:numId="2" w16cid:durableId="597833473">
    <w:abstractNumId w:val="5"/>
  </w:num>
  <w:num w:numId="3" w16cid:durableId="1234196598">
    <w:abstractNumId w:val="9"/>
  </w:num>
  <w:num w:numId="4" w16cid:durableId="874806228">
    <w:abstractNumId w:val="4"/>
  </w:num>
  <w:num w:numId="5" w16cid:durableId="1665165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072909">
    <w:abstractNumId w:val="3"/>
  </w:num>
  <w:num w:numId="7" w16cid:durableId="1785735164">
    <w:abstractNumId w:val="8"/>
  </w:num>
  <w:num w:numId="8" w16cid:durableId="352416296">
    <w:abstractNumId w:val="1"/>
  </w:num>
  <w:num w:numId="9" w16cid:durableId="1415393379">
    <w:abstractNumId w:val="6"/>
  </w:num>
  <w:num w:numId="10" w16cid:durableId="1213419341">
    <w:abstractNumId w:val="2"/>
  </w:num>
  <w:num w:numId="11" w16cid:durableId="703560956">
    <w:abstractNumId w:val="10"/>
  </w:num>
  <w:num w:numId="12" w16cid:durableId="100015970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D5E92"/>
    <w:rsid w:val="000F222E"/>
    <w:rsid w:val="000F47A5"/>
    <w:rsid w:val="0015054F"/>
    <w:rsid w:val="00154610"/>
    <w:rsid w:val="00157D5A"/>
    <w:rsid w:val="0016009B"/>
    <w:rsid w:val="00195A52"/>
    <w:rsid w:val="001B58B4"/>
    <w:rsid w:val="001B7CC9"/>
    <w:rsid w:val="001C6D82"/>
    <w:rsid w:val="00202E5A"/>
    <w:rsid w:val="002055F7"/>
    <w:rsid w:val="002B79D6"/>
    <w:rsid w:val="002E5057"/>
    <w:rsid w:val="002E533C"/>
    <w:rsid w:val="002E6DBB"/>
    <w:rsid w:val="00311302"/>
    <w:rsid w:val="00313DB5"/>
    <w:rsid w:val="00350404"/>
    <w:rsid w:val="00385329"/>
    <w:rsid w:val="003B7C43"/>
    <w:rsid w:val="003D3131"/>
    <w:rsid w:val="003E2C26"/>
    <w:rsid w:val="00403270"/>
    <w:rsid w:val="00407BF7"/>
    <w:rsid w:val="00426045"/>
    <w:rsid w:val="0047164D"/>
    <w:rsid w:val="004B1805"/>
    <w:rsid w:val="004D4CA1"/>
    <w:rsid w:val="00586C74"/>
    <w:rsid w:val="00587540"/>
    <w:rsid w:val="005A0D9D"/>
    <w:rsid w:val="005B13C2"/>
    <w:rsid w:val="005B159B"/>
    <w:rsid w:val="005B5315"/>
    <w:rsid w:val="005C7A42"/>
    <w:rsid w:val="005D35FD"/>
    <w:rsid w:val="005F6A03"/>
    <w:rsid w:val="0060158D"/>
    <w:rsid w:val="006062DB"/>
    <w:rsid w:val="0062342D"/>
    <w:rsid w:val="0068522E"/>
    <w:rsid w:val="006A0FB7"/>
    <w:rsid w:val="006C44D2"/>
    <w:rsid w:val="006E4A97"/>
    <w:rsid w:val="007437C9"/>
    <w:rsid w:val="00752CC5"/>
    <w:rsid w:val="00773340"/>
    <w:rsid w:val="007807DE"/>
    <w:rsid w:val="007A1AFC"/>
    <w:rsid w:val="007A5519"/>
    <w:rsid w:val="007B1821"/>
    <w:rsid w:val="007B54DF"/>
    <w:rsid w:val="007E7508"/>
    <w:rsid w:val="00802331"/>
    <w:rsid w:val="00810F1B"/>
    <w:rsid w:val="00871B71"/>
    <w:rsid w:val="00887393"/>
    <w:rsid w:val="008B08D3"/>
    <w:rsid w:val="00923EDD"/>
    <w:rsid w:val="00925D4A"/>
    <w:rsid w:val="009720AE"/>
    <w:rsid w:val="00987400"/>
    <w:rsid w:val="009B1018"/>
    <w:rsid w:val="009B6F0A"/>
    <w:rsid w:val="009C017A"/>
    <w:rsid w:val="009E25C2"/>
    <w:rsid w:val="00A202D6"/>
    <w:rsid w:val="00A22A25"/>
    <w:rsid w:val="00A30B80"/>
    <w:rsid w:val="00A53DD2"/>
    <w:rsid w:val="00A70679"/>
    <w:rsid w:val="00AB69F3"/>
    <w:rsid w:val="00AD18F8"/>
    <w:rsid w:val="00B40474"/>
    <w:rsid w:val="00B74A9F"/>
    <w:rsid w:val="00B80E7C"/>
    <w:rsid w:val="00BD24B9"/>
    <w:rsid w:val="00BE05BF"/>
    <w:rsid w:val="00BE3D2A"/>
    <w:rsid w:val="00C15C1E"/>
    <w:rsid w:val="00C407E1"/>
    <w:rsid w:val="00C44E8C"/>
    <w:rsid w:val="00C52EEA"/>
    <w:rsid w:val="00C6721C"/>
    <w:rsid w:val="00C673C0"/>
    <w:rsid w:val="00C91FA2"/>
    <w:rsid w:val="00C97303"/>
    <w:rsid w:val="00CB270E"/>
    <w:rsid w:val="00D00D7D"/>
    <w:rsid w:val="00D21274"/>
    <w:rsid w:val="00D2306F"/>
    <w:rsid w:val="00D34EBD"/>
    <w:rsid w:val="00D47682"/>
    <w:rsid w:val="00D60080"/>
    <w:rsid w:val="00D64A07"/>
    <w:rsid w:val="00D83CE3"/>
    <w:rsid w:val="00DB198E"/>
    <w:rsid w:val="00DD37A2"/>
    <w:rsid w:val="00E05ACD"/>
    <w:rsid w:val="00E22F4F"/>
    <w:rsid w:val="00E265A7"/>
    <w:rsid w:val="00E451FB"/>
    <w:rsid w:val="00E630B1"/>
    <w:rsid w:val="00E67B7E"/>
    <w:rsid w:val="00E8292E"/>
    <w:rsid w:val="00E9505B"/>
    <w:rsid w:val="00EA2681"/>
    <w:rsid w:val="00EA46E9"/>
    <w:rsid w:val="00EE7F97"/>
    <w:rsid w:val="00EF0BAB"/>
    <w:rsid w:val="00F000DE"/>
    <w:rsid w:val="00F25EB0"/>
    <w:rsid w:val="00F92311"/>
    <w:rsid w:val="00FA06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docId w15:val="{E0014FCC-592F-4334-9DF9-44AE2B5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NagwekZnak1">
    <w:name w:val="Nagłówek Znak1"/>
    <w:aliases w:val="Nagłówek strony Znak"/>
    <w:uiPriority w:val="99"/>
    <w:locked/>
    <w:rsid w:val="00F923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E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E05ACD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05AC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Pogrubienie">
    <w:name w:val="Strong"/>
    <w:basedOn w:val="Domylnaczcionkaakapitu"/>
    <w:uiPriority w:val="22"/>
    <w:qFormat/>
    <w:rsid w:val="001B7CC9"/>
    <w:rPr>
      <w:b/>
      <w:bCs/>
    </w:rPr>
  </w:style>
  <w:style w:type="paragraph" w:styleId="NormalnyWeb">
    <w:name w:val="Normal (Web)"/>
    <w:basedOn w:val="Normalny"/>
    <w:uiPriority w:val="99"/>
    <w:unhideWhenUsed/>
    <w:rsid w:val="001B7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4116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Angelika Sysło</cp:lastModifiedBy>
  <cp:revision>2</cp:revision>
  <cp:lastPrinted>2021-05-05T07:27:00Z</cp:lastPrinted>
  <dcterms:created xsi:type="dcterms:W3CDTF">2023-11-28T12:26:00Z</dcterms:created>
  <dcterms:modified xsi:type="dcterms:W3CDTF">2023-11-28T12:26:00Z</dcterms:modified>
</cp:coreProperties>
</file>