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6C320" w14:textId="1FB4EA71" w:rsidR="00C004D4" w:rsidRPr="00067D78" w:rsidRDefault="00067D78" w:rsidP="00067D78">
      <w:pPr>
        <w:widowControl w:val="0"/>
        <w:spacing w:after="0" w:line="240" w:lineRule="auto"/>
        <w:rPr>
          <w:rFonts w:ascii="Arial" w:eastAsia="Arial Unicode MS" w:hAnsi="Arial" w:cs="Arial Unicode MS"/>
          <w:b/>
          <w:color w:val="0000CC"/>
          <w:lang w:eastAsia="pl-PL" w:bidi="pl-PL"/>
        </w:rPr>
      </w:pPr>
      <w:r>
        <w:rPr>
          <w:rFonts w:ascii="Arial Narrow" w:hAnsi="Arial Narrow"/>
          <w:color w:val="000000" w:themeColor="text1"/>
        </w:rPr>
        <w:t>Sygnatura: U/1</w:t>
      </w:r>
      <w:r w:rsidR="00EC5BB6">
        <w:rPr>
          <w:rFonts w:ascii="Arial Narrow" w:hAnsi="Arial Narrow"/>
          <w:color w:val="000000" w:themeColor="text1"/>
        </w:rPr>
        <w:t>3</w:t>
      </w:r>
      <w:r>
        <w:rPr>
          <w:rFonts w:ascii="Arial Narrow" w:hAnsi="Arial Narrow"/>
          <w:color w:val="000000" w:themeColor="text1"/>
        </w:rPr>
        <w:t>/TP/202</w:t>
      </w:r>
      <w:r w:rsidR="00EC5BB6">
        <w:rPr>
          <w:rFonts w:ascii="Arial Narrow" w:hAnsi="Arial Narrow"/>
          <w:color w:val="000000" w:themeColor="text1"/>
        </w:rPr>
        <w:t>4</w:t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 w:rsidR="00C004D4" w:rsidRPr="00C004D4"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  <w:t>Załącznik nr 5</w:t>
      </w:r>
    </w:p>
    <w:p w14:paraId="7D76C321" w14:textId="77777777" w:rsidR="00C004D4" w:rsidRPr="00087261" w:rsidRDefault="00603F74" w:rsidP="00087261">
      <w:pPr>
        <w:keepNext/>
        <w:spacing w:after="160" w:line="252" w:lineRule="auto"/>
        <w:ind w:right="-4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USŁUG</w:t>
      </w:r>
    </w:p>
    <w:p w14:paraId="5266EB30" w14:textId="77777777" w:rsidR="00763EFC" w:rsidRDefault="00763EFC" w:rsidP="00763EFC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7D76C325" w14:textId="7BCE598B" w:rsidR="00C004D4" w:rsidRPr="00C004D4" w:rsidRDefault="00067D78" w:rsidP="00C004D4">
      <w:pPr>
        <w:keepNext/>
        <w:spacing w:after="16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067D78">
        <w:rPr>
          <w:rFonts w:ascii="Arial" w:hAnsi="Arial" w:cs="Arial"/>
          <w:b/>
          <w:sz w:val="16"/>
          <w:szCs w:val="18"/>
          <w:highlight w:val="yellow"/>
        </w:rPr>
        <w:t>DOTYCZY CZĘŚĆI ZAMÓWIENIA NR: 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3"/>
        <w:gridCol w:w="7846"/>
        <w:gridCol w:w="5489"/>
      </w:tblGrid>
      <w:tr w:rsidR="00C004D4" w:rsidRPr="00C004D4" w14:paraId="7D76C329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6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Nazwa(y) wykonawcy(ów)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8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Adres(y) wykonawcy(ów)</w:t>
            </w:r>
          </w:p>
        </w:tc>
      </w:tr>
      <w:tr w:rsidR="00C004D4" w:rsidRPr="00C004D4" w14:paraId="7D76C32D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A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B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C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004D4" w:rsidRPr="00C004D4" w14:paraId="7D76C331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E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F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30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7D76C332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14:paraId="7D76C333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sz w:val="20"/>
          <w:szCs w:val="20"/>
        </w:rPr>
      </w:pPr>
      <w:r w:rsidRPr="00C004D4">
        <w:rPr>
          <w:rFonts w:ascii="Arial" w:hAnsi="Arial" w:cs="Arial"/>
          <w:b/>
          <w:sz w:val="20"/>
          <w:szCs w:val="20"/>
        </w:rPr>
        <w:t>Oświadczam(y), że:</w:t>
      </w:r>
      <w:r w:rsidRPr="00C004D4">
        <w:rPr>
          <w:rFonts w:ascii="Arial" w:hAnsi="Arial" w:cs="Arial"/>
          <w:sz w:val="20"/>
          <w:szCs w:val="20"/>
        </w:rPr>
        <w:t xml:space="preserve"> </w:t>
      </w:r>
    </w:p>
    <w:p w14:paraId="7D76C334" w14:textId="77777777" w:rsidR="00C004D4" w:rsidRDefault="00C004D4" w:rsidP="001D58A2">
      <w:pPr>
        <w:keepNext/>
        <w:spacing w:after="0" w:line="240" w:lineRule="auto"/>
        <w:rPr>
          <w:rFonts w:ascii="Tahoma" w:hAnsi="Tahoma" w:cs="Tahoma"/>
          <w:sz w:val="16"/>
          <w:szCs w:val="18"/>
        </w:rPr>
      </w:pPr>
      <w:r w:rsidRPr="00C004D4">
        <w:rPr>
          <w:rFonts w:ascii="Arial" w:hAnsi="Arial" w:cs="Arial"/>
          <w:sz w:val="20"/>
          <w:szCs w:val="20"/>
        </w:rPr>
        <w:t xml:space="preserve">Wykonałem (wykonaliśmy) w okresie ostatnich 3 lat </w:t>
      </w:r>
      <w:r w:rsidRPr="00C004D4">
        <w:rPr>
          <w:rFonts w:ascii="Arial" w:hAnsi="Arial" w:cs="Arial"/>
          <w:iCs/>
          <w:sz w:val="20"/>
          <w:szCs w:val="20"/>
        </w:rPr>
        <w:t>przed upływem terminu składania ofert</w:t>
      </w:r>
      <w:r w:rsidRPr="00C004D4">
        <w:rPr>
          <w:rFonts w:ascii="Arial" w:hAnsi="Arial" w:cs="Arial"/>
          <w:sz w:val="20"/>
          <w:szCs w:val="20"/>
        </w:rPr>
        <w:t>, następujące zamówienia</w:t>
      </w:r>
      <w:r>
        <w:rPr>
          <w:rFonts w:ascii="Tahoma" w:hAnsi="Tahoma" w:cs="Tahoma"/>
          <w:sz w:val="16"/>
          <w:szCs w:val="18"/>
        </w:rPr>
        <w:t>:</w:t>
      </w:r>
      <w:r>
        <w:rPr>
          <w:rFonts w:ascii="Tahoma" w:hAnsi="Tahoma" w:cs="Tahoma"/>
          <w:i/>
          <w:sz w:val="16"/>
          <w:szCs w:val="18"/>
        </w:rPr>
        <w:t xml:space="preserve"> </w:t>
      </w:r>
    </w:p>
    <w:p w14:paraId="7D76C335" w14:textId="77777777" w:rsidR="00C004D4" w:rsidRDefault="00C004D4" w:rsidP="00C004D4">
      <w:pPr>
        <w:keepNext/>
        <w:spacing w:before="40" w:after="40" w:line="252" w:lineRule="auto"/>
        <w:jc w:val="center"/>
        <w:rPr>
          <w:rFonts w:ascii="Tahoma" w:hAnsi="Tahoma" w:cs="Tahoma"/>
          <w:b/>
          <w:bCs/>
          <w:i/>
          <w:sz w:val="16"/>
          <w:szCs w:val="18"/>
          <w:highlight w:val="yellow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914"/>
        <w:gridCol w:w="3686"/>
        <w:gridCol w:w="1276"/>
        <w:gridCol w:w="1134"/>
        <w:gridCol w:w="1134"/>
        <w:gridCol w:w="1559"/>
        <w:gridCol w:w="2126"/>
      </w:tblGrid>
      <w:tr w:rsidR="00C004D4" w14:paraId="7D76C344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6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38" w14:textId="77777777" w:rsidR="00C004D4" w:rsidRPr="00C004D4" w:rsidRDefault="002774E2">
            <w:pPr>
              <w:keepNext/>
              <w:spacing w:before="8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(opis) usług</w:t>
            </w:r>
          </w:p>
          <w:p w14:paraId="7D76C339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Potwierdzający spełnienie waru</w:t>
            </w:r>
            <w:r>
              <w:rPr>
                <w:rFonts w:ascii="Arial" w:hAnsi="Arial" w:cs="Arial"/>
                <w:sz w:val="16"/>
                <w:szCs w:val="16"/>
              </w:rPr>
              <w:t>nku określonego SWZ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A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Wartość  zamówienia</w:t>
            </w:r>
            <w:r w:rsidR="000872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 w:rsidRPr="00087261">
              <w:rPr>
                <w:rFonts w:ascii="Arial" w:hAnsi="Arial" w:cs="Arial"/>
                <w:b/>
                <w:sz w:val="16"/>
                <w:szCs w:val="16"/>
              </w:rPr>
              <w:t>netto</w:t>
            </w:r>
          </w:p>
          <w:p w14:paraId="7D76C33B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C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3D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Początek</w:t>
            </w:r>
          </w:p>
          <w:p w14:paraId="7D76C33E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-mm-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F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40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7D76C341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-mm-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3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Zamawiający  (nazwa, adres, nr telefonu do kontaktu)</w:t>
            </w:r>
          </w:p>
        </w:tc>
      </w:tr>
      <w:tr w:rsidR="00C004D4" w14:paraId="7D76C351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45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46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7" w14:textId="77777777" w:rsidR="00C004D4" w:rsidRDefault="00C004D4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C004D4">
              <w:rPr>
                <w:rFonts w:ascii="Arial" w:hAnsi="Arial" w:cs="Arial"/>
                <w:sz w:val="16"/>
                <w:szCs w:val="18"/>
              </w:rPr>
              <w:t>Wsk</w:t>
            </w:r>
            <w:r w:rsidR="002774E2">
              <w:rPr>
                <w:rFonts w:ascii="Arial" w:hAnsi="Arial" w:cs="Arial"/>
                <w:sz w:val="16"/>
                <w:szCs w:val="18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74E2">
              <w:rPr>
                <w:rFonts w:ascii="Arial" w:hAnsi="Arial" w:cs="Arial"/>
                <w:sz w:val="16"/>
                <w:szCs w:val="18"/>
              </w:rPr>
              <w:t>(opis usługi</w:t>
            </w:r>
            <w:r w:rsidR="00087261">
              <w:rPr>
                <w:rFonts w:ascii="Arial" w:hAnsi="Arial" w:cs="Arial"/>
                <w:sz w:val="16"/>
                <w:szCs w:val="18"/>
              </w:rPr>
              <w:t>):</w:t>
            </w:r>
          </w:p>
          <w:p w14:paraId="7D76C348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4A" w14:textId="6E19B5D4" w:rsidR="00C004D4" w:rsidRPr="00EC5BB6" w:rsidRDefault="00087261" w:rsidP="00EC5BB6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4B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D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E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F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0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4D4" w14:paraId="7D76C35D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5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Hlk178943070"/>
            <w:r w:rsidRPr="00C004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3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4" w14:textId="77777777" w:rsidR="00087261" w:rsidRPr="00087261" w:rsidRDefault="00C004D4" w:rsidP="00087261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 w:rsidR="002774E2"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>
              <w:rPr>
                <w:rFonts w:ascii="Arial" w:hAnsi="Arial" w:cs="Arial"/>
                <w:sz w:val="16"/>
                <w:szCs w:val="16"/>
              </w:rPr>
              <w:t>(</w:t>
            </w:r>
            <w:r w:rsidR="002774E2">
              <w:rPr>
                <w:rFonts w:ascii="Arial" w:hAnsi="Arial" w:cs="Arial"/>
                <w:sz w:val="16"/>
                <w:szCs w:val="18"/>
              </w:rPr>
              <w:t>opis usługi)</w:t>
            </w:r>
            <w:r w:rsidR="00087261">
              <w:rPr>
                <w:rFonts w:ascii="Arial" w:hAnsi="Arial" w:cs="Arial"/>
                <w:sz w:val="16"/>
                <w:szCs w:val="18"/>
              </w:rPr>
              <w:t>:</w:t>
            </w:r>
          </w:p>
          <w:p w14:paraId="7D76C355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0B22D94C" w14:textId="6B616F36" w:rsidR="00EC5BB6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57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8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9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A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B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EC5BB6" w14:paraId="009A0D67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BC8C" w14:textId="4F5A0CBD" w:rsidR="00EC5BB6" w:rsidRPr="00C004D4" w:rsidRDefault="00EC5BB6" w:rsidP="00EC5BB6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560C" w14:textId="6B50594A" w:rsidR="00EC5BB6" w:rsidRPr="00C004D4" w:rsidRDefault="00EC5BB6" w:rsidP="00EC5BB6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396" w14:textId="77777777" w:rsidR="00EC5BB6" w:rsidRPr="00087261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8"/>
              </w:rPr>
              <w:t>opis usługi):</w:t>
            </w:r>
          </w:p>
          <w:p w14:paraId="7D5963F3" w14:textId="77777777" w:rsidR="00EC5BB6" w:rsidRDefault="00EC5BB6" w:rsidP="00EC5BB6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304DE8B2" w14:textId="13F46BB9" w:rsidR="00EC5BB6" w:rsidRPr="00EC5BB6" w:rsidRDefault="00EC5BB6" w:rsidP="00EC5BB6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C284" w14:textId="77777777" w:rsidR="00EC5BB6" w:rsidRPr="00C004D4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113A" w14:textId="77777777" w:rsidR="00EC5BB6" w:rsidRPr="00C004D4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BEA7" w14:textId="77777777" w:rsidR="00EC5BB6" w:rsidRPr="00C004D4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EBAD" w14:textId="77777777" w:rsidR="00EC5BB6" w:rsidRPr="00C004D4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1F9" w14:textId="77777777" w:rsidR="00EC5BB6" w:rsidRPr="00C004D4" w:rsidRDefault="00EC5BB6" w:rsidP="00EC5BB6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76C35E" w14:textId="77777777" w:rsidR="00C004D4" w:rsidRDefault="00C004D4" w:rsidP="00C004D4">
      <w:pPr>
        <w:keepNext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ahoma" w:hAnsi="Tahoma" w:cs="Tahoma"/>
          <w:sz w:val="16"/>
          <w:szCs w:val="18"/>
          <w:highlight w:val="yellow"/>
        </w:rPr>
      </w:pPr>
    </w:p>
    <w:p w14:paraId="7D76C35F" w14:textId="77777777" w:rsidR="00C004D4" w:rsidRDefault="00C004D4" w:rsidP="00BC6C48">
      <w:pPr>
        <w:widowControl w:val="0"/>
        <w:spacing w:after="0" w:line="240" w:lineRule="auto"/>
        <w:ind w:left="7788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 w:rsidRPr="00C004D4">
        <w:rPr>
          <w:rFonts w:ascii="Tahoma" w:eastAsia="Tahoma" w:hAnsi="Tahoma" w:cs="Tahoma"/>
          <w:b/>
          <w:bCs/>
          <w:sz w:val="18"/>
          <w:szCs w:val="18"/>
        </w:rPr>
        <w:t>PODPIS(Y):</w:t>
      </w:r>
    </w:p>
    <w:p w14:paraId="7D76C360" w14:textId="77777777" w:rsidR="00087261" w:rsidRDefault="00087261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</w:p>
    <w:p w14:paraId="7D76C361" w14:textId="77777777" w:rsidR="00BC6C48" w:rsidRDefault="00BC6C48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</w:p>
    <w:p w14:paraId="7D76C362" w14:textId="77777777" w:rsidR="00087261" w:rsidRPr="00C004D4" w:rsidRDefault="00BC6C48" w:rsidP="00BC6C48">
      <w:pPr>
        <w:widowControl w:val="0"/>
        <w:spacing w:after="0" w:line="240" w:lineRule="auto"/>
        <w:ind w:left="9204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>…………………………….</w:t>
      </w:r>
    </w:p>
    <w:p w14:paraId="7D76C363" w14:textId="77777777" w:rsidR="00087261" w:rsidRPr="00087261" w:rsidRDefault="00087261" w:rsidP="00087261">
      <w:pPr>
        <w:widowControl w:val="0"/>
        <w:spacing w:after="0" w:line="240" w:lineRule="auto"/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  <w:lang w:eastAsia="pl-PL" w:bidi="pl-PL"/>
        </w:rPr>
      </w:pPr>
      <w:r w:rsidRPr="00087261">
        <w:rPr>
          <w:rFonts w:ascii="Arial Narrow" w:eastAsiaTheme="minorEastAsia" w:hAnsi="Arial Narrow" w:cs="Open Sans"/>
          <w:i/>
          <w:color w:val="FF0000"/>
          <w:sz w:val="16"/>
          <w:szCs w:val="16"/>
          <w:lang w:eastAsia="pl-PL" w:bidi="pl-PL"/>
        </w:rPr>
        <w:t xml:space="preserve">Uwaga! </w:t>
      </w:r>
    </w:p>
    <w:p w14:paraId="7D76C364" w14:textId="77777777" w:rsidR="00087261" w:rsidRPr="00087261" w:rsidRDefault="00087261" w:rsidP="00087261">
      <w:pPr>
        <w:spacing w:line="240" w:lineRule="auto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Dokument należy podpisać kwalifikowanym podpisem elektronicznym </w:t>
      </w:r>
      <w:r w:rsidRPr="00087261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087261">
        <w:rPr>
          <w:rFonts w:ascii="Arial Narrow" w:eastAsia="Times New Roman" w:hAnsi="Arial Narrow"/>
          <w:i/>
          <w:color w:val="FF0000"/>
          <w:sz w:val="16"/>
          <w:szCs w:val="16"/>
          <w:lang w:eastAsia="pl-PL"/>
        </w:rPr>
        <w:t xml:space="preserve"> w </w:t>
      </w:r>
      <w:r w:rsidRPr="00087261">
        <w:rPr>
          <w:rFonts w:ascii="Arial Narrow" w:eastAsia="Times New Roman" w:hAnsi="Arial Narrow"/>
          <w:bCs/>
          <w:i/>
          <w:color w:val="FF0000"/>
          <w:sz w:val="16"/>
          <w:szCs w:val="16"/>
          <w:lang w:eastAsia="pl-PL"/>
        </w:rPr>
        <w:t>postaci elektronicznej opatrzonej podpisem zaufanym lub podpisem osobistym</w:t>
      </w: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 przez osobę upoważnioną do reprezentowania Wykonawcy</w:t>
      </w:r>
    </w:p>
    <w:p w14:paraId="7D76C366" w14:textId="1E0F5384" w:rsidR="00F575ED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>Do wykazu należy dołączyć dowody potwierdzające, że wyżej wymienione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sectPr w:rsidR="00F575ED" w:rsidRPr="001D58A2" w:rsidSect="001D58A2">
      <w:pgSz w:w="16838" w:h="11906" w:orient="landscape"/>
      <w:pgMar w:top="709" w:right="99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684"/>
    <w:rsid w:val="000121AD"/>
    <w:rsid w:val="00067D78"/>
    <w:rsid w:val="00087261"/>
    <w:rsid w:val="001D58A2"/>
    <w:rsid w:val="00211F03"/>
    <w:rsid w:val="00240FCE"/>
    <w:rsid w:val="002774E2"/>
    <w:rsid w:val="002F5445"/>
    <w:rsid w:val="00331E0B"/>
    <w:rsid w:val="00333684"/>
    <w:rsid w:val="00555843"/>
    <w:rsid w:val="00603F74"/>
    <w:rsid w:val="00763EFC"/>
    <w:rsid w:val="0098275A"/>
    <w:rsid w:val="009D216D"/>
    <w:rsid w:val="00A359D1"/>
    <w:rsid w:val="00B33FDD"/>
    <w:rsid w:val="00B43BB4"/>
    <w:rsid w:val="00BB2997"/>
    <w:rsid w:val="00BC6C48"/>
    <w:rsid w:val="00C004D4"/>
    <w:rsid w:val="00E94CE2"/>
    <w:rsid w:val="00EC5BB6"/>
    <w:rsid w:val="00F5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C320"/>
  <w15:docId w15:val="{1BFD3AA8-0C90-4303-B9D0-0D91B16A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D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rsid w:val="00BC6C48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C6C48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rsid w:val="00BB299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B2997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22</cp:revision>
  <dcterms:created xsi:type="dcterms:W3CDTF">2021-12-21T08:58:00Z</dcterms:created>
  <dcterms:modified xsi:type="dcterms:W3CDTF">2024-10-04T12:04:00Z</dcterms:modified>
</cp:coreProperties>
</file>