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508D48E8" w:rsidR="00C44DB5" w:rsidRPr="000E4AF7" w:rsidRDefault="00815568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>BZP.271.</w:t>
      </w:r>
      <w:r w:rsidR="0099184F">
        <w:rPr>
          <w:rFonts w:ascii="Verdana" w:hAnsi="Verdana" w:cs="Arial"/>
          <w:sz w:val="20"/>
          <w:szCs w:val="20"/>
        </w:rPr>
        <w:t>81</w:t>
      </w:r>
      <w:r w:rsidRPr="000E4AF7">
        <w:rPr>
          <w:rFonts w:ascii="Verdana" w:hAnsi="Verdana" w:cs="Arial"/>
          <w:sz w:val="20"/>
          <w:szCs w:val="20"/>
        </w:rPr>
        <w:t>.2023</w:t>
      </w:r>
      <w:r w:rsidR="00AB3125">
        <w:rPr>
          <w:rFonts w:ascii="Verdana" w:hAnsi="Verdana" w:cs="Arial"/>
          <w:sz w:val="20"/>
          <w:szCs w:val="20"/>
        </w:rPr>
        <w:t>.M.S.</w:t>
      </w:r>
      <w:r w:rsidR="00C44DB5" w:rsidRPr="000E4AF7">
        <w:rPr>
          <w:rFonts w:ascii="Verdana" w:hAnsi="Verdana" w:cs="Arial"/>
          <w:sz w:val="20"/>
          <w:szCs w:val="20"/>
        </w:rPr>
        <w:tab/>
        <w:t xml:space="preserve">Siechnice, dnia </w:t>
      </w:r>
      <w:r w:rsidR="004D2015">
        <w:rPr>
          <w:rFonts w:ascii="Verdana" w:hAnsi="Verdana" w:cs="Arial"/>
          <w:sz w:val="20"/>
          <w:szCs w:val="20"/>
        </w:rPr>
        <w:t>1</w:t>
      </w:r>
      <w:r w:rsidR="0099184F">
        <w:rPr>
          <w:rFonts w:ascii="Verdana" w:hAnsi="Verdana" w:cs="Arial"/>
          <w:sz w:val="20"/>
          <w:szCs w:val="20"/>
        </w:rPr>
        <w:t>8</w:t>
      </w:r>
      <w:r w:rsidR="00AB3125">
        <w:rPr>
          <w:rFonts w:ascii="Verdana" w:hAnsi="Verdana" w:cs="Arial"/>
          <w:sz w:val="20"/>
          <w:szCs w:val="20"/>
        </w:rPr>
        <w:t xml:space="preserve"> października</w:t>
      </w:r>
      <w:r w:rsidR="00034A8A" w:rsidRPr="000E4AF7">
        <w:rPr>
          <w:rFonts w:ascii="Verdana" w:hAnsi="Verdana" w:cs="Arial"/>
          <w:sz w:val="20"/>
          <w:szCs w:val="20"/>
        </w:rPr>
        <w:t xml:space="preserve"> 2023</w:t>
      </w:r>
      <w:r w:rsidR="00C44DB5" w:rsidRPr="000E4AF7">
        <w:rPr>
          <w:rFonts w:ascii="Verdana" w:hAnsi="Verdana" w:cs="Arial"/>
          <w:sz w:val="20"/>
          <w:szCs w:val="20"/>
        </w:rPr>
        <w:t xml:space="preserve"> r.</w:t>
      </w:r>
    </w:p>
    <w:p w14:paraId="2F554EC8" w14:textId="15C9A938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76BC0F94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b/>
          <w:bCs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0E4AF7" w:rsidRDefault="00C44DB5" w:rsidP="00C44DB5">
      <w:pPr>
        <w:rPr>
          <w:rFonts w:ascii="Verdana" w:hAnsi="Verdana" w:cs="Arial"/>
          <w:b/>
          <w:bCs/>
          <w:sz w:val="20"/>
          <w:szCs w:val="20"/>
        </w:rPr>
      </w:pPr>
    </w:p>
    <w:p w14:paraId="474405B1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179B34BD" w14:textId="77777777" w:rsidR="00815568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64ED14BC" w14:textId="77777777" w:rsidR="0099184F" w:rsidRPr="000E4AF7" w:rsidRDefault="0099184F" w:rsidP="00815568">
      <w:pPr>
        <w:rPr>
          <w:rFonts w:ascii="Verdana" w:hAnsi="Verdana" w:cs="Arial"/>
          <w:sz w:val="20"/>
          <w:szCs w:val="20"/>
          <w:u w:val="single"/>
        </w:rPr>
      </w:pPr>
    </w:p>
    <w:p w14:paraId="1DED9588" w14:textId="113E033C" w:rsidR="00AB3125" w:rsidRPr="000E4AF7" w:rsidRDefault="00815568" w:rsidP="004D2015">
      <w:pPr>
        <w:spacing w:before="120"/>
        <w:rPr>
          <w:rFonts w:ascii="Verdana" w:hAnsi="Verdana" w:cs="Arial"/>
          <w:b/>
          <w:sz w:val="20"/>
          <w:szCs w:val="20"/>
        </w:rPr>
      </w:pPr>
      <w:r w:rsidRPr="000E4AF7">
        <w:rPr>
          <w:rFonts w:ascii="Verdana" w:hAnsi="Verdana" w:cs="Arial"/>
          <w:color w:val="000000"/>
          <w:sz w:val="20"/>
          <w:szCs w:val="20"/>
        </w:rPr>
        <w:t xml:space="preserve">Dotyczy postępowania o udzielenie zamówienia na zadanie: </w:t>
      </w:r>
      <w:r w:rsidR="004D2015" w:rsidRPr="004D2015">
        <w:rPr>
          <w:rFonts w:ascii="Verdana" w:hAnsi="Verdana" w:cs="Arial"/>
          <w:b/>
          <w:sz w:val="20"/>
          <w:szCs w:val="20"/>
        </w:rPr>
        <w:t>„</w:t>
      </w:r>
      <w:r w:rsidR="0099184F">
        <w:rPr>
          <w:rFonts w:ascii="Verdana" w:hAnsi="Verdana" w:cs="Arial"/>
          <w:b/>
          <w:sz w:val="20"/>
          <w:szCs w:val="20"/>
        </w:rPr>
        <w:t xml:space="preserve">Przebudowa sięgacza </w:t>
      </w:r>
      <w:r w:rsidR="0099184F">
        <w:rPr>
          <w:rFonts w:ascii="Verdana" w:hAnsi="Verdana" w:cs="Arial"/>
          <w:b/>
          <w:sz w:val="20"/>
          <w:szCs w:val="20"/>
        </w:rPr>
        <w:br/>
        <w:t>ul. T. Kościuszki (Folwark) w miejscowości Iwiny.</w:t>
      </w:r>
      <w:r w:rsidR="004D2015" w:rsidRPr="004D2015">
        <w:rPr>
          <w:rFonts w:ascii="Verdana" w:hAnsi="Verdana" w:cs="Arial"/>
          <w:b/>
          <w:sz w:val="20"/>
          <w:szCs w:val="20"/>
        </w:rPr>
        <w:t>”</w:t>
      </w:r>
    </w:p>
    <w:p w14:paraId="757C2A57" w14:textId="77777777" w:rsidR="00082DBA" w:rsidRPr="000E4AF7" w:rsidRDefault="00082DBA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122B865" w14:textId="77777777" w:rsidR="004D2015" w:rsidRDefault="004D2015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08F241B" w14:textId="77777777" w:rsidR="0099184F" w:rsidRDefault="0099184F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6558CF3" w14:textId="3E60C2EC" w:rsidR="00463471" w:rsidRDefault="007D55C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>
        <w:rPr>
          <w:rStyle w:val="FontStyle16"/>
          <w:rFonts w:ascii="Verdana" w:hAnsi="Verdana" w:cs="Arial"/>
          <w:sz w:val="20"/>
          <w:szCs w:val="20"/>
        </w:rPr>
        <w:t>I</w:t>
      </w:r>
      <w:r w:rsidR="00463471" w:rsidRPr="000E4AF7">
        <w:rPr>
          <w:rStyle w:val="FontStyle16"/>
          <w:rFonts w:ascii="Verdana" w:hAnsi="Verdana" w:cs="Arial"/>
          <w:sz w:val="20"/>
          <w:szCs w:val="20"/>
        </w:rPr>
        <w:t>nformacj</w:t>
      </w:r>
      <w:r>
        <w:rPr>
          <w:rStyle w:val="FontStyle16"/>
          <w:rFonts w:ascii="Verdana" w:hAnsi="Verdana" w:cs="Arial"/>
          <w:sz w:val="20"/>
          <w:szCs w:val="20"/>
        </w:rPr>
        <w:t xml:space="preserve">a </w:t>
      </w:r>
      <w:r w:rsidR="0048673B" w:rsidRPr="000E4AF7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73F1CB86" w14:textId="77777777" w:rsidR="00AB3125" w:rsidRPr="000E4AF7" w:rsidRDefault="00AB3125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347E11C" w14:textId="77777777" w:rsidR="00512AA3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50FB3066" w14:textId="77777777" w:rsidR="0099184F" w:rsidRPr="000E4AF7" w:rsidRDefault="0099184F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613D6D10" w:rsidR="00CD34AE" w:rsidRPr="000E4AF7" w:rsidRDefault="0046347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>Zgodnie z</w:t>
      </w:r>
      <w:r w:rsidR="003A64CE" w:rsidRPr="000E4AF7">
        <w:rPr>
          <w:rFonts w:ascii="Verdana" w:hAnsi="Verdana" w:cs="Arial"/>
          <w:sz w:val="20"/>
          <w:szCs w:val="20"/>
        </w:rPr>
        <w:t xml:space="preserve"> art. </w:t>
      </w:r>
      <w:r w:rsidR="0052432D" w:rsidRPr="000E4AF7">
        <w:rPr>
          <w:rFonts w:ascii="Verdana" w:hAnsi="Verdana" w:cs="Arial"/>
          <w:sz w:val="20"/>
          <w:szCs w:val="20"/>
        </w:rPr>
        <w:t>2</w:t>
      </w:r>
      <w:r w:rsidRPr="000E4AF7">
        <w:rPr>
          <w:rFonts w:ascii="Verdana" w:hAnsi="Verdana" w:cs="Arial"/>
          <w:sz w:val="20"/>
          <w:szCs w:val="20"/>
        </w:rPr>
        <w:t>22</w:t>
      </w:r>
      <w:r w:rsidR="003A64CE" w:rsidRPr="000E4AF7">
        <w:rPr>
          <w:rFonts w:ascii="Verdana" w:hAnsi="Verdana" w:cs="Arial"/>
          <w:sz w:val="20"/>
          <w:szCs w:val="20"/>
        </w:rPr>
        <w:t xml:space="preserve"> ust.</w:t>
      </w:r>
      <w:r w:rsidR="007C7798" w:rsidRPr="000E4AF7">
        <w:rPr>
          <w:rFonts w:ascii="Verdana" w:hAnsi="Verdana" w:cs="Arial"/>
          <w:sz w:val="20"/>
          <w:szCs w:val="20"/>
        </w:rPr>
        <w:t xml:space="preserve"> </w:t>
      </w:r>
      <w:r w:rsidR="0048673B" w:rsidRPr="000E4AF7">
        <w:rPr>
          <w:rFonts w:ascii="Verdana" w:hAnsi="Verdana" w:cs="Arial"/>
          <w:sz w:val="20"/>
          <w:szCs w:val="20"/>
        </w:rPr>
        <w:t>5</w:t>
      </w:r>
      <w:r w:rsidR="003A64CE" w:rsidRPr="000E4AF7">
        <w:rPr>
          <w:rFonts w:ascii="Verdana" w:hAnsi="Verdana" w:cs="Arial"/>
          <w:sz w:val="20"/>
          <w:szCs w:val="20"/>
        </w:rPr>
        <w:t xml:space="preserve"> ustawy </w:t>
      </w:r>
      <w:r w:rsidR="006C1ABE" w:rsidRPr="000E4AF7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0E4AF7">
        <w:rPr>
          <w:rFonts w:ascii="Verdana" w:hAnsi="Verdana" w:cs="Arial"/>
          <w:sz w:val="20"/>
          <w:szCs w:val="20"/>
        </w:rPr>
        <w:t>Prawo zamówi</w:t>
      </w:r>
      <w:r w:rsidR="005C2BD3" w:rsidRPr="000E4AF7">
        <w:rPr>
          <w:rFonts w:ascii="Verdana" w:hAnsi="Verdana" w:cs="Arial"/>
          <w:sz w:val="20"/>
          <w:szCs w:val="20"/>
        </w:rPr>
        <w:t>eń publicznych (Dz. U. z 20</w:t>
      </w:r>
      <w:r w:rsidR="000B0277" w:rsidRPr="000E4AF7">
        <w:rPr>
          <w:rFonts w:ascii="Verdana" w:hAnsi="Verdana" w:cs="Arial"/>
          <w:sz w:val="20"/>
          <w:szCs w:val="20"/>
        </w:rPr>
        <w:t>2</w:t>
      </w:r>
      <w:r w:rsidR="00C11BCB">
        <w:rPr>
          <w:rFonts w:ascii="Verdana" w:hAnsi="Verdana" w:cs="Arial"/>
          <w:sz w:val="20"/>
          <w:szCs w:val="20"/>
        </w:rPr>
        <w:t>3</w:t>
      </w:r>
      <w:r w:rsidR="003A64CE" w:rsidRPr="000E4AF7">
        <w:rPr>
          <w:rFonts w:ascii="Verdana" w:hAnsi="Verdana" w:cs="Arial"/>
          <w:sz w:val="20"/>
          <w:szCs w:val="20"/>
        </w:rPr>
        <w:t xml:space="preserve"> r., poz. </w:t>
      </w:r>
      <w:r w:rsidR="00C11BCB">
        <w:rPr>
          <w:rFonts w:ascii="Verdana" w:hAnsi="Verdana" w:cs="Arial"/>
          <w:sz w:val="20"/>
          <w:szCs w:val="20"/>
        </w:rPr>
        <w:t>1605</w:t>
      </w:r>
      <w:r w:rsidR="003A64CE" w:rsidRPr="000E4AF7">
        <w:rPr>
          <w:rFonts w:ascii="Verdana" w:hAnsi="Verdana" w:cs="Arial"/>
          <w:sz w:val="20"/>
          <w:szCs w:val="20"/>
        </w:rPr>
        <w:t xml:space="preserve">) </w:t>
      </w:r>
      <w:r w:rsidRPr="000E4AF7">
        <w:rPr>
          <w:rFonts w:ascii="Verdana" w:hAnsi="Verdana" w:cs="Arial"/>
          <w:sz w:val="20"/>
          <w:szCs w:val="20"/>
        </w:rPr>
        <w:t xml:space="preserve">Zamawiający </w:t>
      </w:r>
      <w:r w:rsidR="0048673B" w:rsidRPr="000E4AF7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0E4A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9184F">
        <w:rPr>
          <w:rFonts w:ascii="Verdana" w:hAnsi="Verdana" w:cs="Arial"/>
          <w:b/>
          <w:bCs/>
          <w:sz w:val="20"/>
          <w:szCs w:val="20"/>
        </w:rPr>
        <w:t>18</w:t>
      </w:r>
      <w:r w:rsidR="00AB3125">
        <w:rPr>
          <w:rFonts w:ascii="Verdana" w:hAnsi="Verdana" w:cs="Arial"/>
          <w:b/>
          <w:bCs/>
          <w:sz w:val="20"/>
          <w:szCs w:val="20"/>
        </w:rPr>
        <w:t>.10</w:t>
      </w:r>
      <w:r w:rsidR="007C280F">
        <w:rPr>
          <w:rFonts w:ascii="Verdana" w:hAnsi="Verdana" w:cs="Arial"/>
          <w:b/>
          <w:bCs/>
          <w:sz w:val="20"/>
          <w:szCs w:val="20"/>
        </w:rPr>
        <w:t>.</w:t>
      </w:r>
      <w:r w:rsidR="00C44DB5" w:rsidRPr="000E4AF7">
        <w:rPr>
          <w:rFonts w:ascii="Verdana" w:hAnsi="Verdana" w:cs="Arial"/>
          <w:b/>
          <w:bCs/>
          <w:sz w:val="20"/>
          <w:szCs w:val="20"/>
        </w:rPr>
        <w:t>2023</w:t>
      </w:r>
      <w:r w:rsidR="00F04B17" w:rsidRPr="000E4AF7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10:</w:t>
      </w:r>
      <w:r w:rsidR="002B7DCB" w:rsidRPr="000E4AF7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.</w:t>
      </w:r>
    </w:p>
    <w:p w14:paraId="7D64DDBA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55DD23AE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77777777" w:rsidR="00D42097" w:rsidRPr="000E4AF7" w:rsidRDefault="00D42097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606"/>
        <w:gridCol w:w="4067"/>
        <w:gridCol w:w="4253"/>
      </w:tblGrid>
      <w:tr w:rsidR="005C5946" w:rsidRPr="003C606E" w14:paraId="4170067B" w14:textId="7F740964" w:rsidTr="005C5946">
        <w:trPr>
          <w:trHeight w:val="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CCBF2" w14:textId="77777777" w:rsidR="005C5946" w:rsidRDefault="005C5946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Hlk145413147"/>
          </w:p>
          <w:p w14:paraId="08125A2B" w14:textId="30C4E562" w:rsidR="005C5946" w:rsidRPr="003C606E" w:rsidRDefault="005C5946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5C5946" w:rsidRPr="00A13C1B" w:rsidRDefault="005C5946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 Wykonawcy, którego oferta została otwarta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2317D" w14:textId="4ECB0267" w:rsidR="005C5946" w:rsidRPr="00A13C1B" w:rsidRDefault="005C5946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"/>
                <w:b/>
                <w:bCs/>
                <w:sz w:val="16"/>
                <w:szCs w:val="16"/>
              </w:rPr>
              <w:t>Cena oferty brutto w zł</w:t>
            </w:r>
          </w:p>
        </w:tc>
      </w:tr>
      <w:tr w:rsidR="005C5946" w:rsidRPr="003C606E" w14:paraId="7EE322B5" w14:textId="0DC1C39C" w:rsidTr="005C594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1F61EEFF" w:rsidR="005C5946" w:rsidRPr="003C606E" w:rsidRDefault="005C5946" w:rsidP="00525B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C606E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4182" w14:textId="77777777" w:rsidR="005C5946" w:rsidRDefault="005C5946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A1 Ultranet Sp. z o.o.</w:t>
            </w:r>
          </w:p>
          <w:p w14:paraId="5DAA2933" w14:textId="6346FF49" w:rsidR="005C5946" w:rsidRDefault="005C5946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Strzegomska 138,</w:t>
            </w:r>
          </w:p>
          <w:p w14:paraId="7EB251EB" w14:textId="1855BE6B" w:rsidR="005C5946" w:rsidRPr="00A13C1B" w:rsidRDefault="005C5946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54-429 Wrocław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D15D98" w14:textId="06D70D4F" w:rsidR="005C5946" w:rsidRPr="00A13C1B" w:rsidRDefault="005C5946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-BoldMT"/>
                <w:b/>
                <w:bCs/>
                <w:sz w:val="16"/>
                <w:szCs w:val="16"/>
              </w:rPr>
              <w:t>664 323,00</w:t>
            </w:r>
          </w:p>
        </w:tc>
      </w:tr>
      <w:tr w:rsidR="005C5946" w:rsidRPr="003C606E" w14:paraId="112E1AC0" w14:textId="77777777" w:rsidTr="005C594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5E8" w14:textId="777AB525" w:rsidR="005C5946" w:rsidRPr="003C606E" w:rsidRDefault="005C5946" w:rsidP="00525B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58E7" w14:textId="77777777" w:rsidR="005C5946" w:rsidRDefault="005C5946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Rivascrap Sp.  zo.o., sp. k.</w:t>
            </w:r>
          </w:p>
          <w:p w14:paraId="38E1B77C" w14:textId="0E511D49" w:rsidR="005C5946" w:rsidRDefault="005C5946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Portowa 1</w:t>
            </w:r>
          </w:p>
          <w:p w14:paraId="33B52EF7" w14:textId="04D719DE" w:rsidR="005C5946" w:rsidRPr="00A13C1B" w:rsidRDefault="005C5946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55-200 Oława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F763AD" w14:textId="24CE02F1" w:rsidR="005C5946" w:rsidRPr="00A13C1B" w:rsidRDefault="005C5946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-BoldMT"/>
                <w:b/>
                <w:bCs/>
                <w:sz w:val="16"/>
                <w:szCs w:val="16"/>
              </w:rPr>
              <w:t>547 891,20</w:t>
            </w:r>
          </w:p>
        </w:tc>
      </w:tr>
      <w:bookmarkEnd w:id="0"/>
    </w:tbl>
    <w:p w14:paraId="47276775" w14:textId="77777777" w:rsidR="00C50ED0" w:rsidRPr="000E4AF7" w:rsidRDefault="00C50ED0" w:rsidP="003A64CE">
      <w:pPr>
        <w:rPr>
          <w:rFonts w:ascii="Verdana" w:hAnsi="Verdana" w:cs="Arial"/>
          <w:b/>
          <w:bCs/>
          <w:sz w:val="20"/>
          <w:szCs w:val="20"/>
        </w:rPr>
      </w:pPr>
    </w:p>
    <w:p w14:paraId="2BF3B850" w14:textId="3B7796F8" w:rsidR="00900D80" w:rsidRPr="000E4AF7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0E4AF7" w:rsidRDefault="004C197A" w:rsidP="00900D80">
      <w:pPr>
        <w:rPr>
          <w:rFonts w:ascii="Verdana" w:hAnsi="Verdana" w:cs="Arial"/>
          <w:sz w:val="20"/>
          <w:szCs w:val="20"/>
        </w:rPr>
      </w:pPr>
    </w:p>
    <w:p w14:paraId="4D357216" w14:textId="2C779113" w:rsidR="00C44DB5" w:rsidRPr="000E4AF7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 xml:space="preserve">      </w:t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20233122" w14:textId="77777777" w:rsidR="00815568" w:rsidRPr="000E4AF7" w:rsidRDefault="00815568" w:rsidP="00C44DB5">
      <w:pPr>
        <w:rPr>
          <w:rFonts w:ascii="Verdana" w:hAnsi="Verdana" w:cs="Arial"/>
          <w:sz w:val="20"/>
          <w:szCs w:val="20"/>
        </w:rPr>
      </w:pP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54645BF8" w14:textId="39B33B96" w:rsidR="00AB3125" w:rsidRPr="000E4AF7" w:rsidRDefault="00AB3125" w:rsidP="00AB3125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AB3125" w:rsidRPr="000E4AF7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65D4C"/>
    <w:rsid w:val="00082DBA"/>
    <w:rsid w:val="0009431F"/>
    <w:rsid w:val="00096420"/>
    <w:rsid w:val="000A28CB"/>
    <w:rsid w:val="000A2908"/>
    <w:rsid w:val="000B0277"/>
    <w:rsid w:val="000D3040"/>
    <w:rsid w:val="000D4355"/>
    <w:rsid w:val="000E09E8"/>
    <w:rsid w:val="000E4AF7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4E7B"/>
    <w:rsid w:val="001972F2"/>
    <w:rsid w:val="001C3F10"/>
    <w:rsid w:val="001E6F2D"/>
    <w:rsid w:val="001F3E83"/>
    <w:rsid w:val="001F58BB"/>
    <w:rsid w:val="00200873"/>
    <w:rsid w:val="0020569F"/>
    <w:rsid w:val="00246C78"/>
    <w:rsid w:val="00256ACA"/>
    <w:rsid w:val="002879C9"/>
    <w:rsid w:val="002A1075"/>
    <w:rsid w:val="002B0F92"/>
    <w:rsid w:val="002B7DCB"/>
    <w:rsid w:val="002C205C"/>
    <w:rsid w:val="002E13E0"/>
    <w:rsid w:val="002F2171"/>
    <w:rsid w:val="002F69AF"/>
    <w:rsid w:val="00313E03"/>
    <w:rsid w:val="0035125C"/>
    <w:rsid w:val="003A6072"/>
    <w:rsid w:val="003A64CE"/>
    <w:rsid w:val="003B6FB9"/>
    <w:rsid w:val="003C606E"/>
    <w:rsid w:val="003E23FD"/>
    <w:rsid w:val="004079D6"/>
    <w:rsid w:val="00426C70"/>
    <w:rsid w:val="00441A68"/>
    <w:rsid w:val="00463471"/>
    <w:rsid w:val="004825F9"/>
    <w:rsid w:val="0048673B"/>
    <w:rsid w:val="004902BF"/>
    <w:rsid w:val="004B21D6"/>
    <w:rsid w:val="004C042B"/>
    <w:rsid w:val="004C197A"/>
    <w:rsid w:val="004D2015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858CA"/>
    <w:rsid w:val="00597FC6"/>
    <w:rsid w:val="005A42CC"/>
    <w:rsid w:val="005C2BD3"/>
    <w:rsid w:val="005C5946"/>
    <w:rsid w:val="005C7AEA"/>
    <w:rsid w:val="005E2BC2"/>
    <w:rsid w:val="005E49A9"/>
    <w:rsid w:val="006122D4"/>
    <w:rsid w:val="00634F66"/>
    <w:rsid w:val="006479D1"/>
    <w:rsid w:val="00652808"/>
    <w:rsid w:val="0067449E"/>
    <w:rsid w:val="006B610A"/>
    <w:rsid w:val="006C1ABE"/>
    <w:rsid w:val="006D138B"/>
    <w:rsid w:val="007022F9"/>
    <w:rsid w:val="00730158"/>
    <w:rsid w:val="00751A07"/>
    <w:rsid w:val="0076037D"/>
    <w:rsid w:val="007610ED"/>
    <w:rsid w:val="007C22A4"/>
    <w:rsid w:val="007C280F"/>
    <w:rsid w:val="007C7798"/>
    <w:rsid w:val="007D250A"/>
    <w:rsid w:val="007D324E"/>
    <w:rsid w:val="007D55CB"/>
    <w:rsid w:val="00800654"/>
    <w:rsid w:val="00815568"/>
    <w:rsid w:val="0082166B"/>
    <w:rsid w:val="00846E5C"/>
    <w:rsid w:val="00850FDB"/>
    <w:rsid w:val="00857195"/>
    <w:rsid w:val="00863EE2"/>
    <w:rsid w:val="00880A43"/>
    <w:rsid w:val="00887E3E"/>
    <w:rsid w:val="00895D52"/>
    <w:rsid w:val="008A019C"/>
    <w:rsid w:val="008A174B"/>
    <w:rsid w:val="008B0F33"/>
    <w:rsid w:val="008B5D84"/>
    <w:rsid w:val="008C301D"/>
    <w:rsid w:val="008C431B"/>
    <w:rsid w:val="008F64B6"/>
    <w:rsid w:val="00900D80"/>
    <w:rsid w:val="009549EF"/>
    <w:rsid w:val="00963AD3"/>
    <w:rsid w:val="009640C0"/>
    <w:rsid w:val="00970FA2"/>
    <w:rsid w:val="0099184F"/>
    <w:rsid w:val="0099225C"/>
    <w:rsid w:val="009B54B4"/>
    <w:rsid w:val="009C7522"/>
    <w:rsid w:val="009D2F6A"/>
    <w:rsid w:val="009E0A8A"/>
    <w:rsid w:val="009E5700"/>
    <w:rsid w:val="009E5D7D"/>
    <w:rsid w:val="00A13C1B"/>
    <w:rsid w:val="00A149CC"/>
    <w:rsid w:val="00A22442"/>
    <w:rsid w:val="00A24E98"/>
    <w:rsid w:val="00A3298F"/>
    <w:rsid w:val="00A36330"/>
    <w:rsid w:val="00A544BB"/>
    <w:rsid w:val="00A57CE4"/>
    <w:rsid w:val="00A73B65"/>
    <w:rsid w:val="00A756CA"/>
    <w:rsid w:val="00A767D5"/>
    <w:rsid w:val="00AB3125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87271"/>
    <w:rsid w:val="00BA17C4"/>
    <w:rsid w:val="00BC3563"/>
    <w:rsid w:val="00BD1367"/>
    <w:rsid w:val="00BE3A09"/>
    <w:rsid w:val="00BF2B01"/>
    <w:rsid w:val="00BF40B5"/>
    <w:rsid w:val="00C0079B"/>
    <w:rsid w:val="00C11BCB"/>
    <w:rsid w:val="00C147D1"/>
    <w:rsid w:val="00C243C2"/>
    <w:rsid w:val="00C34C4C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8230F"/>
    <w:rsid w:val="00DA3451"/>
    <w:rsid w:val="00DB4736"/>
    <w:rsid w:val="00DC5868"/>
    <w:rsid w:val="00DF68E5"/>
    <w:rsid w:val="00E11A9A"/>
    <w:rsid w:val="00E23C8B"/>
    <w:rsid w:val="00E54340"/>
    <w:rsid w:val="00E86DB7"/>
    <w:rsid w:val="00EA3768"/>
    <w:rsid w:val="00EA7C67"/>
    <w:rsid w:val="00EB6E4D"/>
    <w:rsid w:val="00ED7DDA"/>
    <w:rsid w:val="00F03D5D"/>
    <w:rsid w:val="00F04B17"/>
    <w:rsid w:val="00F07CC8"/>
    <w:rsid w:val="00F423C9"/>
    <w:rsid w:val="00F5175D"/>
    <w:rsid w:val="00F70789"/>
    <w:rsid w:val="00F73D84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2023-10-17T08:45:00Z</cp:lastPrinted>
  <dcterms:created xsi:type="dcterms:W3CDTF">2023-10-18T07:46:00Z</dcterms:created>
  <dcterms:modified xsi:type="dcterms:W3CDTF">2023-10-18T08:14:00Z</dcterms:modified>
</cp:coreProperties>
</file>