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E7C2" w14:textId="69C1C4F7" w:rsidR="00F4732C" w:rsidRPr="00282A8E" w:rsidRDefault="00F4732C" w:rsidP="00F4732C">
      <w:pPr>
        <w:spacing w:before="100" w:beforeAutospacing="1" w:after="100" w:afterAutospacing="1" w:line="276" w:lineRule="auto"/>
        <w:ind w:left="0" w:right="696" w:firstLine="0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Załącznik nr 1 do IDW– Wzór Formularza Oferty</w:t>
      </w:r>
      <w:r w:rsidR="00267521">
        <w:rPr>
          <w:b/>
          <w:iCs/>
          <w:color w:val="000000" w:themeColor="text1"/>
        </w:rPr>
        <w:t xml:space="preserve"> </w:t>
      </w:r>
    </w:p>
    <w:p w14:paraId="5752B8FE" w14:textId="77777777" w:rsidR="00871623" w:rsidRDefault="00F4732C" w:rsidP="00871623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FORMULARZ OFERTY</w:t>
      </w:r>
      <w:r w:rsidR="00F430BD">
        <w:rPr>
          <w:b/>
          <w:iCs/>
          <w:color w:val="000000" w:themeColor="text1"/>
        </w:rPr>
        <w:t xml:space="preserve"> </w:t>
      </w:r>
    </w:p>
    <w:p w14:paraId="24717A42" w14:textId="306BFC7C" w:rsidR="009B0B7B" w:rsidRDefault="00F4732C" w:rsidP="009B0B7B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Składając ofertę w postępowaniu o udzielenie Zamówienia pod nazwą:</w:t>
      </w:r>
    </w:p>
    <w:p w14:paraId="5E68F40C" w14:textId="009F5216" w:rsidR="00267521" w:rsidRPr="00267521" w:rsidRDefault="00267521" w:rsidP="0026752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267521">
        <w:rPr>
          <w:rFonts w:asciiTheme="minorHAnsi" w:hAnsiTheme="minorHAnsi" w:cstheme="minorHAnsi"/>
          <w:b/>
          <w:color w:val="auto"/>
        </w:rPr>
        <w:t>„Świadczenie usług w zakresie wykonywania przeglądów serwisowych i konserwacji systemów klimatyzacji w obiektach Wielkopolskiego Centrum Wspierania Inwestycji Sp. z o.o.”</w:t>
      </w:r>
      <w:r w:rsidRPr="00267521">
        <w:rPr>
          <w:rFonts w:asciiTheme="minorHAnsi" w:hAnsiTheme="minorHAnsi" w:cstheme="minorHAnsi"/>
          <w:b/>
          <w:bCs/>
          <w:i/>
          <w:color w:val="000000" w:themeColor="text1"/>
        </w:rPr>
        <w:br/>
        <w:t>(Nr referencyjny: ZP/WCWI/2023/09)</w:t>
      </w:r>
    </w:p>
    <w:p w14:paraId="433BE7C0" w14:textId="77777777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WYKONAWCA: </w:t>
      </w:r>
    </w:p>
    <w:p w14:paraId="6C368F75" w14:textId="77777777" w:rsidR="00B446EA" w:rsidRPr="00282A8E" w:rsidRDefault="00B446EA" w:rsidP="00B446EA">
      <w:pPr>
        <w:ind w:left="566" w:firstLine="0"/>
        <w:rPr>
          <w:color w:val="000000" w:themeColor="text1"/>
        </w:rPr>
      </w:pPr>
      <w:r w:rsidRPr="00282A8E">
        <w:rPr>
          <w:color w:val="000000" w:themeColor="text1"/>
        </w:rPr>
        <w:t>Niniejsza oferta zostaje złożona przez</w:t>
      </w:r>
      <w:r w:rsidRPr="00282A8E">
        <w:rPr>
          <w:color w:val="000000" w:themeColor="text1"/>
          <w:vertAlign w:val="superscript"/>
        </w:rPr>
        <w:footnoteReference w:id="1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82A8E" w:rsidRPr="00282A8E" w14:paraId="4E1B4DDA" w14:textId="77777777" w:rsidTr="008F1DBD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C20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bookmarkStart w:id="0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B66" w14:textId="77777777" w:rsidR="00B446EA" w:rsidRPr="00282A8E" w:rsidRDefault="00B446EA" w:rsidP="008F1DBD">
            <w:pPr>
              <w:ind w:left="0" w:right="5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59A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23716E68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3EC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26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FB3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tr w:rsidR="00B446EA" w:rsidRPr="00282A8E" w14:paraId="6E191A86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03B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6F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247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14:paraId="229B194F" w14:textId="77777777" w:rsidR="00F4732C" w:rsidRPr="00282A8E" w:rsidRDefault="00F4732C" w:rsidP="00B446EA">
      <w:pPr>
        <w:ind w:left="588"/>
        <w:rPr>
          <w:b/>
          <w:color w:val="000000" w:themeColor="text1"/>
        </w:rPr>
      </w:pPr>
    </w:p>
    <w:p w14:paraId="541B7160" w14:textId="69D81B45" w:rsidR="00B446EA" w:rsidRPr="00282A8E" w:rsidRDefault="00B446EA" w:rsidP="00B446EA">
      <w:pPr>
        <w:ind w:left="588"/>
        <w:rPr>
          <w:color w:val="000000" w:themeColor="text1"/>
        </w:rPr>
      </w:pPr>
      <w:r w:rsidRPr="00282A8E">
        <w:rPr>
          <w:b/>
          <w:color w:val="000000" w:themeColor="text1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82A8E" w:rsidRPr="00282A8E" w14:paraId="0DCF83D3" w14:textId="77777777" w:rsidTr="008F1DBD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E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7B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6F41680F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84D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A15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2EC33488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EE3" w14:textId="77777777" w:rsidR="00B446EA" w:rsidRPr="00282A8E" w:rsidRDefault="00B446EA" w:rsidP="008F1DBD">
            <w:pPr>
              <w:ind w:left="0" w:right="71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29E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6DCBFAF6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11C30613" w14:textId="3326AD1D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446EA" w:rsidRPr="00282A8E" w14:paraId="0029CBB5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104" w14:textId="77777777" w:rsidR="00B446EA" w:rsidRPr="00282A8E" w:rsidRDefault="00B446EA" w:rsidP="008F1DBD">
            <w:pPr>
              <w:ind w:left="0" w:right="48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D1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35D2C545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5E789526" w14:textId="4567AFDF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JA (MY) NIŻEJ PODPISANY (-NI) OŚWIADCZAM (-MY), ŻE: </w:t>
      </w:r>
    </w:p>
    <w:p w14:paraId="52FECE10" w14:textId="0AAE10A6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Zapoznałem (-liśmy) się z treścią SWZ dla niniejszego zamówienia, </w:t>
      </w:r>
    </w:p>
    <w:p w14:paraId="14341C53" w14:textId="6AE10045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Gwarantuję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wykonanie całości niniejszego zamówienia zgodnie z treścią: SWZ, wyjaśnień do SWZ oraz jej zmianami,  </w:t>
      </w:r>
    </w:p>
    <w:p w14:paraId="2E2F4DD5" w14:textId="77777777" w:rsidR="00B446EA" w:rsidRPr="00E24EF0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Składam (-my) następującą </w:t>
      </w:r>
      <w:r w:rsidRPr="00282A8E">
        <w:rPr>
          <w:b/>
          <w:color w:val="000000" w:themeColor="text1"/>
        </w:rPr>
        <w:t>ofertę cenową na zamówienie:</w:t>
      </w:r>
    </w:p>
    <w:p w14:paraId="67C9A843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netto ........................................................................................ złotych,</w:t>
      </w:r>
    </w:p>
    <w:p w14:paraId="3E4901E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(słownie) ................................................................................. złotych, </w:t>
      </w:r>
    </w:p>
    <w:p w14:paraId="1B89E74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brutto ....................................................................................... złotych,</w:t>
      </w:r>
    </w:p>
    <w:p w14:paraId="58E03C63" w14:textId="1AD65ECE" w:rsidR="004A6E10" w:rsidRDefault="00B446EA" w:rsidP="00E25B47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(słownie) .................................................................................. złotych,</w:t>
      </w:r>
    </w:p>
    <w:p w14:paraId="4EF092D2" w14:textId="1AA6A626" w:rsidR="00444893" w:rsidRPr="00420BA1" w:rsidRDefault="006B4ED1" w:rsidP="00420BA1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b/>
          <w:color w:val="000000" w:themeColor="text1"/>
          <w:u w:val="single"/>
        </w:rPr>
      </w:pPr>
      <w:r w:rsidRPr="00420BA1">
        <w:rPr>
          <w:b/>
          <w:color w:val="000000" w:themeColor="text1"/>
          <w:u w:val="single"/>
        </w:rPr>
        <w:t>Cena jednostkowa poszczególnych przeglądów i serwisów</w:t>
      </w:r>
      <w:r w:rsidR="00193E69" w:rsidRPr="00420BA1">
        <w:rPr>
          <w:b/>
          <w:color w:val="000000" w:themeColor="text1"/>
          <w:u w:val="single"/>
        </w:rPr>
        <w:t xml:space="preserve"> </w:t>
      </w:r>
      <w:r w:rsidR="00523C34" w:rsidRPr="00420BA1">
        <w:rPr>
          <w:b/>
          <w:color w:val="000000" w:themeColor="text1"/>
          <w:u w:val="single"/>
        </w:rPr>
        <w:t>dla systemów klimatyzacji w budynkach biurowych zlokalizowanych w Poznaniu przy ul. 28 Czerwca 1956 r., nr 398A, 398B, 400, 404 i 406</w:t>
      </w:r>
      <w:r w:rsidR="00853A23" w:rsidRPr="00420BA1">
        <w:rPr>
          <w:b/>
          <w:color w:val="000000" w:themeColor="text1"/>
          <w:u w:val="single"/>
        </w:rPr>
        <w:t xml:space="preserve"> i Za Bramką</w:t>
      </w:r>
      <w:r w:rsidR="00420BA1">
        <w:rPr>
          <w:b/>
          <w:color w:val="000000" w:themeColor="text1"/>
          <w:u w:val="single"/>
        </w:rPr>
        <w:t xml:space="preserve">: </w:t>
      </w: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2702"/>
        <w:gridCol w:w="2649"/>
        <w:gridCol w:w="2662"/>
      </w:tblGrid>
      <w:tr w:rsidR="005B3BA1" w14:paraId="45AEEBFC" w14:textId="77777777" w:rsidTr="00334957">
        <w:tc>
          <w:tcPr>
            <w:tcW w:w="2702" w:type="dxa"/>
          </w:tcPr>
          <w:p w14:paraId="1CFCE3D3" w14:textId="75AD9C30" w:rsidR="00B569EA" w:rsidRDefault="005B3BA1" w:rsidP="005B3BA1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bookmarkStart w:id="1" w:name="_Hlk138067851"/>
            <w:r>
              <w:rPr>
                <w:b/>
                <w:color w:val="000000" w:themeColor="text1"/>
              </w:rPr>
              <w:t>Przegląd i serwis</w:t>
            </w:r>
          </w:p>
        </w:tc>
        <w:tc>
          <w:tcPr>
            <w:tcW w:w="2649" w:type="dxa"/>
          </w:tcPr>
          <w:p w14:paraId="2CBCDF9C" w14:textId="204DE3B6" w:rsidR="00B569EA" w:rsidRDefault="005B3BA1" w:rsidP="005B3BA1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netto</w:t>
            </w:r>
          </w:p>
        </w:tc>
        <w:tc>
          <w:tcPr>
            <w:tcW w:w="2662" w:type="dxa"/>
          </w:tcPr>
          <w:p w14:paraId="64DB21DC" w14:textId="672583C6" w:rsidR="00B569EA" w:rsidRDefault="005B3BA1" w:rsidP="005B3BA1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brutto</w:t>
            </w:r>
          </w:p>
        </w:tc>
      </w:tr>
      <w:tr w:rsidR="005B3BA1" w14:paraId="7423AACD" w14:textId="77777777" w:rsidTr="00334957">
        <w:tc>
          <w:tcPr>
            <w:tcW w:w="2702" w:type="dxa"/>
          </w:tcPr>
          <w:p w14:paraId="629FEE13" w14:textId="5441D0CC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Wrzesień 2023 r. </w:t>
            </w:r>
          </w:p>
        </w:tc>
        <w:tc>
          <w:tcPr>
            <w:tcW w:w="2649" w:type="dxa"/>
          </w:tcPr>
          <w:p w14:paraId="2C7D2C57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591ACC7D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5B3BA1" w14:paraId="5BC06A36" w14:textId="77777777" w:rsidTr="00334957">
        <w:tc>
          <w:tcPr>
            <w:tcW w:w="2702" w:type="dxa"/>
          </w:tcPr>
          <w:p w14:paraId="175C810C" w14:textId="16A6A7F8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Marzec 2024 </w:t>
            </w:r>
            <w:r w:rsidR="00B75987">
              <w:rPr>
                <w:b/>
                <w:color w:val="000000" w:themeColor="text1"/>
              </w:rPr>
              <w:t>r.</w:t>
            </w:r>
          </w:p>
        </w:tc>
        <w:tc>
          <w:tcPr>
            <w:tcW w:w="2649" w:type="dxa"/>
          </w:tcPr>
          <w:p w14:paraId="52CF6587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7976C069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5B3BA1" w14:paraId="49625B43" w14:textId="77777777" w:rsidTr="00334957">
        <w:tc>
          <w:tcPr>
            <w:tcW w:w="2702" w:type="dxa"/>
          </w:tcPr>
          <w:p w14:paraId="7FB7935F" w14:textId="48C0C997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Wrzesień 2024</w:t>
            </w:r>
            <w:r w:rsidR="00B75987">
              <w:rPr>
                <w:b/>
                <w:color w:val="000000" w:themeColor="text1"/>
              </w:rPr>
              <w:t xml:space="preserve"> r.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49" w:type="dxa"/>
          </w:tcPr>
          <w:p w14:paraId="409DAA15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7B92CA28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5B3BA1" w14:paraId="56CC22BA" w14:textId="77777777" w:rsidTr="00334957">
        <w:tc>
          <w:tcPr>
            <w:tcW w:w="2702" w:type="dxa"/>
          </w:tcPr>
          <w:p w14:paraId="5D54078F" w14:textId="0726B857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Marzec 2025 </w:t>
            </w:r>
            <w:r w:rsidR="00B75987">
              <w:rPr>
                <w:b/>
                <w:color w:val="000000" w:themeColor="text1"/>
              </w:rPr>
              <w:t>r.</w:t>
            </w:r>
          </w:p>
        </w:tc>
        <w:tc>
          <w:tcPr>
            <w:tcW w:w="2649" w:type="dxa"/>
          </w:tcPr>
          <w:p w14:paraId="7BB2DA34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1769F441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5B3BA1" w14:paraId="2629C481" w14:textId="77777777" w:rsidTr="00334957">
        <w:tc>
          <w:tcPr>
            <w:tcW w:w="2702" w:type="dxa"/>
          </w:tcPr>
          <w:p w14:paraId="705D0D7D" w14:textId="34171E8F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Wrzesień 2025</w:t>
            </w:r>
            <w:r w:rsidR="00B75987">
              <w:rPr>
                <w:b/>
                <w:color w:val="000000" w:themeColor="text1"/>
              </w:rPr>
              <w:t xml:space="preserve"> r.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49" w:type="dxa"/>
          </w:tcPr>
          <w:p w14:paraId="3CDB5F09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46D9A207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5B3BA1" w14:paraId="6EA011FF" w14:textId="77777777" w:rsidTr="00334957">
        <w:tc>
          <w:tcPr>
            <w:tcW w:w="2702" w:type="dxa"/>
          </w:tcPr>
          <w:p w14:paraId="2B645A29" w14:textId="359ECE2F" w:rsidR="00B569EA" w:rsidRDefault="00F71060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Marzec 2026 </w:t>
            </w:r>
            <w:r w:rsidR="00B75987">
              <w:rPr>
                <w:b/>
                <w:color w:val="000000" w:themeColor="text1"/>
              </w:rPr>
              <w:t xml:space="preserve">r. </w:t>
            </w:r>
          </w:p>
        </w:tc>
        <w:tc>
          <w:tcPr>
            <w:tcW w:w="2649" w:type="dxa"/>
          </w:tcPr>
          <w:p w14:paraId="43E3B3CE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1175C8AB" w14:textId="77777777" w:rsidR="00B569EA" w:rsidRDefault="00B569EA" w:rsidP="00E25B47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</w:tbl>
    <w:bookmarkEnd w:id="1"/>
    <w:p w14:paraId="066ACCEA" w14:textId="7F77914B" w:rsidR="00334957" w:rsidRPr="008E336A" w:rsidRDefault="00C11089" w:rsidP="00420BA1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b/>
          <w:color w:val="000000" w:themeColor="text1"/>
          <w:u w:val="single"/>
        </w:rPr>
      </w:pPr>
      <w:r w:rsidRPr="008E336A">
        <w:rPr>
          <w:b/>
          <w:color w:val="000000" w:themeColor="text1"/>
          <w:u w:val="single"/>
        </w:rPr>
        <w:t xml:space="preserve">Cena jednostkowa poszczególnych przeglądów i serwisów dla systemów klimatyzacji </w:t>
      </w:r>
      <w:r w:rsidR="008E336A" w:rsidRPr="008E336A">
        <w:rPr>
          <w:b/>
          <w:color w:val="000000" w:themeColor="text1"/>
          <w:u w:val="single"/>
        </w:rPr>
        <w:t>w budynku usługowo-biurowym zlokalizowanym w Poznaniu przy ul. Piastowskiej 71, (61-556) Poznań – „Łazienki Rzeczne”</w:t>
      </w:r>
      <w:r w:rsidR="00420BA1">
        <w:rPr>
          <w:b/>
          <w:color w:val="000000" w:themeColor="text1"/>
          <w:u w:val="single"/>
        </w:rPr>
        <w:t xml:space="preserve">: </w:t>
      </w: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2702"/>
        <w:gridCol w:w="2649"/>
        <w:gridCol w:w="2662"/>
      </w:tblGrid>
      <w:tr w:rsidR="00420BA1" w14:paraId="018820F4" w14:textId="77777777" w:rsidTr="00E0296F">
        <w:tc>
          <w:tcPr>
            <w:tcW w:w="2702" w:type="dxa"/>
          </w:tcPr>
          <w:p w14:paraId="2C3C7C5A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Przegląd i serwis</w:t>
            </w:r>
          </w:p>
        </w:tc>
        <w:tc>
          <w:tcPr>
            <w:tcW w:w="2649" w:type="dxa"/>
          </w:tcPr>
          <w:p w14:paraId="277B526D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netto</w:t>
            </w:r>
          </w:p>
        </w:tc>
        <w:tc>
          <w:tcPr>
            <w:tcW w:w="2662" w:type="dxa"/>
          </w:tcPr>
          <w:p w14:paraId="4115EF3F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brutto</w:t>
            </w:r>
          </w:p>
        </w:tc>
      </w:tr>
      <w:tr w:rsidR="00420BA1" w14:paraId="476662A1" w14:textId="77777777" w:rsidTr="00E0296F">
        <w:tc>
          <w:tcPr>
            <w:tcW w:w="2702" w:type="dxa"/>
          </w:tcPr>
          <w:p w14:paraId="5E64D4AE" w14:textId="294C6E8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Sierpień 2023 r. </w:t>
            </w:r>
          </w:p>
        </w:tc>
        <w:tc>
          <w:tcPr>
            <w:tcW w:w="2649" w:type="dxa"/>
          </w:tcPr>
          <w:p w14:paraId="5D3FFF36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7B2EA46A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420BA1" w14:paraId="79694C98" w14:textId="77777777" w:rsidTr="00E0296F">
        <w:tc>
          <w:tcPr>
            <w:tcW w:w="2702" w:type="dxa"/>
          </w:tcPr>
          <w:p w14:paraId="3DE29886" w14:textId="3847A042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Luty  2024 </w:t>
            </w:r>
            <w:r w:rsidR="00B75987">
              <w:rPr>
                <w:b/>
                <w:color w:val="000000" w:themeColor="text1"/>
              </w:rPr>
              <w:t xml:space="preserve">r. </w:t>
            </w:r>
          </w:p>
        </w:tc>
        <w:tc>
          <w:tcPr>
            <w:tcW w:w="2649" w:type="dxa"/>
          </w:tcPr>
          <w:p w14:paraId="390224F2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225030B5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420BA1" w14:paraId="510081E1" w14:textId="77777777" w:rsidTr="00E0296F">
        <w:tc>
          <w:tcPr>
            <w:tcW w:w="2702" w:type="dxa"/>
          </w:tcPr>
          <w:p w14:paraId="57AC4FF0" w14:textId="4FED8A63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Sierpień 2024</w:t>
            </w:r>
            <w:r w:rsidR="00B75987">
              <w:rPr>
                <w:b/>
                <w:color w:val="000000" w:themeColor="text1"/>
              </w:rPr>
              <w:t xml:space="preserve"> r.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49" w:type="dxa"/>
          </w:tcPr>
          <w:p w14:paraId="0883999C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3BA8ACF8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420BA1" w14:paraId="7EEBC969" w14:textId="77777777" w:rsidTr="00E0296F">
        <w:tc>
          <w:tcPr>
            <w:tcW w:w="2702" w:type="dxa"/>
          </w:tcPr>
          <w:p w14:paraId="1B838223" w14:textId="57327E0F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Luty 2025 </w:t>
            </w:r>
            <w:r w:rsidR="00B75987">
              <w:rPr>
                <w:b/>
                <w:color w:val="000000" w:themeColor="text1"/>
              </w:rPr>
              <w:t xml:space="preserve">r. </w:t>
            </w:r>
          </w:p>
        </w:tc>
        <w:tc>
          <w:tcPr>
            <w:tcW w:w="2649" w:type="dxa"/>
          </w:tcPr>
          <w:p w14:paraId="1F2433B0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4ADF988A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420BA1" w14:paraId="2FD3387A" w14:textId="77777777" w:rsidTr="00E0296F">
        <w:tc>
          <w:tcPr>
            <w:tcW w:w="2702" w:type="dxa"/>
          </w:tcPr>
          <w:p w14:paraId="369AB4D6" w14:textId="047174A8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Sierpień 2025</w:t>
            </w:r>
            <w:r w:rsidR="00B75987">
              <w:rPr>
                <w:b/>
                <w:color w:val="000000" w:themeColor="text1"/>
              </w:rPr>
              <w:t xml:space="preserve"> r.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49" w:type="dxa"/>
          </w:tcPr>
          <w:p w14:paraId="68183A99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048CFD04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  <w:tr w:rsidR="00420BA1" w14:paraId="0C92B28D" w14:textId="77777777" w:rsidTr="00E0296F">
        <w:tc>
          <w:tcPr>
            <w:tcW w:w="2702" w:type="dxa"/>
          </w:tcPr>
          <w:p w14:paraId="552A78BC" w14:textId="1718916F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Luty 2026 </w:t>
            </w:r>
            <w:r w:rsidR="00B75987">
              <w:rPr>
                <w:b/>
                <w:color w:val="000000" w:themeColor="text1"/>
              </w:rPr>
              <w:t xml:space="preserve">r. </w:t>
            </w:r>
          </w:p>
        </w:tc>
        <w:tc>
          <w:tcPr>
            <w:tcW w:w="2649" w:type="dxa"/>
          </w:tcPr>
          <w:p w14:paraId="5966AB06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2662" w:type="dxa"/>
          </w:tcPr>
          <w:p w14:paraId="52BBE024" w14:textId="77777777" w:rsidR="00420BA1" w:rsidRDefault="00420BA1" w:rsidP="00E0296F">
            <w:pPr>
              <w:spacing w:before="100" w:beforeAutospacing="1" w:after="100" w:afterAutospacing="1" w:line="276" w:lineRule="auto"/>
              <w:ind w:left="0" w:firstLine="0"/>
              <w:rPr>
                <w:b/>
                <w:color w:val="000000" w:themeColor="text1"/>
              </w:rPr>
            </w:pPr>
          </w:p>
        </w:tc>
      </w:tr>
    </w:tbl>
    <w:p w14:paraId="26C1653D" w14:textId="658022E4" w:rsidR="00420BA1" w:rsidRDefault="00420BA1" w:rsidP="00F71060">
      <w:pPr>
        <w:spacing w:before="100" w:beforeAutospacing="1" w:after="100" w:afterAutospacing="1" w:line="276" w:lineRule="auto"/>
        <w:ind w:left="0" w:firstLine="0"/>
        <w:rPr>
          <w:b/>
          <w:color w:val="000000" w:themeColor="text1"/>
        </w:rPr>
      </w:pPr>
    </w:p>
    <w:p w14:paraId="7DCFEB7A" w14:textId="77777777" w:rsidR="00F4732C" w:rsidRPr="00282A8E" w:rsidRDefault="00B446EA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Akceptuję (-my) termin wykonania zamówienia określony w Ogłoszeniu o zamówieniu, Specyfikacji </w:t>
      </w:r>
      <w:r w:rsidR="00F4732C" w:rsidRPr="00282A8E">
        <w:rPr>
          <w:color w:val="000000" w:themeColor="text1"/>
        </w:rPr>
        <w:t>I</w:t>
      </w:r>
      <w:r w:rsidRPr="00282A8E">
        <w:rPr>
          <w:color w:val="000000" w:themeColor="text1"/>
        </w:rPr>
        <w:t xml:space="preserve">stotnych Warunków Zamówienia i Wzorze umowy, </w:t>
      </w:r>
    </w:p>
    <w:p w14:paraId="4CF61992" w14:textId="5133083E" w:rsidR="00F4732C" w:rsidRPr="00282A8E" w:rsidRDefault="00F4732C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Jestem (-</w:t>
      </w:r>
      <w:proofErr w:type="spellStart"/>
      <w:r w:rsidRPr="00282A8E">
        <w:rPr>
          <w:color w:val="000000" w:themeColor="text1"/>
        </w:rPr>
        <w:t>eśmy</w:t>
      </w:r>
      <w:proofErr w:type="spellEnd"/>
      <w:r w:rsidRPr="00282A8E">
        <w:rPr>
          <w:color w:val="000000" w:themeColor="text1"/>
        </w:rPr>
        <w:t>) związany złożoną przez siebie (nas) ofertą do dnia określonego w Dziale XX SWZ ust. 1.</w:t>
      </w:r>
    </w:p>
    <w:p w14:paraId="4A3F2588" w14:textId="277437A5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Akceptuję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>) bez zas</w:t>
      </w:r>
      <w:r w:rsidR="00274048">
        <w:rPr>
          <w:color w:val="000000" w:themeColor="text1"/>
        </w:rPr>
        <w:t>trzeżeń Wzór umowy - Część II S</w:t>
      </w:r>
      <w:r w:rsidRPr="00282A8E">
        <w:rPr>
          <w:color w:val="000000" w:themeColor="text1"/>
        </w:rPr>
        <w:t xml:space="preserve">WZ, </w:t>
      </w:r>
    </w:p>
    <w:p w14:paraId="738FA2E0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w przypadku uznania mojej (naszej) oferty za najkorzystniejszą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>) się umowę w sprawie zamówienia publicznego zawrzeć w miejscu i terminie jakie zostaną wskazane przez Zamawiającego oraz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się zabezpieczyć umowę w sprawie zamówienia publicznego zgodnie z treścią IDW, </w:t>
      </w:r>
    </w:p>
    <w:p w14:paraId="68686EB9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Wyrażam (-my) zgodę na warunki płatności określone przez Zamawiającego we Wzorze umowy, </w:t>
      </w:r>
    </w:p>
    <w:p w14:paraId="096C9916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Składam (-my) niniejszą ofertę [we własnym imieniu] / [jako Wykonawcy wspólnie ubiegający się o udzielenie zamówienia]</w:t>
      </w:r>
      <w:r w:rsidRPr="00282A8E">
        <w:rPr>
          <w:color w:val="000000" w:themeColor="text1"/>
          <w:vertAlign w:val="superscript"/>
        </w:rPr>
        <w:footnoteReference w:id="2"/>
      </w:r>
      <w:r w:rsidRPr="00282A8E">
        <w:rPr>
          <w:color w:val="000000" w:themeColor="text1"/>
        </w:rPr>
        <w:t xml:space="preserve">,  </w:t>
      </w:r>
    </w:p>
    <w:p w14:paraId="2639875B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lastRenderedPageBreak/>
        <w:t>Nie uczestniczę (-</w:t>
      </w:r>
      <w:proofErr w:type="spellStart"/>
      <w:r w:rsidRPr="00282A8E">
        <w:rPr>
          <w:color w:val="000000" w:themeColor="text1"/>
        </w:rPr>
        <w:t>ymy</w:t>
      </w:r>
      <w:proofErr w:type="spellEnd"/>
      <w:r w:rsidRPr="00282A8E">
        <w:rPr>
          <w:color w:val="000000" w:themeColor="text1"/>
        </w:rPr>
        <w:t xml:space="preserve">) jako Wykonawca w jakiejkolwiek innej ofercie złożonej w celu uzyskania niniejszego zamówienia. </w:t>
      </w:r>
    </w:p>
    <w:p w14:paraId="59D1E970" w14:textId="77777777" w:rsidR="00F4732C" w:rsidRPr="00282A8E" w:rsidRDefault="00F4732C" w:rsidP="00F4732C">
      <w:pPr>
        <w:numPr>
          <w:ilvl w:val="0"/>
          <w:numId w:val="2"/>
        </w:numPr>
        <w:spacing w:after="0" w:line="276" w:lineRule="auto"/>
        <w:ind w:left="567" w:hanging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/>
          <w:color w:val="000000" w:themeColor="text1"/>
          <w:lang w:eastAsia="en-US"/>
        </w:rPr>
        <w:t>OŚWIADCZAM (-MY)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 xml:space="preserve">, że: </w:t>
      </w:r>
      <w:r w:rsidRPr="00282A8E">
        <w:rPr>
          <w:rFonts w:asciiTheme="minorHAnsi" w:hAnsiTheme="minorHAnsi" w:cstheme="minorHAnsi"/>
          <w:i/>
          <w:iCs/>
          <w:color w:val="000000" w:themeColor="text1"/>
        </w:rPr>
        <w:t>(należy zaznaczyć właściwą odpowiedź)</w:t>
      </w:r>
    </w:p>
    <w:p w14:paraId="64F54B1F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żadne z informacji zawartych w ofercie nie stanowią tajemnicy przedsiębiorstwa w rozumieniu przepisów o zwalczaniu nieuczciwej konkurencji</w:t>
      </w:r>
    </w:p>
    <w:p w14:paraId="314FD182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82A8E" w:rsidRPr="00282A8E" w14:paraId="6CE4DC7E" w14:textId="77777777" w:rsidTr="001919F9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5E253B9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556D22F8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6E366A0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Strony w ofercie (wyrażone cyfrą)</w:t>
            </w:r>
          </w:p>
        </w:tc>
      </w:tr>
      <w:tr w:rsidR="00282A8E" w:rsidRPr="00282A8E" w14:paraId="6E37C6B4" w14:textId="77777777" w:rsidTr="001919F9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22EBBBD8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0" w:type="dxa"/>
            <w:vMerge/>
            <w:vAlign w:val="center"/>
          </w:tcPr>
          <w:p w14:paraId="489220DD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29039E7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od</w:t>
            </w:r>
          </w:p>
        </w:tc>
        <w:tc>
          <w:tcPr>
            <w:tcW w:w="1416" w:type="dxa"/>
            <w:vAlign w:val="center"/>
          </w:tcPr>
          <w:p w14:paraId="0AE42A4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Do</w:t>
            </w:r>
          </w:p>
        </w:tc>
      </w:tr>
      <w:tr w:rsidR="00282A8E" w:rsidRPr="00282A8E" w14:paraId="60F4AC96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6CCED575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40" w:type="dxa"/>
            <w:vAlign w:val="center"/>
          </w:tcPr>
          <w:p w14:paraId="55DFE34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91E61A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D93FA42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2A75C8F0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258DE503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140" w:type="dxa"/>
            <w:vAlign w:val="center"/>
          </w:tcPr>
          <w:p w14:paraId="4F977AD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1510A7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D0A2D3A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7ADEAC98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03AA6D61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140" w:type="dxa"/>
            <w:vAlign w:val="center"/>
          </w:tcPr>
          <w:p w14:paraId="3C32D75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57B6C6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AF9592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20519F" w14:textId="48643845" w:rsidR="00F4732C" w:rsidRPr="00223B74" w:rsidRDefault="00F4732C" w:rsidP="00223B74">
      <w:pPr>
        <w:spacing w:before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lang w:eastAsia="en-US"/>
        </w:rPr>
        <w:t>Stosownie do wymogów Ustawy wskazujemy, iż informacje wskazane powyżej stanowią tajemnicę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4EFAD588" w14:textId="1F0AE33E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color w:val="000000" w:themeColor="text1"/>
        </w:rPr>
      </w:pPr>
      <w:r w:rsidRPr="00282A8E">
        <w:rPr>
          <w:b/>
          <w:color w:val="000000" w:themeColor="text1"/>
        </w:rPr>
        <w:t>OŚWIADCZAM (-MY)</w:t>
      </w:r>
      <w:r w:rsidRPr="00282A8E">
        <w:rPr>
          <w:color w:val="000000" w:themeColor="text1"/>
        </w:rPr>
        <w:t xml:space="preserve">, </w:t>
      </w:r>
      <w:r w:rsidRPr="00282A8E">
        <w:rPr>
          <w:b/>
          <w:color w:val="000000" w:themeColor="text1"/>
        </w:rPr>
        <w:t xml:space="preserve">że </w:t>
      </w:r>
      <w:r w:rsidR="00F4732C" w:rsidRPr="00282A8E">
        <w:rPr>
          <w:b/>
          <w:color w:val="000000" w:themeColor="text1"/>
        </w:rPr>
        <w:t xml:space="preserve"> </w:t>
      </w:r>
      <w:r w:rsidRPr="00282A8E">
        <w:rPr>
          <w:color w:val="000000" w:themeColor="text1"/>
        </w:rPr>
        <w:t>następujące części niniejszego zamówienia zamierzam (-my) powierzyć podwykonawcom</w:t>
      </w:r>
      <w:r w:rsidRPr="00282A8E">
        <w:rPr>
          <w:color w:val="000000" w:themeColor="text1"/>
          <w:vertAlign w:val="superscript"/>
        </w:rPr>
        <w:footnoteReference w:id="3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282A8E" w:rsidRPr="00282A8E" w14:paraId="5A556476" w14:textId="77777777" w:rsidTr="008F1DBD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97AE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674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20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Określenie części powierzanego zamówienia </w:t>
            </w:r>
          </w:p>
        </w:tc>
      </w:tr>
      <w:tr w:rsidR="00282A8E" w:rsidRPr="00282A8E" w14:paraId="7DCA2A49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117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A41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A3F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2623483B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5D5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B3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FCD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4D1D4F2A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38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99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E8A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7872E1FC" w14:textId="77777777" w:rsidR="00B446EA" w:rsidRPr="00282A8E" w:rsidRDefault="00B446EA" w:rsidP="00B446EA">
      <w:pPr>
        <w:spacing w:after="0" w:line="276" w:lineRule="auto"/>
        <w:ind w:left="567" w:firstLine="0"/>
        <w:rPr>
          <w:color w:val="000000" w:themeColor="text1"/>
        </w:rPr>
      </w:pPr>
    </w:p>
    <w:p w14:paraId="29936E16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24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powierzać do </w:t>
      </w:r>
      <w:proofErr w:type="spellStart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>podwykonania</w:t>
      </w:r>
      <w:proofErr w:type="spellEnd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żadnej części niniejszego zamówienia tabelę należy przekreślić albo pozostawić niewypełnioną.</w:t>
      </w:r>
    </w:p>
    <w:p w14:paraId="17F31251" w14:textId="26D3A15B" w:rsidR="00F4732C" w:rsidRPr="00282A8E" w:rsidRDefault="00F4732C" w:rsidP="00F4732C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Cs/>
          <w:color w:val="000000" w:themeColor="text1"/>
          <w:lang w:eastAsia="en-US"/>
        </w:rPr>
        <w:t>Zamierzam(-my) korzystać, na zasadach określonych w art. 118 Ustawy, z zasobów następujących podmiotów i w następującym zakresie:</w:t>
      </w:r>
    </w:p>
    <w:tbl>
      <w:tblPr>
        <w:tblStyle w:val="Tabela-Siatka2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82A8E" w:rsidRPr="00282A8E" w14:paraId="2B8B7C6F" w14:textId="77777777" w:rsidTr="001919F9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63127C7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3E1FFF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5E6503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55E2BC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6E7F414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Zakres</w:t>
            </w:r>
          </w:p>
        </w:tc>
      </w:tr>
      <w:tr w:rsidR="00282A8E" w:rsidRPr="00282A8E" w14:paraId="752320C9" w14:textId="77777777" w:rsidTr="001919F9">
        <w:tc>
          <w:tcPr>
            <w:tcW w:w="596" w:type="dxa"/>
            <w:vAlign w:val="center"/>
          </w:tcPr>
          <w:p w14:paraId="213167A6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7F61FD0E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6D35F34D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49C3BC7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282A8E" w:rsidRPr="00282A8E" w14:paraId="1EE7BE66" w14:textId="77777777" w:rsidTr="001919F9">
        <w:tc>
          <w:tcPr>
            <w:tcW w:w="596" w:type="dxa"/>
            <w:vAlign w:val="center"/>
          </w:tcPr>
          <w:p w14:paraId="5FADB840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3544" w:type="dxa"/>
            <w:vAlign w:val="center"/>
          </w:tcPr>
          <w:p w14:paraId="26826B8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74650D8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63C530A3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</w:tbl>
    <w:p w14:paraId="61B0CDC7" w14:textId="766F67D8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18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 polegać na zasobach innych podmiotów tabelę należy przekreślić albo pozostawić niewypełnioną. 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 przypadku polegania na zasobach innych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w, należy wraz z ofertą przedłożyć zobowiązania tych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do udostępnienia </w:t>
      </w:r>
      <w:proofErr w:type="spellStart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zasob</w:t>
      </w:r>
      <w:proofErr w:type="spellEnd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– propozycję stanowi załącznik nr </w:t>
      </w:r>
      <w:r w:rsidR="000E1DAD"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5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 do IDW.</w:t>
      </w:r>
    </w:p>
    <w:p w14:paraId="00CE8483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</w:p>
    <w:p w14:paraId="584B258A" w14:textId="0DF45274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Wymagane wadium/a zostało/y wniesione w dniu ............................. w formie: …..……........................................................;</w:t>
      </w:r>
    </w:p>
    <w:p w14:paraId="55EC021D" w14:textId="77777777" w:rsidR="00F4732C" w:rsidRPr="00282A8E" w:rsidRDefault="00F4732C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Numer rachunku na który należy zwrócić wadium wniesione w formie pieniężnej: ……………………………………………………………...……….</w:t>
      </w:r>
    </w:p>
    <w:p w14:paraId="50B28C00" w14:textId="77777777" w:rsidR="005E1860" w:rsidRPr="00282A8E" w:rsidRDefault="005E1860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5A19EA5A" w14:textId="77777777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 (-MY), że jestem (-</w:t>
      </w:r>
      <w:proofErr w:type="spellStart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śmy</w:t>
      </w:r>
      <w:proofErr w:type="spellEnd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) (należy zaznaczyć właściwą odpowiedź):</w:t>
      </w:r>
    </w:p>
    <w:p w14:paraId="2F40540A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mikroprzedsiębiorstwem </w:t>
      </w:r>
    </w:p>
    <w:p w14:paraId="51E4D933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małym przedsiębiorstwem</w:t>
      </w:r>
    </w:p>
    <w:p w14:paraId="536D6400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bookmarkStart w:id="2" w:name="_Hlk66364546"/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średnim przedsiębiorstwem</w:t>
      </w:r>
    </w:p>
    <w:bookmarkEnd w:id="2"/>
    <w:p w14:paraId="26A2321D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prowadzącym jednoosobową działalność gospodarczą </w:t>
      </w:r>
    </w:p>
    <w:p w14:paraId="37693B68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osobą fizyczną nieprowadzącą działalności gospodarczej</w:t>
      </w:r>
    </w:p>
    <w:p w14:paraId="5B18D973" w14:textId="77777777" w:rsidR="00F4732C" w:rsidRPr="00282A8E" w:rsidRDefault="00F4732C" w:rsidP="00F4732C">
      <w:pPr>
        <w:tabs>
          <w:tab w:val="left" w:pos="360"/>
          <w:tab w:val="left" w:leader="dot" w:pos="9072"/>
        </w:tabs>
        <w:adjustRightInd w:val="0"/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inny rodzaj   </w:t>
      </w:r>
    </w:p>
    <w:p w14:paraId="635AF45B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Mikroprzedsiębiorstwo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zatrudnia mniej niż 10 osób i którego roczny obrót lub roczna suma bilansowa nie przekracza 2 milionów EU.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 xml:space="preserve"> </w:t>
      </w:r>
    </w:p>
    <w:p w14:paraId="335D3042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Małe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19112EB8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Lines="60" w:after="144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Średnie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282A8E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</w:p>
    <w:p w14:paraId="4339FB0C" w14:textId="77777777" w:rsidR="00F4732C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CE4A16" w14:textId="5C6C5048" w:rsidR="00406901" w:rsidRPr="00EE74B4" w:rsidRDefault="00406901" w:rsidP="00406901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  <w:u w:val="single"/>
        </w:rPr>
      </w:pPr>
      <w:r w:rsidRPr="00CC5481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EE74B4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Załącznik: wykaz cen </w:t>
      </w:r>
      <w:r w:rsidR="005C2BC9" w:rsidRPr="00EE74B4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jednostkowych poszczególnych przeglądów. </w:t>
      </w:r>
    </w:p>
    <w:p w14:paraId="2260C9A9" w14:textId="77777777" w:rsidR="00F4732C" w:rsidRPr="00CC5481" w:rsidRDefault="00F4732C" w:rsidP="00F4732C">
      <w:pPr>
        <w:spacing w:after="160" w:line="276" w:lineRule="auto"/>
        <w:ind w:left="357" w:firstLine="0"/>
        <w:rPr>
          <w:rFonts w:asciiTheme="minorHAnsi" w:eastAsia="Times New Roman" w:hAnsiTheme="minorHAnsi" w:cstheme="minorHAnsi"/>
          <w:bCs/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82A8E" w:rsidRPr="00282A8E" w14:paraId="49C1FE72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6252B1D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0AF3E5C2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45C1190E" w14:textId="77777777" w:rsidR="00F4732C" w:rsidRDefault="00F4732C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6ECB9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68A01EB0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D194BCB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AFEDD9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F3F323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323B751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1107D3D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83EBC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55C1D55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35ACDBE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324B3362" w14:textId="77777777" w:rsidR="00290B5E" w:rsidRPr="00282A8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  <w:sectPr w:rsidR="00290B5E" w:rsidRPr="00282A8E" w:rsidSect="00F4732C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8320F9C" w14:textId="77777777" w:rsidR="009B0B7B" w:rsidRPr="00282A8E" w:rsidRDefault="009B0B7B" w:rsidP="009B0B7B">
      <w:pPr>
        <w:keepNext/>
        <w:keepLines/>
        <w:tabs>
          <w:tab w:val="num" w:pos="720"/>
        </w:tabs>
        <w:spacing w:after="120" w:line="259" w:lineRule="auto"/>
        <w:ind w:left="0" w:firstLine="0"/>
        <w:outlineLvl w:val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Załącznik nr 2 do IDW – Wzór oświadczenia o braku podstaw do wykluczenia</w:t>
      </w:r>
    </w:p>
    <w:p w14:paraId="038D888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</w:p>
    <w:p w14:paraId="67BA4C2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710829BD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613632F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774F1383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>…………………………………………………………………………………………………….……</w:t>
      </w:r>
    </w:p>
    <w:p w14:paraId="2FAC6F3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i/>
          <w:iCs/>
          <w:color w:val="000000" w:themeColor="text1"/>
        </w:rPr>
      </w:pPr>
      <w:r w:rsidRPr="00282A8E">
        <w:rPr>
          <w:i/>
          <w:iCs/>
          <w:color w:val="000000" w:themeColor="text1"/>
        </w:rPr>
        <w:t>(pełna nazwa/firma, adres, NIP)</w:t>
      </w:r>
    </w:p>
    <w:p w14:paraId="30736902" w14:textId="7B86DA72" w:rsidR="009B0B7B" w:rsidRPr="000F1A37" w:rsidRDefault="009B0B7B" w:rsidP="000F1A37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="00374773" w:rsidRPr="00282A8E">
        <w:rPr>
          <w:color w:val="000000" w:themeColor="text1"/>
        </w:rPr>
        <w:t xml:space="preserve"> </w:t>
      </w:r>
      <w:r w:rsidR="005C38CD" w:rsidRPr="005C38CD">
        <w:rPr>
          <w:color w:val="000000" w:themeColor="text1"/>
        </w:rPr>
        <w:t xml:space="preserve"> </w:t>
      </w:r>
      <w:r w:rsidR="000F1A37" w:rsidRPr="00267521">
        <w:rPr>
          <w:rFonts w:asciiTheme="minorHAnsi" w:hAnsiTheme="minorHAnsi" w:cstheme="minorHAnsi"/>
          <w:b/>
          <w:color w:val="auto"/>
        </w:rPr>
        <w:t>„Świadczenie usług w zakresie wykonywania przeglądów serwisowych i konserwacji systemów klimatyzacji w obiektach Wielkopolskiego Centrum Wspierania Inwestycji Sp. z o.o.”</w:t>
      </w:r>
      <w:r w:rsidR="000F1A37" w:rsidRPr="00267521">
        <w:rPr>
          <w:rFonts w:asciiTheme="minorHAnsi" w:hAnsiTheme="minorHAnsi" w:cstheme="minorHAnsi"/>
          <w:b/>
          <w:bCs/>
          <w:i/>
          <w:color w:val="000000" w:themeColor="text1"/>
        </w:rPr>
        <w:br/>
        <w:t>(Nr referencyjny: ZP/WCWI/2023/09)</w:t>
      </w:r>
      <w:r w:rsidR="000F1A37">
        <w:rPr>
          <w:rFonts w:asciiTheme="minorHAnsi" w:hAnsiTheme="minorHAnsi" w:cstheme="minorHAnsi"/>
          <w:b/>
          <w:color w:val="auto"/>
        </w:rPr>
        <w:t xml:space="preserve"> </w:t>
      </w: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56903C94" w14:textId="3E819325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 xml:space="preserve">Oświadczam, że nie podlegam wykluczeniu z postępowania </w:t>
      </w:r>
      <w:r w:rsidRPr="00282A8E">
        <w:rPr>
          <w:rFonts w:eastAsia="Calibri Light" w:cs="Times New Roman"/>
          <w:color w:val="000000" w:themeColor="text1"/>
        </w:rPr>
        <w:t xml:space="preserve">na </w:t>
      </w:r>
      <w:bookmarkStart w:id="7" w:name="_Hlk102565712"/>
      <w:r w:rsidRPr="00282A8E">
        <w:rPr>
          <w:rFonts w:eastAsia="Calibri Light" w:cs="Times New Roman"/>
          <w:color w:val="000000" w:themeColor="text1"/>
        </w:rPr>
        <w:t>podstawie</w:t>
      </w:r>
      <w:r w:rsidRPr="00282A8E">
        <w:rPr>
          <w:rFonts w:cs="Times New Roman"/>
          <w:color w:val="000000" w:themeColor="text1"/>
          <w:lang w:eastAsia="en-US"/>
        </w:rPr>
        <w:t xml:space="preserve"> </w:t>
      </w:r>
      <w:bookmarkStart w:id="8" w:name="_Hlk102564905"/>
      <w:r w:rsidRPr="00282A8E">
        <w:rPr>
          <w:rFonts w:cs="Times New Roman"/>
          <w:color w:val="000000" w:themeColor="text1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7"/>
      <w:r w:rsidRPr="00282A8E">
        <w:rPr>
          <w:rFonts w:cs="Times New Roman"/>
          <w:color w:val="000000" w:themeColor="text1"/>
          <w:lang w:eastAsia="en-US"/>
        </w:rPr>
        <w:t xml:space="preserve"> (Dz.U. 202</w:t>
      </w:r>
      <w:r w:rsidR="00C82C3B">
        <w:rPr>
          <w:rFonts w:cs="Times New Roman"/>
          <w:color w:val="000000" w:themeColor="text1"/>
          <w:lang w:eastAsia="en-US"/>
        </w:rPr>
        <w:t>3</w:t>
      </w:r>
      <w:r w:rsidR="006535FE">
        <w:rPr>
          <w:rFonts w:cs="Times New Roman"/>
          <w:color w:val="000000" w:themeColor="text1"/>
          <w:lang w:eastAsia="en-US"/>
        </w:rPr>
        <w:t xml:space="preserve"> r.</w:t>
      </w:r>
      <w:bookmarkStart w:id="9" w:name="_GoBack"/>
      <w:bookmarkEnd w:id="9"/>
      <w:r w:rsidRPr="00282A8E">
        <w:rPr>
          <w:rFonts w:cs="Times New Roman"/>
          <w:color w:val="000000" w:themeColor="text1"/>
          <w:lang w:eastAsia="en-US"/>
        </w:rPr>
        <w:t xml:space="preserve"> poz. </w:t>
      </w:r>
      <w:r w:rsidR="0038181D">
        <w:rPr>
          <w:rFonts w:cs="Times New Roman"/>
          <w:color w:val="000000" w:themeColor="text1"/>
          <w:lang w:eastAsia="en-US"/>
        </w:rPr>
        <w:t>1</w:t>
      </w:r>
      <w:r w:rsidR="00B93235">
        <w:rPr>
          <w:rFonts w:cs="Times New Roman"/>
          <w:color w:val="000000" w:themeColor="text1"/>
          <w:lang w:eastAsia="en-US"/>
        </w:rPr>
        <w:t>2</w:t>
      </w:r>
      <w:r w:rsidR="0038181D">
        <w:rPr>
          <w:rFonts w:cs="Times New Roman"/>
          <w:color w:val="000000" w:themeColor="text1"/>
          <w:lang w:eastAsia="en-US"/>
        </w:rPr>
        <w:t>9 ze zmianami</w:t>
      </w:r>
      <w:r w:rsidRPr="00282A8E">
        <w:rPr>
          <w:rFonts w:cs="Times New Roman"/>
          <w:color w:val="000000" w:themeColor="text1"/>
          <w:lang w:eastAsia="en-US"/>
        </w:rPr>
        <w:t>)</w:t>
      </w:r>
      <w:bookmarkEnd w:id="8"/>
      <w:r w:rsidRPr="00282A8E">
        <w:rPr>
          <w:rFonts w:cs="Times New Roman"/>
          <w:color w:val="000000" w:themeColor="text1"/>
          <w:lang w:eastAsia="en-US"/>
        </w:rPr>
        <w:t>.</w:t>
      </w:r>
    </w:p>
    <w:p w14:paraId="7670E536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color w:val="000000" w:themeColor="text1"/>
        </w:rPr>
      </w:pPr>
    </w:p>
    <w:p w14:paraId="6416349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54" w:firstLine="0"/>
        <w:rPr>
          <w:rFonts w:cs="Times New Roman"/>
          <w:color w:val="000000" w:themeColor="text1"/>
          <w:lang w:eastAsia="en-US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>Oświadczam, że podmiot, w imieniu którego składane jest oświadczenie nie podlega wykluczeniu z postępowania na podstawie art. 108 ust. 1 PZP.</w:t>
      </w:r>
    </w:p>
    <w:p w14:paraId="42EC54F4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rFonts w:cs="Times New Roman"/>
          <w:b/>
          <w:color w:val="000000" w:themeColor="text1"/>
          <w:lang w:eastAsia="en-US"/>
        </w:rPr>
      </w:pPr>
    </w:p>
    <w:p w14:paraId="7F83F525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59" w:lineRule="auto"/>
        <w:ind w:left="720" w:hanging="566"/>
        <w:rPr>
          <w:rFonts w:cs="Times New Roman"/>
          <w:b/>
          <w:bCs/>
          <w:color w:val="000000" w:themeColor="text1"/>
          <w:lang w:eastAsia="en-US"/>
        </w:rPr>
      </w:pPr>
      <w:r w:rsidRPr="00282A8E">
        <w:rPr>
          <w:rFonts w:cs="Times New Roman"/>
          <w:b/>
          <w:bCs/>
          <w:color w:val="000000" w:themeColor="text1"/>
          <w:lang w:eastAsia="en-US"/>
        </w:rPr>
        <w:t>ALBO  - jeżeli podmiot, w imieniu którego składane jest oświadczenie podlega wykluczeniu:</w:t>
      </w:r>
    </w:p>
    <w:p w14:paraId="04608AD9" w14:textId="63BDB37E" w:rsidR="009B0B7B" w:rsidRPr="00282A8E" w:rsidRDefault="009B0B7B" w:rsidP="009B0B7B">
      <w:pPr>
        <w:tabs>
          <w:tab w:val="num" w:pos="720"/>
        </w:tabs>
        <w:suppressAutoHyphens/>
        <w:spacing w:before="120" w:after="120" w:line="259" w:lineRule="auto"/>
        <w:ind w:left="720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  <w:sz w:val="32"/>
          <w:szCs w:val="32"/>
        </w:rPr>
        <w:sym w:font="Wingdings" w:char="F0A8"/>
      </w:r>
      <w:r w:rsidRPr="00282A8E">
        <w:rPr>
          <w:rFonts w:eastAsia="Times New Roman" w:cs="Times New Roman"/>
          <w:color w:val="000000" w:themeColor="text1"/>
        </w:rPr>
        <w:t xml:space="preserve">  Oświadczam, że w stosunku do podmiotu, w imieniu którego składane jest oświadczenie zachodzą podstawy wykluczenia z postępowania na podstawie art. …………………… </w:t>
      </w:r>
      <w:r w:rsidR="00666BAE" w:rsidRPr="00282A8E">
        <w:rPr>
          <w:rFonts w:eastAsia="Times New Roman" w:cs="Times New Roman"/>
          <w:color w:val="000000" w:themeColor="text1"/>
        </w:rPr>
        <w:t>Ustawy</w:t>
      </w:r>
      <w:r w:rsidRPr="00282A8E">
        <w:rPr>
          <w:rFonts w:eastAsia="Times New Roman" w:cs="Times New Roman"/>
          <w:color w:val="000000" w:themeColor="text1"/>
        </w:rPr>
        <w:t xml:space="preserve"> </w:t>
      </w:r>
      <w:r w:rsidRPr="00282A8E">
        <w:rPr>
          <w:rFonts w:eastAsia="Times New Roman" w:cs="Times New Roman"/>
          <w:i/>
          <w:color w:val="000000" w:themeColor="text1"/>
        </w:rPr>
        <w:t>(</w:t>
      </w:r>
      <w:r w:rsidRPr="00282A8E">
        <w:rPr>
          <w:rFonts w:eastAsia="Times New Roman" w:cs="Times New Roman"/>
          <w:bCs/>
          <w:i/>
          <w:color w:val="000000" w:themeColor="text1"/>
        </w:rPr>
        <w:t>podać mającą zastosowanie podstawę wykluczenia spośród wymienionych w art. 108 ust. 1 pkt 1, 2 i 5 PZP</w:t>
      </w:r>
      <w:r w:rsidRPr="00282A8E">
        <w:rPr>
          <w:rFonts w:eastAsia="Times New Roman" w:cs="Times New Roman"/>
          <w:i/>
          <w:color w:val="000000" w:themeColor="text1"/>
        </w:rPr>
        <w:t>).</w:t>
      </w:r>
    </w:p>
    <w:p w14:paraId="06BB6ACC" w14:textId="2DE62A0B" w:rsidR="009B0B7B" w:rsidRPr="00282A8E" w:rsidRDefault="009B0B7B" w:rsidP="009B0B7B">
      <w:pPr>
        <w:tabs>
          <w:tab w:val="num" w:pos="720"/>
        </w:tabs>
        <w:suppressAutoHyphens/>
        <w:spacing w:after="200" w:line="259" w:lineRule="auto"/>
        <w:ind w:left="709" w:firstLine="0"/>
        <w:contextualSpacing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 xml:space="preserve">Jednocześnie oświadczam, że w związku z ww. okolicznością, </w:t>
      </w:r>
      <w:r w:rsidR="00666BAE" w:rsidRPr="00282A8E">
        <w:rPr>
          <w:rFonts w:eastAsia="Times New Roman" w:cs="Times New Roman"/>
          <w:color w:val="000000" w:themeColor="text1"/>
        </w:rPr>
        <w:t>na podstawie art. 110 ust. 2 Ustawy</w:t>
      </w:r>
      <w:r w:rsidRPr="00282A8E">
        <w:rPr>
          <w:rFonts w:eastAsia="Times New Roman" w:cs="Times New Roman"/>
          <w:color w:val="000000" w:themeColor="text1"/>
        </w:rPr>
        <w:t xml:space="preserve"> podmiot, w imieniu którego składane jest oświadczenie podjął następujące środki naprawcze </w:t>
      </w:r>
      <w:r w:rsidRPr="00282A8E">
        <w:rPr>
          <w:rFonts w:eastAsia="Times New Roman" w:cs="Times New Roman"/>
          <w:i/>
          <w:color w:val="000000" w:themeColor="text1"/>
        </w:rPr>
        <w:t>(należy wskazać podjęte środki naprawcze, o ile zostały one podjęte przez Wykonawcę)</w:t>
      </w:r>
      <w:r w:rsidRPr="00282A8E">
        <w:rPr>
          <w:rFonts w:eastAsia="Times New Roman" w:cs="Times New Roman"/>
          <w:color w:val="000000" w:themeColor="text1"/>
        </w:rPr>
        <w:t>:</w:t>
      </w:r>
    </w:p>
    <w:p w14:paraId="5EFCBDEB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</w:t>
      </w:r>
    </w:p>
    <w:p w14:paraId="210EC7D9" w14:textId="4629CEA0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4F15A3C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C37E76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9B0B7B" w:rsidRPr="00282A8E" w14:paraId="082591F9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7B4138F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325F2BF1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245DB3A2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97DE353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1C375ED7" w14:textId="77777777" w:rsidR="000F1A37" w:rsidRDefault="000F1A37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51463B01" w14:textId="77777777" w:rsidR="000F1A37" w:rsidRDefault="000F1A37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0CC8A0D3" w14:textId="77777777" w:rsidR="000F1A37" w:rsidRDefault="000F1A37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7AD97C23" w14:textId="0E5277BF" w:rsidR="003C371C" w:rsidRPr="00282A8E" w:rsidRDefault="003C371C" w:rsidP="003C371C">
      <w:pPr>
        <w:spacing w:after="160" w:line="259" w:lineRule="auto"/>
        <w:ind w:left="0" w:firstLine="0"/>
        <w:jc w:val="left"/>
        <w:rPr>
          <w:b/>
          <w:i/>
          <w:color w:val="000000" w:themeColor="text1"/>
        </w:rPr>
      </w:pPr>
      <w:r w:rsidRPr="00282A8E">
        <w:rPr>
          <w:b/>
          <w:color w:val="000000" w:themeColor="text1"/>
        </w:rPr>
        <w:t xml:space="preserve">Załącznik nr 3 do IDW – Wzór Oświadczenia o spełnianiu warunków udziału w postępowaniu </w:t>
      </w:r>
    </w:p>
    <w:p w14:paraId="3110772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</w:p>
    <w:p w14:paraId="5FB7BB2E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0" w:firstLine="0"/>
        <w:rPr>
          <w:rFonts w:cs="Times New Roman"/>
          <w:b/>
          <w:color w:val="000000" w:themeColor="text1"/>
          <w:lang w:val="de-DE"/>
        </w:rPr>
      </w:pPr>
      <w:r w:rsidRPr="00282A8E">
        <w:rPr>
          <w:rFonts w:cs="Times New Roman"/>
          <w:b/>
          <w:color w:val="000000" w:themeColor="text1"/>
          <w:lang w:val="de-DE"/>
        </w:rPr>
        <w:t>PODMIOT W IMIENIU KTÓREGO SKŁADANE JEST OŚWIADCZENIE:</w:t>
      </w:r>
    </w:p>
    <w:p w14:paraId="2694AD67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cs="Times New Roman"/>
          <w:color w:val="000000" w:themeColor="text1"/>
          <w:lang w:val="de-DE"/>
        </w:rPr>
        <w:t>…………………………………………………………………………………………………………</w:t>
      </w:r>
      <w:r w:rsidRPr="00282A8E">
        <w:rPr>
          <w:rFonts w:eastAsia="Times New Roman" w:cs="Times New Roman"/>
          <w:color w:val="000000" w:themeColor="text1"/>
          <w:lang w:val="de-DE"/>
        </w:rPr>
        <w:t>.</w:t>
      </w:r>
    </w:p>
    <w:p w14:paraId="30CD0C28" w14:textId="77777777" w:rsidR="003C371C" w:rsidRPr="00282A8E" w:rsidRDefault="003C371C" w:rsidP="003C371C">
      <w:pPr>
        <w:tabs>
          <w:tab w:val="num" w:pos="720"/>
          <w:tab w:val="center" w:pos="4536"/>
          <w:tab w:val="right" w:pos="9072"/>
        </w:tabs>
        <w:spacing w:after="0" w:line="276" w:lineRule="auto"/>
        <w:contextualSpacing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eastAsia="Times New Roman" w:cs="Times New Roman"/>
          <w:color w:val="000000" w:themeColor="text1"/>
          <w:lang w:val="de-DE"/>
        </w:rPr>
        <w:t>…………………………………………………………………………………………………….……</w:t>
      </w:r>
    </w:p>
    <w:p w14:paraId="455815CD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720" w:hanging="566"/>
        <w:rPr>
          <w:rFonts w:cs="Times New Roman"/>
          <w:i/>
          <w:color w:val="000000" w:themeColor="text1"/>
        </w:rPr>
      </w:pPr>
      <w:r w:rsidRPr="00282A8E">
        <w:rPr>
          <w:rFonts w:cs="Times New Roman"/>
          <w:i/>
          <w:color w:val="000000" w:themeColor="text1"/>
        </w:rPr>
        <w:t>(pełna nazwa/firma, adres, NIP)</w:t>
      </w:r>
    </w:p>
    <w:p w14:paraId="3D63FF10" w14:textId="77777777" w:rsidR="000F1A37" w:rsidRDefault="000F1A37" w:rsidP="000F1A37">
      <w:pPr>
        <w:spacing w:after="0" w:line="276" w:lineRule="auto"/>
        <w:ind w:left="0" w:firstLine="0"/>
        <w:rPr>
          <w:rFonts w:cs="Times New Roman"/>
          <w:color w:val="000000" w:themeColor="text1"/>
        </w:rPr>
      </w:pPr>
    </w:p>
    <w:p w14:paraId="4D720AB5" w14:textId="7E84880B" w:rsidR="003C371C" w:rsidRPr="000F1A37" w:rsidRDefault="003C371C" w:rsidP="000F1A37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Pr="00282A8E">
        <w:rPr>
          <w:color w:val="000000" w:themeColor="text1"/>
        </w:rPr>
        <w:t xml:space="preserve"> </w:t>
      </w:r>
      <w:r w:rsidR="000F1A37" w:rsidRPr="00267521">
        <w:rPr>
          <w:rFonts w:asciiTheme="minorHAnsi" w:hAnsiTheme="minorHAnsi" w:cstheme="minorHAnsi"/>
          <w:b/>
          <w:color w:val="auto"/>
        </w:rPr>
        <w:t>„Świadczenie usług w zakresie wykonywania przeglądów serwisowych i konserwacji systemów klimatyzacji w obiektach Wielkopolskiego Centrum Wspierania Inwestycji Sp. z o.o.”</w:t>
      </w:r>
      <w:r w:rsidR="000F1A37" w:rsidRPr="00267521">
        <w:rPr>
          <w:rFonts w:asciiTheme="minorHAnsi" w:hAnsiTheme="minorHAnsi" w:cstheme="minorHAnsi"/>
          <w:b/>
          <w:bCs/>
          <w:i/>
          <w:color w:val="000000" w:themeColor="text1"/>
        </w:rPr>
        <w:br/>
        <w:t>(Nr referencyjny: ZP/WCWI/2023/09)</w:t>
      </w:r>
      <w:r w:rsidR="000F1A37">
        <w:rPr>
          <w:rFonts w:asciiTheme="minorHAnsi" w:hAnsiTheme="minorHAnsi" w:cstheme="minorHAnsi"/>
          <w:b/>
          <w:color w:val="auto"/>
        </w:rPr>
        <w:t xml:space="preserve"> </w:t>
      </w: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2B119334" w14:textId="77777777" w:rsidR="003C371C" w:rsidRPr="00282A8E" w:rsidRDefault="003C371C" w:rsidP="003C371C">
      <w:pPr>
        <w:numPr>
          <w:ilvl w:val="0"/>
          <w:numId w:val="8"/>
        </w:numPr>
        <w:spacing w:after="0" w:line="276" w:lineRule="auto"/>
        <w:contextualSpacing/>
        <w:jc w:val="left"/>
        <w:rPr>
          <w:color w:val="000000" w:themeColor="text1"/>
        </w:rPr>
      </w:pPr>
      <w:r w:rsidRPr="00282A8E">
        <w:rPr>
          <w:b/>
          <w:color w:val="000000" w:themeColor="text1"/>
        </w:rPr>
        <w:t>INFORMACJA O SPEŁNIANIU WARUNKÓW UDZIAŁU W POSTĘPOWANIU</w:t>
      </w:r>
      <w:r w:rsidRPr="00282A8E">
        <w:rPr>
          <w:color w:val="000000" w:themeColor="text1"/>
        </w:rPr>
        <w:t xml:space="preserve">: </w:t>
      </w:r>
    </w:p>
    <w:p w14:paraId="5C48F660" w14:textId="4F31FE7B" w:rsidR="003C371C" w:rsidRPr="00EA6526" w:rsidRDefault="003C371C" w:rsidP="003C371C">
      <w:pPr>
        <w:tabs>
          <w:tab w:val="left" w:pos="567"/>
          <w:tab w:val="num" w:pos="720"/>
        </w:tabs>
        <w:spacing w:after="0" w:line="276" w:lineRule="auto"/>
        <w:ind w:left="154" w:firstLine="0"/>
        <w:contextualSpacing/>
        <w:rPr>
          <w:b/>
          <w:bCs/>
          <w:color w:val="000000" w:themeColor="text1"/>
        </w:rPr>
      </w:pPr>
      <w:r w:rsidRPr="00282A8E">
        <w:rPr>
          <w:bCs/>
          <w:color w:val="000000" w:themeColor="text1"/>
        </w:rPr>
        <w:t xml:space="preserve">Oświadczam, że podmiot, w imieniu którego składane jest oświadczenie spełnia warunki udziału </w:t>
      </w:r>
      <w:r w:rsidRPr="00282A8E">
        <w:rPr>
          <w:bCs/>
          <w:color w:val="000000" w:themeColor="text1"/>
        </w:rPr>
        <w:br/>
        <w:t xml:space="preserve">w postępowaniu </w:t>
      </w:r>
      <w:r w:rsidRPr="00282A8E">
        <w:rPr>
          <w:color w:val="000000" w:themeColor="text1"/>
        </w:rPr>
        <w:t>określone przez Zamawiającego w zakr</w:t>
      </w:r>
      <w:r w:rsidR="005C7839" w:rsidRPr="00282A8E">
        <w:rPr>
          <w:color w:val="000000" w:themeColor="text1"/>
        </w:rPr>
        <w:t xml:space="preserve">esie opisanym w punkcie </w:t>
      </w:r>
      <w:r w:rsidR="005C7839" w:rsidRPr="00EA6526">
        <w:rPr>
          <w:b/>
          <w:bCs/>
          <w:color w:val="000000" w:themeColor="text1"/>
        </w:rPr>
        <w:t xml:space="preserve">VI </w:t>
      </w:r>
      <w:r w:rsidRPr="00EA6526">
        <w:rPr>
          <w:b/>
          <w:bCs/>
          <w:color w:val="000000" w:themeColor="text1"/>
        </w:rPr>
        <w:t xml:space="preserve"> Specyfikacji Warunków Zamówienia</w:t>
      </w:r>
      <w:r w:rsidRPr="00EA6526">
        <w:rPr>
          <w:b/>
          <w:bCs/>
          <w:i/>
          <w:color w:val="000000" w:themeColor="text1"/>
        </w:rPr>
        <w:t>.</w:t>
      </w:r>
    </w:p>
    <w:p w14:paraId="76209B7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b/>
          <w:bCs/>
          <w:i/>
          <w:color w:val="000000" w:themeColor="text1"/>
        </w:rPr>
      </w:pPr>
    </w:p>
    <w:p w14:paraId="5BF8EEDC" w14:textId="77777777" w:rsidR="003C371C" w:rsidRPr="00282A8E" w:rsidRDefault="003C371C" w:rsidP="00E6499F">
      <w:pPr>
        <w:numPr>
          <w:ilvl w:val="0"/>
          <w:numId w:val="8"/>
        </w:numPr>
        <w:spacing w:after="0" w:line="276" w:lineRule="auto"/>
        <w:contextualSpacing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INFORMACJA W ZWIĄZKU Z POLEGANIEM WYKONAWCY NA ZASOBACH INNYCH PODMIOTÓW: </w:t>
      </w:r>
    </w:p>
    <w:p w14:paraId="77F04476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154" w:firstLine="0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82A8E">
        <w:rPr>
          <w:rFonts w:cs="Times New Roman"/>
          <w:color w:val="000000" w:themeColor="text1"/>
        </w:rPr>
        <w:t>ych</w:t>
      </w:r>
      <w:proofErr w:type="spellEnd"/>
      <w:r w:rsidRPr="00282A8E">
        <w:rPr>
          <w:rFonts w:cs="Times New Roman"/>
          <w:color w:val="000000" w:themeColor="text1"/>
        </w:rPr>
        <w:t xml:space="preserve"> podmiotu/ów: </w:t>
      </w:r>
    </w:p>
    <w:p w14:paraId="577F5B33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……………………………………………………………………………………………………………………………………………………..…</w:t>
      </w:r>
    </w:p>
    <w:p w14:paraId="4BDAA8F1" w14:textId="49371990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zakresie spełniania warunku udziału w postępowaniu, tj</w:t>
      </w:r>
      <w:r w:rsidR="00432E49" w:rsidRPr="00282A8E">
        <w:rPr>
          <w:color w:val="000000" w:themeColor="text1"/>
        </w:rPr>
        <w:t xml:space="preserve">. </w:t>
      </w:r>
      <w:r w:rsidRPr="00282A8E">
        <w:rPr>
          <w:color w:val="000000" w:themeColor="text1"/>
        </w:rPr>
        <w:t xml:space="preserve"> </w:t>
      </w:r>
    </w:p>
    <w:p w14:paraId="1E8FF13B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3262972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</w:p>
    <w:p w14:paraId="3A10B90E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3C371C" w:rsidRPr="00282A8E" w14:paraId="6EB16F43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E98223B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1D660A9A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5EDACC8D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3879EDB3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0D297184" w14:textId="77777777" w:rsidR="00D943F7" w:rsidRDefault="00D943F7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</w:p>
    <w:p w14:paraId="7B5FABDF" w14:textId="77777777" w:rsidR="000F1A37" w:rsidRDefault="000F1A37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</w:p>
    <w:p w14:paraId="04B45D55" w14:textId="403CE666" w:rsidR="000E1DAD" w:rsidRPr="00D943F7" w:rsidRDefault="002F23F8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  <w:r w:rsidRPr="00D943F7">
        <w:rPr>
          <w:b/>
          <w:iCs/>
          <w:color w:val="000000" w:themeColor="text1"/>
        </w:rPr>
        <w:lastRenderedPageBreak/>
        <w:t>Załącznik nr 4 do IDW - Wzór wykazu wykonanych / wykonywanych usług</w:t>
      </w:r>
      <w:r w:rsidRPr="00D943F7">
        <w:rPr>
          <w:b/>
          <w:iCs/>
          <w:color w:val="000000" w:themeColor="text1"/>
          <w:vertAlign w:val="superscript"/>
        </w:rPr>
        <w:footnoteReference w:id="4"/>
      </w:r>
      <w:r w:rsidRPr="00D943F7">
        <w:rPr>
          <w:b/>
          <w:iCs/>
          <w:color w:val="000000" w:themeColor="text1"/>
        </w:rPr>
        <w:t xml:space="preserve"> </w:t>
      </w:r>
    </w:p>
    <w:p w14:paraId="5A348184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2B598636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247E969E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2764EC70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(pełna nazwa/firma, adres, NIP)</w:t>
      </w:r>
    </w:p>
    <w:p w14:paraId="58E84604" w14:textId="7931E72D" w:rsidR="002F23F8" w:rsidRPr="000F1A37" w:rsidRDefault="002F23F8" w:rsidP="000F1A37">
      <w:pPr>
        <w:spacing w:before="100" w:beforeAutospacing="1" w:after="100" w:afterAutospacing="1" w:line="276" w:lineRule="auto"/>
        <w:ind w:left="7"/>
        <w:rPr>
          <w:b/>
          <w:bCs/>
          <w:color w:val="000000" w:themeColor="text1"/>
        </w:rPr>
      </w:pPr>
      <w:r w:rsidRPr="00282A8E">
        <w:rPr>
          <w:color w:val="000000" w:themeColor="text1"/>
        </w:rPr>
        <w:t>Na potrzeby postępowania o udzielenie zamówienia publicznego, którego przedmiotem jest</w:t>
      </w:r>
      <w:r w:rsidR="00666BAE" w:rsidRPr="00282A8E">
        <w:rPr>
          <w:color w:val="000000" w:themeColor="text1"/>
        </w:rPr>
        <w:t xml:space="preserve"> </w:t>
      </w:r>
      <w:r w:rsidR="000F1A37" w:rsidRPr="00267521">
        <w:rPr>
          <w:b/>
          <w:bCs/>
          <w:color w:val="000000" w:themeColor="text1"/>
        </w:rPr>
        <w:t>„Świadczenie usług w zakresie wykonywania przeglądów serwisowych i konserwacji systemów klimatyzacji w obiektach Wielkopolskiego Centrum Wspierania Inwestycji Sp. z o.o.”</w:t>
      </w:r>
      <w:r w:rsidR="000F1A37" w:rsidRPr="000F1A37">
        <w:rPr>
          <w:b/>
          <w:bCs/>
          <w:i/>
          <w:color w:val="000000" w:themeColor="text1"/>
        </w:rPr>
        <w:br/>
        <w:t>(Nr referencyjny: ZP/WCWI/2023/09)</w:t>
      </w:r>
      <w:r w:rsidR="000F1A37">
        <w:rPr>
          <w:b/>
          <w:bCs/>
          <w:color w:val="000000" w:themeColor="text1"/>
        </w:rPr>
        <w:t xml:space="preserve">, </w:t>
      </w:r>
      <w:r w:rsidRPr="00282A8E">
        <w:rPr>
          <w:color w:val="000000" w:themeColor="text1"/>
        </w:rPr>
        <w:t xml:space="preserve">oświadczam, co następuje: </w:t>
      </w:r>
    </w:p>
    <w:p w14:paraId="6E77E9B8" w14:textId="77777777" w:rsidR="002F23F8" w:rsidRPr="00282A8E" w:rsidRDefault="002F23F8" w:rsidP="002F23F8">
      <w:pPr>
        <w:spacing w:before="100" w:beforeAutospacing="1" w:after="100" w:afterAutospacing="1" w:line="276" w:lineRule="auto"/>
        <w:ind w:left="166" w:right="162"/>
        <w:jc w:val="center"/>
        <w:rPr>
          <w:color w:val="000000" w:themeColor="text1"/>
        </w:rPr>
      </w:pPr>
      <w:r w:rsidRPr="00282A8E">
        <w:rPr>
          <w:b/>
          <w:color w:val="000000" w:themeColor="text1"/>
        </w:rPr>
        <w:t>OŚWIADCZAM(Y), ŻE:</w:t>
      </w:r>
      <w:r w:rsidRPr="00282A8E">
        <w:rPr>
          <w:color w:val="000000" w:themeColor="text1"/>
        </w:rPr>
        <w:t xml:space="preserve"> </w:t>
      </w:r>
    </w:p>
    <w:p w14:paraId="175EC667" w14:textId="5D7BC8F5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 xml:space="preserve"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 niniejszym postępowaniu, zgodnie z postawionymi w ogłoszeniu warunkami szczegółowymi: </w:t>
      </w:r>
    </w:p>
    <w:p w14:paraId="29EE2BF2" w14:textId="77777777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</w:p>
    <w:tbl>
      <w:tblPr>
        <w:tblStyle w:val="TableGrid"/>
        <w:tblW w:w="9360" w:type="dxa"/>
        <w:tblInd w:w="74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82A8E" w:rsidRPr="00282A8E" w14:paraId="3A49146F" w14:textId="77777777" w:rsidTr="001919F9">
        <w:trPr>
          <w:trHeight w:val="5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42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282A8E">
              <w:rPr>
                <w:color w:val="000000" w:themeColor="text1"/>
              </w:rPr>
              <w:t>L.p</w:t>
            </w:r>
            <w:proofErr w:type="spellEnd"/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F343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Opis przedmiotu i zakres usług określony szczegółowo wg wymogów warunku (rodzaj, wartość, </w:t>
            </w:r>
            <w:r w:rsidRPr="00282A8E">
              <w:rPr>
                <w:i/>
                <w:color w:val="000000" w:themeColor="text1"/>
              </w:rPr>
              <w:t>miejsce wykonania</w:t>
            </w:r>
            <w:r w:rsidRPr="00282A8E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BF0D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Odbiorca/ Zamawiający</w:t>
            </w:r>
          </w:p>
          <w:p w14:paraId="3C041E3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/>
              <w:jc w:val="center"/>
              <w:rPr>
                <w:color w:val="000000" w:themeColor="text1"/>
              </w:rPr>
            </w:pPr>
            <w:r w:rsidRPr="00282A8E">
              <w:rPr>
                <w:i/>
                <w:color w:val="000000" w:themeColor="text1"/>
              </w:rPr>
              <w:t xml:space="preserve">(nazwa, adres)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B65F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Wykonawcy (podmiotu), który wykonał/uje wykazaną usługę</w:t>
            </w:r>
          </w:p>
        </w:tc>
      </w:tr>
      <w:tr w:rsidR="00282A8E" w:rsidRPr="00282A8E" w14:paraId="6E9C1DF3" w14:textId="77777777" w:rsidTr="001919F9">
        <w:tblPrEx>
          <w:tblCellMar>
            <w:left w:w="72" w:type="dxa"/>
            <w:right w:w="0" w:type="dxa"/>
          </w:tblCellMar>
        </w:tblPrEx>
        <w:trPr>
          <w:trHeight w:val="15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97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41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AF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12" w:right="4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początek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F2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right="41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zakończenie 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E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704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 w:firstLine="0"/>
              <w:jc w:val="center"/>
              <w:rPr>
                <w:color w:val="000000" w:themeColor="text1"/>
              </w:rPr>
            </w:pPr>
          </w:p>
        </w:tc>
      </w:tr>
      <w:tr w:rsidR="00282A8E" w:rsidRPr="00282A8E" w14:paraId="5479C5C3" w14:textId="77777777" w:rsidTr="001919F9">
        <w:tblPrEx>
          <w:tblCellMar>
            <w:left w:w="72" w:type="dxa"/>
            <w:right w:w="0" w:type="dxa"/>
          </w:tblCellMar>
        </w:tblPrEx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E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86" w:firstLine="0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7F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56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1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4D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3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DF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56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6 </w:t>
            </w:r>
          </w:p>
        </w:tc>
      </w:tr>
      <w:tr w:rsidR="00282A8E" w:rsidRPr="00282A8E" w14:paraId="28C6BE54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879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58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39A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F7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B0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93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68F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01AED741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F2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AD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F38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48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BF9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64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B8491B6" w14:textId="61787A53" w:rsidR="002F23F8" w:rsidRPr="00282A8E" w:rsidRDefault="002F23F8" w:rsidP="004A70B9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>Załącz</w:t>
      </w:r>
      <w:r w:rsidR="00E57E32" w:rsidRPr="00282A8E">
        <w:rPr>
          <w:color w:val="000000" w:themeColor="text1"/>
        </w:rPr>
        <w:t>a</w:t>
      </w:r>
      <w:r w:rsidRPr="00282A8E">
        <w:rPr>
          <w:color w:val="000000" w:themeColor="text1"/>
        </w:rPr>
        <w:t>m</w:t>
      </w:r>
      <w:r w:rsidR="00230EC6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dokumenty potwierdzające, że usługi wskazane w tabeli powyżej zostały wykonane lub są</w:t>
      </w:r>
      <w:r w:rsidR="004A70B9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wykonywane należycie.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B7F6DDC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60C3B0C0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4E609D4D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12A6776D" w14:textId="77777777" w:rsidR="002F23F8" w:rsidRPr="00282A8E" w:rsidRDefault="002F23F8" w:rsidP="002F23F8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31341A42" w14:textId="0E07059D" w:rsidR="002F23F8" w:rsidRPr="00282A8E" w:rsidRDefault="002F23F8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74B0B59" w14:textId="77777777" w:rsidR="00840BAA" w:rsidRPr="00282A8E" w:rsidRDefault="00840BAA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B514942" w14:textId="77777777" w:rsidR="00173FFF" w:rsidRDefault="00173FFF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655D09B4" w14:textId="77777777" w:rsidR="000F1A37" w:rsidRDefault="000F1A37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541CAFC" w14:textId="0FEF2B4E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 xml:space="preserve">Załącznik nr </w:t>
      </w:r>
      <w:r w:rsidR="002F23F8" w:rsidRPr="00282A8E">
        <w:rPr>
          <w:b/>
          <w:bCs/>
          <w:color w:val="000000" w:themeColor="text1"/>
        </w:rPr>
        <w:t>5</w:t>
      </w:r>
      <w:r w:rsidRPr="00282A8E">
        <w:rPr>
          <w:b/>
          <w:bCs/>
          <w:color w:val="000000" w:themeColor="text1"/>
        </w:rPr>
        <w:t xml:space="preserve"> do IDW - Wzór Zobowiązania innego podmiotu </w:t>
      </w:r>
    </w:p>
    <w:p w14:paraId="3814E9C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Wykonawcy niezbędnych zasobów na okres korzystania z nich przy wykonywaniu zamówienia</w:t>
      </w:r>
    </w:p>
    <w:p w14:paraId="155A6FE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983081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2DA56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2A8E" w:rsidRPr="00282A8E" w14:paraId="095623C0" w14:textId="77777777" w:rsidTr="001919F9">
        <w:trPr>
          <w:cantSplit/>
          <w:trHeight w:hRule="exact" w:val="674"/>
        </w:trPr>
        <w:tc>
          <w:tcPr>
            <w:tcW w:w="472" w:type="dxa"/>
          </w:tcPr>
          <w:p w14:paraId="4D275940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l.p.</w:t>
            </w:r>
          </w:p>
        </w:tc>
        <w:tc>
          <w:tcPr>
            <w:tcW w:w="6120" w:type="dxa"/>
          </w:tcPr>
          <w:p w14:paraId="7997D299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(y) Wykonawcy (ów)</w:t>
            </w:r>
          </w:p>
        </w:tc>
        <w:tc>
          <w:tcPr>
            <w:tcW w:w="2622" w:type="dxa"/>
          </w:tcPr>
          <w:p w14:paraId="50773C6E" w14:textId="77777777" w:rsidR="00946D01" w:rsidRPr="00282A8E" w:rsidRDefault="00946D01" w:rsidP="00946D01">
            <w:pPr>
              <w:spacing w:after="0" w:line="276" w:lineRule="auto"/>
              <w:ind w:left="7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Adres (y) Wykonawcy (ów)</w:t>
            </w:r>
          </w:p>
        </w:tc>
      </w:tr>
      <w:tr w:rsidR="00282A8E" w:rsidRPr="00282A8E" w14:paraId="6BB541A7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48A643C8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2D8330FD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1CFB31E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  <w:tr w:rsidR="00946D01" w:rsidRPr="00282A8E" w14:paraId="066F553F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23A4975C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7C4F6947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0D86C63A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</w:tbl>
    <w:p w14:paraId="782611D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67889CD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związku z ubieganiem się ww. Wykonawcy / Wykonawców występujących wspólnie*</w:t>
      </w:r>
    </w:p>
    <w:p w14:paraId="7EF67FB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18E3026" w14:textId="5CDF41C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56DA03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4B72DAF" w14:textId="74069CD3" w:rsidR="00946D01" w:rsidRPr="00C0141B" w:rsidRDefault="00946D01" w:rsidP="00C0141B">
      <w:pPr>
        <w:spacing w:before="100" w:beforeAutospacing="1" w:after="100" w:afterAutospacing="1" w:line="276" w:lineRule="auto"/>
        <w:ind w:left="7"/>
        <w:rPr>
          <w:b/>
          <w:bCs/>
          <w:color w:val="000000" w:themeColor="text1"/>
        </w:rPr>
      </w:pPr>
      <w:r w:rsidRPr="00282A8E">
        <w:rPr>
          <w:color w:val="000000" w:themeColor="text1"/>
        </w:rPr>
        <w:t xml:space="preserve">o udzielenie ww. zamówienia publicznego pn. </w:t>
      </w:r>
      <w:r w:rsidR="005C38CD" w:rsidRPr="005C38CD">
        <w:rPr>
          <w:b/>
          <w:bCs/>
          <w:color w:val="000000" w:themeColor="text1"/>
        </w:rPr>
        <w:t>„</w:t>
      </w:r>
      <w:r w:rsidR="000F1A37" w:rsidRPr="000F1A37">
        <w:rPr>
          <w:b/>
          <w:bCs/>
          <w:color w:val="000000" w:themeColor="text1"/>
        </w:rPr>
        <w:t>Świadczenie usług w zakresie wykonywania przeglądów serwisowych i konserwacji systemów klimatyzacji w obiektach Wielkopolskiego Centrum Wspierania Inwestycji Sp. z o.o.”</w:t>
      </w:r>
      <w:r w:rsidR="00C0141B">
        <w:rPr>
          <w:b/>
          <w:bCs/>
          <w:color w:val="000000" w:themeColor="text1"/>
        </w:rPr>
        <w:t xml:space="preserve"> </w:t>
      </w:r>
      <w:r w:rsidR="000F1A37" w:rsidRPr="000F1A37">
        <w:rPr>
          <w:b/>
          <w:bCs/>
          <w:color w:val="000000" w:themeColor="text1"/>
        </w:rPr>
        <w:t>(Nr referencyjny: ZP/WCWI/2023/09)</w:t>
      </w:r>
      <w:r w:rsidRPr="00282A8E">
        <w:rPr>
          <w:color w:val="000000" w:themeColor="text1"/>
        </w:rPr>
        <w:t xml:space="preserve">zobowiązuję / zobowiązujemy się jako podmiot udostępniający zasoby: </w:t>
      </w:r>
    </w:p>
    <w:p w14:paraId="02604F7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3D6621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127E444F" w14:textId="7BEB4AED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110F526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jc w:val="center"/>
        <w:rPr>
          <w:color w:val="000000" w:themeColor="text1"/>
        </w:rPr>
      </w:pPr>
      <w:r w:rsidRPr="00282A8E">
        <w:rPr>
          <w:color w:val="000000" w:themeColor="text1"/>
        </w:rPr>
        <w:t>(nazwa podmiotu udostępniającego zasoby - firma/osoba fizyczna/ osoba fizyczna prowadząca działalność gospodarczą*, siedziba)</w:t>
      </w:r>
    </w:p>
    <w:p w14:paraId="13D9331B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E8A45B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69A0313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8D5211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 xml:space="preserve"> Zakres dostępnych wykonawcy zasobów innego podmiotu:</w:t>
      </w:r>
    </w:p>
    <w:p w14:paraId="65922167" w14:textId="0014CD29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218545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6A688B5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7B634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3FB110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C861F4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lastRenderedPageBreak/>
        <w:t>Sposób wykorzystania zasobów innego podmiotu, przez wykonawcę, przy wykonywaniu zamówienia:</w:t>
      </w:r>
    </w:p>
    <w:p w14:paraId="0F4CDCB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2BD375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00202E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5D0F86B" w14:textId="77777777" w:rsidR="00946D01" w:rsidRPr="00282A8E" w:rsidRDefault="00946D01" w:rsidP="00946D01">
      <w:pPr>
        <w:pStyle w:val="Akapitzlist"/>
        <w:tabs>
          <w:tab w:val="num" w:pos="720"/>
        </w:tabs>
        <w:spacing w:after="0" w:line="276" w:lineRule="auto"/>
        <w:ind w:firstLine="0"/>
        <w:rPr>
          <w:color w:val="000000" w:themeColor="text1"/>
        </w:rPr>
      </w:pPr>
    </w:p>
    <w:p w14:paraId="39C165ED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B6FFC47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Zakres i okres udziału innego podmiotu przy wykonywaniu zamówienia:</w:t>
      </w:r>
    </w:p>
    <w:p w14:paraId="76C9F94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D6D3E16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59F03CD" w14:textId="22F3A072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01ED8B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06195C2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7B3325B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679425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4F1EA62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43A3D7C" w14:textId="4FB9539E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6B4C056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7955A8D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663A53FB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3F43A29F" w14:textId="77777777" w:rsidR="00946D01" w:rsidRPr="00282A8E" w:rsidRDefault="00946D01" w:rsidP="00946D01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20C27F8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C33AF1F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F9FB9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21C4A8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1786174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6DB535AA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DDA4D0E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8C9F26" w14:textId="77777777" w:rsidR="00797515" w:rsidRDefault="00797515" w:rsidP="00230EC6">
      <w:pPr>
        <w:tabs>
          <w:tab w:val="num" w:pos="720"/>
        </w:tabs>
        <w:spacing w:after="0" w:line="276" w:lineRule="auto"/>
        <w:ind w:left="0" w:firstLine="0"/>
        <w:rPr>
          <w:b/>
          <w:color w:val="000000" w:themeColor="text1"/>
        </w:rPr>
      </w:pPr>
      <w:bookmarkStart w:id="10" w:name="_Hlk17192739"/>
    </w:p>
    <w:p w14:paraId="5D44C09E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1DA6CEB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17B9C0E4" w14:textId="539137EE" w:rsidR="00230EC6" w:rsidRPr="00282A8E" w:rsidRDefault="00230EC6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>Załącznik nr 6  do IDW - Wzór oświadczenia wykonawcy o aktualności informacji zawartych w oświadczeniu, o k</w:t>
      </w:r>
      <w:r w:rsidR="005C7839" w:rsidRPr="00282A8E">
        <w:rPr>
          <w:b/>
          <w:bCs/>
          <w:color w:val="000000" w:themeColor="text1"/>
        </w:rPr>
        <w:t>tórym mowa w art. 125 ust. 1 Ustawy</w:t>
      </w:r>
      <w:r w:rsidRPr="00282A8E">
        <w:rPr>
          <w:b/>
          <w:bCs/>
          <w:color w:val="000000" w:themeColor="text1"/>
        </w:rPr>
        <w:t>, w zakresie podstaw wykluczenia z postępowania</w:t>
      </w:r>
    </w:p>
    <w:p w14:paraId="4C29A8DE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</w:p>
    <w:p w14:paraId="754035C5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82A8E" w:rsidRPr="00282A8E" w14:paraId="140878CF" w14:textId="77777777" w:rsidTr="00F01E63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0B3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FD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4D25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33CE6062" w14:textId="77777777" w:rsidTr="00F01E63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542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89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4A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1809186F" w14:textId="77777777" w:rsidTr="00F01E63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9C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0C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074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FFB06D5" w14:textId="63B1A4FF" w:rsidR="00230EC6" w:rsidRPr="00C0141B" w:rsidRDefault="00230EC6" w:rsidP="00C0141B">
      <w:pPr>
        <w:spacing w:before="100" w:beforeAutospacing="1" w:after="100" w:afterAutospacing="1" w:line="276" w:lineRule="auto"/>
        <w:ind w:left="7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color w:val="000000" w:themeColor="text1"/>
          <w:lang w:eastAsia="en-US"/>
        </w:rPr>
        <w:t xml:space="preserve">Na potrzeby postępowania o udzielenie zamówienia publicznego, którego przedmiotem jest </w:t>
      </w:r>
      <w:r w:rsidR="00C0141B" w:rsidRPr="00C0141B">
        <w:rPr>
          <w:rFonts w:cs="Times New Roman"/>
          <w:b/>
          <w:bCs/>
          <w:color w:val="000000" w:themeColor="text1"/>
          <w:lang w:eastAsia="en-US"/>
        </w:rPr>
        <w:t>„Świadczenie usług w zakresie wykonywania przeglądów serwisowych i konserwacji systemów klimatyzacji w obiektach Wielkopolskiego Centrum Wspierania Inwestycji Sp. z o.o.”</w:t>
      </w:r>
      <w:r w:rsidR="00C0141B">
        <w:rPr>
          <w:rFonts w:cs="Times New Roman"/>
          <w:color w:val="000000" w:themeColor="text1"/>
          <w:lang w:eastAsia="en-US"/>
        </w:rPr>
        <w:t xml:space="preserve"> </w:t>
      </w:r>
      <w:r w:rsidR="00C0141B" w:rsidRPr="00C0141B">
        <w:rPr>
          <w:rFonts w:cs="Times New Roman"/>
          <w:color w:val="000000" w:themeColor="text1"/>
          <w:lang w:eastAsia="en-US"/>
        </w:rPr>
        <w:t>(Nr referencyjny: ZP/WCWI/2023/09)</w:t>
      </w:r>
      <w:r w:rsidRPr="00282A8E">
        <w:rPr>
          <w:rFonts w:eastAsia="Calibri Light" w:cs="Times New Roman"/>
          <w:color w:val="000000" w:themeColor="text1"/>
        </w:rPr>
        <w:t xml:space="preserve">oświadczam(y), że </w:t>
      </w:r>
      <w:r w:rsidRPr="00282A8E">
        <w:rPr>
          <w:rFonts w:cs="Times New Roman"/>
          <w:color w:val="000000" w:themeColor="text1"/>
          <w:lang w:eastAsia="en-US"/>
        </w:rPr>
        <w:t>informacje zawarte w oświadczeniu, o k</w:t>
      </w:r>
      <w:r w:rsidR="00666BAE" w:rsidRPr="00282A8E">
        <w:rPr>
          <w:rFonts w:cs="Times New Roman"/>
          <w:color w:val="000000" w:themeColor="text1"/>
          <w:lang w:eastAsia="en-US"/>
        </w:rPr>
        <w:t>tórym mowa w art. 125 ust. 1 Ustawy</w:t>
      </w:r>
      <w:r w:rsidRPr="00282A8E">
        <w:rPr>
          <w:rFonts w:cs="Times New Roman"/>
          <w:color w:val="000000" w:themeColor="text1"/>
          <w:lang w:eastAsia="en-US"/>
        </w:rPr>
        <w:t xml:space="preserve"> w zakresie odnoszącym się do podstaw wykluczenia z postępowania, o których mowa w:</w:t>
      </w:r>
    </w:p>
    <w:p w14:paraId="4C41EF2C" w14:textId="714E89C5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1 Ustawy</w:t>
      </w:r>
      <w:r w:rsidR="00230EC6" w:rsidRPr="00282A8E">
        <w:rPr>
          <w:rFonts w:eastAsia="Times New Roman" w:cs="Times New Roman"/>
          <w:color w:val="000000" w:themeColor="text1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18814400" w14:textId="739B4C0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2 Ustawy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, </w:t>
      </w:r>
      <w:r w:rsidR="00230EC6" w:rsidRPr="00282A8E">
        <w:rPr>
          <w:rFonts w:eastAsia="Times New Roman" w:cs="Times New Roman"/>
          <w:color w:val="000000" w:themeColor="text1"/>
        </w:rPr>
        <w:t xml:space="preserve">dotyczące prawomocnego skazania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 xml:space="preserve">za przestępstwo, o którym mowa </w:t>
      </w:r>
      <w:r w:rsidR="00230EC6" w:rsidRPr="00282A8E">
        <w:rPr>
          <w:rFonts w:eastAsia="Times New Roman" w:cs="Times New Roman"/>
          <w:color w:val="000000" w:themeColor="text1"/>
        </w:rPr>
        <w:t xml:space="preserve">w art. 108 ust. 1 pkt 1 lit. a-h lub za odpowiedni czyn zabroniony określony w przepisach prawa obcego urzędującego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321A85BF" w14:textId="7712639F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3 Ustawy</w:t>
      </w:r>
      <w:r w:rsidR="00230EC6" w:rsidRPr="00282A8E">
        <w:rPr>
          <w:rFonts w:eastAsia="Times New Roman" w:cs="Times New Roman"/>
          <w:color w:val="000000" w:themeColor="text1"/>
        </w:rPr>
        <w:t>, dotyczących wydania prawomocnego wyroku sądu lub ostatecznej decyzji administracyjnej o zaleganiu z uiszczeniem podatków, opłat lub składek na ubezpieczenie społeczne lub zdrowotne,</w:t>
      </w:r>
    </w:p>
    <w:p w14:paraId="3E89D0BF" w14:textId="4961F7C3" w:rsidR="00230EC6" w:rsidRPr="00282A8E" w:rsidRDefault="00230EC6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</w:t>
      </w:r>
      <w:r w:rsidR="00666BAE" w:rsidRPr="00282A8E">
        <w:rPr>
          <w:rFonts w:eastAsia="Times New Roman" w:cs="Times New Roman"/>
          <w:b/>
          <w:color w:val="000000" w:themeColor="text1"/>
        </w:rPr>
        <w:t xml:space="preserve"> 108 ust 1 pkt 4 Ustawy</w:t>
      </w:r>
      <w:r w:rsidRPr="00282A8E">
        <w:rPr>
          <w:rFonts w:eastAsia="Times New Roman" w:cs="Times New Roman"/>
          <w:color w:val="000000" w:themeColor="text1"/>
        </w:rPr>
        <w:t>, dotyczących prawomocnego orzeczenia zakazu ubiegania się o zamówienie publiczne,</w:t>
      </w:r>
    </w:p>
    <w:p w14:paraId="4819F97E" w14:textId="485F4D5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5 Ustawy</w:t>
      </w:r>
      <w:r w:rsidR="00230EC6" w:rsidRPr="00282A8E">
        <w:rPr>
          <w:rFonts w:eastAsia="Times New Roman" w:cs="Times New Roman"/>
          <w:color w:val="000000" w:themeColor="text1"/>
        </w:rPr>
        <w:t>, dotyczących zawarcia z innymi wykonawcami porozumienia mającego na celu zakłócenie konkurencji,</w:t>
      </w:r>
    </w:p>
    <w:p w14:paraId="278522E7" w14:textId="570FB50E" w:rsidR="00230EC6" w:rsidRPr="00282A8E" w:rsidRDefault="00666BAE" w:rsidP="00666BAE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6 Ustawy</w:t>
      </w:r>
      <w:r w:rsidR="00230EC6" w:rsidRPr="00282A8E">
        <w:rPr>
          <w:rFonts w:eastAsia="Times New Roman" w:cs="Times New Roman"/>
          <w:color w:val="000000" w:themeColor="text1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 </w:t>
      </w:r>
    </w:p>
    <w:p w14:paraId="3998C060" w14:textId="77777777" w:rsidR="00230EC6" w:rsidRPr="00282A8E" w:rsidRDefault="00230EC6" w:rsidP="00230EC6">
      <w:pPr>
        <w:spacing w:after="0" w:line="240" w:lineRule="auto"/>
        <w:ind w:left="0" w:firstLine="0"/>
        <w:rPr>
          <w:rFonts w:eastAsia="Calibri Light" w:cs="Times New Roman"/>
          <w:b/>
          <w:color w:val="000000" w:themeColor="text1"/>
        </w:rPr>
      </w:pPr>
      <w:r w:rsidRPr="00282A8E">
        <w:rPr>
          <w:rFonts w:eastAsia="Calibri Light" w:cs="Times New Roman"/>
          <w:b/>
          <w:color w:val="000000" w:themeColor="text1"/>
        </w:rPr>
        <w:t>a także w art. 7 ust. 1 ustawy z dnia 13 kwietnia 2022 r. o szczególnych rozwiązaniach w zakresie przeciwdziałania wspieraniu agresji na Ukrainę oraz służących ochronie bezpieczeństwa narodowego (Dz.U. 2022 poz. 835)</w:t>
      </w:r>
    </w:p>
    <w:p w14:paraId="354BA8E6" w14:textId="77777777" w:rsidR="00797515" w:rsidRDefault="00797515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eastAsia="Calibri Light" w:cs="Times New Roman"/>
          <w:b/>
          <w:color w:val="000000" w:themeColor="text1"/>
        </w:rPr>
      </w:pPr>
    </w:p>
    <w:p w14:paraId="3B9B8190" w14:textId="6B299525" w:rsidR="00230EC6" w:rsidRPr="00282A8E" w:rsidRDefault="00230EC6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b/>
          <w:color w:val="000000" w:themeColor="text1"/>
          <w:lang w:eastAsia="en-US"/>
        </w:rPr>
        <w:t xml:space="preserve">są aktualne / są nieaktualne* </w:t>
      </w:r>
      <w:r w:rsidRPr="00282A8E">
        <w:rPr>
          <w:rFonts w:cs="Times New Roman"/>
          <w:i/>
          <w:color w:val="000000" w:themeColor="text1"/>
          <w:lang w:eastAsia="en-US"/>
        </w:rPr>
        <w:t xml:space="preserve">(niepotrzebne należy skreślić) </w:t>
      </w:r>
    </w:p>
    <w:p w14:paraId="57C63559" w14:textId="77777777" w:rsidR="00230EC6" w:rsidRPr="00282A8E" w:rsidRDefault="00230EC6" w:rsidP="00230EC6">
      <w:pPr>
        <w:tabs>
          <w:tab w:val="num" w:pos="720"/>
        </w:tabs>
        <w:suppressAutoHyphens/>
        <w:spacing w:after="200" w:line="276" w:lineRule="auto"/>
        <w:ind w:left="0" w:firstLine="0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282A8E">
        <w:rPr>
          <w:rFonts w:cs="Times New Roman"/>
          <w:b/>
          <w:color w:val="000000" w:themeColor="text1"/>
          <w:sz w:val="20"/>
          <w:szCs w:val="20"/>
          <w:lang w:eastAsia="en-US"/>
        </w:rPr>
        <w:lastRenderedPageBreak/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7D29005A" w14:textId="77777777" w:rsidTr="00F01E63">
        <w:trPr>
          <w:trHeight w:val="855"/>
        </w:trPr>
        <w:tc>
          <w:tcPr>
            <w:tcW w:w="5000" w:type="pct"/>
            <w:vAlign w:val="center"/>
            <w:hideMark/>
          </w:tcPr>
          <w:p w14:paraId="69F96E7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210FFB5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  <w:bookmarkEnd w:id="10"/>
    </w:tbl>
    <w:p w14:paraId="36B770F9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42254BA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09331191" w14:textId="51FEBDEE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4C92D9A" w14:textId="7A203438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0804D0B" w14:textId="2E05086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22109E1" w14:textId="44C1C81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926D3C7" w14:textId="01434F20" w:rsidR="00666BAE" w:rsidRDefault="00666BAE" w:rsidP="00B446EA">
      <w:pPr>
        <w:ind w:right="90"/>
        <w:rPr>
          <w:b/>
          <w:color w:val="000000" w:themeColor="text1"/>
        </w:rPr>
      </w:pPr>
    </w:p>
    <w:p w14:paraId="56E73A8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DCFB2D6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5541E88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85FB8A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E643E2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ED0EDC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450AA9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ACBE4F2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36D506E" w14:textId="77777777" w:rsidR="00FF5C43" w:rsidRDefault="00FF5C43" w:rsidP="00FF5C43">
      <w:pPr>
        <w:ind w:left="0" w:right="90" w:firstLine="0"/>
        <w:rPr>
          <w:b/>
          <w:color w:val="000000" w:themeColor="text1"/>
        </w:rPr>
      </w:pPr>
    </w:p>
    <w:p w14:paraId="7E63FD6A" w14:textId="25D98CF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6014CA0" w14:textId="4FADB70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6531A93" w14:textId="55301A2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167D8DB" w14:textId="4477737B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59608EE" w14:textId="5C9BBC4B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D935EBD" w14:textId="31A4F990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106C688" w14:textId="42770DE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C5E0BEB" w14:textId="2F49C00A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B59168D" w14:textId="3F3734AC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3EC8F0A" w14:textId="6508C977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E0B18C3" w14:textId="77777777" w:rsidR="00E911F6" w:rsidRDefault="00E911F6" w:rsidP="00554ED5">
      <w:pPr>
        <w:ind w:left="0" w:right="90" w:firstLine="0"/>
        <w:rPr>
          <w:b/>
          <w:color w:val="000000" w:themeColor="text1"/>
        </w:rPr>
      </w:pPr>
    </w:p>
    <w:p w14:paraId="750563D9" w14:textId="77777777" w:rsidR="00E911F6" w:rsidRDefault="00E911F6" w:rsidP="00554ED5">
      <w:pPr>
        <w:ind w:left="0" w:right="90" w:firstLine="0"/>
        <w:rPr>
          <w:b/>
          <w:color w:val="000000" w:themeColor="text1"/>
        </w:rPr>
      </w:pPr>
    </w:p>
    <w:sectPr w:rsidR="00E911F6">
      <w:footerReference w:type="even" r:id="rId13"/>
      <w:footerReference w:type="default" r:id="rId14"/>
      <w:footerReference w:type="first" r:id="rId15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3188" w14:textId="77777777" w:rsidR="00DE58D6" w:rsidRDefault="00DE58D6" w:rsidP="00B446EA">
      <w:pPr>
        <w:spacing w:after="0" w:line="240" w:lineRule="auto"/>
      </w:pPr>
      <w:r>
        <w:separator/>
      </w:r>
    </w:p>
  </w:endnote>
  <w:endnote w:type="continuationSeparator" w:id="0">
    <w:p w14:paraId="104E0C72" w14:textId="77777777" w:rsidR="00DE58D6" w:rsidRDefault="00DE58D6" w:rsidP="00B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9497585" w14:textId="5F44C394" w:rsidR="00F4732C" w:rsidRPr="003327EC" w:rsidRDefault="00F4732C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 w:rsidR="006535FE">
          <w:rPr>
            <w:rFonts w:ascii="Calibri" w:hAnsi="Calibri" w:cs="Calibri"/>
            <w:noProof/>
            <w:sz w:val="22"/>
          </w:rPr>
          <w:t>5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222E47BC" w14:textId="77777777" w:rsidR="00F4732C" w:rsidRPr="0096249A" w:rsidRDefault="00F4732C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2E17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13550AE4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2B72" w14:textId="77E0B7A0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5FE">
      <w:rPr>
        <w:noProof/>
      </w:rPr>
      <w:t>10</w:t>
    </w:r>
    <w:r>
      <w:fldChar w:fldCharType="end"/>
    </w:r>
    <w:r>
      <w:t xml:space="preserve"> </w:t>
    </w:r>
  </w:p>
  <w:p w14:paraId="4657AE19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671" w14:textId="77777777" w:rsidR="0045094B" w:rsidRDefault="00022461">
    <w:pPr>
      <w:spacing w:after="908" w:line="259" w:lineRule="auto"/>
      <w:ind w:left="161" w:firstLine="0"/>
      <w:jc w:val="left"/>
    </w:pPr>
    <w:r>
      <w:rPr>
        <w:sz w:val="18"/>
      </w:rPr>
      <w:t>Wykonawca modeluje tabelę 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49F10B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49B12496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D00F" w14:textId="77777777" w:rsidR="00DE58D6" w:rsidRDefault="00DE58D6" w:rsidP="00B446EA">
      <w:pPr>
        <w:spacing w:after="0" w:line="240" w:lineRule="auto"/>
      </w:pPr>
      <w:r>
        <w:separator/>
      </w:r>
    </w:p>
  </w:footnote>
  <w:footnote w:type="continuationSeparator" w:id="0">
    <w:p w14:paraId="261092FD" w14:textId="77777777" w:rsidR="00DE58D6" w:rsidRDefault="00DE58D6" w:rsidP="00B446EA">
      <w:pPr>
        <w:spacing w:after="0" w:line="240" w:lineRule="auto"/>
      </w:pPr>
      <w:r>
        <w:continuationSeparator/>
      </w:r>
    </w:p>
  </w:footnote>
  <w:footnote w:id="1">
    <w:p w14:paraId="4A8AFC0E" w14:textId="77777777" w:rsidR="00B446EA" w:rsidRDefault="00B446EA" w:rsidP="00B446EA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14:paraId="50F49361" w14:textId="77777777" w:rsidR="00B446EA" w:rsidRDefault="00B446EA" w:rsidP="00B446EA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14:paraId="546B1A1B" w14:textId="77777777" w:rsidR="00B446EA" w:rsidRDefault="00B446EA" w:rsidP="00B446EA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14:paraId="7BCC60CA" w14:textId="77777777" w:rsidR="002F23F8" w:rsidRDefault="002F23F8" w:rsidP="002F23F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F386" w14:textId="5C420519" w:rsidR="00F4732C" w:rsidRPr="00267521" w:rsidRDefault="00267521" w:rsidP="00267521">
    <w:pPr>
      <w:spacing w:after="0" w:line="276" w:lineRule="auto"/>
      <w:ind w:left="0" w:firstLine="0"/>
      <w:jc w:val="center"/>
      <w:rPr>
        <w:rFonts w:asciiTheme="minorHAnsi" w:hAnsiTheme="minorHAnsi" w:cstheme="minorHAnsi"/>
        <w:b/>
        <w:color w:val="auto"/>
      </w:rPr>
    </w:pPr>
    <w:r w:rsidRPr="00267521">
      <w:rPr>
        <w:rFonts w:asciiTheme="minorHAnsi" w:hAnsiTheme="minorHAnsi" w:cstheme="minorHAnsi"/>
        <w:b/>
        <w:color w:val="auto"/>
      </w:rPr>
      <w:t>„</w:t>
    </w:r>
    <w:bookmarkStart w:id="3" w:name="_Hlk503879517"/>
    <w:bookmarkStart w:id="4" w:name="_Hlk35256823"/>
    <w:r w:rsidRPr="00267521">
      <w:rPr>
        <w:rFonts w:asciiTheme="minorHAnsi" w:hAnsiTheme="minorHAnsi" w:cstheme="minorHAnsi"/>
        <w:b/>
        <w:color w:val="auto"/>
      </w:rPr>
      <w:t xml:space="preserve">Świadczenie usług w zakresie wykonywania przeglądów serwisowych i konserwacji systemów klimatyzacji w </w:t>
    </w:r>
    <w:bookmarkEnd w:id="3"/>
    <w:r w:rsidRPr="00267521">
      <w:rPr>
        <w:rFonts w:asciiTheme="minorHAnsi" w:hAnsiTheme="minorHAnsi" w:cstheme="minorHAnsi"/>
        <w:b/>
        <w:color w:val="auto"/>
      </w:rPr>
      <w:t>obiektach Wielkopolskiego Centrum Wspierania Inwestycji Sp. z o.o.”</w:t>
    </w:r>
    <w:bookmarkEnd w:id="4"/>
    <w:r w:rsidR="005C38CD" w:rsidRPr="00267521">
      <w:rPr>
        <w:rFonts w:asciiTheme="minorHAnsi" w:hAnsiTheme="minorHAnsi" w:cstheme="minorHAnsi"/>
        <w:b/>
        <w:bCs/>
        <w:i/>
        <w:color w:val="000000" w:themeColor="text1"/>
      </w:rPr>
      <w:br/>
    </w:r>
    <w:r w:rsidR="00F4732C" w:rsidRPr="00267521">
      <w:rPr>
        <w:rFonts w:asciiTheme="minorHAnsi" w:hAnsiTheme="minorHAnsi" w:cstheme="minorHAnsi"/>
        <w:b/>
        <w:bCs/>
        <w:i/>
        <w:color w:val="000000" w:themeColor="text1"/>
      </w:rPr>
      <w:t>(Nr referencyjny: ZP/WCWI/2023/</w:t>
    </w:r>
    <w:r w:rsidR="00DC481C" w:rsidRPr="00267521">
      <w:rPr>
        <w:rFonts w:asciiTheme="minorHAnsi" w:hAnsiTheme="minorHAnsi" w:cstheme="minorHAnsi"/>
        <w:b/>
        <w:bCs/>
        <w:i/>
        <w:color w:val="000000" w:themeColor="text1"/>
      </w:rPr>
      <w:t>0</w:t>
    </w:r>
    <w:r w:rsidRPr="00267521">
      <w:rPr>
        <w:rFonts w:asciiTheme="minorHAnsi" w:hAnsiTheme="minorHAnsi" w:cstheme="minorHAnsi"/>
        <w:b/>
        <w:bCs/>
        <w:i/>
        <w:color w:val="000000" w:themeColor="text1"/>
      </w:rPr>
      <w:t>9</w:t>
    </w:r>
    <w:r w:rsidR="00F4732C" w:rsidRPr="00267521">
      <w:rPr>
        <w:rFonts w:asciiTheme="minorHAnsi" w:hAnsiTheme="minorHAnsi" w:cstheme="minorHAnsi"/>
        <w:b/>
        <w:bCs/>
        <w:i/>
        <w:color w:val="000000" w:themeColor="text1"/>
      </w:rPr>
      <w:t>)</w:t>
    </w:r>
  </w:p>
  <w:p w14:paraId="14D102A5" w14:textId="77777777" w:rsidR="00F4732C" w:rsidRPr="00267521" w:rsidRDefault="00F4732C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315F38CD" w14:textId="77777777" w:rsidR="00F4732C" w:rsidRDefault="00F47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A95D" w14:textId="77777777" w:rsidR="00F4732C" w:rsidRPr="00A23C85" w:rsidRDefault="00F4732C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5" w:name="_Hlk115778032"/>
    <w:bookmarkStart w:id="6" w:name="_Hlk115778033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5"/>
    <w:bookmarkEnd w:id="6"/>
  </w:p>
  <w:p w14:paraId="1789F588" w14:textId="77777777" w:rsidR="00F4732C" w:rsidRDefault="00F4732C" w:rsidP="00AD170B">
    <w:pPr>
      <w:pStyle w:val="Nagwek"/>
      <w:tabs>
        <w:tab w:val="clear" w:pos="9072"/>
        <w:tab w:val="left" w:pos="12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656"/>
    <w:multiLevelType w:val="hybridMultilevel"/>
    <w:tmpl w:val="9EE65CE4"/>
    <w:lvl w:ilvl="0" w:tplc="E738F8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0D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2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5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A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2519EC"/>
    <w:multiLevelType w:val="hybridMultilevel"/>
    <w:tmpl w:val="41C6D58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3B6C5FC1"/>
    <w:multiLevelType w:val="hybridMultilevel"/>
    <w:tmpl w:val="55E81BC0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A"/>
    <w:rsid w:val="00022461"/>
    <w:rsid w:val="0003176A"/>
    <w:rsid w:val="000318E4"/>
    <w:rsid w:val="00054519"/>
    <w:rsid w:val="000626FB"/>
    <w:rsid w:val="000D7330"/>
    <w:rsid w:val="000E1DAD"/>
    <w:rsid w:val="000F1A37"/>
    <w:rsid w:val="001175E2"/>
    <w:rsid w:val="0011778A"/>
    <w:rsid w:val="00150CCA"/>
    <w:rsid w:val="00173FFF"/>
    <w:rsid w:val="00193E69"/>
    <w:rsid w:val="001D3892"/>
    <w:rsid w:val="00223B74"/>
    <w:rsid w:val="00225E1A"/>
    <w:rsid w:val="00230EC6"/>
    <w:rsid w:val="00267521"/>
    <w:rsid w:val="0027330C"/>
    <w:rsid w:val="00274048"/>
    <w:rsid w:val="00282A8E"/>
    <w:rsid w:val="00290B5E"/>
    <w:rsid w:val="002961B3"/>
    <w:rsid w:val="002A632A"/>
    <w:rsid w:val="002C13D2"/>
    <w:rsid w:val="002F23F8"/>
    <w:rsid w:val="0030199B"/>
    <w:rsid w:val="00334957"/>
    <w:rsid w:val="00366604"/>
    <w:rsid w:val="0037114B"/>
    <w:rsid w:val="00372A62"/>
    <w:rsid w:val="00374773"/>
    <w:rsid w:val="0038181D"/>
    <w:rsid w:val="003C371C"/>
    <w:rsid w:val="003C5216"/>
    <w:rsid w:val="003E178B"/>
    <w:rsid w:val="00406901"/>
    <w:rsid w:val="00420BA1"/>
    <w:rsid w:val="00432E49"/>
    <w:rsid w:val="00444893"/>
    <w:rsid w:val="004A6E10"/>
    <w:rsid w:val="004A70B9"/>
    <w:rsid w:val="005002CD"/>
    <w:rsid w:val="00516A5D"/>
    <w:rsid w:val="00523AE1"/>
    <w:rsid w:val="00523C34"/>
    <w:rsid w:val="00554ED5"/>
    <w:rsid w:val="005B3BA1"/>
    <w:rsid w:val="005C2BC9"/>
    <w:rsid w:val="005C38CD"/>
    <w:rsid w:val="005C45E9"/>
    <w:rsid w:val="005C7839"/>
    <w:rsid w:val="005E1860"/>
    <w:rsid w:val="005E3D43"/>
    <w:rsid w:val="005F38F7"/>
    <w:rsid w:val="006535FE"/>
    <w:rsid w:val="00666BAE"/>
    <w:rsid w:val="006734F6"/>
    <w:rsid w:val="006B4ED1"/>
    <w:rsid w:val="006D07F4"/>
    <w:rsid w:val="006E11BB"/>
    <w:rsid w:val="00725144"/>
    <w:rsid w:val="00746C58"/>
    <w:rsid w:val="00782122"/>
    <w:rsid w:val="00797515"/>
    <w:rsid w:val="007D7BFB"/>
    <w:rsid w:val="00800FE8"/>
    <w:rsid w:val="00803F8E"/>
    <w:rsid w:val="00840BAA"/>
    <w:rsid w:val="00853A23"/>
    <w:rsid w:val="00871623"/>
    <w:rsid w:val="00890D7E"/>
    <w:rsid w:val="008A3AEA"/>
    <w:rsid w:val="008D48DC"/>
    <w:rsid w:val="008E336A"/>
    <w:rsid w:val="00946D01"/>
    <w:rsid w:val="00985FB1"/>
    <w:rsid w:val="00990749"/>
    <w:rsid w:val="009A79B9"/>
    <w:rsid w:val="009B0B7B"/>
    <w:rsid w:val="009C7CE4"/>
    <w:rsid w:val="00A57B38"/>
    <w:rsid w:val="00A71283"/>
    <w:rsid w:val="00A828D3"/>
    <w:rsid w:val="00AC7069"/>
    <w:rsid w:val="00AF4648"/>
    <w:rsid w:val="00AF7AA5"/>
    <w:rsid w:val="00B00485"/>
    <w:rsid w:val="00B00DB0"/>
    <w:rsid w:val="00B446EA"/>
    <w:rsid w:val="00B569EA"/>
    <w:rsid w:val="00B75987"/>
    <w:rsid w:val="00B93235"/>
    <w:rsid w:val="00BB469A"/>
    <w:rsid w:val="00C0141B"/>
    <w:rsid w:val="00C11089"/>
    <w:rsid w:val="00C7538D"/>
    <w:rsid w:val="00C80241"/>
    <w:rsid w:val="00C82C3B"/>
    <w:rsid w:val="00C91DB2"/>
    <w:rsid w:val="00C97C3F"/>
    <w:rsid w:val="00CA656A"/>
    <w:rsid w:val="00CC5481"/>
    <w:rsid w:val="00CC72C9"/>
    <w:rsid w:val="00CF370F"/>
    <w:rsid w:val="00D32902"/>
    <w:rsid w:val="00D943F7"/>
    <w:rsid w:val="00DA775B"/>
    <w:rsid w:val="00DC481C"/>
    <w:rsid w:val="00DE58D6"/>
    <w:rsid w:val="00E24EF0"/>
    <w:rsid w:val="00E25B47"/>
    <w:rsid w:val="00E41135"/>
    <w:rsid w:val="00E43DE8"/>
    <w:rsid w:val="00E57E32"/>
    <w:rsid w:val="00E6499F"/>
    <w:rsid w:val="00E911F6"/>
    <w:rsid w:val="00EA6526"/>
    <w:rsid w:val="00EB7FF4"/>
    <w:rsid w:val="00EE74B4"/>
    <w:rsid w:val="00F01EC2"/>
    <w:rsid w:val="00F430BD"/>
    <w:rsid w:val="00F4732C"/>
    <w:rsid w:val="00F71060"/>
    <w:rsid w:val="00F85761"/>
    <w:rsid w:val="00FB120A"/>
    <w:rsid w:val="00FB1882"/>
    <w:rsid w:val="00FD4E9B"/>
    <w:rsid w:val="00FE4C0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A0F"/>
  <w15:chartTrackingRefBased/>
  <w15:docId w15:val="{AFC3CE54-7AD6-4039-ADD3-8F02B7B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A1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46EA"/>
    <w:pPr>
      <w:keepNext/>
      <w:keepLines/>
      <w:spacing w:after="129" w:line="267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6EA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446EA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446E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B446EA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46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446EA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446EA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B446EA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B446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B446EA"/>
    <w:rPr>
      <w:vertAlign w:val="superscript"/>
    </w:rPr>
  </w:style>
  <w:style w:type="paragraph" w:styleId="Bezodstpw">
    <w:name w:val="No Spacing"/>
    <w:qFormat/>
    <w:rsid w:val="00B44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446EA"/>
    <w:rPr>
      <w:rFonts w:ascii="Verdana" w:hAnsi="Verdana" w:hint="default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446E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473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2">
    <w:name w:val="TableGrid2"/>
    <w:rsid w:val="00230EC6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666B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BA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5C45E9"/>
    <w:rPr>
      <w:rFonts w:ascii="Segoe UI" w:hAnsi="Segoe UI" w:cs="Segoe UI" w:hint="default"/>
      <w:sz w:val="18"/>
      <w:szCs w:val="1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3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3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5" ma:contentTypeDescription="Utwórz nowy dokument." ma:contentTypeScope="" ma:versionID="79cd4f481b385566187c9329c3fbd66f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4e782b8c29a2222104a05d93df183dd7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14D8E-6830-4928-94A6-43DD01D0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88642-B3EF-477B-A936-E1EF0D8C3FE5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customXml/itemProps3.xml><?xml version="1.0" encoding="utf-8"?>
<ds:datastoreItem xmlns:ds="http://schemas.openxmlformats.org/officeDocument/2006/customXml" ds:itemID="{21E54017-0DBD-47B6-9F07-AC002C56B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Pocztowy Tomasz</cp:lastModifiedBy>
  <cp:revision>111</cp:revision>
  <dcterms:created xsi:type="dcterms:W3CDTF">2023-05-14T15:50:00Z</dcterms:created>
  <dcterms:modified xsi:type="dcterms:W3CDTF">2023-06-19T14:13:00Z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0x0101007978FBB7AF9795488652A8087F9866E1</vt:lpwstr>
  </property>
</Properties>
</file>