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C5" w:rsidRDefault="00D30F65" w:rsidP="00176194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  <w:r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Załącznik nr </w:t>
      </w:r>
      <w:r w:rsidR="009505AE"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>2</w:t>
      </w:r>
      <w:r w:rsidR="004F7B06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 do SWZ</w:t>
      </w:r>
      <w:r w:rsidR="009662C5"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 </w:t>
      </w:r>
    </w:p>
    <w:p w:rsidR="009662C5" w:rsidRDefault="009662C5" w:rsidP="009662C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center"/>
        <w:rPr>
          <w:rFonts w:eastAsia="Times New Roman"/>
          <w:b/>
          <w:bCs/>
          <w:spacing w:val="0"/>
          <w:sz w:val="22"/>
          <w:szCs w:val="22"/>
          <w:lang w:eastAsia="ar-SA"/>
        </w:rPr>
      </w:pPr>
    </w:p>
    <w:p w:rsidR="00D30F65" w:rsidRPr="009662C5" w:rsidRDefault="00D30F65" w:rsidP="00D30F6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Niniejszy wykaz zobowiązany będzie złożyć wezwany do tego Wykonawca.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D30F65" w:rsidRPr="009662C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WYKAZ DOSTAW, </w:t>
      </w:r>
    </w:p>
    <w:p w:rsidR="00D30F65" w:rsidRPr="009662C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o których mowa w Rozdz. </w:t>
      </w:r>
      <w:r w:rsidR="000C0B5F">
        <w:rPr>
          <w:rFonts w:eastAsia="Times New Roman"/>
          <w:b/>
          <w:spacing w:val="0"/>
          <w:sz w:val="22"/>
          <w:szCs w:val="22"/>
          <w:lang w:eastAsia="pl-PL"/>
        </w:rPr>
        <w:t>XII</w:t>
      </w:r>
      <w:r w:rsidR="00E36481"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ust</w:t>
      </w:r>
      <w:r w:rsidR="00E36481"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. </w:t>
      </w:r>
      <w:r w:rsidR="00195345">
        <w:rPr>
          <w:rFonts w:eastAsia="Times New Roman"/>
          <w:b/>
          <w:spacing w:val="0"/>
          <w:sz w:val="22"/>
          <w:szCs w:val="22"/>
          <w:lang w:eastAsia="pl-PL"/>
        </w:rPr>
        <w:t>5</w:t>
      </w:r>
      <w:r w:rsidR="00E36481"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 pkt 4 </w:t>
      </w:r>
      <w:r w:rsidR="00F11051">
        <w:rPr>
          <w:rFonts w:eastAsia="Times New Roman"/>
          <w:b/>
          <w:spacing w:val="0"/>
          <w:sz w:val="22"/>
          <w:szCs w:val="22"/>
          <w:lang w:eastAsia="pl-PL"/>
        </w:rPr>
        <w:t>i ust. 9 lit. c)</w:t>
      </w:r>
      <w:r w:rsidR="00195345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SWZ</w:t>
      </w:r>
    </w:p>
    <w:p w:rsidR="005615A5" w:rsidRPr="00923A4A" w:rsidRDefault="00D30F65" w:rsidP="001A5E02">
      <w:pPr>
        <w:jc w:val="center"/>
        <w:rPr>
          <w:b/>
          <w:bCs/>
          <w:spacing w:val="0"/>
        </w:rPr>
      </w:pPr>
      <w:r w:rsidRPr="009662C5">
        <w:rPr>
          <w:rFonts w:eastAsia="Times New Roman"/>
          <w:bCs/>
          <w:spacing w:val="0"/>
          <w:sz w:val="22"/>
          <w:szCs w:val="22"/>
        </w:rPr>
        <w:t xml:space="preserve">dotyczy </w:t>
      </w:r>
      <w:r w:rsidRPr="001D6FDA">
        <w:rPr>
          <w:rFonts w:eastAsia="Times New Roman"/>
          <w:bCs/>
          <w:spacing w:val="0"/>
          <w:sz w:val="22"/>
          <w:szCs w:val="22"/>
        </w:rPr>
        <w:t xml:space="preserve">postępowania na </w:t>
      </w:r>
      <w:r w:rsidR="0079262D" w:rsidRPr="001D6FDA">
        <w:rPr>
          <w:spacing w:val="0"/>
          <w:sz w:val="22"/>
          <w:szCs w:val="22"/>
        </w:rPr>
        <w:t>:</w:t>
      </w:r>
      <w:r w:rsidR="0079262D" w:rsidRPr="001D6FDA">
        <w:rPr>
          <w:b/>
          <w:spacing w:val="0"/>
          <w:sz w:val="22"/>
          <w:szCs w:val="22"/>
        </w:rPr>
        <w:t xml:space="preserve"> </w:t>
      </w:r>
      <w:r w:rsidR="00FE3F98" w:rsidRPr="001D6FDA">
        <w:rPr>
          <w:b/>
          <w:bCs/>
          <w:spacing w:val="0"/>
        </w:rPr>
        <w:t>Zakup i dostawa komputerów dla szkół i placówek oświatowych działających na terenie Dzielnicy Praga-Północ m.st. Warszawy</w:t>
      </w:r>
      <w:r w:rsidR="001A5E02">
        <w:rPr>
          <w:b/>
          <w:bCs/>
          <w:spacing w:val="0"/>
        </w:rPr>
        <w:t xml:space="preserve"> </w:t>
      </w:r>
      <w:r w:rsidR="001A5E02">
        <w:rPr>
          <w:b/>
          <w:bCs/>
          <w:spacing w:val="0"/>
        </w:rPr>
        <w:br/>
      </w:r>
      <w:r w:rsidR="001A5E02" w:rsidRPr="00923A4A">
        <w:rPr>
          <w:b/>
          <w:bCs/>
          <w:spacing w:val="0"/>
        </w:rPr>
        <w:t>(znak sprawy: DBFO/</w:t>
      </w:r>
      <w:proofErr w:type="spellStart"/>
      <w:r w:rsidR="001A5E02" w:rsidRPr="00923A4A">
        <w:rPr>
          <w:b/>
          <w:bCs/>
          <w:spacing w:val="0"/>
        </w:rPr>
        <w:t>WPAiZP</w:t>
      </w:r>
      <w:proofErr w:type="spellEnd"/>
      <w:r w:rsidR="001A5E02" w:rsidRPr="00923A4A">
        <w:rPr>
          <w:b/>
          <w:bCs/>
          <w:spacing w:val="0"/>
        </w:rPr>
        <w:t>/ZP/3/202</w:t>
      </w:r>
      <w:r w:rsidR="007F17A8" w:rsidRPr="00923A4A">
        <w:rPr>
          <w:b/>
          <w:bCs/>
          <w:spacing w:val="0"/>
        </w:rPr>
        <w:t>4</w:t>
      </w:r>
      <w:r w:rsidR="001A5E02" w:rsidRPr="00923A4A">
        <w:rPr>
          <w:b/>
          <w:bCs/>
          <w:spacing w:val="0"/>
        </w:rPr>
        <w:t>)</w:t>
      </w:r>
      <w:r w:rsidR="009662C5" w:rsidRPr="00923A4A">
        <w:rPr>
          <w:b/>
          <w:bCs/>
          <w:spacing w:val="0"/>
        </w:rPr>
        <w:t xml:space="preserve"> </w:t>
      </w:r>
    </w:p>
    <w:p w:rsidR="00D30F65" w:rsidRPr="009662C5" w:rsidRDefault="00D30F65" w:rsidP="0079262D">
      <w:pPr>
        <w:spacing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>Warunek zostanie spełniony, jeżeli wykonawca wykaże, że</w:t>
      </w:r>
      <w:r w:rsidR="00E36481"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 w okresie ostatnich trzech lat</w:t>
      </w: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 przed upływem terminu składania ofert, a jeżeli okres prowadzenia działalności jest krótszy  – w tym okresie, </w:t>
      </w:r>
      <w:r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>należycie</w:t>
      </w:r>
      <w:r w:rsidRPr="009662C5">
        <w:rPr>
          <w:rFonts w:eastAsia="Times New Roman"/>
          <w:color w:val="FF0000"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wykonał, </w:t>
      </w:r>
      <w:r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a w przypadku dostaw ciągłych również wykonuje, dostawę </w:t>
      </w:r>
      <w:r w:rsidR="00E36481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sprzętu komputerowego w ilości </w:t>
      </w:r>
      <w:r w:rsidR="00B82D73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>100</w:t>
      </w:r>
      <w:r w:rsidR="0016498E">
        <w:rPr>
          <w:rFonts w:eastAsia="Times New Roman"/>
          <w:color w:val="000000"/>
          <w:spacing w:val="0"/>
          <w:sz w:val="22"/>
          <w:szCs w:val="22"/>
          <w:lang w:eastAsia="pl-PL"/>
        </w:rPr>
        <w:t>.</w:t>
      </w:r>
      <w:r w:rsidR="009662C5">
        <w:rPr>
          <w:rFonts w:eastAsia="Times New Roman"/>
          <w:color w:val="000000"/>
          <w:spacing w:val="0"/>
          <w:sz w:val="22"/>
          <w:szCs w:val="22"/>
          <w:lang w:eastAsia="pl-PL"/>
        </w:rPr>
        <w:t>000</w:t>
      </w:r>
      <w:r w:rsidR="00B82D73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 </w:t>
      </w:r>
      <w:r w:rsidR="009662C5">
        <w:rPr>
          <w:rFonts w:eastAsia="Times New Roman"/>
          <w:color w:val="000000"/>
          <w:spacing w:val="0"/>
          <w:sz w:val="22"/>
          <w:szCs w:val="22"/>
          <w:lang w:eastAsia="pl-PL"/>
        </w:rPr>
        <w:t>zł brutto</w:t>
      </w:r>
    </w:p>
    <w:p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48"/>
        <w:gridCol w:w="2268"/>
        <w:gridCol w:w="1701"/>
        <w:gridCol w:w="1701"/>
        <w:gridCol w:w="1701"/>
      </w:tblGrid>
      <w:tr w:rsidR="00D30F65" w:rsidRPr="009662C5" w:rsidTr="00935CA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proofErr w:type="spellStart"/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Zamawiający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  <w:t>(nazwa i adres zamawiającego operat)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Określenie przedmiotu dostawy</w:t>
            </w:r>
            <w:r w:rsidRPr="009662C5">
              <w:rPr>
                <w:rFonts w:eastAsia="Times New Roman"/>
                <w:b/>
                <w:bCs/>
                <w:i/>
                <w:color w:val="FF0000"/>
                <w:spacing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Data wykonania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  <w:t xml:space="preserve">dostawy </w:t>
            </w: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od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 DD-MM-RR 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do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DD-MM-RR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9662C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Wartość dostawy w zł brutto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Informacja o podstawie dysponowania  doświadczeniem*</w:t>
            </w:r>
          </w:p>
        </w:tc>
      </w:tr>
      <w:tr w:rsidR="00D30F65" w:rsidRPr="009662C5" w:rsidTr="00935CA5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1.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dysponowanie samodzielne /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udostępnione przez inny podmiot</w:t>
            </w:r>
            <w:r w:rsidRPr="009662C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 xml:space="preserve"> *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……………*</w:t>
            </w:r>
            <w:r w:rsidRPr="009662C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>*</w:t>
            </w:r>
          </w:p>
        </w:tc>
      </w:tr>
    </w:tbl>
    <w:p w:rsidR="00D30F65" w:rsidRPr="009662C5" w:rsidRDefault="00D30F65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Uwaga!</w:t>
      </w:r>
    </w:p>
    <w:p w:rsidR="00D30F65" w:rsidRPr="009662C5" w:rsidRDefault="00D30F65" w:rsidP="00D30F65">
      <w:pPr>
        <w:widowControl w:val="0"/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Wraz z wykazem Wykonawca zobowiązany jest złożyć dowody</w:t>
      </w:r>
      <w:r w:rsidR="004011BB">
        <w:rPr>
          <w:rFonts w:eastAsia="Times New Roman"/>
          <w:spacing w:val="0"/>
          <w:sz w:val="22"/>
          <w:szCs w:val="22"/>
          <w:lang w:eastAsia="pl-PL"/>
        </w:rPr>
        <w:t>, o których mowa w</w:t>
      </w:r>
      <w:r w:rsidRPr="009662C5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="004011BB" w:rsidRPr="004011BB">
        <w:rPr>
          <w:rFonts w:eastAsia="Times New Roman"/>
          <w:spacing w:val="0"/>
          <w:sz w:val="22"/>
          <w:szCs w:val="22"/>
          <w:lang w:eastAsia="pl-PL"/>
        </w:rPr>
        <w:t>Rozdz. XII ust. 9 lit. d) SWZ</w:t>
      </w:r>
      <w:r w:rsidR="004011BB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spacing w:val="0"/>
          <w:sz w:val="22"/>
          <w:szCs w:val="22"/>
          <w:lang w:eastAsia="pl-PL"/>
        </w:rPr>
        <w:t>potwierdzające, że wymienione dostawy zostały realizowane należycie.</w:t>
      </w:r>
    </w:p>
    <w:p w:rsidR="00D30F65" w:rsidRPr="009662C5" w:rsidRDefault="00D30F65" w:rsidP="00D30F65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*</w:t>
      </w:r>
      <w:r w:rsidRPr="009662C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 xml:space="preserve">  </w:t>
      </w:r>
      <w:r w:rsidRPr="009662C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ab/>
        <w:t xml:space="preserve"> 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należy skre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li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 xml:space="preserve">ć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niewła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ciw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 xml:space="preserve">ą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okoliczno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ść</w:t>
      </w:r>
    </w:p>
    <w:p w:rsidR="00D30F65" w:rsidRPr="009662C5" w:rsidRDefault="00D30F65" w:rsidP="00D30F65">
      <w:pPr>
        <w:widowControl w:val="0"/>
        <w:tabs>
          <w:tab w:val="left" w:pos="426"/>
        </w:tabs>
        <w:spacing w:after="60" w:line="240" w:lineRule="auto"/>
        <w:ind w:left="426" w:hanging="426"/>
        <w:rPr>
          <w:rFonts w:eastAsia="Times New Roman"/>
          <w:i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**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 </w:t>
      </w:r>
      <w:r w:rsidRPr="009662C5">
        <w:rPr>
          <w:rFonts w:eastAsia="Times New Roman"/>
          <w:i/>
          <w:spacing w:val="0"/>
          <w:sz w:val="22"/>
          <w:szCs w:val="22"/>
          <w:lang w:eastAsia="pl-PL"/>
        </w:rPr>
        <w:t>w przypadku, gdy wiedza i doświadczenie zostaną udostępnione przez inny podmiot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n</w:t>
      </w:r>
      <w:r w:rsidRPr="009662C5">
        <w:rPr>
          <w:rFonts w:eastAsia="Times New Roman"/>
          <w:i/>
          <w:spacing w:val="0"/>
          <w:sz w:val="22"/>
          <w:szCs w:val="22"/>
          <w:lang w:eastAsia="pl-PL"/>
        </w:rPr>
        <w:t xml:space="preserve">ależy wpisać w wykropkowane miejsce informację o  podstawie do dysponowania oraz dane podmiotu udostępniającego.   </w:t>
      </w:r>
    </w:p>
    <w:p w:rsidR="00D30F65" w:rsidRPr="009662C5" w:rsidRDefault="00D30F65" w:rsidP="00D30F65">
      <w:pPr>
        <w:widowControl w:val="0"/>
        <w:spacing w:before="60" w:after="0" w:line="240" w:lineRule="auto"/>
        <w:ind w:left="425"/>
        <w:jc w:val="both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W sytuacji, gdy Wykonawca polega na wiedzy i doświadczeniu  innych podmiotów  zobowiązany jest udowodnić Zamawiającemu, iż będzie dysponował tymi zasobami w trakcie realizacji zamówienia, w</w:t>
      </w:r>
      <w:r w:rsidR="0026176C">
        <w:rPr>
          <w:rFonts w:eastAsia="Times New Roman"/>
          <w:i/>
          <w:iCs/>
          <w:spacing w:val="0"/>
          <w:sz w:val="22"/>
          <w:szCs w:val="22"/>
          <w:lang w:eastAsia="pl-PL"/>
        </w:rPr>
        <w:t> 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szczególności przedstawiając w tym celu pisemne zobowiązanie tych podmiotów do oddania mu do dyspozycji niezbędnych zasobów na potrzeby wykonania zamówienia (zgodnie z zasadami określonymi w</w:t>
      </w:r>
      <w:r w:rsidR="0026176C">
        <w:rPr>
          <w:rFonts w:eastAsia="Times New Roman"/>
          <w:i/>
          <w:iCs/>
          <w:spacing w:val="0"/>
          <w:sz w:val="22"/>
          <w:szCs w:val="22"/>
          <w:lang w:eastAsia="pl-PL"/>
        </w:rPr>
        <w:t> </w:t>
      </w:r>
      <w:bookmarkStart w:id="0" w:name="_GoBack"/>
      <w:bookmarkEnd w:id="0"/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Rozdziale </w:t>
      </w:r>
      <w:r w:rsidR="006D4D46"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XIII do 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SWZ).</w:t>
      </w:r>
    </w:p>
    <w:p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9662C5" w:rsidRDefault="00D30F65" w:rsidP="00D30F65">
      <w:pPr>
        <w:widowControl w:val="0"/>
        <w:spacing w:after="0" w:line="240" w:lineRule="auto"/>
        <w:ind w:firstLine="284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..............................................</w:t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  <w:t>.................................................................................</w:t>
      </w:r>
    </w:p>
    <w:p w:rsidR="00D30F65" w:rsidRPr="009662C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   miejscowość i data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Dane  osoby/osób uprawnionej do </w:t>
      </w:r>
    </w:p>
    <w:p w:rsidR="00D30F65" w:rsidRPr="009662C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>reprezentowania wykonawcy</w:t>
      </w:r>
    </w:p>
    <w:p w:rsidR="00B123D2" w:rsidRPr="009662C5" w:rsidRDefault="009505AE" w:rsidP="009505AE">
      <w:pPr>
        <w:widowControl w:val="0"/>
        <w:spacing w:before="120" w:after="0" w:line="240" w:lineRule="auto"/>
        <w:jc w:val="center"/>
        <w:rPr>
          <w:spacing w:val="0"/>
        </w:rPr>
      </w:pPr>
      <w:r w:rsidRPr="009662C5">
        <w:rPr>
          <w:rFonts w:eastAsia="Times New Roman"/>
          <w:b/>
          <w:i/>
          <w:color w:val="FF0000"/>
          <w:spacing w:val="0"/>
          <w:sz w:val="16"/>
          <w:szCs w:val="16"/>
          <w:lang w:eastAsia="pl-PL"/>
        </w:rPr>
        <w:t xml:space="preserve">UWAGA: </w:t>
      </w:r>
      <w:r w:rsidR="00D30F65" w:rsidRPr="009662C5">
        <w:rPr>
          <w:rFonts w:eastAsia="Times New Roman"/>
          <w:b/>
          <w:i/>
          <w:color w:val="FF0000"/>
          <w:spacing w:val="0"/>
          <w:sz w:val="16"/>
          <w:szCs w:val="16"/>
          <w:lang w:eastAsia="pl-PL"/>
        </w:rPr>
        <w:t>WYPEŁNIONY DOKUMENT NALEŻY PODPISAĆ KWALIFIKOWANYM PODPISEM ELEKTRONICZNYM, PODPISEM ZAUFANYM LUB PODPISEM OSOBISTYM</w:t>
      </w:r>
    </w:p>
    <w:sectPr w:rsidR="00B123D2" w:rsidRPr="009662C5" w:rsidSect="009505A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C0B5F"/>
    <w:rsid w:val="0016498E"/>
    <w:rsid w:val="00176194"/>
    <w:rsid w:val="00195345"/>
    <w:rsid w:val="001A0E29"/>
    <w:rsid w:val="001A5E02"/>
    <w:rsid w:val="001D6FDA"/>
    <w:rsid w:val="00201ECF"/>
    <w:rsid w:val="0026176C"/>
    <w:rsid w:val="00351AE8"/>
    <w:rsid w:val="004011BB"/>
    <w:rsid w:val="004F7B06"/>
    <w:rsid w:val="005615A5"/>
    <w:rsid w:val="006D4D46"/>
    <w:rsid w:val="0079262D"/>
    <w:rsid w:val="007F17A8"/>
    <w:rsid w:val="00803D54"/>
    <w:rsid w:val="008A177F"/>
    <w:rsid w:val="00923A4A"/>
    <w:rsid w:val="009505AE"/>
    <w:rsid w:val="009662C5"/>
    <w:rsid w:val="009C5C30"/>
    <w:rsid w:val="00A03F2B"/>
    <w:rsid w:val="00B123D2"/>
    <w:rsid w:val="00B82D73"/>
    <w:rsid w:val="00BE6B43"/>
    <w:rsid w:val="00D30F65"/>
    <w:rsid w:val="00D61E18"/>
    <w:rsid w:val="00DF4355"/>
    <w:rsid w:val="00E36481"/>
    <w:rsid w:val="00F11051"/>
    <w:rsid w:val="00FC06AC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E316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Dudek Adrian</cp:lastModifiedBy>
  <cp:revision>14</cp:revision>
  <cp:lastPrinted>2023-05-23T06:54:00Z</cp:lastPrinted>
  <dcterms:created xsi:type="dcterms:W3CDTF">2023-05-15T11:54:00Z</dcterms:created>
  <dcterms:modified xsi:type="dcterms:W3CDTF">2024-03-19T08:13:00Z</dcterms:modified>
</cp:coreProperties>
</file>