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B90AA" w14:textId="4C93308C" w:rsidR="00242132" w:rsidRPr="0055380B" w:rsidRDefault="00437235" w:rsidP="00437235">
      <w:pPr>
        <w:ind w:left="5664" w:firstLine="708"/>
        <w:rPr>
          <w:b/>
          <w:bCs/>
          <w:sz w:val="24"/>
          <w:szCs w:val="24"/>
        </w:rPr>
      </w:pPr>
      <w:r w:rsidRPr="0055380B">
        <w:rPr>
          <w:b/>
          <w:bCs/>
        </w:rPr>
        <w:t xml:space="preserve">                 </w:t>
      </w:r>
      <w:r w:rsidR="00B2420A" w:rsidRPr="0055380B">
        <w:rPr>
          <w:b/>
          <w:bCs/>
        </w:rPr>
        <w:t xml:space="preserve">         </w:t>
      </w:r>
      <w:r w:rsidRPr="0055380B">
        <w:rPr>
          <w:b/>
          <w:bCs/>
          <w:sz w:val="24"/>
          <w:szCs w:val="24"/>
        </w:rPr>
        <w:t xml:space="preserve">Załącznik nr 4 </w:t>
      </w:r>
    </w:p>
    <w:p w14:paraId="3155EF5E" w14:textId="77777777" w:rsidR="00B2420A" w:rsidRDefault="00B2420A" w:rsidP="00437235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59DB29" w14:textId="55C2E848" w:rsidR="00437235" w:rsidRPr="00B2420A" w:rsidRDefault="00437235" w:rsidP="00437235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2420A">
        <w:rPr>
          <w:rFonts w:ascii="Arial" w:hAnsi="Arial" w:cs="Arial"/>
          <w:b/>
          <w:bCs/>
          <w:color w:val="000000"/>
          <w:sz w:val="20"/>
          <w:szCs w:val="20"/>
        </w:rPr>
        <w:t>Jednostki uprawnione do wprowadzania ograniczeń:</w:t>
      </w:r>
    </w:p>
    <w:p w14:paraId="50A264ED" w14:textId="77777777" w:rsidR="00437235" w:rsidRPr="00437235" w:rsidRDefault="00437235" w:rsidP="00437235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49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989"/>
        <w:gridCol w:w="2964"/>
        <w:gridCol w:w="2410"/>
      </w:tblGrid>
      <w:tr w:rsidR="00437235" w:rsidRPr="00437235" w14:paraId="27C3FCD0" w14:textId="77777777" w:rsidTr="00222161">
        <w:trPr>
          <w:trHeight w:val="9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6C665" w14:textId="77777777" w:rsidR="00437235" w:rsidRPr="00437235" w:rsidRDefault="00437235" w:rsidP="00222161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 xml:space="preserve">Koordynator 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5D28D" w14:textId="77777777" w:rsidR="00437235" w:rsidRPr="00437235" w:rsidRDefault="00437235" w:rsidP="00222161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 xml:space="preserve">Nazwa jednostki 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B5E77" w14:textId="77777777" w:rsidR="00437235" w:rsidRPr="00437235" w:rsidRDefault="00437235" w:rsidP="00222161">
            <w:pPr>
              <w:spacing w:line="360" w:lineRule="auto"/>
              <w:jc w:val="center"/>
              <w:rPr>
                <w:rFonts w:eastAsia="Times New Roman" w:cstheme="minorHAnsi"/>
              </w:rPr>
            </w:pPr>
          </w:p>
          <w:p w14:paraId="0383C830" w14:textId="77777777" w:rsidR="00437235" w:rsidRPr="00437235" w:rsidRDefault="00437235" w:rsidP="00222161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Telefon/email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A37B74" w14:textId="77777777" w:rsidR="00437235" w:rsidRPr="00437235" w:rsidRDefault="00437235" w:rsidP="00222161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 xml:space="preserve">Adres jednostki </w:t>
            </w:r>
          </w:p>
        </w:tc>
      </w:tr>
      <w:tr w:rsidR="00437235" w:rsidRPr="00437235" w14:paraId="09FF7CCC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69227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Mariola </w:t>
            </w:r>
            <w:proofErr w:type="spellStart"/>
            <w:r w:rsidRPr="00437235">
              <w:rPr>
                <w:rFonts w:eastAsia="Times New Roman" w:cstheme="minorHAnsi"/>
                <w:color w:val="000000"/>
              </w:rPr>
              <w:t>Kozubaj</w:t>
            </w:r>
            <w:proofErr w:type="spellEnd"/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1ACCB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nr 1 im. J. Korczaka w Drezdenku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EE4A7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095 762 03 60/</w:t>
            </w:r>
          </w:p>
          <w:p w14:paraId="7C86ACB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sp1-drezdenko1@wp.pl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CBE59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ul. Szkolna 11,</w:t>
            </w:r>
          </w:p>
          <w:p w14:paraId="793F3C7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2271DD6D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5063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Zbigniew Kubasik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FBB3B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Szkoła Podstawowa nr 2 im. J. </w:t>
            </w:r>
            <w:proofErr w:type="spellStart"/>
            <w:r w:rsidRPr="00437235">
              <w:rPr>
                <w:rFonts w:eastAsia="Times New Roman" w:cstheme="minorHAnsi"/>
                <w:color w:val="000000"/>
              </w:rPr>
              <w:t>Nojiego</w:t>
            </w:r>
            <w:proofErr w:type="spellEnd"/>
            <w:r w:rsidRPr="00437235">
              <w:rPr>
                <w:rFonts w:eastAsia="Times New Roman" w:cstheme="minorHAnsi"/>
                <w:color w:val="000000"/>
              </w:rPr>
              <w:t xml:space="preserve"> w Drezdenku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EBB6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095 762 06 05/</w:t>
            </w:r>
          </w:p>
          <w:p w14:paraId="4EB80049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sp2drezdenko@gmail.com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FCE42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Plac Wolności 8,</w:t>
            </w:r>
          </w:p>
          <w:p w14:paraId="21C8765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35F44C52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859F2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Beata Machelska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F46F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nr 3 im. H. Sienkiewicza w Drezdenku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37350" w14:textId="3EDBF69A" w:rsidR="00437235" w:rsidRPr="00437235" w:rsidRDefault="00070DCE" w:rsidP="00437235">
            <w:pPr>
              <w:spacing w:after="0" w:line="36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095 762 01 49</w:t>
            </w:r>
            <w:r w:rsidR="00437235" w:rsidRPr="00437235">
              <w:rPr>
                <w:rFonts w:eastAsia="Times New Roman" w:cstheme="minorHAnsi"/>
              </w:rPr>
              <w:t>/</w:t>
            </w:r>
          </w:p>
          <w:p w14:paraId="54AB9343" w14:textId="5D4AB53D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sp3drezdenko</w:t>
            </w:r>
            <w:r w:rsidR="00070DCE">
              <w:rPr>
                <w:rFonts w:eastAsia="Times New Roman" w:cstheme="minorHAnsi"/>
              </w:rPr>
              <w:t>@drezdenko</w:t>
            </w:r>
            <w:r w:rsidRPr="00437235">
              <w:rPr>
                <w:rFonts w:eastAsia="Times New Roman" w:cstheme="minorHAnsi"/>
              </w:rPr>
              <w:t>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D4AF4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ul. Portowa 1,</w:t>
            </w:r>
          </w:p>
          <w:p w14:paraId="2B7155C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2195F4B6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0B2E3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Beata Turczyn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BAB2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im. św. Jana Pawła II w Trzebiczu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18DD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 7624525/</w:t>
            </w:r>
          </w:p>
          <w:p w14:paraId="118C7F47" w14:textId="7DD3D867" w:rsidR="00437235" w:rsidRPr="00437235" w:rsidRDefault="00070DCE" w:rsidP="00437235">
            <w:pPr>
              <w:spacing w:after="0" w:line="36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sptrzebicz@drezdenko</w:t>
            </w:r>
            <w:r w:rsidR="00437235" w:rsidRPr="00437235">
              <w:rPr>
                <w:rFonts w:eastAsia="Times New Roman" w:cstheme="minorHAnsi"/>
              </w:rPr>
              <w:t>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B8369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Trzebicz, ul. Szkolna 1, </w:t>
            </w:r>
          </w:p>
          <w:p w14:paraId="2CED2AF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62F87271" w14:textId="77777777" w:rsidTr="00222161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9BFB0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Iwona </w:t>
            </w:r>
            <w:proofErr w:type="spellStart"/>
            <w:r w:rsidRPr="00437235">
              <w:rPr>
                <w:rFonts w:eastAsia="Times New Roman" w:cstheme="minorHAnsi"/>
                <w:color w:val="000000"/>
              </w:rPr>
              <w:t>Nawrot</w:t>
            </w:r>
            <w:proofErr w:type="spellEnd"/>
            <w:r w:rsidRPr="00437235">
              <w:rPr>
                <w:rFonts w:eastAsia="Times New Roman" w:cstheme="minorHAnsi"/>
                <w:color w:val="000000"/>
              </w:rPr>
              <w:t xml:space="preserve"> - Sikora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870D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Szkoła Podstawowa w </w:t>
            </w:r>
            <w:proofErr w:type="spellStart"/>
            <w:r w:rsidRPr="00437235">
              <w:rPr>
                <w:rFonts w:eastAsia="Times New Roman" w:cstheme="minorHAnsi"/>
                <w:color w:val="000000"/>
              </w:rPr>
              <w:t>Niegosławiu</w:t>
            </w:r>
            <w:proofErr w:type="spell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8B578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095 762 43 24/</w:t>
            </w:r>
          </w:p>
          <w:p w14:paraId="0E769BD5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sp.niegosław@wp.pl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4E8AE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Niegosław 69,</w:t>
            </w:r>
          </w:p>
          <w:p w14:paraId="299F6528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5F1BE819" w14:textId="77777777" w:rsidTr="00222161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3AC1" w14:textId="194B7758" w:rsidR="00437235" w:rsidRPr="00437235" w:rsidRDefault="00070DCE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Urszula </w:t>
            </w:r>
            <w:proofErr w:type="spellStart"/>
            <w:r>
              <w:rPr>
                <w:rFonts w:eastAsia="Times New Roman" w:cstheme="minorHAnsi"/>
                <w:color w:val="000000"/>
              </w:rPr>
              <w:t>Olender</w:t>
            </w:r>
            <w:proofErr w:type="spellEnd"/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F8ED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w Goszczanowie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F447C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095 762 42 11/</w:t>
            </w:r>
          </w:p>
          <w:p w14:paraId="43A31F37" w14:textId="73F05BE0" w:rsidR="00437235" w:rsidRPr="00437235" w:rsidRDefault="00070DCE" w:rsidP="00437235">
            <w:pPr>
              <w:spacing w:after="0" w:line="360" w:lineRule="auto"/>
              <w:rPr>
                <w:rFonts w:eastAsia="Times New Roman" w:cstheme="minorHAnsi"/>
              </w:rPr>
            </w:pPr>
            <w:r>
              <w:rPr>
                <w:rStyle w:val="Hipercze"/>
                <w:rFonts w:eastAsia="Times New Roman" w:cstheme="minorHAnsi"/>
              </w:rPr>
              <w:t>sp</w:t>
            </w:r>
            <w:hyperlink r:id="rId5" w:history="1">
              <w:r w:rsidRPr="002B2BCA">
                <w:rPr>
                  <w:rStyle w:val="Hipercze"/>
                  <w:rFonts w:eastAsia="Times New Roman" w:cstheme="minorHAnsi"/>
                </w:rPr>
                <w:t>goszczanowo@drezdenko.pl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5679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Goszczanowo 18 a, </w:t>
            </w:r>
          </w:p>
          <w:p w14:paraId="3C8F437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6F9E09A3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E5F1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Beata Świtoń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26BE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w Gościmiu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018D8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095 762 42 70/</w:t>
            </w:r>
          </w:p>
          <w:p w14:paraId="2C95FDCC" w14:textId="1F93091A" w:rsidR="00437235" w:rsidRPr="00437235" w:rsidRDefault="00070DCE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spgoscim@drezdenko</w:t>
            </w:r>
            <w:r w:rsidR="00437235" w:rsidRPr="00437235">
              <w:rPr>
                <w:rFonts w:eastAsia="Times New Roman" w:cstheme="minorHAnsi"/>
                <w:color w:val="000000"/>
              </w:rPr>
              <w:t>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4118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Gościm 141,</w:t>
            </w:r>
          </w:p>
          <w:p w14:paraId="696C0238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79A6B03F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B69E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Elżbieta Bronisz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E7D61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w Drawinach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CABA2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095 762 56 12/</w:t>
            </w:r>
          </w:p>
          <w:p w14:paraId="4B3144EF" w14:textId="42B61097" w:rsidR="00437235" w:rsidRPr="00437235" w:rsidRDefault="00070DCE" w:rsidP="00070DCE">
            <w:pPr>
              <w:spacing w:after="0" w:line="36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spdrawiny@drezdenko</w:t>
            </w:r>
            <w:r w:rsidR="00437235" w:rsidRPr="00437235">
              <w:rPr>
                <w:rFonts w:eastAsia="Times New Roman" w:cstheme="minorHAnsi"/>
              </w:rPr>
              <w:t>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E71EC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Drawiny 62,</w:t>
            </w:r>
          </w:p>
          <w:p w14:paraId="5CD53031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4BD406C5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6909" w14:textId="34FE59CA" w:rsidR="00437235" w:rsidRPr="00437235" w:rsidRDefault="00070DCE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Wanda </w:t>
            </w:r>
            <w:proofErr w:type="spellStart"/>
            <w:r>
              <w:rPr>
                <w:rFonts w:eastAsia="Times New Roman" w:cstheme="minorHAnsi"/>
                <w:color w:val="000000"/>
              </w:rPr>
              <w:t>Kuszpit</w:t>
            </w:r>
            <w:proofErr w:type="spellEnd"/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3365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w Rąpinie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67B3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095 762 44 27/</w:t>
            </w:r>
          </w:p>
          <w:p w14:paraId="5DB1B86F" w14:textId="0D46351F" w:rsidR="00437235" w:rsidRPr="00437235" w:rsidRDefault="00070DCE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sprapin@drezdenko</w:t>
            </w:r>
            <w:r w:rsidR="00437235" w:rsidRPr="00437235">
              <w:rPr>
                <w:rFonts w:eastAsia="Times New Roman" w:cstheme="minorHAnsi"/>
                <w:color w:val="000000"/>
              </w:rPr>
              <w:t>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50CC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Rąpin 54, </w:t>
            </w:r>
          </w:p>
          <w:p w14:paraId="621146B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4E746BCA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4974C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Elżbieta Rezler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D0F62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w Grotowie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3F51A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726 342 605/</w:t>
            </w:r>
          </w:p>
          <w:p w14:paraId="251E9966" w14:textId="76CE7A22" w:rsidR="00437235" w:rsidRPr="00437235" w:rsidRDefault="00070DCE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spgrotow@drezdenko</w:t>
            </w:r>
            <w:r w:rsidR="00437235" w:rsidRPr="00437235">
              <w:rPr>
                <w:rFonts w:eastAsia="Times New Roman" w:cstheme="minorHAnsi"/>
                <w:color w:val="000000"/>
              </w:rPr>
              <w:t>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FA550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Grotów 88,</w:t>
            </w:r>
          </w:p>
          <w:p w14:paraId="01A5BDF1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6D24DE38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808C9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Elżbieta </w:t>
            </w:r>
            <w:proofErr w:type="spellStart"/>
            <w:r w:rsidRPr="00437235">
              <w:rPr>
                <w:rFonts w:eastAsia="Times New Roman" w:cstheme="minorHAnsi"/>
                <w:color w:val="000000"/>
              </w:rPr>
              <w:t>Szmyd</w:t>
            </w:r>
            <w:proofErr w:type="spellEnd"/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5FB9C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w Starych Bielicach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25B6C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095 762 30 03/</w:t>
            </w:r>
          </w:p>
          <w:p w14:paraId="739A3092" w14:textId="20E56C61" w:rsidR="00437235" w:rsidRPr="00437235" w:rsidRDefault="00070DCE" w:rsidP="00070DCE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spstarebielice@drezdenko</w:t>
            </w:r>
            <w:r w:rsidR="00437235" w:rsidRPr="00437235">
              <w:rPr>
                <w:rFonts w:eastAsia="Times New Roman" w:cstheme="minorHAnsi"/>
                <w:color w:val="000000"/>
              </w:rPr>
              <w:t>.</w:t>
            </w:r>
            <w:r>
              <w:rPr>
                <w:rFonts w:eastAsia="Times New Roman" w:cstheme="minorHAnsi"/>
                <w:color w:val="000000"/>
              </w:rPr>
              <w:t>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65848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Stare Bielice 13,</w:t>
            </w:r>
          </w:p>
          <w:p w14:paraId="0EB5BD1E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61FC775B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DFEA2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Renata Kozielec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E6319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Publiczne Przedszkole w Drezdenku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C6C2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095 762 11 94/</w:t>
            </w:r>
          </w:p>
          <w:p w14:paraId="278F0019" w14:textId="12C81408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przedsz</w:t>
            </w:r>
            <w:r w:rsidR="00070DCE">
              <w:rPr>
                <w:rFonts w:eastAsia="Times New Roman" w:cstheme="minorHAnsi"/>
              </w:rPr>
              <w:t>kole@drezdenko.pl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7B53" w14:textId="675E0DAB" w:rsidR="00437235" w:rsidRPr="00437235" w:rsidRDefault="00070DCE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ul. Mickiewicza 4 a</w:t>
            </w:r>
            <w:bookmarkStart w:id="0" w:name="_GoBack"/>
            <w:bookmarkEnd w:id="0"/>
            <w:r w:rsidR="00437235" w:rsidRPr="00437235">
              <w:rPr>
                <w:rFonts w:eastAsia="Times New Roman" w:cstheme="minorHAnsi"/>
                <w:color w:val="000000"/>
              </w:rPr>
              <w:t>,</w:t>
            </w:r>
          </w:p>
          <w:p w14:paraId="049EFA7E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E51719" w14:paraId="701C9C8E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BD81E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Emilia </w:t>
            </w:r>
            <w:proofErr w:type="spellStart"/>
            <w:r w:rsidRPr="00437235">
              <w:rPr>
                <w:rFonts w:eastAsia="Times New Roman" w:cstheme="minorHAnsi"/>
                <w:color w:val="000000"/>
              </w:rPr>
              <w:t>Mohylak</w:t>
            </w:r>
            <w:proofErr w:type="spellEnd"/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CC9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Żłobek Gminny w Drezdenku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C9B72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787 432 020/</w:t>
            </w:r>
          </w:p>
          <w:p w14:paraId="46043A49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zlobek@drezdenko.pl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CD325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ul. Mickiewicza 4 a,</w:t>
            </w:r>
          </w:p>
          <w:p w14:paraId="577CF700" w14:textId="77777777" w:rsidR="00437235" w:rsidRPr="00E51719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</w:tbl>
    <w:p w14:paraId="0E9092BB" w14:textId="77777777" w:rsidR="00437235" w:rsidRPr="00437235" w:rsidRDefault="00437235" w:rsidP="00437235">
      <w:pPr>
        <w:ind w:firstLine="708"/>
      </w:pPr>
    </w:p>
    <w:sectPr w:rsidR="00437235" w:rsidRPr="0043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45822"/>
    <w:multiLevelType w:val="multilevel"/>
    <w:tmpl w:val="9776FC5E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35"/>
    <w:rsid w:val="00070DCE"/>
    <w:rsid w:val="00242132"/>
    <w:rsid w:val="00437235"/>
    <w:rsid w:val="0055380B"/>
    <w:rsid w:val="008019F6"/>
    <w:rsid w:val="00B2420A"/>
    <w:rsid w:val="00C8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C161"/>
  <w15:chartTrackingRefBased/>
  <w15:docId w15:val="{BA125DB7-636C-4DB9-8B66-6F016C6D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437235"/>
    <w:rPr>
      <w:color w:val="0000FF"/>
      <w:u w:val="single"/>
    </w:rPr>
  </w:style>
  <w:style w:type="paragraph" w:customStyle="1" w:styleId="Standard">
    <w:name w:val="Standard"/>
    <w:rsid w:val="004372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szczanowo@drezden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e.kowalik</dc:creator>
  <cp:keywords/>
  <dc:description/>
  <cp:lastModifiedBy>Krzysztof Broka</cp:lastModifiedBy>
  <cp:revision>2</cp:revision>
  <cp:lastPrinted>2022-11-23T08:42:00Z</cp:lastPrinted>
  <dcterms:created xsi:type="dcterms:W3CDTF">2023-12-05T07:12:00Z</dcterms:created>
  <dcterms:modified xsi:type="dcterms:W3CDTF">2023-12-05T07:12:00Z</dcterms:modified>
</cp:coreProperties>
</file>