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2C6" w14:textId="6338AD3A" w:rsidR="00AD6D05" w:rsidRPr="00243D51" w:rsidRDefault="00AD6D05" w:rsidP="00CE04D6">
      <w:pPr>
        <w:tabs>
          <w:tab w:val="left" w:pos="870"/>
          <w:tab w:val="right" w:pos="14003"/>
        </w:tabs>
        <w:rPr>
          <w:rFonts w:asciiTheme="minorHAnsi" w:hAnsiTheme="minorHAnsi" w:cstheme="minorHAnsi"/>
          <w:sz w:val="22"/>
          <w:szCs w:val="22"/>
        </w:rPr>
      </w:pPr>
    </w:p>
    <w:p w14:paraId="0A34DFDB" w14:textId="77777777" w:rsidR="006364FE" w:rsidRPr="00E721B9" w:rsidRDefault="006364FE" w:rsidP="006364FE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297C942D" w14:textId="77777777" w:rsidR="006364FE" w:rsidRPr="00E721B9" w:rsidRDefault="006364FE" w:rsidP="006364FE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D50033A" w14:textId="64364FE3" w:rsidR="006364FE" w:rsidRPr="00E721B9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1198ACA1" w14:textId="77777777" w:rsidR="006364FE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292346D3" w14:textId="77777777" w:rsidR="006364FE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4960D82E" w14:textId="77777777" w:rsidR="006364FE" w:rsidRPr="00E721B9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3523A26" w14:textId="77777777" w:rsidR="006364FE" w:rsidRPr="00E721B9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248D8AB0" w14:textId="77777777" w:rsidR="006364FE" w:rsidRPr="00E721B9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650E5555" w14:textId="77777777" w:rsidR="006364FE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2D3B317C" w14:textId="12A39F18" w:rsidR="00BE326D" w:rsidRPr="006364FE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3968"/>
      </w:tblGrid>
      <w:tr w:rsidR="00BE326D" w:rsidRPr="00243D51" w14:paraId="51B7D0D0" w14:textId="77777777" w:rsidTr="008005B4">
        <w:tc>
          <w:tcPr>
            <w:tcW w:w="2694" w:type="dxa"/>
          </w:tcPr>
          <w:p w14:paraId="649190C6" w14:textId="436C5563" w:rsidR="00BE326D" w:rsidRPr="00243D51" w:rsidRDefault="00BE326D" w:rsidP="00800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6BEEF2" w14:textId="77777777" w:rsidR="00BE326D" w:rsidRPr="00243D51" w:rsidRDefault="00BE326D" w:rsidP="008005B4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68" w:type="dxa"/>
          </w:tcPr>
          <w:p w14:paraId="2ABA8CC9" w14:textId="77777777" w:rsidR="00BE326D" w:rsidRPr="00243D51" w:rsidRDefault="00BE326D" w:rsidP="008005B4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3D29495" w14:textId="77777777" w:rsidR="00AD6D05" w:rsidRPr="00243D51" w:rsidRDefault="00AD6D05" w:rsidP="00AD6D0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8AB08F" w14:textId="77777777" w:rsidR="00F023F2" w:rsidRDefault="00C555F5" w:rsidP="006364F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43D51">
        <w:rPr>
          <w:rFonts w:asciiTheme="minorHAnsi" w:hAnsiTheme="minorHAnsi" w:cstheme="minorHAnsi"/>
          <w:sz w:val="22"/>
          <w:szCs w:val="22"/>
        </w:rPr>
        <w:t xml:space="preserve">Zapytanie ofertowe na zadanie pn.: </w:t>
      </w:r>
    </w:p>
    <w:p w14:paraId="654BC34D" w14:textId="66D2DD8F" w:rsidR="00E45C0D" w:rsidRPr="006364FE" w:rsidRDefault="00AA0736" w:rsidP="006364FE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AA0736">
        <w:rPr>
          <w:rFonts w:asciiTheme="minorHAnsi" w:eastAsiaTheme="minorHAnsi" w:hAnsiTheme="minorHAnsi" w:cstheme="minorHAnsi"/>
          <w:b/>
          <w:bCs/>
          <w:lang w:eastAsia="en-US"/>
        </w:rPr>
        <w:t>Dostosowanie oraz zwiększenie zakresu dokumentacji projektowej dla zadania inwestycyjnego pn.: „</w:t>
      </w:r>
      <w:r w:rsidR="00F023F2" w:rsidRPr="00F023F2">
        <w:rPr>
          <w:rFonts w:asciiTheme="minorHAnsi" w:eastAsiaTheme="minorHAnsi" w:hAnsiTheme="minorHAnsi" w:cstheme="minorHAnsi"/>
          <w:b/>
          <w:bCs/>
          <w:lang w:eastAsia="en-US"/>
        </w:rPr>
        <w:t>Budowa ścieżki pieszo rowerowej wzdłuż drogi powiatowej 1703 O na odcinku od centrum miejscowości Łubniany do końca miejscowości Masów</w:t>
      </w:r>
      <w:r w:rsidRPr="00AA0736">
        <w:rPr>
          <w:rFonts w:asciiTheme="minorHAnsi" w:eastAsiaTheme="minorHAnsi" w:hAnsiTheme="minorHAnsi" w:cstheme="minorHAnsi"/>
          <w:b/>
          <w:bCs/>
          <w:lang w:eastAsia="en-US"/>
        </w:rPr>
        <w:t>”</w:t>
      </w:r>
    </w:p>
    <w:p w14:paraId="1C4B58F3" w14:textId="5F236A47" w:rsidR="004E6C14" w:rsidRPr="00243D51" w:rsidRDefault="00FD0B1D" w:rsidP="00AA2894">
      <w:pPr>
        <w:pStyle w:val="Teksttreci100"/>
        <w:tabs>
          <w:tab w:val="left" w:pos="492"/>
        </w:tabs>
        <w:spacing w:line="270" w:lineRule="exact"/>
        <w:ind w:firstLine="0"/>
        <w:rPr>
          <w:rFonts w:asciiTheme="minorHAnsi" w:hAnsiTheme="minorHAnsi" w:cstheme="minorHAnsi"/>
          <w:color w:val="000000"/>
          <w:spacing w:val="-1"/>
        </w:rPr>
      </w:pPr>
      <w:r w:rsidRPr="00243D51">
        <w:rPr>
          <w:rFonts w:asciiTheme="minorHAnsi" w:hAnsiTheme="minorHAnsi" w:cstheme="minorHAnsi"/>
          <w:b w:val="0"/>
          <w:bCs w:val="0"/>
          <w:color w:val="000000"/>
          <w:spacing w:val="-1"/>
        </w:rPr>
        <w:t>(nr sprawy R</w:t>
      </w:r>
      <w:r w:rsidR="00AA2894" w:rsidRPr="00243D51">
        <w:rPr>
          <w:rFonts w:asciiTheme="minorHAnsi" w:hAnsiTheme="minorHAnsi" w:cstheme="minorHAnsi"/>
          <w:b w:val="0"/>
          <w:bCs w:val="0"/>
          <w:color w:val="000000"/>
          <w:spacing w:val="-1"/>
        </w:rPr>
        <w:t>B</w:t>
      </w:r>
      <w:r w:rsidRPr="00243D51">
        <w:rPr>
          <w:rFonts w:asciiTheme="minorHAnsi" w:hAnsiTheme="minorHAnsi" w:cstheme="minorHAnsi"/>
          <w:b w:val="0"/>
          <w:bCs w:val="0"/>
          <w:color w:val="000000"/>
          <w:spacing w:val="-1"/>
        </w:rPr>
        <w:t>.271.</w:t>
      </w:r>
      <w:r w:rsidR="00AA0736">
        <w:rPr>
          <w:rFonts w:asciiTheme="minorHAnsi" w:hAnsiTheme="minorHAnsi" w:cstheme="minorHAnsi"/>
          <w:b w:val="0"/>
          <w:bCs w:val="0"/>
          <w:color w:val="000000"/>
          <w:spacing w:val="-1"/>
        </w:rPr>
        <w:t>9</w:t>
      </w:r>
      <w:r w:rsidRPr="00243D51">
        <w:rPr>
          <w:rFonts w:asciiTheme="minorHAnsi" w:hAnsiTheme="minorHAnsi" w:cstheme="minorHAnsi"/>
          <w:b w:val="0"/>
          <w:bCs w:val="0"/>
          <w:color w:val="000000"/>
          <w:spacing w:val="-1"/>
        </w:rPr>
        <w:t>.202</w:t>
      </w:r>
      <w:r w:rsidR="00C52218">
        <w:rPr>
          <w:rFonts w:asciiTheme="minorHAnsi" w:hAnsiTheme="minorHAnsi" w:cstheme="minorHAnsi"/>
          <w:b w:val="0"/>
          <w:bCs w:val="0"/>
          <w:color w:val="000000"/>
          <w:spacing w:val="-1"/>
        </w:rPr>
        <w:t>3</w:t>
      </w:r>
      <w:r w:rsidRPr="00243D51">
        <w:rPr>
          <w:rFonts w:asciiTheme="minorHAnsi" w:hAnsiTheme="minorHAnsi" w:cstheme="minorHAnsi"/>
          <w:b w:val="0"/>
          <w:bCs w:val="0"/>
          <w:color w:val="000000"/>
          <w:spacing w:val="-1"/>
        </w:rPr>
        <w:t>.MP)</w:t>
      </w:r>
    </w:p>
    <w:p w14:paraId="1F35F1FD" w14:textId="77777777" w:rsidR="00FD0B1D" w:rsidRPr="00243D51" w:rsidRDefault="00FD0B1D" w:rsidP="00FD0B1D">
      <w:pPr>
        <w:pStyle w:val="Teksttreci100"/>
        <w:shd w:val="clear" w:color="auto" w:fill="auto"/>
        <w:tabs>
          <w:tab w:val="left" w:pos="492"/>
        </w:tabs>
        <w:spacing w:before="0" w:after="0" w:line="270" w:lineRule="exact"/>
        <w:ind w:firstLine="0"/>
        <w:rPr>
          <w:rFonts w:asciiTheme="minorHAnsi" w:hAnsiTheme="minorHAnsi" w:cstheme="minorHAnsi"/>
          <w:b w:val="0"/>
        </w:rPr>
      </w:pPr>
    </w:p>
    <w:p w14:paraId="11A02C62" w14:textId="77777777" w:rsidR="00AD70F3" w:rsidRPr="00243D51" w:rsidRDefault="00AD70F3" w:rsidP="00AD70F3">
      <w:pPr>
        <w:jc w:val="center"/>
        <w:rPr>
          <w:rFonts w:asciiTheme="minorHAnsi" w:hAnsiTheme="minorHAnsi" w:cstheme="minorHAnsi"/>
          <w:sz w:val="22"/>
          <w:szCs w:val="22"/>
        </w:rPr>
      </w:pPr>
      <w:r w:rsidRPr="00243D51">
        <w:rPr>
          <w:rFonts w:asciiTheme="minorHAnsi" w:hAnsiTheme="minorHAnsi" w:cstheme="minorHAnsi"/>
          <w:b/>
          <w:sz w:val="22"/>
          <w:szCs w:val="22"/>
        </w:rPr>
        <w:t>WYKAZ  OSÓB, KTÓRE BĘDĄ UCZESTNICZYĆ W WYKONANIU ZADANIA</w:t>
      </w:r>
    </w:p>
    <w:p w14:paraId="48D377BA" w14:textId="77777777" w:rsidR="00AD70F3" w:rsidRPr="00243D51" w:rsidRDefault="00AD70F3" w:rsidP="00AD70F3">
      <w:pPr>
        <w:rPr>
          <w:rFonts w:asciiTheme="minorHAnsi" w:hAnsiTheme="minorHAnsi" w:cstheme="minorHAnsi"/>
          <w:sz w:val="22"/>
          <w:szCs w:val="22"/>
        </w:rPr>
      </w:pPr>
    </w:p>
    <w:p w14:paraId="73A50963" w14:textId="77777777" w:rsidR="00420413" w:rsidRPr="00243D51" w:rsidRDefault="00420413" w:rsidP="00AD70F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552"/>
        <w:gridCol w:w="2268"/>
        <w:gridCol w:w="2835"/>
        <w:gridCol w:w="2268"/>
      </w:tblGrid>
      <w:tr w:rsidR="00094E24" w:rsidRPr="00243D51" w14:paraId="62355398" w14:textId="77777777" w:rsidTr="00E45C0D">
        <w:tc>
          <w:tcPr>
            <w:tcW w:w="568" w:type="dxa"/>
            <w:shd w:val="clear" w:color="auto" w:fill="auto"/>
            <w:vAlign w:val="center"/>
          </w:tcPr>
          <w:p w14:paraId="1D660D9C" w14:textId="77777777" w:rsidR="00094E24" w:rsidRPr="00243D51" w:rsidRDefault="00094E24" w:rsidP="00E4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24C9D9" w14:textId="77777777" w:rsidR="00094E24" w:rsidRPr="00243D51" w:rsidRDefault="00094E24" w:rsidP="00E4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60822A" w14:textId="77777777" w:rsidR="00094E24" w:rsidRPr="00243D51" w:rsidRDefault="00094E24" w:rsidP="00E4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Doświadczenie (lata)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4E43D" w14:textId="269060F4" w:rsidR="00094E24" w:rsidRPr="00243D51" w:rsidRDefault="00094E24" w:rsidP="00E4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Nr uprawnień oraz specjalność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C74D94" w14:textId="121F4273" w:rsidR="00094E24" w:rsidRPr="00243D51" w:rsidRDefault="00094E24" w:rsidP="00E45C0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Data ważności zaświadczenia z OIIB</w:t>
            </w:r>
          </w:p>
          <w:p w14:paraId="24E1FD83" w14:textId="77777777" w:rsidR="00094E24" w:rsidRPr="00243D51" w:rsidRDefault="00094E24" w:rsidP="00E4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24" w:rsidRPr="00243D51" w14:paraId="309F70A2" w14:textId="77777777" w:rsidTr="00094E24">
        <w:tc>
          <w:tcPr>
            <w:tcW w:w="568" w:type="dxa"/>
            <w:shd w:val="clear" w:color="auto" w:fill="auto"/>
          </w:tcPr>
          <w:p w14:paraId="32D4E91A" w14:textId="77777777" w:rsidR="00094E24" w:rsidRPr="00243D51" w:rsidRDefault="00094E24" w:rsidP="004E6C1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CFF6017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161D6F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7740550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E5247F5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24" w:rsidRPr="00243D51" w14:paraId="5643F987" w14:textId="77777777" w:rsidTr="00094E24">
        <w:tc>
          <w:tcPr>
            <w:tcW w:w="568" w:type="dxa"/>
            <w:shd w:val="clear" w:color="auto" w:fill="auto"/>
          </w:tcPr>
          <w:p w14:paraId="6FB0C5D3" w14:textId="77777777" w:rsidR="00094E24" w:rsidRPr="00243D51" w:rsidRDefault="00094E24" w:rsidP="004E6C1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BA21AB9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4E81AC6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758099B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06B3D48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967716" w14:textId="77777777" w:rsidR="00AD70F3" w:rsidRPr="00243D51" w:rsidRDefault="00AD70F3" w:rsidP="00AD70F3">
      <w:pPr>
        <w:rPr>
          <w:rFonts w:asciiTheme="minorHAnsi" w:hAnsiTheme="minorHAnsi" w:cstheme="minorHAnsi"/>
          <w:sz w:val="22"/>
          <w:szCs w:val="22"/>
        </w:rPr>
      </w:pPr>
    </w:p>
    <w:p w14:paraId="2D636015" w14:textId="77777777" w:rsidR="00420413" w:rsidRPr="00243D51" w:rsidRDefault="00420413" w:rsidP="00AD70F3">
      <w:pPr>
        <w:rPr>
          <w:rFonts w:asciiTheme="minorHAnsi" w:hAnsiTheme="minorHAnsi" w:cstheme="minorHAnsi"/>
          <w:sz w:val="22"/>
          <w:szCs w:val="22"/>
        </w:rPr>
      </w:pPr>
    </w:p>
    <w:p w14:paraId="106CDA7F" w14:textId="77777777" w:rsidR="00E90032" w:rsidRPr="00243D51" w:rsidRDefault="00E90032" w:rsidP="00AD70F3">
      <w:pPr>
        <w:rPr>
          <w:rFonts w:asciiTheme="minorHAnsi" w:hAnsiTheme="minorHAnsi" w:cstheme="minorHAnsi"/>
          <w:sz w:val="22"/>
          <w:szCs w:val="22"/>
        </w:rPr>
      </w:pPr>
    </w:p>
    <w:p w14:paraId="5869DE58" w14:textId="6081D689" w:rsidR="00420413" w:rsidRPr="00243D51" w:rsidRDefault="00BF3F15" w:rsidP="00D82DC6">
      <w:pPr>
        <w:jc w:val="both"/>
        <w:rPr>
          <w:rFonts w:asciiTheme="minorHAnsi" w:hAnsiTheme="minorHAnsi" w:cstheme="minorHAnsi"/>
          <w:sz w:val="22"/>
          <w:szCs w:val="22"/>
        </w:rPr>
      </w:pPr>
      <w:r w:rsidRPr="00243D51">
        <w:rPr>
          <w:rFonts w:asciiTheme="minorHAnsi" w:hAnsiTheme="minorHAnsi" w:cstheme="minorHAnsi"/>
          <w:sz w:val="22"/>
          <w:szCs w:val="22"/>
          <w:u w:val="single"/>
        </w:rPr>
        <w:t xml:space="preserve">Do wykazu należy dołączyć </w:t>
      </w:r>
      <w:r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kopie uprawnień budowlanych do sprawowania samodzielnych funkcji technicznych w budownictwie i kopie </w:t>
      </w:r>
      <w:r w:rsidR="0008354A"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aktualnych </w:t>
      </w:r>
      <w:r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dokumentów potwierdzających przynależność </w:t>
      </w:r>
      <w:r w:rsidR="00E45C0D"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br/>
      </w:r>
      <w:r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>do właściwej okręgowej Izby Inżynierów Budownictwa</w:t>
      </w:r>
      <w:r w:rsidR="00AA0736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</w:p>
    <w:p w14:paraId="38D26C68" w14:textId="77777777" w:rsidR="006364FE" w:rsidRDefault="006364FE" w:rsidP="006364FE">
      <w:pPr>
        <w:pStyle w:val="Tekstpodstawowywcity"/>
        <w:ind w:left="-142"/>
        <w:rPr>
          <w:rFonts w:asciiTheme="minorHAnsi" w:hAnsiTheme="minorHAnsi" w:cstheme="minorHAnsi"/>
          <w:sz w:val="22"/>
          <w:szCs w:val="22"/>
        </w:rPr>
      </w:pPr>
    </w:p>
    <w:p w14:paraId="39727296" w14:textId="757CEF4E" w:rsidR="006364FE" w:rsidRDefault="006364FE" w:rsidP="006364FE">
      <w:pPr>
        <w:pStyle w:val="Tekstpodstawowywcity"/>
        <w:ind w:left="-142"/>
        <w:rPr>
          <w:rFonts w:asciiTheme="minorHAnsi" w:hAnsiTheme="minorHAnsi" w:cstheme="minorHAnsi"/>
          <w:sz w:val="22"/>
          <w:szCs w:val="22"/>
        </w:rPr>
      </w:pPr>
    </w:p>
    <w:p w14:paraId="54F582B7" w14:textId="77777777" w:rsidR="006364FE" w:rsidRDefault="006364FE" w:rsidP="006364FE">
      <w:pPr>
        <w:pStyle w:val="Tekstpodstawowywcity"/>
        <w:ind w:left="-142"/>
        <w:rPr>
          <w:rFonts w:asciiTheme="minorHAnsi" w:hAnsiTheme="minorHAnsi" w:cstheme="minorHAnsi"/>
          <w:sz w:val="22"/>
          <w:szCs w:val="22"/>
        </w:rPr>
      </w:pPr>
    </w:p>
    <w:p w14:paraId="59D08A0F" w14:textId="0C535F55" w:rsidR="006364FE" w:rsidRPr="00243D51" w:rsidRDefault="006364FE" w:rsidP="006364FE">
      <w:pPr>
        <w:ind w:left="-142"/>
        <w:rPr>
          <w:rFonts w:asciiTheme="minorHAnsi" w:hAnsiTheme="minorHAnsi" w:cstheme="minorHAnsi"/>
          <w:sz w:val="22"/>
          <w:szCs w:val="22"/>
        </w:rPr>
      </w:pPr>
      <w:r w:rsidRPr="00243D51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  </w:t>
      </w:r>
      <w:r w:rsidRPr="00243D51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6364FE">
        <w:rPr>
          <w:rFonts w:asciiTheme="minorHAnsi" w:hAnsiTheme="minorHAnsi" w:cstheme="minorHAnsi"/>
          <w:sz w:val="22"/>
          <w:szCs w:val="22"/>
        </w:rPr>
        <w:t xml:space="preserve"> </w:t>
      </w:r>
      <w:r w:rsidRPr="00243D51">
        <w:rPr>
          <w:rFonts w:asciiTheme="minorHAnsi" w:hAnsiTheme="minorHAnsi" w:cstheme="minorHAnsi"/>
          <w:sz w:val="22"/>
          <w:szCs w:val="22"/>
        </w:rPr>
        <w:t>(miejscowość,  data)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43D51">
        <w:rPr>
          <w:rFonts w:asciiTheme="minorHAnsi" w:hAnsiTheme="minorHAnsi" w:cstheme="minorHAnsi"/>
          <w:sz w:val="22"/>
          <w:szCs w:val="22"/>
        </w:rPr>
        <w:t xml:space="preserve">(podpis osoby uprawnionej </w:t>
      </w:r>
    </w:p>
    <w:p w14:paraId="304D5344" w14:textId="77777777" w:rsidR="006364FE" w:rsidRPr="00243D51" w:rsidRDefault="006364FE" w:rsidP="006364FE">
      <w:pPr>
        <w:widowControl w:val="0"/>
        <w:autoSpaceDE w:val="0"/>
        <w:autoSpaceDN w:val="0"/>
        <w:adjustRightInd w:val="0"/>
        <w:ind w:left="2840"/>
        <w:jc w:val="right"/>
        <w:rPr>
          <w:rFonts w:asciiTheme="minorHAnsi" w:hAnsiTheme="minorHAnsi" w:cstheme="minorHAnsi"/>
          <w:sz w:val="22"/>
          <w:szCs w:val="22"/>
        </w:rPr>
      </w:pPr>
      <w:r w:rsidRPr="00243D51">
        <w:rPr>
          <w:rFonts w:asciiTheme="minorHAnsi" w:hAnsiTheme="minorHAnsi" w:cstheme="minorHAnsi"/>
          <w:sz w:val="22"/>
          <w:szCs w:val="22"/>
        </w:rPr>
        <w:t>do reprezentowania Wykonawcy)</w:t>
      </w:r>
    </w:p>
    <w:p w14:paraId="7BA67D93" w14:textId="21802E2C" w:rsidR="006364FE" w:rsidRPr="00243D51" w:rsidRDefault="006364FE" w:rsidP="006364FE">
      <w:pPr>
        <w:pStyle w:val="Tekstpodstawowywcity"/>
        <w:ind w:left="-142"/>
        <w:rPr>
          <w:rFonts w:asciiTheme="minorHAnsi" w:hAnsiTheme="minorHAnsi" w:cstheme="minorHAnsi"/>
          <w:sz w:val="22"/>
          <w:szCs w:val="22"/>
        </w:rPr>
      </w:pPr>
    </w:p>
    <w:p w14:paraId="61EEF716" w14:textId="77777777" w:rsidR="00C4109F" w:rsidRPr="00243D51" w:rsidRDefault="00C4109F" w:rsidP="00AD6D05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C4109F" w:rsidRPr="00243D51" w:rsidSect="006364FE">
      <w:headerReference w:type="default" r:id="rId6"/>
      <w:footerReference w:type="default" r:id="rId7"/>
      <w:pgSz w:w="11907" w:h="16839" w:code="9"/>
      <w:pgMar w:top="993" w:right="1134" w:bottom="426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BFB8" w14:textId="77777777" w:rsidR="00580268" w:rsidRDefault="00580268" w:rsidP="00AD6D05">
      <w:r>
        <w:separator/>
      </w:r>
    </w:p>
  </w:endnote>
  <w:endnote w:type="continuationSeparator" w:id="0">
    <w:p w14:paraId="224D414C" w14:textId="77777777" w:rsidR="00580268" w:rsidRDefault="00580268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D56" w14:textId="77777777" w:rsidR="001F3442" w:rsidRPr="00DC517B" w:rsidRDefault="00F023F2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B9BB" w14:textId="77777777" w:rsidR="00580268" w:rsidRDefault="00580268" w:rsidP="00AD6D05">
      <w:r>
        <w:separator/>
      </w:r>
    </w:p>
  </w:footnote>
  <w:footnote w:type="continuationSeparator" w:id="0">
    <w:p w14:paraId="1BA80E85" w14:textId="77777777" w:rsidR="00580268" w:rsidRDefault="00580268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81EE" w14:textId="77777777" w:rsidR="00AA2894" w:rsidRPr="006638B8" w:rsidRDefault="00AA2894" w:rsidP="00AA2894">
    <w:pPr>
      <w:keepNext/>
      <w:suppressAutoHyphens/>
      <w:jc w:val="center"/>
      <w:outlineLvl w:val="0"/>
      <w:rPr>
        <w:rFonts w:asciiTheme="minorHAnsi" w:hAnsiTheme="minorHAnsi" w:cstheme="minorHAnsi"/>
        <w:b/>
        <w:bCs/>
        <w:sz w:val="22"/>
        <w:szCs w:val="22"/>
        <w:lang w:eastAsia="ar-SA"/>
      </w:rPr>
    </w:pPr>
    <w:r w:rsidRPr="006638B8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67880A3F" wp14:editId="68FDF62A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19" name="Obraz 1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8B8">
      <w:rPr>
        <w:rFonts w:asciiTheme="minorHAnsi" w:hAnsiTheme="minorHAnsi" w:cstheme="minorHAnsi"/>
        <w:b/>
        <w:bCs/>
        <w:sz w:val="22"/>
        <w:szCs w:val="22"/>
        <w:lang w:eastAsia="ar-SA"/>
      </w:rPr>
      <w:t>GMINA ŁUBNIANY</w:t>
    </w:r>
  </w:p>
  <w:p w14:paraId="104A5085" w14:textId="77777777" w:rsidR="00AA2894" w:rsidRPr="006638B8" w:rsidRDefault="00AA2894" w:rsidP="00AA2894">
    <w:pPr>
      <w:keepNext/>
      <w:suppressAutoHyphens/>
      <w:jc w:val="center"/>
      <w:outlineLvl w:val="0"/>
      <w:rPr>
        <w:rFonts w:asciiTheme="minorHAnsi" w:hAnsiTheme="minorHAnsi" w:cstheme="minorHAnsi"/>
        <w:bCs/>
        <w:sz w:val="22"/>
        <w:szCs w:val="22"/>
        <w:lang w:eastAsia="ar-SA"/>
      </w:rPr>
    </w:pPr>
    <w:r w:rsidRPr="006638B8">
      <w:rPr>
        <w:rFonts w:asciiTheme="minorHAnsi" w:hAnsiTheme="minorHAnsi" w:cstheme="minorHAnsi"/>
        <w:bCs/>
        <w:sz w:val="22"/>
        <w:szCs w:val="22"/>
        <w:lang w:eastAsia="ar-SA"/>
      </w:rPr>
      <w:t>46-024  Łubniany,  ul. Opolska 104</w:t>
    </w:r>
  </w:p>
  <w:p w14:paraId="0DFFB59E" w14:textId="77777777" w:rsidR="00AA2894" w:rsidRPr="006638B8" w:rsidRDefault="00AA2894" w:rsidP="00AA2894">
    <w:pPr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6638B8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6638B8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6638B8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6638B8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5E723D3" w14:textId="77777777" w:rsidR="00AA2894" w:rsidRPr="006638B8" w:rsidRDefault="00AA2894" w:rsidP="00AA2894">
    <w:pPr>
      <w:jc w:val="center"/>
      <w:rPr>
        <w:rFonts w:asciiTheme="minorHAnsi" w:hAnsiTheme="minorHAnsi" w:cstheme="minorHAnsi"/>
        <w:b/>
        <w:sz w:val="22"/>
        <w:szCs w:val="22"/>
        <w:lang w:val="de-DE"/>
      </w:rPr>
    </w:pPr>
    <w:r w:rsidRPr="006638B8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6638B8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6638B8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6638B8">
        <w:rPr>
          <w:rFonts w:asciiTheme="minorHAnsi" w:hAnsiTheme="minorHAnsi" w:cstheme="minorHAnsi"/>
          <w:color w:val="0563C1"/>
          <w:sz w:val="22"/>
          <w:szCs w:val="22"/>
          <w:u w:val="single"/>
          <w:lang w:val="de-DE"/>
        </w:rPr>
        <w:t>ug@lubniany.pl</w:t>
      </w:r>
    </w:hyperlink>
  </w:p>
  <w:p w14:paraId="2F561CB0" w14:textId="77777777" w:rsidR="00AA2894" w:rsidRPr="006638B8" w:rsidRDefault="00AA2894" w:rsidP="00AA2894">
    <w:pPr>
      <w:tabs>
        <w:tab w:val="center" w:pos="4536"/>
        <w:tab w:val="right" w:pos="9072"/>
      </w:tabs>
    </w:pPr>
    <w:r w:rsidRPr="006638B8"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1D99CF2" wp14:editId="4466DB23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F36B62" id="Łącznik prostoliniow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9746E9" w14:textId="77777777" w:rsidR="00AA2894" w:rsidRPr="006638B8" w:rsidRDefault="00AA2894" w:rsidP="00AA2894">
    <w:pPr>
      <w:pStyle w:val="Nagwek"/>
    </w:pPr>
  </w:p>
  <w:p w14:paraId="6D0BFC97" w14:textId="06D3D08D" w:rsidR="00AD6D05" w:rsidRPr="00AA2894" w:rsidRDefault="00BE326D" w:rsidP="00BE326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AA2894">
      <w:rPr>
        <w:rFonts w:asciiTheme="minorHAnsi" w:hAnsiTheme="minorHAnsi" w:cstheme="minorHAnsi"/>
        <w:sz w:val="22"/>
        <w:szCs w:val="22"/>
      </w:rPr>
      <w:t xml:space="preserve">Załącznik nr </w:t>
    </w:r>
    <w:r w:rsidR="00FD0B1D" w:rsidRPr="00AA2894">
      <w:rPr>
        <w:rFonts w:asciiTheme="minorHAnsi" w:hAnsiTheme="minorHAnsi" w:cstheme="minorHAnsi"/>
        <w:sz w:val="22"/>
        <w:szCs w:val="22"/>
      </w:rPr>
      <w:t>5</w:t>
    </w:r>
    <w:r w:rsidRPr="00AA2894">
      <w:rPr>
        <w:rFonts w:asciiTheme="minorHAnsi" w:hAnsiTheme="minorHAnsi" w:cstheme="minorHAnsi"/>
        <w:sz w:val="22"/>
        <w:szCs w:val="22"/>
      </w:rPr>
      <w:t xml:space="preserve"> do </w:t>
    </w:r>
    <w:r w:rsidR="000B6471" w:rsidRPr="00AA2894">
      <w:rPr>
        <w:rFonts w:asciiTheme="minorHAnsi" w:hAnsiTheme="minorHAnsi" w:cstheme="minorHAnsi"/>
        <w:sz w:val="22"/>
        <w:szCs w:val="22"/>
      </w:rPr>
      <w:t>z</w:t>
    </w:r>
    <w:r w:rsidRPr="00AA2894">
      <w:rPr>
        <w:rFonts w:asciiTheme="minorHAnsi" w:hAnsiTheme="minorHAnsi" w:cstheme="minorHAnsi"/>
        <w:sz w:val="22"/>
        <w:szCs w:val="22"/>
      </w:rPr>
      <w:t>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05"/>
    <w:rsid w:val="000647CC"/>
    <w:rsid w:val="0007189C"/>
    <w:rsid w:val="0008354A"/>
    <w:rsid w:val="00094E24"/>
    <w:rsid w:val="000B6471"/>
    <w:rsid w:val="000E54BB"/>
    <w:rsid w:val="00134B8C"/>
    <w:rsid w:val="00243D51"/>
    <w:rsid w:val="00276230"/>
    <w:rsid w:val="00303710"/>
    <w:rsid w:val="0033513D"/>
    <w:rsid w:val="00420413"/>
    <w:rsid w:val="0045139E"/>
    <w:rsid w:val="004E0F2C"/>
    <w:rsid w:val="004E4F8A"/>
    <w:rsid w:val="004E6C14"/>
    <w:rsid w:val="00547584"/>
    <w:rsid w:val="00580268"/>
    <w:rsid w:val="005852DA"/>
    <w:rsid w:val="006364FE"/>
    <w:rsid w:val="00640E36"/>
    <w:rsid w:val="00670570"/>
    <w:rsid w:val="00694010"/>
    <w:rsid w:val="006A201D"/>
    <w:rsid w:val="006F3E58"/>
    <w:rsid w:val="00701065"/>
    <w:rsid w:val="0072068C"/>
    <w:rsid w:val="00745EE6"/>
    <w:rsid w:val="0076359C"/>
    <w:rsid w:val="00790116"/>
    <w:rsid w:val="00A865A6"/>
    <w:rsid w:val="00AA0736"/>
    <w:rsid w:val="00AA2894"/>
    <w:rsid w:val="00AD0643"/>
    <w:rsid w:val="00AD6D05"/>
    <w:rsid w:val="00AD70F3"/>
    <w:rsid w:val="00AF1B68"/>
    <w:rsid w:val="00B82BC1"/>
    <w:rsid w:val="00BE326D"/>
    <w:rsid w:val="00BF3F15"/>
    <w:rsid w:val="00C4109F"/>
    <w:rsid w:val="00C52218"/>
    <w:rsid w:val="00C555F5"/>
    <w:rsid w:val="00C823BA"/>
    <w:rsid w:val="00CE04D6"/>
    <w:rsid w:val="00D82DC6"/>
    <w:rsid w:val="00D918F2"/>
    <w:rsid w:val="00DB6641"/>
    <w:rsid w:val="00DD1AAA"/>
    <w:rsid w:val="00E45C0D"/>
    <w:rsid w:val="00E90032"/>
    <w:rsid w:val="00ED0B97"/>
    <w:rsid w:val="00F023F2"/>
    <w:rsid w:val="00F46909"/>
    <w:rsid w:val="00FD0B1D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294F"/>
  <w15:docId w15:val="{5DA0ACC5-9D8C-4D13-BD10-D7DE269D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E326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26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326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BE32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2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E32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5F5"/>
    <w:pPr>
      <w:spacing w:line="360" w:lineRule="auto"/>
      <w:ind w:left="720"/>
    </w:pPr>
    <w:rPr>
      <w:rFonts w:eastAsia="Calibri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CE04D6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E04D6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3F1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3F15"/>
    <w:pPr>
      <w:widowControl w:val="0"/>
      <w:shd w:val="clear" w:color="auto" w:fill="FFFFFF"/>
      <w:spacing w:line="240" w:lineRule="atLeast"/>
      <w:ind w:hanging="460"/>
      <w:jc w:val="right"/>
    </w:pPr>
    <w:rPr>
      <w:rFonts w:eastAsiaTheme="minorHAns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64F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Kupczyk</dc:creator>
  <cp:lastModifiedBy>Monika Patrzek</cp:lastModifiedBy>
  <cp:revision>21</cp:revision>
  <cp:lastPrinted>2021-03-05T09:43:00Z</cp:lastPrinted>
  <dcterms:created xsi:type="dcterms:W3CDTF">2020-04-01T12:03:00Z</dcterms:created>
  <dcterms:modified xsi:type="dcterms:W3CDTF">2023-04-13T10:39:00Z</dcterms:modified>
</cp:coreProperties>
</file>