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AFCE" w14:textId="17092963" w:rsidR="00C72ACE" w:rsidRPr="00BA2C75" w:rsidRDefault="00954D47" w:rsidP="00954D47">
      <w:pPr>
        <w:rPr>
          <w:rFonts w:cstheme="minorHAnsi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</w:p>
    <w:p w14:paraId="493D794E" w14:textId="77777777" w:rsidR="00E93025" w:rsidRPr="00BA2C75" w:rsidRDefault="00E93025" w:rsidP="00E93025">
      <w:pPr>
        <w:jc w:val="center"/>
        <w:rPr>
          <w:rFonts w:cstheme="minorHAnsi"/>
          <w:b/>
          <w:sz w:val="24"/>
          <w:szCs w:val="24"/>
        </w:rPr>
      </w:pPr>
      <w:r w:rsidRPr="00BA2C75">
        <w:rPr>
          <w:rFonts w:cstheme="minorHAnsi"/>
          <w:b/>
          <w:sz w:val="24"/>
          <w:szCs w:val="24"/>
        </w:rPr>
        <w:t xml:space="preserve">WYKAZ  </w:t>
      </w:r>
      <w:r w:rsidR="00D64907" w:rsidRPr="00BA2C75">
        <w:rPr>
          <w:rFonts w:cstheme="minorHAnsi"/>
          <w:b/>
          <w:sz w:val="24"/>
          <w:szCs w:val="24"/>
        </w:rPr>
        <w:t>USŁUG NADZORU INWESTORSKIEGO</w:t>
      </w:r>
      <w:r w:rsidR="003C0DB3" w:rsidRPr="00BA2C75">
        <w:rPr>
          <w:rFonts w:cstheme="minorHAnsi"/>
          <w:b/>
          <w:sz w:val="24"/>
          <w:szCs w:val="24"/>
        </w:rPr>
        <w:t xml:space="preserve"> </w:t>
      </w:r>
    </w:p>
    <w:p w14:paraId="56638EC2" w14:textId="0C6BA213" w:rsidR="00954D47" w:rsidRPr="00BA2C75" w:rsidRDefault="00E93025" w:rsidP="00954D47">
      <w:pPr>
        <w:pStyle w:val="Nagwek30"/>
        <w:keepNext/>
        <w:keepLines/>
        <w:shd w:val="clear" w:color="auto" w:fill="auto"/>
        <w:spacing w:line="276" w:lineRule="auto"/>
        <w:ind w:right="20" w:firstLine="0"/>
        <w:rPr>
          <w:rFonts w:asciiTheme="minorHAnsi" w:hAnsiTheme="minorHAnsi" w:cstheme="minorHAnsi"/>
          <w:sz w:val="22"/>
          <w:szCs w:val="22"/>
        </w:rPr>
      </w:pPr>
      <w:r w:rsidRPr="00BA2C75">
        <w:rPr>
          <w:rFonts w:asciiTheme="minorHAnsi" w:hAnsiTheme="minorHAnsi" w:cstheme="minorHAnsi"/>
          <w:sz w:val="22"/>
          <w:szCs w:val="22"/>
        </w:rPr>
        <w:t>Wykonany</w:t>
      </w:r>
      <w:r w:rsidR="00D64907" w:rsidRPr="00BA2C75">
        <w:rPr>
          <w:rFonts w:asciiTheme="minorHAnsi" w:hAnsiTheme="minorHAnsi" w:cstheme="minorHAnsi"/>
          <w:sz w:val="22"/>
          <w:szCs w:val="22"/>
        </w:rPr>
        <w:t xml:space="preserve">ch nie wcześniej niż w okresie </w:t>
      </w:r>
      <w:r w:rsidR="007C2B96">
        <w:rPr>
          <w:rFonts w:asciiTheme="minorHAnsi" w:hAnsiTheme="minorHAnsi" w:cstheme="minorHAnsi"/>
          <w:sz w:val="22"/>
          <w:szCs w:val="22"/>
        </w:rPr>
        <w:t>5</w:t>
      </w:r>
      <w:r w:rsidRPr="00BA2C75">
        <w:rPr>
          <w:rFonts w:asciiTheme="minorHAnsi" w:hAnsiTheme="minorHAnsi" w:cstheme="minorHAnsi"/>
          <w:sz w:val="22"/>
          <w:szCs w:val="22"/>
        </w:rPr>
        <w:t xml:space="preserve"> lat przed upływem terminu składania ofert, a jeżeli okres prowadzenia działalności jest krótszy – w tym okresie</w:t>
      </w:r>
      <w:r w:rsidR="009D6556" w:rsidRPr="00BA2C75">
        <w:rPr>
          <w:rFonts w:asciiTheme="minorHAnsi" w:hAnsiTheme="minorHAnsi" w:cstheme="minorHAnsi"/>
          <w:sz w:val="22"/>
          <w:szCs w:val="22"/>
        </w:rPr>
        <w:t xml:space="preserve"> </w:t>
      </w:r>
      <w:r w:rsidR="00015160" w:rsidRPr="00BA2C75">
        <w:rPr>
          <w:rFonts w:asciiTheme="minorHAnsi" w:hAnsiTheme="minorHAnsi" w:cstheme="minorHAnsi"/>
          <w:sz w:val="22"/>
          <w:szCs w:val="22"/>
        </w:rPr>
        <w:t>w tym okresie,  polegających na</w:t>
      </w:r>
      <w:r w:rsidR="00CA1F7B" w:rsidRPr="00BA2C75">
        <w:rPr>
          <w:rFonts w:asciiTheme="minorHAnsi" w:hAnsiTheme="minorHAnsi" w:cstheme="minorHAnsi"/>
          <w:sz w:val="22"/>
          <w:szCs w:val="22"/>
        </w:rPr>
        <w:t xml:space="preserve">: </w:t>
      </w:r>
      <w:r w:rsidR="00D64907" w:rsidRPr="00BA2C75">
        <w:rPr>
          <w:rFonts w:asciiTheme="minorHAnsi" w:hAnsiTheme="minorHAnsi" w:cstheme="minorHAnsi"/>
          <w:sz w:val="22"/>
          <w:szCs w:val="22"/>
        </w:rPr>
        <w:t>pełnieniu nadzoru inwestorskiego nad realizacją</w:t>
      </w:r>
      <w:r w:rsidR="00CB3B22">
        <w:rPr>
          <w:rFonts w:asciiTheme="minorHAnsi" w:hAnsiTheme="minorHAnsi" w:cstheme="minorHAnsi"/>
          <w:sz w:val="22"/>
          <w:szCs w:val="22"/>
        </w:rPr>
        <w:t xml:space="preserve"> co najmniej dwóch</w:t>
      </w:r>
      <w:r w:rsidR="00D64907" w:rsidRPr="00BA2C75">
        <w:rPr>
          <w:rFonts w:asciiTheme="minorHAnsi" w:hAnsiTheme="minorHAnsi" w:cstheme="minorHAnsi"/>
          <w:sz w:val="22"/>
          <w:szCs w:val="22"/>
        </w:rPr>
        <w:t xml:space="preserve"> zadań polegających na </w:t>
      </w:r>
      <w:r w:rsidR="00D64907" w:rsidRPr="00BA2C75">
        <w:rPr>
          <w:rFonts w:asciiTheme="minorHAnsi" w:hAnsiTheme="minorHAnsi" w:cstheme="minorHAnsi"/>
          <w:b/>
          <w:sz w:val="22"/>
          <w:szCs w:val="22"/>
        </w:rPr>
        <w:t xml:space="preserve">budowie, </w:t>
      </w:r>
      <w:r w:rsidR="00954D47" w:rsidRPr="00BA2C75">
        <w:rPr>
          <w:rFonts w:asciiTheme="minorHAnsi" w:hAnsiTheme="minorHAnsi" w:cstheme="minorHAnsi"/>
          <w:b/>
          <w:sz w:val="22"/>
          <w:szCs w:val="22"/>
        </w:rPr>
        <w:t xml:space="preserve">przebudowie </w:t>
      </w:r>
      <w:r w:rsidR="00D64907" w:rsidRPr="00BA2C75">
        <w:rPr>
          <w:rFonts w:asciiTheme="minorHAnsi" w:hAnsiTheme="minorHAnsi" w:cstheme="minorHAnsi"/>
          <w:b/>
          <w:sz w:val="22"/>
          <w:szCs w:val="22"/>
        </w:rPr>
        <w:t xml:space="preserve">lub modernizacji </w:t>
      </w:r>
      <w:r w:rsidR="007C2B96">
        <w:rPr>
          <w:rFonts w:asciiTheme="minorHAnsi" w:hAnsiTheme="minorHAnsi" w:cstheme="minorHAnsi"/>
          <w:b/>
          <w:sz w:val="22"/>
          <w:szCs w:val="22"/>
        </w:rPr>
        <w:t>dróg</w:t>
      </w:r>
      <w:r w:rsidR="00D64907" w:rsidRPr="00BA2C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5114">
        <w:rPr>
          <w:rFonts w:asciiTheme="minorHAnsi" w:hAnsiTheme="minorHAnsi" w:cstheme="minorHAnsi"/>
          <w:b/>
          <w:sz w:val="22"/>
          <w:szCs w:val="22"/>
        </w:rPr>
        <w:t xml:space="preserve">wraz z budową, remontem lub przebudową urządzeń wodnokanalizacyjnych </w:t>
      </w:r>
      <w:r w:rsidR="00D64907" w:rsidRPr="00BA2C75">
        <w:rPr>
          <w:rFonts w:asciiTheme="minorHAnsi" w:hAnsiTheme="minorHAnsi" w:cstheme="minorHAnsi"/>
          <w:b/>
          <w:sz w:val="22"/>
          <w:szCs w:val="22"/>
        </w:rPr>
        <w:t xml:space="preserve">o wartości </w:t>
      </w:r>
      <w:r w:rsidR="00954D47" w:rsidRPr="00BA2C75">
        <w:rPr>
          <w:rFonts w:asciiTheme="minorHAnsi" w:hAnsiTheme="minorHAnsi" w:cstheme="minorHAnsi"/>
          <w:b/>
          <w:sz w:val="22"/>
          <w:szCs w:val="22"/>
        </w:rPr>
        <w:t xml:space="preserve">robót nie mniejszej niż </w:t>
      </w:r>
      <w:r w:rsidR="007C2B96">
        <w:rPr>
          <w:rFonts w:asciiTheme="minorHAnsi" w:hAnsiTheme="minorHAnsi" w:cstheme="minorHAnsi"/>
          <w:b/>
          <w:sz w:val="22"/>
          <w:szCs w:val="22"/>
        </w:rPr>
        <w:t>1.0</w:t>
      </w:r>
      <w:r w:rsidR="00954D47" w:rsidRPr="00BA2C75">
        <w:rPr>
          <w:rFonts w:asciiTheme="minorHAnsi" w:hAnsiTheme="minorHAnsi" w:cstheme="minorHAnsi"/>
          <w:b/>
          <w:sz w:val="22"/>
          <w:szCs w:val="22"/>
        </w:rPr>
        <w:t xml:space="preserve">00 000,00 zł brutto.  </w:t>
      </w:r>
    </w:p>
    <w:p w14:paraId="4468981F" w14:textId="77777777" w:rsidR="00E93025" w:rsidRPr="00BA2C75" w:rsidRDefault="00E93025" w:rsidP="00015160">
      <w:pPr>
        <w:pStyle w:val="Nagwek30"/>
        <w:keepNext/>
        <w:keepLines/>
        <w:shd w:val="clear" w:color="auto" w:fill="auto"/>
        <w:spacing w:line="276" w:lineRule="auto"/>
        <w:ind w:left="-142" w:right="20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80"/>
        <w:gridCol w:w="2357"/>
        <w:gridCol w:w="2251"/>
        <w:gridCol w:w="2268"/>
        <w:gridCol w:w="2554"/>
      </w:tblGrid>
      <w:tr w:rsidR="009069C0" w:rsidRPr="00BA2C75" w14:paraId="2B0B6DAD" w14:textId="77777777" w:rsidTr="00CB3B22">
        <w:tc>
          <w:tcPr>
            <w:tcW w:w="534" w:type="dxa"/>
            <w:vAlign w:val="center"/>
          </w:tcPr>
          <w:p w14:paraId="7BA0A976" w14:textId="77777777" w:rsidR="009069C0" w:rsidRPr="00BA2C75" w:rsidRDefault="009069C0" w:rsidP="00CB3B22">
            <w:pPr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180" w:type="dxa"/>
            <w:vAlign w:val="center"/>
          </w:tcPr>
          <w:p w14:paraId="5D9209A7" w14:textId="77777777" w:rsidR="009069C0" w:rsidRPr="00BA2C75" w:rsidRDefault="009069C0" w:rsidP="00CB3B22">
            <w:pPr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357" w:type="dxa"/>
            <w:vAlign w:val="center"/>
          </w:tcPr>
          <w:p w14:paraId="46893A30" w14:textId="77777777" w:rsidR="009069C0" w:rsidRPr="00BA2C75" w:rsidRDefault="009069C0" w:rsidP="00CB3B22">
            <w:pPr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 xml:space="preserve">Rodzaj wykonywanych </w:t>
            </w:r>
            <w:r w:rsidR="00D64907" w:rsidRPr="00BA2C75">
              <w:rPr>
                <w:rFonts w:cstheme="minorHAnsi"/>
                <w:sz w:val="20"/>
                <w:szCs w:val="20"/>
              </w:rPr>
              <w:t>usług</w:t>
            </w:r>
            <w:r w:rsidRPr="00BA2C75">
              <w:rPr>
                <w:rFonts w:cstheme="minorHAnsi"/>
                <w:sz w:val="20"/>
                <w:szCs w:val="20"/>
              </w:rPr>
              <w:t xml:space="preserve"> wraz z lokalizacją</w:t>
            </w:r>
          </w:p>
        </w:tc>
        <w:tc>
          <w:tcPr>
            <w:tcW w:w="2251" w:type="dxa"/>
            <w:vAlign w:val="center"/>
          </w:tcPr>
          <w:p w14:paraId="198A1A35" w14:textId="77777777" w:rsidR="009069C0" w:rsidRPr="00BA2C75" w:rsidRDefault="009069C0" w:rsidP="00CB3B22">
            <w:pPr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Data rozpoczęcia i zakończenia robót</w:t>
            </w:r>
          </w:p>
        </w:tc>
        <w:tc>
          <w:tcPr>
            <w:tcW w:w="2268" w:type="dxa"/>
            <w:vAlign w:val="center"/>
          </w:tcPr>
          <w:p w14:paraId="621C23C4" w14:textId="77777777" w:rsidR="009069C0" w:rsidRPr="00BA2C75" w:rsidRDefault="00D64907" w:rsidP="00CB3B22">
            <w:pPr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Wartość nadzorowanych robót budowlanych</w:t>
            </w:r>
          </w:p>
        </w:tc>
        <w:tc>
          <w:tcPr>
            <w:tcW w:w="2554" w:type="dxa"/>
            <w:vAlign w:val="center"/>
          </w:tcPr>
          <w:p w14:paraId="6C94FF1A" w14:textId="77777777" w:rsidR="009069C0" w:rsidRPr="00BA2C75" w:rsidRDefault="009069C0" w:rsidP="00CB3B22">
            <w:pPr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RPr="00BA2C75" w14:paraId="5D69E51B" w14:textId="77777777" w:rsidTr="00CB3B22">
        <w:tc>
          <w:tcPr>
            <w:tcW w:w="534" w:type="dxa"/>
          </w:tcPr>
          <w:p w14:paraId="707B489B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180" w:type="dxa"/>
          </w:tcPr>
          <w:p w14:paraId="449D5C71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7" w:type="dxa"/>
          </w:tcPr>
          <w:p w14:paraId="63F037E3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251" w:type="dxa"/>
          </w:tcPr>
          <w:p w14:paraId="119CDB55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996F384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554" w:type="dxa"/>
          </w:tcPr>
          <w:p w14:paraId="3F08EC2A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  <w:p w14:paraId="5458DF99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086D056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EF378B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  <w:tr w:rsidR="00732926" w:rsidRPr="00BA2C75" w14:paraId="1A8E91E4" w14:textId="77777777" w:rsidTr="00CB3B22">
        <w:tc>
          <w:tcPr>
            <w:tcW w:w="534" w:type="dxa"/>
          </w:tcPr>
          <w:p w14:paraId="42872FAD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180" w:type="dxa"/>
          </w:tcPr>
          <w:p w14:paraId="573CC4C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7" w:type="dxa"/>
          </w:tcPr>
          <w:p w14:paraId="51560AB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251" w:type="dxa"/>
          </w:tcPr>
          <w:p w14:paraId="6CE5009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853937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554" w:type="dxa"/>
          </w:tcPr>
          <w:p w14:paraId="294D1F83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EBEB1E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44BC493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652338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</w:tbl>
    <w:p w14:paraId="6A7F89E1" w14:textId="77777777" w:rsidR="00D416E2" w:rsidRPr="00BA2C75" w:rsidRDefault="00D416E2" w:rsidP="00E93025">
      <w:pPr>
        <w:jc w:val="both"/>
        <w:rPr>
          <w:rFonts w:cstheme="minorHAnsi"/>
        </w:rPr>
      </w:pPr>
    </w:p>
    <w:p w14:paraId="39D96377" w14:textId="77777777" w:rsidR="000D61E1" w:rsidRPr="00CB3B22" w:rsidRDefault="000D61E1" w:rsidP="000C4B4C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CB3B22">
        <w:rPr>
          <w:rFonts w:cstheme="minorHAnsi"/>
          <w:b/>
          <w:color w:val="FF0000"/>
        </w:rPr>
        <w:t xml:space="preserve">Do powyższego wykazu </w:t>
      </w:r>
      <w:r w:rsidR="00D64907" w:rsidRPr="00CB3B22">
        <w:rPr>
          <w:rFonts w:cstheme="minorHAnsi"/>
          <w:b/>
          <w:color w:val="FF0000"/>
        </w:rPr>
        <w:t>usług</w:t>
      </w:r>
      <w:r w:rsidRPr="00CB3B22">
        <w:rPr>
          <w:rFonts w:cstheme="minorHAnsi"/>
          <w:b/>
          <w:color w:val="FF0000"/>
        </w:rPr>
        <w:t xml:space="preserve"> Wykonawca zobowiązany jest dołączyć dowody czy te </w:t>
      </w:r>
      <w:r w:rsidR="00D64907" w:rsidRPr="00CB3B22">
        <w:rPr>
          <w:rFonts w:cstheme="minorHAnsi"/>
          <w:b/>
          <w:color w:val="FF0000"/>
        </w:rPr>
        <w:t>usługi nadzoru zostały wykonane należycie</w:t>
      </w:r>
      <w:r w:rsidRPr="00CB3B22">
        <w:rPr>
          <w:rFonts w:cstheme="minorHAnsi"/>
          <w:b/>
          <w:color w:val="FF0000"/>
        </w:rPr>
        <w:t xml:space="preserve">. </w:t>
      </w:r>
    </w:p>
    <w:p w14:paraId="63C9A731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A1FF045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6516F5E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3D2A3CFE" w14:textId="42087EAB" w:rsidR="000C4B4C" w:rsidRPr="00BA2C75" w:rsidRDefault="000C4B4C" w:rsidP="000C4B4C">
      <w:pPr>
        <w:spacing w:after="0" w:line="240" w:lineRule="auto"/>
        <w:jc w:val="both"/>
        <w:rPr>
          <w:rFonts w:cstheme="minorHAnsi"/>
        </w:rPr>
      </w:pPr>
      <w:r w:rsidRPr="00BA2C75">
        <w:rPr>
          <w:rFonts w:cstheme="minorHAnsi"/>
        </w:rPr>
        <w:t>…………………… dnia ……………………..</w:t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="00BA2C75">
        <w:rPr>
          <w:rFonts w:cstheme="minorHAnsi"/>
        </w:rPr>
        <w:t xml:space="preserve">                             </w:t>
      </w:r>
      <w:r w:rsidRPr="00BA2C75">
        <w:rPr>
          <w:rFonts w:cstheme="minorHAnsi"/>
        </w:rPr>
        <w:tab/>
        <w:t>………………………………………</w:t>
      </w:r>
    </w:p>
    <w:p w14:paraId="1872BFEE" w14:textId="77777777" w:rsidR="000C4B4C" w:rsidRPr="00BA2C75" w:rsidRDefault="000C4B4C" w:rsidP="000C4B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  <w:sz w:val="18"/>
          <w:szCs w:val="18"/>
        </w:rPr>
        <w:t xml:space="preserve">(podpis osoby upoważnionej do </w:t>
      </w:r>
    </w:p>
    <w:p w14:paraId="0539D745" w14:textId="77777777" w:rsidR="000C4B4C" w:rsidRPr="00BA2C75" w:rsidRDefault="000C4B4C" w:rsidP="000C4B4C">
      <w:pPr>
        <w:spacing w:after="0" w:line="240" w:lineRule="auto"/>
        <w:ind w:left="9912" w:firstLine="708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  <w:sz w:val="18"/>
          <w:szCs w:val="18"/>
        </w:rPr>
        <w:t>reprezentowania Wykonawcy)</w:t>
      </w:r>
    </w:p>
    <w:sectPr w:rsidR="000C4B4C" w:rsidRPr="00BA2C75" w:rsidSect="000C4B4C">
      <w:headerReference w:type="default" r:id="rId6"/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5D32" w14:textId="77777777" w:rsidR="00951B2B" w:rsidRDefault="00951B2B" w:rsidP="00BA2C75">
      <w:pPr>
        <w:spacing w:after="0" w:line="240" w:lineRule="auto"/>
      </w:pPr>
      <w:r>
        <w:separator/>
      </w:r>
    </w:p>
  </w:endnote>
  <w:endnote w:type="continuationSeparator" w:id="0">
    <w:p w14:paraId="24216C30" w14:textId="77777777" w:rsidR="00951B2B" w:rsidRDefault="00951B2B" w:rsidP="00BA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FF41" w14:textId="77777777" w:rsidR="00951B2B" w:rsidRDefault="00951B2B" w:rsidP="00BA2C75">
      <w:pPr>
        <w:spacing w:after="0" w:line="240" w:lineRule="auto"/>
      </w:pPr>
      <w:r>
        <w:separator/>
      </w:r>
    </w:p>
  </w:footnote>
  <w:footnote w:type="continuationSeparator" w:id="0">
    <w:p w14:paraId="69A0CBAC" w14:textId="77777777" w:rsidR="00951B2B" w:rsidRDefault="00951B2B" w:rsidP="00BA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2E1" w14:textId="093D87E4" w:rsidR="00BA2C75" w:rsidRDefault="007C2B96" w:rsidP="00BA2C75">
    <w:pPr>
      <w:pStyle w:val="Nagwek"/>
      <w:jc w:val="center"/>
    </w:pPr>
    <w:bookmarkStart w:id="0" w:name="_Hlk83986206"/>
    <w:r>
      <w:rPr>
        <w:rFonts w:ascii="Calibri" w:hAnsi="Calibri" w:cs="Calibri"/>
        <w:noProof/>
      </w:rPr>
      <w:drawing>
        <wp:inline distT="0" distB="0" distL="0" distR="0" wp14:anchorId="1892DD8B" wp14:editId="5549DB50">
          <wp:extent cx="2305050" cy="7537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/>
                  <a:srcRect r="59986"/>
                  <a:stretch/>
                </pic:blipFill>
                <pic:spPr bwMode="auto">
                  <a:xfrm>
                    <a:off x="0" y="0"/>
                    <a:ext cx="2305050" cy="753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025"/>
    <w:rsid w:val="00015160"/>
    <w:rsid w:val="000C4B4C"/>
    <w:rsid w:val="000D61E1"/>
    <w:rsid w:val="00244D2E"/>
    <w:rsid w:val="00315114"/>
    <w:rsid w:val="003C0DB3"/>
    <w:rsid w:val="004A6C1F"/>
    <w:rsid w:val="00585B6A"/>
    <w:rsid w:val="005A34F0"/>
    <w:rsid w:val="00652818"/>
    <w:rsid w:val="0067546C"/>
    <w:rsid w:val="006846CE"/>
    <w:rsid w:val="006D496D"/>
    <w:rsid w:val="006F349F"/>
    <w:rsid w:val="00732926"/>
    <w:rsid w:val="007C2B96"/>
    <w:rsid w:val="008667E7"/>
    <w:rsid w:val="00870C44"/>
    <w:rsid w:val="008D300F"/>
    <w:rsid w:val="009069C0"/>
    <w:rsid w:val="0093635E"/>
    <w:rsid w:val="00951B2B"/>
    <w:rsid w:val="00954D47"/>
    <w:rsid w:val="00957F2C"/>
    <w:rsid w:val="00967DEA"/>
    <w:rsid w:val="009D6556"/>
    <w:rsid w:val="00A73BB4"/>
    <w:rsid w:val="00AC4E4F"/>
    <w:rsid w:val="00AF40F7"/>
    <w:rsid w:val="00B30543"/>
    <w:rsid w:val="00B45522"/>
    <w:rsid w:val="00B7472D"/>
    <w:rsid w:val="00BA2C75"/>
    <w:rsid w:val="00C11A28"/>
    <w:rsid w:val="00C72ACE"/>
    <w:rsid w:val="00CA1F7B"/>
    <w:rsid w:val="00CB3B22"/>
    <w:rsid w:val="00D127C7"/>
    <w:rsid w:val="00D416E2"/>
    <w:rsid w:val="00D64907"/>
    <w:rsid w:val="00E17208"/>
    <w:rsid w:val="00E93025"/>
    <w:rsid w:val="00E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7CBB"/>
  <w15:docId w15:val="{A17F5FB8-9D76-4649-BA86-F12D19A6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</w:style>
  <w:style w:type="paragraph" w:styleId="Nagwek5">
    <w:name w:val="heading 5"/>
    <w:basedOn w:val="Normalny"/>
    <w:next w:val="Normalny"/>
    <w:link w:val="Nagwek5Znak"/>
    <w:uiPriority w:val="9"/>
    <w:qFormat/>
    <w:rsid w:val="00CA1F7B"/>
    <w:pPr>
      <w:spacing w:before="240" w:after="60" w:line="240" w:lineRule="auto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46CE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locked/>
    <w:rsid w:val="00B3054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B3054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uiPriority w:val="9"/>
    <w:rsid w:val="00CA1F7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C75"/>
  </w:style>
  <w:style w:type="paragraph" w:styleId="Stopka">
    <w:name w:val="footer"/>
    <w:basedOn w:val="Normalny"/>
    <w:link w:val="Stopka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Ewa Blin</cp:lastModifiedBy>
  <cp:revision>6</cp:revision>
  <dcterms:created xsi:type="dcterms:W3CDTF">2022-05-12T21:24:00Z</dcterms:created>
  <dcterms:modified xsi:type="dcterms:W3CDTF">2023-08-17T13:03:00Z</dcterms:modified>
</cp:coreProperties>
</file>