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7894E17D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1446BF">
        <w:rPr>
          <w:rFonts w:ascii="Times New Roman" w:eastAsia="Times New Roman" w:hAnsi="Times New Roman" w:cs="Times New Roman"/>
          <w:b/>
        </w:rPr>
        <w:t>bielizny</w:t>
      </w:r>
      <w:r w:rsidRPr="00E11FF2">
        <w:rPr>
          <w:rFonts w:ascii="Times New Roman" w:eastAsia="Times New Roman" w:hAnsi="Times New Roman" w:cs="Times New Roman"/>
          <w:b/>
        </w:rPr>
        <w:t xml:space="preserve">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2461FB">
        <w:rPr>
          <w:rFonts w:ascii="Times New Roman" w:eastAsia="Times New Roman" w:hAnsi="Times New Roman" w:cs="Times New Roman"/>
        </w:rPr>
        <w:t xml:space="preserve"> - oznaczenie sprawy: ZP-1</w:t>
      </w:r>
      <w:r w:rsidR="001446BF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</w:rPr>
        <w:t>-SKW-202</w:t>
      </w:r>
      <w:r w:rsidR="00205B73">
        <w:rPr>
          <w:rFonts w:ascii="Times New Roman" w:eastAsia="Times New Roman" w:hAnsi="Times New Roman" w:cs="Times New Roman"/>
        </w:rPr>
        <w:t>3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439F0BA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2461F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21949607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46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46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4FC" w14:textId="2270BF37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1446BF">
      <w:rPr>
        <w:rFonts w:ascii="Times New Roman" w:hAnsi="Times New Roman" w:cs="Times New Roman"/>
        <w:i/>
        <w:sz w:val="20"/>
      </w:rPr>
      <w:t>5</w:t>
    </w:r>
    <w:r w:rsidRPr="00DB0853">
      <w:rPr>
        <w:rFonts w:ascii="Times New Roman" w:hAnsi="Times New Roman" w:cs="Times New Roman"/>
        <w:i/>
        <w:sz w:val="20"/>
      </w:rPr>
      <w:t>-SKW-202</w:t>
    </w:r>
    <w:r w:rsidR="00205B73">
      <w:rPr>
        <w:rFonts w:ascii="Times New Roman" w:hAnsi="Times New Roman" w:cs="Times New Roman"/>
        <w:i/>
        <w:sz w:val="20"/>
      </w:rPr>
      <w:t>3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1446BF">
      <w:rPr>
        <w:rFonts w:ascii="Times New Roman" w:hAnsi="Times New Roman" w:cs="Times New Roman"/>
        <w:i/>
        <w:sz w:val="20"/>
      </w:rPr>
      <w:t>bielizny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40AEDF72" w14:textId="00E3BFA1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57078E7" w14:textId="37A3EA49" w:rsidR="00DA23A9" w:rsidRPr="00DB0853" w:rsidRDefault="00DA23A9" w:rsidP="00DB0853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446BF"/>
    <w:rsid w:val="001B673D"/>
    <w:rsid w:val="00205B73"/>
    <w:rsid w:val="002461FB"/>
    <w:rsid w:val="003F734F"/>
    <w:rsid w:val="00442DC0"/>
    <w:rsid w:val="004A27B7"/>
    <w:rsid w:val="004B5013"/>
    <w:rsid w:val="00755AAF"/>
    <w:rsid w:val="007E174C"/>
    <w:rsid w:val="008F7E05"/>
    <w:rsid w:val="009B4313"/>
    <w:rsid w:val="00BB44C2"/>
    <w:rsid w:val="00DA23A9"/>
    <w:rsid w:val="00DB0853"/>
    <w:rsid w:val="00E11FF2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2022-05-27T09:06:00Z</cp:lastPrinted>
  <dcterms:created xsi:type="dcterms:W3CDTF">2021-04-01T13:06:00Z</dcterms:created>
  <dcterms:modified xsi:type="dcterms:W3CDTF">2023-05-11T14:21:00Z</dcterms:modified>
</cp:coreProperties>
</file>