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9F6D8" w14:textId="307778AF" w:rsidR="00D84224" w:rsidRPr="00D84224" w:rsidRDefault="00D84224" w:rsidP="00D8422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t>Zał. nr 1</w:t>
      </w:r>
      <w:r w:rsidR="0019581A">
        <w:rPr>
          <w:rFonts w:ascii="Tahoma" w:hAnsi="Tahoma" w:cs="Tahoma"/>
          <w:b/>
          <w:bCs/>
          <w:sz w:val="20"/>
          <w:szCs w:val="20"/>
        </w:rPr>
        <w:t>-I</w:t>
      </w:r>
    </w:p>
    <w:p w14:paraId="2F5D2922" w14:textId="12B838A5" w:rsidR="008818B5" w:rsidRDefault="008818B5" w:rsidP="00D84224">
      <w:pPr>
        <w:pStyle w:val="Nagwek1"/>
        <w:jc w:val="center"/>
        <w:rPr>
          <w:rFonts w:ascii="Tahoma" w:hAnsi="Tahoma" w:cs="Tahoma"/>
          <w:sz w:val="28"/>
        </w:rPr>
      </w:pPr>
      <w:bookmarkStart w:id="0" w:name="OLE_LINK1"/>
      <w:r>
        <w:rPr>
          <w:rFonts w:ascii="Tahoma" w:hAnsi="Tahoma" w:cs="Tahoma"/>
          <w:sz w:val="28"/>
        </w:rPr>
        <w:t>D/Kw.223</w:t>
      </w:r>
      <w:r w:rsidR="001E0C33">
        <w:rPr>
          <w:rFonts w:ascii="Tahoma" w:hAnsi="Tahoma" w:cs="Tahoma"/>
          <w:sz w:val="28"/>
        </w:rPr>
        <w:t>2</w:t>
      </w:r>
      <w:r>
        <w:rPr>
          <w:rFonts w:ascii="Tahoma" w:hAnsi="Tahoma" w:cs="Tahoma"/>
          <w:sz w:val="28"/>
        </w:rPr>
        <w:t>.</w:t>
      </w:r>
      <w:r w:rsidR="0019581A">
        <w:rPr>
          <w:rFonts w:ascii="Tahoma" w:hAnsi="Tahoma" w:cs="Tahoma"/>
          <w:sz w:val="28"/>
        </w:rPr>
        <w:t>4</w:t>
      </w:r>
      <w:r>
        <w:rPr>
          <w:rFonts w:ascii="Tahoma" w:hAnsi="Tahoma" w:cs="Tahoma"/>
          <w:sz w:val="28"/>
        </w:rPr>
        <w:t>.202</w:t>
      </w:r>
      <w:r w:rsidR="0019581A">
        <w:rPr>
          <w:rFonts w:ascii="Tahoma" w:hAnsi="Tahoma" w:cs="Tahoma"/>
          <w:sz w:val="28"/>
        </w:rPr>
        <w:t>4</w:t>
      </w:r>
      <w:r>
        <w:rPr>
          <w:rFonts w:ascii="Tahoma" w:hAnsi="Tahoma" w:cs="Tahoma"/>
          <w:sz w:val="28"/>
        </w:rPr>
        <w:t>.DR</w:t>
      </w:r>
    </w:p>
    <w:p w14:paraId="2EDFA692" w14:textId="3C0538B4" w:rsidR="00D84224" w:rsidRPr="00D84224" w:rsidRDefault="00D84224" w:rsidP="00D84224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5505EA4E" w14:textId="77777777" w:rsidR="00D84224" w:rsidRPr="00D84224" w:rsidRDefault="00D84224" w:rsidP="00D84224">
      <w:pPr>
        <w:rPr>
          <w:rFonts w:ascii="Tahoma" w:hAnsi="Tahoma" w:cs="Tahoma"/>
        </w:rPr>
      </w:pPr>
    </w:p>
    <w:p w14:paraId="72398B10" w14:textId="60FB4123" w:rsidR="002F09BA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dostawy </w:t>
      </w:r>
      <w:r w:rsidR="00B55E6B">
        <w:rPr>
          <w:rFonts w:ascii="Tahoma" w:hAnsi="Tahoma" w:cs="Tahoma"/>
          <w:sz w:val="22"/>
          <w:szCs w:val="22"/>
        </w:rPr>
        <w:t>nabiału</w:t>
      </w:r>
    </w:p>
    <w:p w14:paraId="1A3CE681" w14:textId="77777777" w:rsidR="0019581A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do Zakładu Karnego w Tarnowie</w:t>
      </w:r>
      <w:r w:rsidR="00AB3023">
        <w:rPr>
          <w:rFonts w:ascii="Tahoma" w:hAnsi="Tahoma" w:cs="Tahoma"/>
          <w:sz w:val="22"/>
          <w:szCs w:val="22"/>
        </w:rPr>
        <w:t xml:space="preserve"> – I</w:t>
      </w:r>
      <w:r w:rsidR="0019581A">
        <w:rPr>
          <w:rFonts w:ascii="Tahoma" w:hAnsi="Tahoma" w:cs="Tahoma"/>
          <w:sz w:val="22"/>
          <w:szCs w:val="22"/>
        </w:rPr>
        <w:t xml:space="preserve">I </w:t>
      </w:r>
      <w:r w:rsidR="00AB3023">
        <w:rPr>
          <w:rFonts w:ascii="Tahoma" w:hAnsi="Tahoma" w:cs="Tahoma"/>
          <w:sz w:val="22"/>
          <w:szCs w:val="22"/>
        </w:rPr>
        <w:t>półrocze 2024</w:t>
      </w:r>
      <w:r w:rsidRPr="00D95CCD">
        <w:rPr>
          <w:rFonts w:ascii="Tahoma" w:hAnsi="Tahoma" w:cs="Tahoma"/>
          <w:sz w:val="22"/>
          <w:szCs w:val="22"/>
        </w:rPr>
        <w:t xml:space="preserve">, </w:t>
      </w:r>
    </w:p>
    <w:p w14:paraId="2498E8FD" w14:textId="2D639990" w:rsidR="002F09BA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ul. Konarskiego 2, 33</w:t>
      </w:r>
      <w:r w:rsidRPr="00D95CCD">
        <w:rPr>
          <w:rFonts w:ascii="Tahoma" w:hAnsi="Tahoma" w:cs="Tahoma"/>
          <w:sz w:val="22"/>
          <w:szCs w:val="22"/>
        </w:rPr>
        <w:noBreakHyphen/>
        <w:t>100 Tarnów</w:t>
      </w:r>
    </w:p>
    <w:p w14:paraId="192EF546" w14:textId="6C39BC3F" w:rsidR="002F09BA" w:rsidRPr="00D95CCD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>art. 275 ust. 1</w:t>
      </w:r>
      <w:r w:rsidR="00FE7EED">
        <w:rPr>
          <w:rFonts w:ascii="Tahoma" w:hAnsi="Tahoma" w:cs="Tahoma"/>
          <w:sz w:val="22"/>
          <w:szCs w:val="22"/>
        </w:rPr>
        <w:t xml:space="preserve"> </w:t>
      </w:r>
    </w:p>
    <w:p w14:paraId="50C5DF25" w14:textId="77777777" w:rsidR="00D84224" w:rsidRPr="00D95CCD" w:rsidRDefault="00D84224" w:rsidP="00D84224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bookmarkEnd w:id="0"/>
    <w:p w14:paraId="520E5D4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0C1CD6D8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96AC77A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2073773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08B0BE3E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7F7EF46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4736092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194CA7C5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2CCCE52B" w14:textId="77777777" w:rsidR="00D84224" w:rsidRPr="00D95CCD" w:rsidRDefault="00D84224" w:rsidP="00D84224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4B8069BA" w14:textId="651E25BA" w:rsidR="00D84224" w:rsidRDefault="00D84224" w:rsidP="00D84224">
      <w:pPr>
        <w:rPr>
          <w:rFonts w:ascii="Tahoma" w:hAnsi="Tahoma" w:cs="Tahoma"/>
        </w:rPr>
      </w:pPr>
    </w:p>
    <w:p w14:paraId="509A4888" w14:textId="0480425E" w:rsidR="00B113FD" w:rsidRPr="00D84224" w:rsidRDefault="00B113FD" w:rsidP="00D842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Część I – </w:t>
      </w:r>
      <w:r w:rsidR="00B55E6B">
        <w:rPr>
          <w:rFonts w:ascii="Tahoma" w:hAnsi="Tahoma" w:cs="Tahoma"/>
        </w:rPr>
        <w:t>mleko, śmietana, sery</w:t>
      </w:r>
    </w:p>
    <w:p w14:paraId="1864ECE0" w14:textId="519607AE" w:rsidR="00D84224" w:rsidRPr="00D84224" w:rsidRDefault="00D84224" w:rsidP="00D84224">
      <w:pPr>
        <w:rPr>
          <w:rFonts w:ascii="Arial" w:hAnsi="Arial" w:cs="Arial"/>
          <w:b/>
        </w:rPr>
      </w:pPr>
    </w:p>
    <w:tbl>
      <w:tblPr>
        <w:tblW w:w="9009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454"/>
        <w:gridCol w:w="1771"/>
        <w:gridCol w:w="593"/>
        <w:gridCol w:w="876"/>
        <w:gridCol w:w="876"/>
        <w:gridCol w:w="876"/>
        <w:gridCol w:w="1057"/>
        <w:gridCol w:w="1253"/>
        <w:gridCol w:w="1253"/>
      </w:tblGrid>
      <w:tr w:rsidR="0019581A" w:rsidRPr="00D84224" w14:paraId="246EBFCA" w14:textId="2BB41221" w:rsidTr="0019581A">
        <w:trPr>
          <w:trHeight w:val="8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FADB" w14:textId="77777777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78737" w14:textId="77777777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12EF" w14:textId="77777777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2F421" w14:textId="77DB3D78" w:rsidR="0019581A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1FA" w14:textId="4AD49DB5" w:rsidR="0019581A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305E42BA" w14:textId="68CCE8DD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23F60" w14:textId="786ABBA2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3CF0" w14:textId="3D7A6EFF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8ECB" w14:textId="279E1DC9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 w:rsidR="00712FBF">
              <w:rPr>
                <w:b/>
                <w:sz w:val="18"/>
                <w:szCs w:val="18"/>
              </w:rPr>
              <w:t>7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53CE" w14:textId="35F3BD6A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opakowania</w:t>
            </w:r>
          </w:p>
        </w:tc>
      </w:tr>
      <w:tr w:rsidR="0019581A" w:rsidRPr="00D84224" w14:paraId="1613E064" w14:textId="4423DB2E" w:rsidTr="0019581A">
        <w:trPr>
          <w:trHeight w:val="45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6B25" w14:textId="77777777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B3E36" w14:textId="77777777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E7A4D" w14:textId="77777777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14:paraId="309DF952" w14:textId="44AAB26A" w:rsidR="0019581A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D93" w14:textId="737DF18C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6D043" w14:textId="50FB667A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7094" w14:textId="5EF6FCDE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098" w14:textId="3EE7B39C" w:rsidR="0019581A" w:rsidRPr="00D84224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4948" w14:textId="568540F2" w:rsidR="0019581A" w:rsidRDefault="0019581A" w:rsidP="00497FC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9581A" w:rsidRPr="00D84224" w14:paraId="3F108AF0" w14:textId="3CB41344" w:rsidTr="0019581A">
        <w:trPr>
          <w:trHeight w:val="366"/>
        </w:trPr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942683" w14:textId="77777777" w:rsidR="0019581A" w:rsidRPr="00D84224" w:rsidRDefault="0019581A" w:rsidP="00497FC0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961C53" w14:textId="71B113E0" w:rsidR="0019581A" w:rsidRPr="00891ADB" w:rsidRDefault="0019581A" w:rsidP="00497FC0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Mleko w proszku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C9607C" w14:textId="51F7E284" w:rsidR="0019581A" w:rsidRPr="00D84224" w:rsidRDefault="0019581A" w:rsidP="00497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</w:tcPr>
          <w:p w14:paraId="41423693" w14:textId="7777777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15001" w14:textId="37729170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87680F" w14:textId="36D61931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B000AF" w14:textId="0AFE2634" w:rsidR="0019581A" w:rsidRPr="00D84224" w:rsidRDefault="00863376" w:rsidP="00497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70F84" w14:textId="7777777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BB21E7" w14:textId="7777777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3F5D0" w14:textId="5D8864B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25 kg</w:t>
            </w:r>
          </w:p>
        </w:tc>
      </w:tr>
      <w:tr w:rsidR="0019581A" w:rsidRPr="00D84224" w14:paraId="65210E07" w14:textId="270A0BCC" w:rsidTr="0019581A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8A4" w14:textId="4E86FE16" w:rsidR="0019581A" w:rsidRPr="00D84224" w:rsidRDefault="0019581A" w:rsidP="00497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785" w14:textId="7803D1ED" w:rsidR="0019581A" w:rsidRDefault="0019581A" w:rsidP="00497FC0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Ser biały chudy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7EC" w14:textId="48243AE7" w:rsidR="0019581A" w:rsidRDefault="0019581A" w:rsidP="00497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B48" w14:textId="7777777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45E" w14:textId="24348AC8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D662" w14:textId="7777777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E71" w14:textId="0BFE4AB6" w:rsidR="0019581A" w:rsidRDefault="00863376" w:rsidP="00497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406" w14:textId="7777777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5C7" w14:textId="729FD037" w:rsidR="0019581A" w:rsidRPr="00D84224" w:rsidRDefault="0019581A" w:rsidP="00497F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200g/250g</w:t>
            </w:r>
          </w:p>
        </w:tc>
      </w:tr>
      <w:tr w:rsidR="0019581A" w:rsidRPr="00D84224" w14:paraId="21EDEFDA" w14:textId="311466E0" w:rsidTr="0019581A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C25" w14:textId="28BB1FAC" w:rsidR="0019581A" w:rsidRPr="00D84224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E8C" w14:textId="62D22DD8" w:rsidR="0019581A" w:rsidRDefault="0019581A" w:rsidP="00C85C01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Ser topiony naturalny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1F0" w14:textId="0BF14350" w:rsidR="0019581A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6709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5E5" w14:textId="009AEDB8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ACB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719" w14:textId="2F9B42F6" w:rsidR="0019581A" w:rsidRDefault="00863376" w:rsidP="00C85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39F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235" w14:textId="1387EED0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50g/100g</w:t>
            </w:r>
          </w:p>
        </w:tc>
      </w:tr>
      <w:tr w:rsidR="0019581A" w:rsidRPr="00D84224" w14:paraId="5947430C" w14:textId="0DB38C5C" w:rsidTr="0019581A">
        <w:trPr>
          <w:trHeight w:val="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EB8" w14:textId="75A9F914" w:rsidR="0019581A" w:rsidRPr="00D84224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1233" w14:textId="5BB2100D" w:rsidR="0019581A" w:rsidRDefault="0019581A" w:rsidP="00C85C01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Ser żółty salami blok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1B2" w14:textId="41B0084A" w:rsidR="0019581A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476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47D" w14:textId="21E3B125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344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F7D" w14:textId="0EA48641" w:rsidR="0019581A" w:rsidRDefault="00863376" w:rsidP="00C85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C98F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7B3" w14:textId="46A67654" w:rsidR="0019581A" w:rsidRPr="00D84224" w:rsidRDefault="0019581A" w:rsidP="00C85C0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5 kg</w:t>
            </w:r>
          </w:p>
        </w:tc>
      </w:tr>
      <w:tr w:rsidR="0019581A" w:rsidRPr="00D84224" w14:paraId="60C85501" w14:textId="265D434C" w:rsidTr="0019581A">
        <w:trPr>
          <w:trHeight w:val="4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ED81" w14:textId="773CE3E3" w:rsidR="0019581A" w:rsidRPr="00D84224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54E4" w14:textId="7D14FA7A" w:rsidR="0019581A" w:rsidRDefault="0019581A" w:rsidP="00C85C01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Śmietana 12%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F4C" w14:textId="193AC984" w:rsidR="0019581A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EEC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5E1" w14:textId="6BBF394C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577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012" w14:textId="5AEBA7A9" w:rsidR="0019581A" w:rsidRDefault="00863376" w:rsidP="00C85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435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935" w14:textId="5316CE85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300-500g</w:t>
            </w:r>
          </w:p>
        </w:tc>
      </w:tr>
      <w:tr w:rsidR="0019581A" w:rsidRPr="00D84224" w14:paraId="1F94782E" w14:textId="00FBA4DA" w:rsidTr="0019581A">
        <w:trPr>
          <w:trHeight w:val="5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63E" w14:textId="30974374" w:rsidR="0019581A" w:rsidRPr="00D84224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6F1" w14:textId="24985145" w:rsidR="0019581A" w:rsidRDefault="0019581A" w:rsidP="00C85C01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Ser typu fromage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0ACB" w14:textId="7F517D21" w:rsidR="0019581A" w:rsidRDefault="0019581A" w:rsidP="00C85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E7D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534" w14:textId="5D774661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E93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958" w14:textId="14A4A49D" w:rsidR="0019581A" w:rsidRDefault="00863376" w:rsidP="00C85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3ACC" w14:textId="77777777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691" w14:textId="3F2C6514" w:rsidR="0019581A" w:rsidRPr="00D84224" w:rsidRDefault="0019581A" w:rsidP="00C85C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80g</w:t>
            </w:r>
          </w:p>
        </w:tc>
      </w:tr>
    </w:tbl>
    <w:p w14:paraId="2750ED3D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244183B2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110274DC" w14:textId="65B11BA2" w:rsidR="00D244DF" w:rsidRPr="00D84224" w:rsidRDefault="00D244DF" w:rsidP="00D244DF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2649CAAE" w14:textId="77777777" w:rsidR="00D244DF" w:rsidRPr="00D84224" w:rsidRDefault="00D244DF" w:rsidP="00D244DF">
      <w:r w:rsidRPr="00D84224">
        <w:t>Słownie: ................................................................................................................................</w:t>
      </w:r>
    </w:p>
    <w:p w14:paraId="77F135DF" w14:textId="77777777" w:rsidR="00D244DF" w:rsidRDefault="00D244DF" w:rsidP="00D244DF">
      <w:pPr>
        <w:jc w:val="both"/>
      </w:pPr>
    </w:p>
    <w:p w14:paraId="1A24C8A9" w14:textId="7A410B7E" w:rsidR="00D244DF" w:rsidRDefault="00D244DF" w:rsidP="00D84224">
      <w:pPr>
        <w:rPr>
          <w:b/>
        </w:rPr>
      </w:pPr>
      <w:r>
        <w:rPr>
          <w:b/>
        </w:rPr>
        <w:t>VAT:……….%</w:t>
      </w:r>
    </w:p>
    <w:p w14:paraId="46ED19C5" w14:textId="77777777" w:rsidR="00D244DF" w:rsidRDefault="00D244DF" w:rsidP="00D84224">
      <w:pPr>
        <w:rPr>
          <w:b/>
        </w:rPr>
      </w:pPr>
    </w:p>
    <w:p w14:paraId="0065FB57" w14:textId="3AD2E021" w:rsidR="00D84224" w:rsidRPr="00D84224" w:rsidRDefault="00D84224" w:rsidP="00D84224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6367EA82" w14:textId="77777777" w:rsidR="00D84224" w:rsidRPr="00D84224" w:rsidRDefault="00D84224" w:rsidP="00D84224">
      <w:r w:rsidRPr="00D84224">
        <w:t>Słownie: ................................................................................................................................</w:t>
      </w:r>
    </w:p>
    <w:p w14:paraId="2D179472" w14:textId="0356B5BA" w:rsidR="00D84224" w:rsidRDefault="00D84224" w:rsidP="00D84224">
      <w:pPr>
        <w:jc w:val="both"/>
      </w:pPr>
    </w:p>
    <w:p w14:paraId="0A3B763A" w14:textId="77777777" w:rsidR="00D244DF" w:rsidRDefault="00D244DF" w:rsidP="00D84224">
      <w:pPr>
        <w:jc w:val="both"/>
        <w:rPr>
          <w:b/>
          <w:bCs/>
          <w:sz w:val="32"/>
          <w:szCs w:val="32"/>
        </w:rPr>
      </w:pPr>
    </w:p>
    <w:p w14:paraId="30865638" w14:textId="10724130" w:rsidR="00D244DF" w:rsidRPr="00D244DF" w:rsidRDefault="00D244DF" w:rsidP="00D84224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3624A89E" w14:textId="37657FE1" w:rsidR="00D244DF" w:rsidRPr="00D244DF" w:rsidRDefault="00D244DF" w:rsidP="00D84224">
      <w:pPr>
        <w:jc w:val="both"/>
        <w:rPr>
          <w:b/>
          <w:bCs/>
        </w:rPr>
      </w:pPr>
    </w:p>
    <w:p w14:paraId="4BE7A358" w14:textId="77777777" w:rsidR="00D244DF" w:rsidRPr="00D84224" w:rsidRDefault="00D244DF" w:rsidP="00D84224">
      <w:pPr>
        <w:jc w:val="both"/>
      </w:pPr>
    </w:p>
    <w:p w14:paraId="6FFFB28F" w14:textId="77777777" w:rsidR="009740F0" w:rsidRDefault="009740F0" w:rsidP="009740F0">
      <w:pPr>
        <w:jc w:val="both"/>
      </w:pPr>
      <w:r w:rsidRPr="006F2275">
        <w:lastRenderedPageBreak/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3F721D2C" w14:textId="77777777" w:rsidR="009740F0" w:rsidRDefault="009740F0" w:rsidP="009740F0">
      <w:pPr>
        <w:jc w:val="both"/>
      </w:pPr>
    </w:p>
    <w:p w14:paraId="17D5F954" w14:textId="77777777" w:rsidR="009740F0" w:rsidRPr="006F2275" w:rsidRDefault="009740F0" w:rsidP="009740F0">
      <w:pPr>
        <w:jc w:val="both"/>
      </w:pPr>
    </w:p>
    <w:p w14:paraId="06CAC4EA" w14:textId="1F0C8290" w:rsidR="009740F0" w:rsidRDefault="00000000" w:rsidP="009740F0">
      <w:pPr>
        <w:jc w:val="both"/>
        <w:rPr>
          <w:b/>
        </w:rPr>
      </w:pPr>
      <w:r>
        <w:rPr>
          <w:noProof/>
        </w:rPr>
        <w:pict w14:anchorId="2950E276">
          <v:rect id="Prostokąt 4" o:spid="_x0000_s1037" style="position:absolute;left:0;text-align:left;margin-left:295.8pt;margin-top:2.9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</w:pict>
      </w:r>
      <w:r>
        <w:rPr>
          <w:noProof/>
        </w:rPr>
        <w:pict w14:anchorId="30970EDA">
          <v:rect id="Prostokąt 3" o:spid="_x0000_s1036" style="position:absolute;left:0;text-align:left;margin-left:127.45pt;margin-top:2.9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</w:pict>
      </w:r>
      <w:r w:rsidR="009740F0">
        <w:rPr>
          <w:b/>
        </w:rPr>
        <w:t xml:space="preserve">Oświadczam, że jestem:       </w:t>
      </w:r>
      <w:proofErr w:type="spellStart"/>
      <w:r w:rsidR="009740F0">
        <w:rPr>
          <w:b/>
        </w:rPr>
        <w:t>mikroprzedsiębiorcą</w:t>
      </w:r>
      <w:proofErr w:type="spellEnd"/>
      <w:r w:rsidR="009740F0">
        <w:rPr>
          <w:b/>
        </w:rPr>
        <w:t>*                    małym przedsiębiorcą*</w:t>
      </w:r>
    </w:p>
    <w:p w14:paraId="2BF0FDBB" w14:textId="002DAF23" w:rsidR="009740F0" w:rsidRPr="001A5C07" w:rsidRDefault="00000000" w:rsidP="009740F0">
      <w:pPr>
        <w:jc w:val="both"/>
        <w:rPr>
          <w:b/>
        </w:rPr>
      </w:pPr>
      <w:r>
        <w:rPr>
          <w:noProof/>
        </w:rPr>
        <w:pict w14:anchorId="7D59FC36">
          <v:rect id="Prostokąt 2" o:spid="_x0000_s1035" style="position:absolute;left:0;text-align:left;margin-left:295.8pt;margin-top:2.35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</w:pict>
      </w:r>
      <w:r>
        <w:rPr>
          <w:noProof/>
        </w:rPr>
        <w:pict w14:anchorId="1643C74F">
          <v:rect id="Prostokąt 1" o:spid="_x0000_s1034" style="position:absolute;left:0;text-align:left;margin-left:124.8pt;margin-top:4.85pt;width:1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</w:pict>
      </w:r>
      <w:r w:rsidR="009740F0">
        <w:rPr>
          <w:b/>
        </w:rPr>
        <w:t xml:space="preserve">                                                średnim przedsiębiorcą*                dużym przedsiębiorcą*</w:t>
      </w:r>
      <w:r w:rsidR="009740F0" w:rsidRPr="001A5C07">
        <w:rPr>
          <w:sz w:val="20"/>
        </w:rPr>
        <w:t xml:space="preserve">                    </w:t>
      </w:r>
      <w:r w:rsidR="009740F0">
        <w:rPr>
          <w:sz w:val="20"/>
        </w:rPr>
        <w:t xml:space="preserve">                                                                                                          </w:t>
      </w:r>
    </w:p>
    <w:p w14:paraId="5742B5AA" w14:textId="77777777" w:rsidR="009740F0" w:rsidRDefault="009740F0" w:rsidP="009740F0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35402695" w14:textId="77777777" w:rsidR="009740F0" w:rsidRDefault="009740F0" w:rsidP="009740F0">
      <w:pPr>
        <w:jc w:val="both"/>
        <w:rPr>
          <w:sz w:val="20"/>
        </w:rPr>
      </w:pPr>
    </w:p>
    <w:p w14:paraId="7914E436" w14:textId="40360F55" w:rsidR="009740F0" w:rsidRDefault="00000000" w:rsidP="009740F0">
      <w:pPr>
        <w:jc w:val="both"/>
        <w:rPr>
          <w:b/>
        </w:rPr>
      </w:pPr>
      <w:r>
        <w:rPr>
          <w:noProof/>
        </w:rPr>
        <w:pict w14:anchorId="6823CB2B">
          <v:rect id="Prostokąt 5" o:spid="_x0000_s1033" style="position:absolute;left:0;text-align:left;margin-left:253.8pt;margin-top:2.9pt;width:11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</w:pict>
      </w:r>
      <w:r>
        <w:rPr>
          <w:noProof/>
        </w:rPr>
        <w:pict w14:anchorId="2F7E8296">
          <v:rect id="Prostokąt 6" o:spid="_x0000_s1032" style="position:absolute;left:0;text-align:left;margin-left:90.7pt;margin-top:2.9pt;width:11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</w:pict>
      </w:r>
      <w:r w:rsidR="009740F0">
        <w:rPr>
          <w:b/>
        </w:rPr>
        <w:t>Oświadczam, że:       przynależę do EOG*                    nie przynależę do EOG*</w:t>
      </w:r>
    </w:p>
    <w:p w14:paraId="3183F3C3" w14:textId="77777777" w:rsidR="009740F0" w:rsidRPr="00F52034" w:rsidRDefault="009740F0" w:rsidP="009740F0">
      <w:pPr>
        <w:jc w:val="both"/>
        <w:rPr>
          <w:b/>
          <w:bCs/>
          <w:sz w:val="20"/>
        </w:rPr>
      </w:pPr>
    </w:p>
    <w:p w14:paraId="2E2B5B54" w14:textId="77777777" w:rsidR="009740F0" w:rsidRPr="00DE661E" w:rsidRDefault="009740F0" w:rsidP="009740F0">
      <w:pPr>
        <w:jc w:val="both"/>
      </w:pPr>
      <w:r w:rsidRPr="00DE661E">
        <w:t>Oświadczam, iż jestem uprawniony do podpisania oferty w imieniu wykonawcy.</w:t>
      </w:r>
    </w:p>
    <w:p w14:paraId="505B7709" w14:textId="77777777" w:rsidR="009740F0" w:rsidRPr="00DE661E" w:rsidRDefault="009740F0" w:rsidP="009740F0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5FF28615" w14:textId="77777777" w:rsidR="009740F0" w:rsidRPr="00DE661E" w:rsidRDefault="009740F0" w:rsidP="009740F0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760ED075" w14:textId="77777777" w:rsidR="009740F0" w:rsidRPr="001F316D" w:rsidRDefault="009740F0" w:rsidP="009740F0">
      <w:pPr>
        <w:rPr>
          <w:rStyle w:val="Pogrubienie"/>
        </w:rPr>
      </w:pPr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316009DF" w14:textId="2F508304" w:rsidR="009740F0" w:rsidRPr="00DE661E" w:rsidRDefault="009740F0" w:rsidP="009740F0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46E63F1A" w14:textId="77777777" w:rsidR="00D84224" w:rsidRPr="00D84224" w:rsidRDefault="00D84224" w:rsidP="00D84224"/>
    <w:p w14:paraId="0A0F9A58" w14:textId="77777777" w:rsidR="00D84224" w:rsidRPr="00D84224" w:rsidRDefault="00D84224" w:rsidP="00D84224">
      <w:pPr>
        <w:jc w:val="right"/>
      </w:pPr>
    </w:p>
    <w:p w14:paraId="13A0E9E7" w14:textId="584C41C5" w:rsidR="00D84224" w:rsidRDefault="00B55E6B" w:rsidP="00D84224">
      <w:pPr>
        <w:jc w:val="right"/>
      </w:pPr>
      <w:r>
        <w:t>.</w:t>
      </w:r>
      <w:r w:rsidR="00D84224" w:rsidRPr="00D84224">
        <w:t>...............................................                                                                                                                                                             (</w:t>
      </w:r>
      <w:r w:rsidR="00D84224"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="00D84224"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="00D84224" w:rsidRPr="00D84224">
        <w:t>)</w:t>
      </w:r>
    </w:p>
    <w:p w14:paraId="0509D1CD" w14:textId="64C258A6" w:rsidR="00B113FD" w:rsidRDefault="00B113FD" w:rsidP="00D84224">
      <w:pPr>
        <w:jc w:val="right"/>
      </w:pPr>
    </w:p>
    <w:p w14:paraId="514B231A" w14:textId="77777777" w:rsidR="00B113FD" w:rsidRDefault="00B113FD" w:rsidP="00D84224">
      <w:pPr>
        <w:jc w:val="right"/>
        <w:rPr>
          <w:rFonts w:ascii="Nyala" w:hAnsi="Nyala"/>
          <w:i/>
          <w:iCs/>
          <w:sz w:val="18"/>
          <w:szCs w:val="18"/>
        </w:rPr>
        <w:sectPr w:rsidR="00B113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F5421D" w14:textId="3DE174E6" w:rsidR="00B113FD" w:rsidRPr="00D84224" w:rsidRDefault="00B113FD" w:rsidP="00B113F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>Zał. nr 1</w:t>
      </w:r>
      <w:r w:rsidR="0019581A">
        <w:rPr>
          <w:rFonts w:ascii="Tahoma" w:hAnsi="Tahoma" w:cs="Tahoma"/>
          <w:b/>
          <w:bCs/>
          <w:sz w:val="20"/>
          <w:szCs w:val="20"/>
        </w:rPr>
        <w:t>-II</w:t>
      </w:r>
    </w:p>
    <w:p w14:paraId="4E8B250E" w14:textId="77777777" w:rsidR="0019581A" w:rsidRDefault="0019581A" w:rsidP="0019581A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D/Kw.223.16.2023.DR</w:t>
      </w:r>
    </w:p>
    <w:p w14:paraId="4B1977C8" w14:textId="77777777" w:rsidR="0019581A" w:rsidRPr="00D84224" w:rsidRDefault="0019581A" w:rsidP="0019581A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2B150A80" w14:textId="77777777" w:rsidR="0019581A" w:rsidRPr="00D84224" w:rsidRDefault="0019581A" w:rsidP="0019581A">
      <w:pPr>
        <w:rPr>
          <w:rFonts w:ascii="Tahoma" w:hAnsi="Tahoma" w:cs="Tahoma"/>
        </w:rPr>
      </w:pPr>
    </w:p>
    <w:p w14:paraId="614097FB" w14:textId="77777777" w:rsidR="0019581A" w:rsidRDefault="0019581A" w:rsidP="0019581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dostawy </w:t>
      </w:r>
      <w:r>
        <w:rPr>
          <w:rFonts w:ascii="Tahoma" w:hAnsi="Tahoma" w:cs="Tahoma"/>
          <w:sz w:val="22"/>
          <w:szCs w:val="22"/>
        </w:rPr>
        <w:t>nabiału</w:t>
      </w:r>
    </w:p>
    <w:p w14:paraId="06135CF7" w14:textId="77777777" w:rsidR="0019581A" w:rsidRDefault="0019581A" w:rsidP="0019581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do Zakładu Karnego w Tarnowie</w:t>
      </w:r>
      <w:r>
        <w:rPr>
          <w:rFonts w:ascii="Tahoma" w:hAnsi="Tahoma" w:cs="Tahoma"/>
          <w:sz w:val="22"/>
          <w:szCs w:val="22"/>
        </w:rPr>
        <w:t xml:space="preserve"> – I półrocze 2024</w:t>
      </w:r>
      <w:r w:rsidRPr="00D95CCD">
        <w:rPr>
          <w:rFonts w:ascii="Tahoma" w:hAnsi="Tahoma" w:cs="Tahoma"/>
          <w:sz w:val="22"/>
          <w:szCs w:val="22"/>
        </w:rPr>
        <w:t>, ul. Konarskiego 2, 33</w:t>
      </w:r>
      <w:r w:rsidRPr="00D95CCD">
        <w:rPr>
          <w:rFonts w:ascii="Tahoma" w:hAnsi="Tahoma" w:cs="Tahoma"/>
          <w:sz w:val="22"/>
          <w:szCs w:val="22"/>
        </w:rPr>
        <w:noBreakHyphen/>
        <w:t>100 Tarnów</w:t>
      </w:r>
    </w:p>
    <w:p w14:paraId="2FE22EF9" w14:textId="77777777" w:rsidR="0019581A" w:rsidRPr="00D95CCD" w:rsidRDefault="0019581A" w:rsidP="0019581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 xml:space="preserve">art. 275 ust. 1 </w:t>
      </w:r>
    </w:p>
    <w:p w14:paraId="146771A8" w14:textId="77777777" w:rsidR="00C85C01" w:rsidRPr="00D95CCD" w:rsidRDefault="00C85C01" w:rsidP="00C85C01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23972EFF" w14:textId="77777777" w:rsidR="00B113FD" w:rsidRPr="00D95CCD" w:rsidRDefault="00B113FD" w:rsidP="00B113FD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79F2BE01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7070369A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1BEBB718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3CDBE504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5AEDA75D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6A3A7D9D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60F1E047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3A35E161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40141B0F" w14:textId="77777777" w:rsidR="00B113FD" w:rsidRPr="00D95CCD" w:rsidRDefault="00B113FD" w:rsidP="00B113FD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5E5ED99A" w14:textId="77777777" w:rsidR="00B113FD" w:rsidRDefault="00B113FD" w:rsidP="00B113FD">
      <w:pPr>
        <w:rPr>
          <w:rFonts w:ascii="Tahoma" w:hAnsi="Tahoma" w:cs="Tahoma"/>
        </w:rPr>
      </w:pPr>
    </w:p>
    <w:p w14:paraId="77CEC9E6" w14:textId="1B923F15" w:rsidR="00B113FD" w:rsidRPr="00D84224" w:rsidRDefault="00B113FD" w:rsidP="00B113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Część </w:t>
      </w:r>
      <w:r w:rsidR="008C3F11">
        <w:rPr>
          <w:rFonts w:ascii="Tahoma" w:hAnsi="Tahoma" w:cs="Tahoma"/>
        </w:rPr>
        <w:t>II – wybory homogenizowane</w:t>
      </w:r>
    </w:p>
    <w:p w14:paraId="53247E68" w14:textId="77777777" w:rsidR="00B113FD" w:rsidRPr="00D84224" w:rsidRDefault="00B113FD" w:rsidP="00B113FD">
      <w:pPr>
        <w:rPr>
          <w:rFonts w:ascii="Arial" w:hAnsi="Arial" w:cs="Arial"/>
          <w:b/>
        </w:rPr>
      </w:pPr>
    </w:p>
    <w:tbl>
      <w:tblPr>
        <w:tblW w:w="9483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478"/>
        <w:gridCol w:w="1863"/>
        <w:gridCol w:w="625"/>
        <w:gridCol w:w="922"/>
        <w:gridCol w:w="922"/>
        <w:gridCol w:w="922"/>
        <w:gridCol w:w="1113"/>
        <w:gridCol w:w="1319"/>
        <w:gridCol w:w="1319"/>
      </w:tblGrid>
      <w:tr w:rsidR="00712FBF" w:rsidRPr="00D84224" w14:paraId="4FDEC3BA" w14:textId="190BFA2F" w:rsidTr="0019581A">
        <w:trPr>
          <w:trHeight w:val="11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22D61" w14:textId="0C14DBE5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B4A8" w14:textId="3FBED7D1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689BE" w14:textId="60D699A5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E5824" w14:textId="789C7D15" w:rsidR="00712FBF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4EDB" w14:textId="77777777" w:rsidR="00712FBF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1856D981" w14:textId="6AEF049E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F0966" w14:textId="4E72BD55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3EA" w14:textId="1211F39A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9D92" w14:textId="06B4796C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7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8A1A" w14:textId="091451F2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opakowania</w:t>
            </w:r>
          </w:p>
        </w:tc>
      </w:tr>
      <w:tr w:rsidR="00712FBF" w:rsidRPr="00D84224" w14:paraId="09095405" w14:textId="66840E04" w:rsidTr="0019581A">
        <w:trPr>
          <w:trHeight w:val="611"/>
        </w:trPr>
        <w:tc>
          <w:tcPr>
            <w:tcW w:w="4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07A0AC" w14:textId="416E28D1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ABA1C1" w14:textId="13F37400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693696" w14:textId="42BF4483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auto"/>
            </w:tcBorders>
          </w:tcPr>
          <w:p w14:paraId="35C46E07" w14:textId="6B985900" w:rsidR="00712FBF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5716" w14:textId="33665429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6011A6" w14:textId="53AF7408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92027F" w14:textId="502C8D24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678EA" w14:textId="32A7A68F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A91FB" w14:textId="6F72996B" w:rsidR="00712FBF" w:rsidRPr="00D84224" w:rsidRDefault="00712FBF" w:rsidP="00712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9581A" w:rsidRPr="00D84224" w14:paraId="6D111F40" w14:textId="5D5F44EA" w:rsidTr="0019581A">
        <w:trPr>
          <w:trHeight w:val="115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155" w14:textId="77777777" w:rsidR="0019581A" w:rsidRPr="00D84224" w:rsidRDefault="0019581A" w:rsidP="00DE08B8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897" w14:textId="21C37A13" w:rsidR="0019581A" w:rsidRPr="00891ADB" w:rsidRDefault="0019581A" w:rsidP="00DE08B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Serek homogenizowany, naturalny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831B" w14:textId="47377C41" w:rsidR="0019581A" w:rsidRPr="00D84224" w:rsidRDefault="0019581A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B3D" w14:textId="77777777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AFC" w14:textId="4BBDD44A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A33C" w14:textId="5254C207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B5F" w14:textId="4DEFC606" w:rsidR="0019581A" w:rsidRPr="00D84224" w:rsidRDefault="0019581A" w:rsidP="00DE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344" w14:textId="77777777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33B" w14:textId="4B76E751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………g</w:t>
            </w:r>
          </w:p>
        </w:tc>
      </w:tr>
      <w:tr w:rsidR="0019581A" w:rsidRPr="00D84224" w14:paraId="4B6B4615" w14:textId="77777777" w:rsidTr="0019581A">
        <w:trPr>
          <w:trHeight w:val="115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A2E" w14:textId="6D6C8179" w:rsidR="0019581A" w:rsidRPr="00D84224" w:rsidRDefault="0019581A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215" w14:textId="20ECFAFB" w:rsidR="0019581A" w:rsidRPr="00891ADB" w:rsidRDefault="0019581A" w:rsidP="00DE08B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Serek homogenizowany smakowy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4B6" w14:textId="34ADCA39" w:rsidR="0019581A" w:rsidRPr="00D84224" w:rsidRDefault="0019581A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39D" w14:textId="77777777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FB2" w14:textId="4B0443A1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496F" w14:textId="77777777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2E4" w14:textId="7D4DB03D" w:rsidR="0019581A" w:rsidRPr="00D84224" w:rsidRDefault="0019581A" w:rsidP="00DE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96F5" w14:textId="77777777" w:rsidR="0019581A" w:rsidRPr="00D84224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C56" w14:textId="7059ABBE" w:rsidR="0019581A" w:rsidRDefault="0019581A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……..g</w:t>
            </w:r>
          </w:p>
        </w:tc>
      </w:tr>
    </w:tbl>
    <w:p w14:paraId="2BB65FAF" w14:textId="77777777" w:rsidR="00B113FD" w:rsidRPr="00D84224" w:rsidRDefault="00B113FD" w:rsidP="00B113FD">
      <w:pPr>
        <w:jc w:val="both"/>
        <w:rPr>
          <w:rFonts w:ascii="Calibri Light" w:hAnsi="Calibri Light"/>
          <w:b/>
          <w:sz w:val="20"/>
          <w:szCs w:val="20"/>
        </w:rPr>
      </w:pPr>
    </w:p>
    <w:p w14:paraId="0E8182DC" w14:textId="77777777" w:rsidR="00B113FD" w:rsidRPr="00D84224" w:rsidRDefault="00B113FD" w:rsidP="00B113FD">
      <w:pPr>
        <w:jc w:val="both"/>
        <w:rPr>
          <w:rFonts w:ascii="Calibri Light" w:hAnsi="Calibri Light"/>
          <w:b/>
          <w:sz w:val="20"/>
          <w:szCs w:val="20"/>
        </w:rPr>
      </w:pPr>
    </w:p>
    <w:p w14:paraId="1985F3F0" w14:textId="77777777" w:rsidR="00B113FD" w:rsidRPr="00D84224" w:rsidRDefault="00B113FD" w:rsidP="00B113FD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42EBF2A3" w14:textId="77777777" w:rsidR="00B113FD" w:rsidRPr="00D84224" w:rsidRDefault="00B113FD" w:rsidP="00B113FD">
      <w:r w:rsidRPr="00D84224">
        <w:t>Słownie: ................................................................................................................................</w:t>
      </w:r>
    </w:p>
    <w:p w14:paraId="70C836BF" w14:textId="77777777" w:rsidR="00B113FD" w:rsidRDefault="00B113FD" w:rsidP="00B113FD">
      <w:pPr>
        <w:jc w:val="both"/>
      </w:pPr>
    </w:p>
    <w:p w14:paraId="4BE92DEE" w14:textId="77777777" w:rsidR="00B113FD" w:rsidRDefault="00B113FD" w:rsidP="00B113FD">
      <w:pPr>
        <w:rPr>
          <w:b/>
        </w:rPr>
      </w:pPr>
      <w:r>
        <w:rPr>
          <w:b/>
        </w:rPr>
        <w:t>VAT:……….%</w:t>
      </w:r>
    </w:p>
    <w:p w14:paraId="4B93D6B5" w14:textId="77777777" w:rsidR="00B113FD" w:rsidRDefault="00B113FD" w:rsidP="00B113FD">
      <w:pPr>
        <w:rPr>
          <w:b/>
        </w:rPr>
      </w:pPr>
    </w:p>
    <w:p w14:paraId="01A0B008" w14:textId="77777777" w:rsidR="00B113FD" w:rsidRPr="00D84224" w:rsidRDefault="00B113FD" w:rsidP="00B113FD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0C8DC0F5" w14:textId="77777777" w:rsidR="00B113FD" w:rsidRPr="00D84224" w:rsidRDefault="00B113FD" w:rsidP="00B113FD">
      <w:r w:rsidRPr="00D84224">
        <w:t>Słownie: ................................................................................................................................</w:t>
      </w:r>
    </w:p>
    <w:p w14:paraId="35302443" w14:textId="77777777" w:rsidR="00B113FD" w:rsidRDefault="00B113FD" w:rsidP="00B113FD">
      <w:pPr>
        <w:jc w:val="both"/>
      </w:pPr>
    </w:p>
    <w:p w14:paraId="12EBF898" w14:textId="77777777" w:rsidR="00B113FD" w:rsidRDefault="00B113FD" w:rsidP="00B113FD">
      <w:pPr>
        <w:jc w:val="both"/>
        <w:rPr>
          <w:b/>
          <w:bCs/>
          <w:sz w:val="32"/>
          <w:szCs w:val="32"/>
        </w:rPr>
      </w:pPr>
    </w:p>
    <w:p w14:paraId="01AC9DAD" w14:textId="77777777" w:rsidR="00B113FD" w:rsidRPr="00D244DF" w:rsidRDefault="00B113FD" w:rsidP="00B113FD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5629A563" w14:textId="77777777" w:rsidR="00B113FD" w:rsidRPr="00D244DF" w:rsidRDefault="00B113FD" w:rsidP="00B113FD">
      <w:pPr>
        <w:jc w:val="both"/>
        <w:rPr>
          <w:b/>
          <w:bCs/>
        </w:rPr>
      </w:pPr>
    </w:p>
    <w:p w14:paraId="16BABD9E" w14:textId="77777777" w:rsidR="00B113FD" w:rsidRPr="00D84224" w:rsidRDefault="00B113FD" w:rsidP="00B113FD">
      <w:pPr>
        <w:jc w:val="both"/>
      </w:pPr>
    </w:p>
    <w:p w14:paraId="150925C0" w14:textId="77777777" w:rsidR="00B113FD" w:rsidRDefault="00B113FD" w:rsidP="00B113FD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1AF9F7F1" w14:textId="77777777" w:rsidR="00B113FD" w:rsidRDefault="00B113FD" w:rsidP="00B113FD">
      <w:pPr>
        <w:jc w:val="both"/>
      </w:pPr>
    </w:p>
    <w:p w14:paraId="02A98D14" w14:textId="77777777" w:rsidR="00B113FD" w:rsidRPr="006F2275" w:rsidRDefault="00B113FD" w:rsidP="00B113FD">
      <w:pPr>
        <w:jc w:val="both"/>
      </w:pPr>
    </w:p>
    <w:p w14:paraId="3D95F868" w14:textId="583BEBB8" w:rsidR="00B113FD" w:rsidRDefault="00000000" w:rsidP="00B113FD">
      <w:pPr>
        <w:jc w:val="both"/>
        <w:rPr>
          <w:b/>
        </w:rPr>
      </w:pPr>
      <w:r>
        <w:rPr>
          <w:noProof/>
        </w:rPr>
        <w:pict w14:anchorId="1A80BF69">
          <v:rect id="Prostokąt 7" o:spid="_x0000_s1031" style="position:absolute;left:0;text-align:left;margin-left:295.8pt;margin-top:2.9pt;width:11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</w:pict>
      </w:r>
      <w:r>
        <w:rPr>
          <w:noProof/>
        </w:rPr>
        <w:pict w14:anchorId="4B4EB626">
          <v:rect id="Prostokąt 8" o:spid="_x0000_s1030" style="position:absolute;left:0;text-align:left;margin-left:127.45pt;margin-top:2.9pt;width:11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</w:pict>
      </w:r>
      <w:r w:rsidR="00B113FD">
        <w:rPr>
          <w:b/>
        </w:rPr>
        <w:t xml:space="preserve">Oświadczam, że jestem:       </w:t>
      </w:r>
      <w:proofErr w:type="spellStart"/>
      <w:r w:rsidR="00B113FD">
        <w:rPr>
          <w:b/>
        </w:rPr>
        <w:t>mikroprzedsiębiorcą</w:t>
      </w:r>
      <w:proofErr w:type="spellEnd"/>
      <w:r w:rsidR="00B113FD">
        <w:rPr>
          <w:b/>
        </w:rPr>
        <w:t>*                    małym przedsiębiorcą*</w:t>
      </w:r>
    </w:p>
    <w:p w14:paraId="3D6773D8" w14:textId="4F79FEE7" w:rsidR="00B113FD" w:rsidRPr="001A5C07" w:rsidRDefault="00000000" w:rsidP="00B113FD">
      <w:pPr>
        <w:jc w:val="both"/>
        <w:rPr>
          <w:b/>
        </w:rPr>
      </w:pPr>
      <w:r>
        <w:rPr>
          <w:noProof/>
        </w:rPr>
        <w:pict w14:anchorId="7471DEB7">
          <v:rect id="Prostokąt 9" o:spid="_x0000_s1029" style="position:absolute;left:0;text-align:left;margin-left:295.8pt;margin-top:2.35pt;width:11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</w:pict>
      </w:r>
      <w:r>
        <w:rPr>
          <w:noProof/>
        </w:rPr>
        <w:pict w14:anchorId="07AD777F">
          <v:rect id="Prostokąt 10" o:spid="_x0000_s1028" style="position:absolute;left:0;text-align:left;margin-left:124.8pt;margin-top:4.85pt;width:11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</w:pict>
      </w:r>
      <w:r w:rsidR="00B113FD">
        <w:rPr>
          <w:b/>
        </w:rPr>
        <w:t xml:space="preserve">                                                średnim przedsiębiorcą*                dużym przedsiębiorcą*</w:t>
      </w:r>
      <w:r w:rsidR="00B113FD" w:rsidRPr="001A5C07">
        <w:rPr>
          <w:sz w:val="20"/>
        </w:rPr>
        <w:t xml:space="preserve">                    </w:t>
      </w:r>
      <w:r w:rsidR="00B113FD">
        <w:rPr>
          <w:sz w:val="20"/>
        </w:rPr>
        <w:t xml:space="preserve">                                                                                                          </w:t>
      </w:r>
    </w:p>
    <w:p w14:paraId="44D3E994" w14:textId="77777777" w:rsidR="00B113FD" w:rsidRDefault="00B113FD" w:rsidP="00B113FD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10B4B0E1" w14:textId="77777777" w:rsidR="00B113FD" w:rsidRDefault="00B113FD" w:rsidP="00B113FD">
      <w:pPr>
        <w:jc w:val="both"/>
        <w:rPr>
          <w:sz w:val="20"/>
        </w:rPr>
      </w:pPr>
    </w:p>
    <w:p w14:paraId="7EF2609B" w14:textId="1932B19A" w:rsidR="00B113FD" w:rsidRDefault="00000000" w:rsidP="00B113FD">
      <w:pPr>
        <w:jc w:val="both"/>
        <w:rPr>
          <w:b/>
        </w:rPr>
      </w:pPr>
      <w:r>
        <w:rPr>
          <w:noProof/>
        </w:rPr>
        <w:pict w14:anchorId="459250CD">
          <v:rect id="Prostokąt 11" o:spid="_x0000_s1027" style="position:absolute;left:0;text-align:left;margin-left:253.8pt;margin-top:2.9pt;width:11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</w:pict>
      </w:r>
      <w:r>
        <w:rPr>
          <w:noProof/>
        </w:rPr>
        <w:pict w14:anchorId="13F810D0">
          <v:rect id="Prostokąt 12" o:spid="_x0000_s1026" style="position:absolute;left:0;text-align:left;margin-left:90.7pt;margin-top:2.9pt;width:11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</w:pict>
      </w:r>
      <w:r w:rsidR="00B113FD">
        <w:rPr>
          <w:b/>
        </w:rPr>
        <w:t>Oświadczam, że:       przynależę do EOG*                    nie przynależę do EOG*</w:t>
      </w:r>
    </w:p>
    <w:p w14:paraId="33711558" w14:textId="77777777" w:rsidR="00B113FD" w:rsidRPr="00F52034" w:rsidRDefault="00B113FD" w:rsidP="00B113FD">
      <w:pPr>
        <w:jc w:val="both"/>
        <w:rPr>
          <w:b/>
          <w:bCs/>
          <w:sz w:val="20"/>
        </w:rPr>
      </w:pPr>
    </w:p>
    <w:p w14:paraId="144C8E57" w14:textId="77777777" w:rsidR="00B113FD" w:rsidRPr="00DE661E" w:rsidRDefault="00B113FD" w:rsidP="00B113FD">
      <w:pPr>
        <w:jc w:val="both"/>
      </w:pPr>
      <w:r w:rsidRPr="00DE661E">
        <w:t>Oświadczam, iż jestem uprawniony do podpisania oferty w imieniu wykonawcy.</w:t>
      </w:r>
    </w:p>
    <w:p w14:paraId="57FD4A04" w14:textId="77777777" w:rsidR="00B113FD" w:rsidRPr="00DE661E" w:rsidRDefault="00B113FD" w:rsidP="00B113FD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2B0D4DF3" w14:textId="77777777" w:rsidR="00B113FD" w:rsidRPr="00DE661E" w:rsidRDefault="00B113FD" w:rsidP="00B113FD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38743C98" w14:textId="77777777" w:rsidR="00B113FD" w:rsidRPr="00DE661E" w:rsidRDefault="00B113FD" w:rsidP="00B113FD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5E455A79" w14:textId="77777777" w:rsidR="00B113FD" w:rsidRPr="00DE661E" w:rsidRDefault="00B113FD" w:rsidP="00B113FD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25ACCA32" w14:textId="77777777" w:rsidR="00B113FD" w:rsidRPr="00D84224" w:rsidRDefault="00B113FD" w:rsidP="00B113FD"/>
    <w:p w14:paraId="70D5ABC4" w14:textId="77777777" w:rsidR="00B113FD" w:rsidRPr="00D84224" w:rsidRDefault="00B113FD" w:rsidP="00B113FD">
      <w:pPr>
        <w:jc w:val="right"/>
      </w:pPr>
    </w:p>
    <w:p w14:paraId="502B629B" w14:textId="77777777" w:rsidR="00B113FD" w:rsidRDefault="00B113FD" w:rsidP="00B113FD">
      <w:pPr>
        <w:jc w:val="right"/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0ECFB478" w14:textId="77777777" w:rsidR="00B113FD" w:rsidRPr="00D84224" w:rsidRDefault="00B113FD" w:rsidP="00D84224">
      <w:pPr>
        <w:jc w:val="right"/>
        <w:rPr>
          <w:rFonts w:ascii="Nyala" w:hAnsi="Nyala"/>
          <w:i/>
          <w:iCs/>
          <w:sz w:val="18"/>
          <w:szCs w:val="18"/>
        </w:rPr>
      </w:pPr>
    </w:p>
    <w:sectPr w:rsidR="00B113FD" w:rsidRPr="00D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418"/>
    <w:rsid w:val="00005C6F"/>
    <w:rsid w:val="00013AE7"/>
    <w:rsid w:val="000B6FC4"/>
    <w:rsid w:val="00155418"/>
    <w:rsid w:val="001945A4"/>
    <w:rsid w:val="0019581A"/>
    <w:rsid w:val="001E0C33"/>
    <w:rsid w:val="001F316D"/>
    <w:rsid w:val="002B40E0"/>
    <w:rsid w:val="002D7FD4"/>
    <w:rsid w:val="002E109A"/>
    <w:rsid w:val="002F09BA"/>
    <w:rsid w:val="00342F72"/>
    <w:rsid w:val="00435ABF"/>
    <w:rsid w:val="00497FC0"/>
    <w:rsid w:val="004A03D3"/>
    <w:rsid w:val="004B5B66"/>
    <w:rsid w:val="004F46D9"/>
    <w:rsid w:val="00521B8B"/>
    <w:rsid w:val="00602210"/>
    <w:rsid w:val="00613136"/>
    <w:rsid w:val="0068568C"/>
    <w:rsid w:val="006B5E1E"/>
    <w:rsid w:val="006F4B1D"/>
    <w:rsid w:val="00712FBF"/>
    <w:rsid w:val="00791B22"/>
    <w:rsid w:val="007A20C7"/>
    <w:rsid w:val="00863376"/>
    <w:rsid w:val="0086547F"/>
    <w:rsid w:val="008818B5"/>
    <w:rsid w:val="00891ADB"/>
    <w:rsid w:val="008A1E6A"/>
    <w:rsid w:val="008C3F11"/>
    <w:rsid w:val="00957F33"/>
    <w:rsid w:val="00967073"/>
    <w:rsid w:val="009740F0"/>
    <w:rsid w:val="00982D8B"/>
    <w:rsid w:val="00987A35"/>
    <w:rsid w:val="00AB3023"/>
    <w:rsid w:val="00B113FD"/>
    <w:rsid w:val="00B55E6B"/>
    <w:rsid w:val="00C637CE"/>
    <w:rsid w:val="00C85C01"/>
    <w:rsid w:val="00CF2FE6"/>
    <w:rsid w:val="00D244DF"/>
    <w:rsid w:val="00D26AA1"/>
    <w:rsid w:val="00D84224"/>
    <w:rsid w:val="00D95CCD"/>
    <w:rsid w:val="00DE08B8"/>
    <w:rsid w:val="00E044F9"/>
    <w:rsid w:val="00EB2C4B"/>
    <w:rsid w:val="00ED0062"/>
    <w:rsid w:val="00ED2261"/>
    <w:rsid w:val="00F175D1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119013E"/>
  <w15:docId w15:val="{EC57DF82-80E8-4936-8D6B-4A4B87A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224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22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422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842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6</cp:revision>
  <cp:lastPrinted>2022-11-28T11:58:00Z</cp:lastPrinted>
  <dcterms:created xsi:type="dcterms:W3CDTF">2021-06-10T07:42:00Z</dcterms:created>
  <dcterms:modified xsi:type="dcterms:W3CDTF">2024-05-16T12:15:00Z</dcterms:modified>
</cp:coreProperties>
</file>