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B8D2" w14:textId="128CABEF" w:rsidR="007343A5" w:rsidRPr="001977E6" w:rsidRDefault="007343A5" w:rsidP="008A38D8">
      <w:pPr>
        <w:suppressAutoHyphens/>
        <w:spacing w:after="0" w:line="240" w:lineRule="auto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8A38D8">
        <w:rPr>
          <w:lang w:eastAsia="ar-SA"/>
        </w:rPr>
        <w:t>5</w:t>
      </w:r>
    </w:p>
    <w:p w14:paraId="4F3BC905" w14:textId="680876B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F41BE">
        <w:rPr>
          <w:sz w:val="24"/>
          <w:szCs w:val="24"/>
          <w:lang w:eastAsia="pl-PL"/>
        </w:rPr>
        <w:t>23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0B8448E3" w14:textId="1F73C218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36E9D448" w14:textId="77777777" w:rsidR="008A38D8" w:rsidRPr="00C57485" w:rsidRDefault="008A38D8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8A38D8" w:rsidRDefault="00C57485" w:rsidP="00C57485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(pełna nazwa/firma, adres)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8A38D8" w:rsidRDefault="00C57485" w:rsidP="00C57485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8A38D8" w:rsidRDefault="00121F5A" w:rsidP="00121F5A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(pełna nazwa/firma, adres)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8A38D8" w:rsidRDefault="00121F5A" w:rsidP="00121F5A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(imię, nazwisko, stanowisko/podstawa do  reprezentacji)</w:t>
      </w:r>
    </w:p>
    <w:p w14:paraId="333080DE" w14:textId="77777777" w:rsidR="008A38D8" w:rsidRDefault="008A38D8" w:rsidP="00AC6CC4">
      <w:pPr>
        <w:spacing w:after="0" w:line="360" w:lineRule="auto"/>
        <w:jc w:val="both"/>
        <w:rPr>
          <w:b/>
          <w:sz w:val="21"/>
          <w:szCs w:val="21"/>
        </w:rPr>
      </w:pPr>
    </w:p>
    <w:p w14:paraId="67AC1599" w14:textId="235FF46B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2080176C" w14:textId="77777777" w:rsidR="008A38D8" w:rsidRPr="008A38D8" w:rsidRDefault="008A38D8" w:rsidP="008A3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8A38D8">
        <w:rPr>
          <w:rFonts w:eastAsia="Times New Roman" w:cs="Calibri"/>
          <w:b/>
          <w:bCs/>
          <w:sz w:val="24"/>
          <w:szCs w:val="24"/>
          <w:lang w:eastAsia="zh-CN" w:bidi="pl-PL"/>
        </w:rPr>
        <w:t>Dostawa sprzętu komputerowego oraz wdrożenie systemów i rozwiązań teleinformatycznych</w:t>
      </w:r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37B558C1" w14:textId="1D3F83F9" w:rsidR="00121F5A" w:rsidRPr="008A38D8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A38D8">
        <w:rPr>
          <w:sz w:val="21"/>
          <w:szCs w:val="21"/>
        </w:rPr>
        <w:t>dostawy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72B6F9AA" w14:textId="7E2379B1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A38D8">
        <w:rPr>
          <w:sz w:val="21"/>
          <w:szCs w:val="21"/>
        </w:rPr>
        <w:t>dostawy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head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3C4" w14:textId="3D061C61" w:rsidR="008A38D8" w:rsidRDefault="008A38D8">
    <w:pPr>
      <w:pStyle w:val="Nagwek"/>
    </w:pPr>
    <w:r w:rsidRPr="008A38D8">
      <w:rPr>
        <w:rFonts w:ascii="Times New Roman" w:eastAsia="Times New Roman" w:hAnsi="Times New Roman"/>
        <w:noProof/>
        <w:sz w:val="24"/>
        <w:szCs w:val="20"/>
        <w:lang w:eastAsia="zh-CN"/>
      </w:rPr>
      <w:drawing>
        <wp:inline distT="0" distB="0" distL="0" distR="0" wp14:anchorId="0EF12C19" wp14:editId="6A1B868F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2F41BE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A38D8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14</cp:revision>
  <cp:lastPrinted>2016-09-13T06:35:00Z</cp:lastPrinted>
  <dcterms:created xsi:type="dcterms:W3CDTF">2021-07-15T08:04:00Z</dcterms:created>
  <dcterms:modified xsi:type="dcterms:W3CDTF">2022-10-26T06:23:00Z</dcterms:modified>
</cp:coreProperties>
</file>