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35097B6A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6747F">
        <w:rPr>
          <w:rFonts w:ascii="Calibri" w:hAnsi="Calibri"/>
          <w:sz w:val="22"/>
          <w:szCs w:val="22"/>
        </w:rPr>
        <w:t>04</w:t>
      </w:r>
      <w:r w:rsidR="00781BCC" w:rsidRPr="00781BCC">
        <w:rPr>
          <w:rFonts w:ascii="Calibri" w:hAnsi="Calibri"/>
          <w:sz w:val="22"/>
          <w:szCs w:val="22"/>
        </w:rPr>
        <w:t>.</w:t>
      </w:r>
      <w:r w:rsidR="0066747F">
        <w:rPr>
          <w:rFonts w:ascii="Calibri" w:hAnsi="Calibri"/>
          <w:sz w:val="22"/>
          <w:szCs w:val="22"/>
        </w:rPr>
        <w:t>10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D1C075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>Z 3</w:t>
      </w:r>
      <w:r w:rsidR="0066747F">
        <w:rPr>
          <w:rFonts w:asciiTheme="minorHAnsi" w:hAnsiTheme="minorHAnsi"/>
          <w:sz w:val="24"/>
          <w:szCs w:val="24"/>
        </w:rPr>
        <w:t>4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7D78671F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6747F" w:rsidRPr="0066747F">
        <w:rPr>
          <w:rFonts w:asciiTheme="minorHAnsi" w:hAnsiTheme="minorHAnsi" w:cstheme="minorHAnsi"/>
          <w:b/>
          <w:bCs/>
          <w:sz w:val="22"/>
          <w:szCs w:val="22"/>
        </w:rPr>
        <w:t>Zakup monitora multimedialnego dla potrzeb edukacyjnych w Szkole Podstawowej w Marklowicach Górnych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1F3702CD" w14:textId="2C577406" w:rsidR="00DF05E1" w:rsidRPr="0066747F" w:rsidRDefault="0066747F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6747F">
        <w:rPr>
          <w:rFonts w:asciiTheme="minorHAnsi" w:hAnsiTheme="minorHAnsi" w:cstheme="minorHAnsi"/>
          <w:sz w:val="22"/>
          <w:szCs w:val="22"/>
        </w:rPr>
        <w:t>o znaczy określenie: "Skrzynka przyłączeniowa"</w:t>
      </w:r>
      <w:r w:rsidR="00CB476F" w:rsidRPr="0066747F">
        <w:rPr>
          <w:rFonts w:asciiTheme="minorHAnsi" w:hAnsiTheme="minorHAnsi" w:cstheme="minorHAnsi"/>
          <w:sz w:val="22"/>
          <w:szCs w:val="22"/>
        </w:rPr>
        <w:t>?</w:t>
      </w:r>
    </w:p>
    <w:p w14:paraId="6E7AB152" w14:textId="77777777" w:rsidR="00CB476F" w:rsidRPr="00DF05E1" w:rsidRDefault="00CB476F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CB476F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599A64C" w14:textId="0BF211C8" w:rsidR="00CB476F" w:rsidRDefault="00D03749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ma na myśli gniazda i złącza przyłączeniowe, mogą być wbudowane w monitor lub w osobnej skrzynce.</w:t>
      </w:r>
    </w:p>
    <w:p w14:paraId="7940898B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1C68A2" w14:textId="77777777" w:rsidR="00BD3633" w:rsidRPr="00CB476F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2B612E" w14:textId="77777777" w:rsidR="00583851" w:rsidRPr="00BD3633" w:rsidRDefault="00583851" w:rsidP="00BD3633">
      <w:pPr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2023-10-04T09:53:00Z</dcterms:modified>
</cp:coreProperties>
</file>