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959D" w14:textId="2B4AC5B4" w:rsidR="00885C7D" w:rsidRPr="009C6F7D" w:rsidRDefault="008D391A" w:rsidP="00885C7D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16"/>
          <w:szCs w:val="16"/>
          <w:lang w:eastAsia="pl-PL"/>
        </w:rPr>
      </w:pPr>
      <w:r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Załącznik nr </w:t>
      </w:r>
      <w:r w:rsidR="00631F4D"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X</w:t>
      </w:r>
      <w:r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do </w:t>
      </w:r>
      <w:r w:rsidR="00885C7D"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SWZ </w:t>
      </w:r>
      <w:bookmarkStart w:id="0" w:name="_Hlk480962694"/>
      <w:r w:rsidR="009C6F7D"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Utworzenie oraz modernizacja cyfrowych baz danych: </w:t>
      </w:r>
      <w:proofErr w:type="spellStart"/>
      <w:r w:rsidR="009C6F7D"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EGiB</w:t>
      </w:r>
      <w:proofErr w:type="spellEnd"/>
      <w:r w:rsidR="009C6F7D"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, BDOT500, GESUT dla potrzeb realizacji projektu „e-Geodezja II - uzupełnienie cyfrowego zasobu geodezyjnego województwa lubelskiego” – etap I</w:t>
      </w:r>
      <w:r w:rsidR="00243BE5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I</w:t>
      </w:r>
    </w:p>
    <w:bookmarkEnd w:id="0"/>
    <w:p w14:paraId="0D3B5F56" w14:textId="77777777" w:rsidR="00885C7D" w:rsidRPr="00885C7D" w:rsidRDefault="00885C7D" w:rsidP="00885C7D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39C51BAB" w14:textId="77777777" w:rsidR="00A32311" w:rsidRPr="00A32311" w:rsidRDefault="00A32311" w:rsidP="00A32311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59C33627" w14:textId="77777777" w:rsidR="00A32311" w:rsidRPr="00A32311" w:rsidRDefault="00A32311" w:rsidP="00A323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231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</w:t>
      </w:r>
    </w:p>
    <w:p w14:paraId="31015780" w14:textId="242376F1" w:rsidR="00A32311" w:rsidRDefault="00C51667" w:rsidP="00A323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1667">
        <w:rPr>
          <w:rFonts w:ascii="Arial" w:eastAsia="Times New Roman" w:hAnsi="Arial" w:cs="Arial"/>
          <w:sz w:val="20"/>
          <w:szCs w:val="20"/>
          <w:lang w:eastAsia="pl-PL"/>
        </w:rPr>
        <w:t xml:space="preserve">    (</w:t>
      </w:r>
      <w:r w:rsidR="00370AE2">
        <w:rPr>
          <w:rFonts w:ascii="Arial" w:eastAsia="Times New Roman" w:hAnsi="Arial" w:cs="Arial"/>
          <w:sz w:val="20"/>
          <w:szCs w:val="20"/>
          <w:lang w:eastAsia="pl-PL"/>
        </w:rPr>
        <w:t>Nazwa</w:t>
      </w:r>
      <w:r w:rsidRPr="00C51667">
        <w:rPr>
          <w:rFonts w:ascii="Arial" w:eastAsia="Times New Roman" w:hAnsi="Arial" w:cs="Arial"/>
          <w:sz w:val="20"/>
          <w:szCs w:val="20"/>
          <w:lang w:eastAsia="pl-PL"/>
        </w:rPr>
        <w:t xml:space="preserve"> Wykonawcy)</w:t>
      </w:r>
    </w:p>
    <w:p w14:paraId="316E12A9" w14:textId="77777777" w:rsidR="00370AE2" w:rsidRPr="00A77A61" w:rsidRDefault="00370AE2" w:rsidP="00370AE2">
      <w:pPr>
        <w:spacing w:after="0"/>
        <w:ind w:left="8789"/>
        <w:rPr>
          <w:rFonts w:ascii="Arial" w:eastAsia="Times New Roman" w:hAnsi="Arial" w:cs="Arial"/>
          <w:b/>
          <w:bCs/>
          <w:lang w:eastAsia="pl-PL"/>
        </w:rPr>
      </w:pPr>
      <w:r w:rsidRPr="00A77A61">
        <w:rPr>
          <w:rFonts w:ascii="Arial" w:eastAsia="Times New Roman" w:hAnsi="Arial" w:cs="Arial"/>
          <w:b/>
          <w:bCs/>
          <w:lang w:eastAsia="pl-PL"/>
        </w:rPr>
        <w:t xml:space="preserve">Powiat Lubelski reprezentowany </w:t>
      </w:r>
    </w:p>
    <w:p w14:paraId="66CE998F" w14:textId="77777777" w:rsidR="00370AE2" w:rsidRPr="00A77A61" w:rsidRDefault="00370AE2" w:rsidP="00370AE2">
      <w:pPr>
        <w:spacing w:after="0"/>
        <w:ind w:left="8789"/>
        <w:rPr>
          <w:rFonts w:ascii="Arial" w:eastAsia="Times New Roman" w:hAnsi="Arial" w:cs="Arial"/>
          <w:b/>
          <w:bCs/>
          <w:lang w:eastAsia="pl-PL"/>
        </w:rPr>
      </w:pPr>
      <w:r w:rsidRPr="00A77A61">
        <w:rPr>
          <w:rFonts w:ascii="Arial" w:eastAsia="Times New Roman" w:hAnsi="Arial" w:cs="Arial"/>
          <w:b/>
          <w:bCs/>
          <w:lang w:eastAsia="pl-PL"/>
        </w:rPr>
        <w:t>przez Zarząd Powiatu w Lublinie</w:t>
      </w:r>
    </w:p>
    <w:p w14:paraId="71AB8F3A" w14:textId="77777777" w:rsidR="0027351E" w:rsidRPr="00232C50" w:rsidRDefault="0027351E" w:rsidP="00A3231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1213E40" w14:textId="34A9A878" w:rsidR="00370AE2" w:rsidRDefault="00B26BFE" w:rsidP="00B26BF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</w:rPr>
      </w:pPr>
      <w:r w:rsidRPr="00625AA2">
        <w:rPr>
          <w:rFonts w:ascii="Arial Narrow" w:hAnsi="Arial Narrow" w:cs="Helvetica-Bold"/>
          <w:b/>
          <w:bCs/>
        </w:rPr>
        <w:t>W</w:t>
      </w:r>
      <w:r w:rsidR="00370AE2" w:rsidRPr="00625AA2">
        <w:rPr>
          <w:rFonts w:ascii="Arial Narrow" w:hAnsi="Arial Narrow" w:cs="Helvetica-Bold"/>
          <w:b/>
          <w:bCs/>
        </w:rPr>
        <w:t>ykaz osób, które b</w:t>
      </w:r>
      <w:r w:rsidR="00370AE2" w:rsidRPr="00625AA2">
        <w:rPr>
          <w:rFonts w:ascii="Arial Narrow" w:hAnsi="Arial Narrow" w:cs="Arial,Bold"/>
          <w:b/>
          <w:bCs/>
        </w:rPr>
        <w:t>ę</w:t>
      </w:r>
      <w:r w:rsidR="00370AE2" w:rsidRPr="00625AA2">
        <w:rPr>
          <w:rFonts w:ascii="Arial Narrow" w:hAnsi="Arial Narrow" w:cs="Helvetica-Bold"/>
          <w:b/>
          <w:bCs/>
        </w:rPr>
        <w:t>d</w:t>
      </w:r>
      <w:r w:rsidR="00370AE2" w:rsidRPr="00625AA2">
        <w:rPr>
          <w:rFonts w:ascii="Arial Narrow" w:hAnsi="Arial Narrow" w:cs="Arial,Bold"/>
          <w:b/>
          <w:bCs/>
        </w:rPr>
        <w:t xml:space="preserve">ą </w:t>
      </w:r>
      <w:r w:rsidR="00370AE2" w:rsidRPr="00625AA2">
        <w:rPr>
          <w:rFonts w:ascii="Arial Narrow" w:hAnsi="Arial Narrow" w:cs="Helvetica-Bold"/>
          <w:b/>
          <w:bCs/>
        </w:rPr>
        <w:t>uczestniczy</w:t>
      </w:r>
      <w:r w:rsidR="00370AE2" w:rsidRPr="00625AA2">
        <w:rPr>
          <w:rFonts w:ascii="Arial Narrow" w:hAnsi="Arial Narrow" w:cs="Arial,Bold"/>
          <w:b/>
          <w:bCs/>
        </w:rPr>
        <w:t xml:space="preserve">ć </w:t>
      </w:r>
      <w:r w:rsidR="00370AE2" w:rsidRPr="00625AA2">
        <w:rPr>
          <w:rFonts w:ascii="Arial Narrow" w:hAnsi="Arial Narrow" w:cs="Helvetica-Bold"/>
          <w:b/>
          <w:bCs/>
        </w:rPr>
        <w:t>w wykonaniu zamówienia</w:t>
      </w:r>
      <w:r w:rsidR="00370AE2">
        <w:rPr>
          <w:rFonts w:ascii="Arial Narrow" w:hAnsi="Arial Narrow" w:cs="Helvetica-Bold"/>
          <w:b/>
          <w:bCs/>
        </w:rPr>
        <w:t xml:space="preserve"> </w:t>
      </w:r>
      <w:r w:rsidR="007C7E97">
        <w:rPr>
          <w:rFonts w:ascii="Arial Narrow" w:hAnsi="Arial Narrow" w:cs="Helvetica-Bold"/>
          <w:b/>
          <w:bCs/>
        </w:rPr>
        <w:t xml:space="preserve"> </w:t>
      </w:r>
      <w:r w:rsidR="00370AE2" w:rsidRPr="006537CD">
        <w:rPr>
          <w:rFonts w:ascii="Arial Narrow" w:hAnsi="Arial Narrow" w:cs="Helvetica-Bold"/>
          <w:b/>
          <w:bCs/>
          <w:u w:val="single"/>
        </w:rPr>
        <w:t>w części</w:t>
      </w:r>
      <w:r w:rsidR="00370AE2">
        <w:rPr>
          <w:rFonts w:ascii="Arial Narrow" w:hAnsi="Arial Narrow" w:cs="Helvetica-Bold"/>
          <w:b/>
          <w:bCs/>
        </w:rPr>
        <w:t xml:space="preserve"> ……….</w:t>
      </w:r>
    </w:p>
    <w:p w14:paraId="4B8174D4" w14:textId="30C885F1" w:rsidR="006537CD" w:rsidRDefault="006537CD" w:rsidP="00B26BF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232"/>
        <w:gridCol w:w="4650"/>
        <w:gridCol w:w="1082"/>
        <w:gridCol w:w="1011"/>
        <w:gridCol w:w="1847"/>
        <w:gridCol w:w="2624"/>
      </w:tblGrid>
      <w:tr w:rsidR="007933F6" w:rsidRPr="0027351E" w14:paraId="322B1382" w14:textId="77777777" w:rsidTr="00A77A61">
        <w:trPr>
          <w:cantSplit/>
          <w:trHeight w:val="36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4B9F1D12" w14:textId="653D8247" w:rsidR="007933F6" w:rsidRPr="00A77A61" w:rsidRDefault="007933F6" w:rsidP="00A77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" w:name="_Hlk161224196"/>
            <w:r w:rsidRPr="00A77A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GEODETA</w:t>
            </w:r>
          </w:p>
        </w:tc>
      </w:tr>
      <w:bookmarkEnd w:id="1"/>
      <w:tr w:rsidR="007933F6" w:rsidRPr="0027351E" w14:paraId="2994503A" w14:textId="77777777" w:rsidTr="00A77A61">
        <w:trPr>
          <w:cantSplit/>
          <w:trHeight w:val="685"/>
        </w:trPr>
        <w:tc>
          <w:tcPr>
            <w:tcW w:w="158" w:type="pct"/>
            <w:tcBorders>
              <w:bottom w:val="single" w:sz="4" w:space="0" w:color="auto"/>
            </w:tcBorders>
            <w:vAlign w:val="center"/>
          </w:tcPr>
          <w:p w14:paraId="0E631997" w14:textId="4F21A822" w:rsidR="007933F6" w:rsidRPr="0027351E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5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14:paraId="0AD97A6B" w14:textId="78F7613E" w:rsidR="007933F6" w:rsidRPr="0027351E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5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74" w:type="pct"/>
            <w:tcBorders>
              <w:bottom w:val="single" w:sz="4" w:space="0" w:color="auto"/>
            </w:tcBorders>
            <w:vAlign w:val="center"/>
          </w:tcPr>
          <w:p w14:paraId="543A1610" w14:textId="455A779E" w:rsidR="007933F6" w:rsidRPr="00A77A61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77A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uprawnień zawodowych z podaniem zakresu </w:t>
            </w:r>
          </w:p>
        </w:tc>
        <w:tc>
          <w:tcPr>
            <w:tcW w:w="1419" w:type="pct"/>
            <w:gridSpan w:val="3"/>
            <w:tcBorders>
              <w:bottom w:val="single" w:sz="4" w:space="0" w:color="auto"/>
            </w:tcBorders>
            <w:vAlign w:val="center"/>
          </w:tcPr>
          <w:p w14:paraId="536D50AF" w14:textId="3AABB80C" w:rsidR="007933F6" w:rsidRPr="00BE6850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E68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14:paraId="23BD207E" w14:textId="68C0816B" w:rsidR="007933F6" w:rsidRPr="00BE6850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E68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Informacja o podstawie do dysponowania tymi osobami</w:t>
            </w:r>
          </w:p>
        </w:tc>
      </w:tr>
      <w:tr w:rsidR="007933F6" w:rsidRPr="0027351E" w14:paraId="7E320493" w14:textId="77777777" w:rsidTr="00243BE5">
        <w:trPr>
          <w:trHeight w:val="471"/>
        </w:trPr>
        <w:tc>
          <w:tcPr>
            <w:tcW w:w="158" w:type="pct"/>
          </w:tcPr>
          <w:p w14:paraId="39982A9C" w14:textId="77777777" w:rsidR="007933F6" w:rsidRPr="0027351E" w:rsidRDefault="007933F6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" w:type="pct"/>
          </w:tcPr>
          <w:p w14:paraId="1DA767FC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3A4CE2B3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pct"/>
            <w:gridSpan w:val="3"/>
          </w:tcPr>
          <w:p w14:paraId="32A1B0B0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</w:tcPr>
          <w:p w14:paraId="3AE3278B" w14:textId="77777777" w:rsidR="007933F6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70D1EB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3F6" w:rsidRPr="0027351E" w14:paraId="3522FD88" w14:textId="77777777" w:rsidTr="00243BE5">
        <w:trPr>
          <w:trHeight w:val="471"/>
        </w:trPr>
        <w:tc>
          <w:tcPr>
            <w:tcW w:w="158" w:type="pct"/>
          </w:tcPr>
          <w:p w14:paraId="5FE6844B" w14:textId="77777777" w:rsidR="007933F6" w:rsidRPr="0027351E" w:rsidRDefault="007933F6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" w:type="pct"/>
          </w:tcPr>
          <w:p w14:paraId="296E2C0E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029CE3C4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pct"/>
            <w:gridSpan w:val="3"/>
          </w:tcPr>
          <w:p w14:paraId="57DA7F0A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</w:tcPr>
          <w:p w14:paraId="1BD37706" w14:textId="77777777" w:rsidR="007933F6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89D7A8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3F6" w:rsidRPr="0027351E" w14:paraId="23D77E22" w14:textId="77777777" w:rsidTr="00243BE5">
        <w:trPr>
          <w:trHeight w:val="471"/>
        </w:trPr>
        <w:tc>
          <w:tcPr>
            <w:tcW w:w="158" w:type="pct"/>
          </w:tcPr>
          <w:p w14:paraId="1A651869" w14:textId="77777777" w:rsidR="007933F6" w:rsidRPr="0027351E" w:rsidRDefault="007933F6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" w:type="pct"/>
          </w:tcPr>
          <w:p w14:paraId="33662AFE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718C2A9C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pct"/>
            <w:gridSpan w:val="3"/>
          </w:tcPr>
          <w:p w14:paraId="294BA8CC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</w:tcPr>
          <w:p w14:paraId="06573BDB" w14:textId="77777777" w:rsidR="007933F6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9FFDC6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D51C0" w:rsidRPr="0027351E" w14:paraId="338EA3DC" w14:textId="77777777" w:rsidTr="00243BE5">
        <w:trPr>
          <w:trHeight w:val="471"/>
        </w:trPr>
        <w:tc>
          <w:tcPr>
            <w:tcW w:w="158" w:type="pct"/>
          </w:tcPr>
          <w:p w14:paraId="083D0421" w14:textId="77777777" w:rsidR="00CD51C0" w:rsidRPr="0027351E" w:rsidRDefault="00CD51C0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" w:type="pct"/>
          </w:tcPr>
          <w:p w14:paraId="27D40CE1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0CFED1A2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pct"/>
            <w:gridSpan w:val="3"/>
          </w:tcPr>
          <w:p w14:paraId="26BCE8AE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</w:tcPr>
          <w:p w14:paraId="383710DC" w14:textId="77777777" w:rsidR="00CD51C0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D51C0" w:rsidRPr="0027351E" w14:paraId="769BC1CF" w14:textId="77777777" w:rsidTr="00243BE5">
        <w:trPr>
          <w:trHeight w:val="471"/>
        </w:trPr>
        <w:tc>
          <w:tcPr>
            <w:tcW w:w="158" w:type="pct"/>
          </w:tcPr>
          <w:p w14:paraId="3B34450C" w14:textId="77777777" w:rsidR="00CD51C0" w:rsidRPr="0027351E" w:rsidRDefault="00CD51C0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" w:type="pct"/>
          </w:tcPr>
          <w:p w14:paraId="5F49B77F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2A1170AF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pct"/>
            <w:gridSpan w:val="3"/>
          </w:tcPr>
          <w:p w14:paraId="7A1CB27A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</w:tcPr>
          <w:p w14:paraId="39F7E868" w14:textId="77777777" w:rsidR="00CD51C0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3F6" w:rsidRPr="0027351E" w14:paraId="1DDEAAE0" w14:textId="77777777" w:rsidTr="00A77A61">
        <w:trPr>
          <w:trHeight w:val="533"/>
        </w:trPr>
        <w:tc>
          <w:tcPr>
            <w:tcW w:w="5000" w:type="pct"/>
            <w:gridSpan w:val="7"/>
            <w:vAlign w:val="center"/>
          </w:tcPr>
          <w:p w14:paraId="50D887CD" w14:textId="67B1FC3B" w:rsidR="007933F6" w:rsidRPr="00A77A61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7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KLASYFIKATOR GRUNTÓW</w:t>
            </w:r>
            <w:r w:rsidR="00B5305B" w:rsidRPr="00A77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*</w:t>
            </w:r>
          </w:p>
        </w:tc>
      </w:tr>
      <w:tr w:rsidR="00A77A61" w:rsidRPr="0027351E" w14:paraId="08BED278" w14:textId="77777777" w:rsidTr="00071DA2">
        <w:trPr>
          <w:trHeight w:val="818"/>
        </w:trPr>
        <w:tc>
          <w:tcPr>
            <w:tcW w:w="158" w:type="pct"/>
            <w:vAlign w:val="center"/>
          </w:tcPr>
          <w:p w14:paraId="024E2055" w14:textId="7E4C809C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3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4" w:type="pct"/>
            <w:vAlign w:val="center"/>
          </w:tcPr>
          <w:p w14:paraId="161649CC" w14:textId="652AB70D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3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74" w:type="pct"/>
            <w:vAlign w:val="center"/>
          </w:tcPr>
          <w:p w14:paraId="7019C274" w14:textId="688B602B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Doświadczenie </w:t>
            </w:r>
          </w:p>
        </w:tc>
        <w:tc>
          <w:tcPr>
            <w:tcW w:w="390" w:type="pct"/>
            <w:vAlign w:val="center"/>
          </w:tcPr>
          <w:p w14:paraId="2745CC33" w14:textId="6F58689F" w:rsidR="00A77A61" w:rsidRPr="00A77A61" w:rsidRDefault="00A77A61" w:rsidP="00243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77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ID materiału zasobu</w:t>
            </w:r>
          </w:p>
        </w:tc>
        <w:tc>
          <w:tcPr>
            <w:tcW w:w="364" w:type="pct"/>
            <w:vAlign w:val="center"/>
          </w:tcPr>
          <w:p w14:paraId="309D284B" w14:textId="4CF4B8D0" w:rsidR="00A77A61" w:rsidRPr="00BE6850" w:rsidRDefault="00A77A61" w:rsidP="00243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E68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Data przyjęcia do zasobu</w:t>
            </w:r>
          </w:p>
        </w:tc>
        <w:tc>
          <w:tcPr>
            <w:tcW w:w="665" w:type="pct"/>
            <w:vAlign w:val="center"/>
          </w:tcPr>
          <w:p w14:paraId="7B99AB80" w14:textId="5074EC61" w:rsidR="00A77A61" w:rsidRPr="00BE6850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E68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945" w:type="pct"/>
            <w:vAlign w:val="center"/>
          </w:tcPr>
          <w:p w14:paraId="3BB7798C" w14:textId="79BDA617" w:rsidR="00A77A61" w:rsidRPr="00BE6850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E68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Informacja o podstawie do dysponowania tymi osobami</w:t>
            </w:r>
          </w:p>
        </w:tc>
      </w:tr>
      <w:tr w:rsidR="00243BE5" w:rsidRPr="0027351E" w14:paraId="736CE00E" w14:textId="77777777" w:rsidTr="00243BE5">
        <w:trPr>
          <w:trHeight w:val="324"/>
        </w:trPr>
        <w:tc>
          <w:tcPr>
            <w:tcW w:w="158" w:type="pct"/>
          </w:tcPr>
          <w:p w14:paraId="508CAB60" w14:textId="6E98E599" w:rsidR="00243BE5" w:rsidRPr="006537CD" w:rsidRDefault="00243BE5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4" w:type="pct"/>
          </w:tcPr>
          <w:p w14:paraId="3F975605" w14:textId="77777777" w:rsidR="00243BE5" w:rsidRPr="006537CD" w:rsidRDefault="00243BE5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59C0C663" w14:textId="3F8FBE67" w:rsidR="00243BE5" w:rsidRPr="00EA7145" w:rsidRDefault="00243BE5" w:rsidP="007933F6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EA7145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a)</w:t>
            </w:r>
            <w:r w:rsidRPr="00EA7145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Nazwa zadania dotycząca projektu ustalenia  gleboznawczej klasyfikacji gruntów (lokalizacja</w:t>
            </w:r>
            <w:r w:rsidR="00A77A61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– powiat, jednostka ewidencyjna, obręb ewidencyjny</w:t>
            </w:r>
            <w:r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)</w:t>
            </w:r>
            <w:r w:rsidRPr="00EA7145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:  </w:t>
            </w:r>
            <w:r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……………………………</w:t>
            </w:r>
            <w:r w:rsidRPr="00EA7145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…………………………………………………..</w:t>
            </w:r>
          </w:p>
          <w:p w14:paraId="2BCBD6FC" w14:textId="1D157697" w:rsidR="00243BE5" w:rsidRPr="006537CD" w:rsidRDefault="00243BE5" w:rsidP="007933F6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EA7145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b)</w:t>
            </w:r>
            <w:r w:rsidRPr="00EA7145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>Nazwa podmiotu na rzecz, którego usługa została wykonana ………………………………</w:t>
            </w:r>
            <w:r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……………………………………………….</w:t>
            </w:r>
          </w:p>
        </w:tc>
        <w:tc>
          <w:tcPr>
            <w:tcW w:w="390" w:type="pct"/>
          </w:tcPr>
          <w:p w14:paraId="46033ADE" w14:textId="77777777" w:rsidR="00243BE5" w:rsidRPr="006537CD" w:rsidRDefault="00243BE5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4" w:type="pct"/>
          </w:tcPr>
          <w:p w14:paraId="712BF292" w14:textId="77777777" w:rsidR="00243BE5" w:rsidRPr="006537CD" w:rsidRDefault="00243BE5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5" w:type="pct"/>
          </w:tcPr>
          <w:p w14:paraId="02A7117A" w14:textId="76FA08AE" w:rsidR="00243BE5" w:rsidRPr="006537CD" w:rsidRDefault="00243BE5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</w:tcPr>
          <w:p w14:paraId="04F62EC5" w14:textId="6EC124A0" w:rsidR="00243BE5" w:rsidRPr="006537CD" w:rsidRDefault="00243BE5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43BE5" w:rsidRPr="0027351E" w14:paraId="4D14A697" w14:textId="77777777" w:rsidTr="00243BE5">
        <w:trPr>
          <w:trHeight w:val="324"/>
        </w:trPr>
        <w:tc>
          <w:tcPr>
            <w:tcW w:w="158" w:type="pct"/>
          </w:tcPr>
          <w:p w14:paraId="4ACC04B1" w14:textId="520531D5" w:rsidR="00243BE5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4" w:type="pct"/>
          </w:tcPr>
          <w:p w14:paraId="0FDCD0FF" w14:textId="77777777" w:rsidR="00243BE5" w:rsidRPr="006537CD" w:rsidRDefault="00243BE5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4B404B51" w14:textId="3FE54056" w:rsidR="00243BE5" w:rsidRPr="000F03B9" w:rsidRDefault="00243BE5" w:rsidP="000F03B9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a)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 xml:space="preserve">Nazwa zadania dotycząca projektu ustalenia  gleboznawczej klasyfikacji gruntów </w:t>
            </w:r>
            <w:r w:rsidR="00A77A61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(lokalizacja – powiat, jednostka ewidencyjna, </w:t>
            </w:r>
            <w:r w:rsidR="00A77A61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lastRenderedPageBreak/>
              <w:t>obręb ewidencyjny)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:  ………………………………………………………………………………..</w:t>
            </w:r>
          </w:p>
          <w:p w14:paraId="254A802F" w14:textId="3908E88E" w:rsidR="00243BE5" w:rsidRPr="00EA7145" w:rsidRDefault="00243BE5" w:rsidP="007933F6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b)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>Nazwa podmiotu na rzecz, którego usługa została wykonana ……………………………………………………………………………….</w:t>
            </w:r>
          </w:p>
        </w:tc>
        <w:tc>
          <w:tcPr>
            <w:tcW w:w="390" w:type="pct"/>
          </w:tcPr>
          <w:p w14:paraId="362451BC" w14:textId="77777777" w:rsidR="00243BE5" w:rsidRPr="006537CD" w:rsidRDefault="00243BE5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4" w:type="pct"/>
          </w:tcPr>
          <w:p w14:paraId="32CCD451" w14:textId="77777777" w:rsidR="00243BE5" w:rsidRPr="006537CD" w:rsidRDefault="00243BE5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5" w:type="pct"/>
          </w:tcPr>
          <w:p w14:paraId="37631248" w14:textId="3B43CAEE" w:rsidR="00243BE5" w:rsidRPr="006537CD" w:rsidRDefault="00243BE5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</w:tcPr>
          <w:p w14:paraId="2A6057CA" w14:textId="18EF8236" w:rsidR="00243BE5" w:rsidRPr="006537CD" w:rsidRDefault="00243BE5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43BE5" w:rsidRPr="0027351E" w14:paraId="3E87DF58" w14:textId="77777777" w:rsidTr="00243BE5">
        <w:trPr>
          <w:trHeight w:val="885"/>
        </w:trPr>
        <w:tc>
          <w:tcPr>
            <w:tcW w:w="158" w:type="pct"/>
          </w:tcPr>
          <w:p w14:paraId="2C47D044" w14:textId="69E2BF7F" w:rsidR="00243BE5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4" w:type="pct"/>
          </w:tcPr>
          <w:p w14:paraId="5A0D7946" w14:textId="77777777" w:rsidR="00243BE5" w:rsidRPr="006537CD" w:rsidRDefault="00243BE5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66FA1064" w14:textId="713DFA38" w:rsidR="00243BE5" w:rsidRPr="000F03B9" w:rsidRDefault="00243BE5" w:rsidP="000F03B9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a)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 xml:space="preserve">Nazwa zadania dotycząca projektu ustalenia  gleboznawczej klasyfikacji gruntów </w:t>
            </w:r>
            <w:r w:rsidR="00A77A61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(lokalizacja – powiat, jednostka ewidencyjna, obręb ewidencyjny)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:  ………………………………………………………………………………..</w:t>
            </w:r>
          </w:p>
          <w:p w14:paraId="51F25196" w14:textId="2253B1B5" w:rsidR="00243BE5" w:rsidRPr="00EA7145" w:rsidRDefault="00243BE5" w:rsidP="000F03B9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b)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>Nazwa podmiotu na rzecz, którego usługa została wykonana ……………………………………………………………………………….</w:t>
            </w:r>
          </w:p>
        </w:tc>
        <w:tc>
          <w:tcPr>
            <w:tcW w:w="390" w:type="pct"/>
          </w:tcPr>
          <w:p w14:paraId="5830DB8E" w14:textId="77777777" w:rsidR="00243BE5" w:rsidRPr="006537CD" w:rsidRDefault="00243BE5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4" w:type="pct"/>
          </w:tcPr>
          <w:p w14:paraId="1E764BB9" w14:textId="77777777" w:rsidR="00243BE5" w:rsidRPr="006537CD" w:rsidRDefault="00243BE5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5" w:type="pct"/>
          </w:tcPr>
          <w:p w14:paraId="3F938203" w14:textId="1527445C" w:rsidR="00243BE5" w:rsidRPr="006537CD" w:rsidRDefault="00243BE5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</w:tcPr>
          <w:p w14:paraId="6563BE49" w14:textId="1842390E" w:rsidR="00243BE5" w:rsidRPr="006537CD" w:rsidRDefault="00243BE5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77A61" w:rsidRPr="0027351E" w14:paraId="62EAF7E2" w14:textId="77777777" w:rsidTr="00A77A61">
        <w:trPr>
          <w:trHeight w:val="137"/>
        </w:trPr>
        <w:tc>
          <w:tcPr>
            <w:tcW w:w="158" w:type="pct"/>
          </w:tcPr>
          <w:p w14:paraId="52AFF80E" w14:textId="3F6E1781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4" w:type="pct"/>
          </w:tcPr>
          <w:p w14:paraId="43CC2167" w14:textId="77777777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58A04014" w14:textId="4FA14E8A" w:rsidR="00A77A61" w:rsidRPr="000F03B9" w:rsidRDefault="00A77A61" w:rsidP="000F03B9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a)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 xml:space="preserve">Nazwa zadania dotycząca projektu ustalenia  gleboznawczej klasyfikacji gruntów </w:t>
            </w:r>
            <w:r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(lokalizacja – powiat, jednostka ewidencyjna, obręb ewidencyjny)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:  ………………………………………………………………………………..</w:t>
            </w:r>
          </w:p>
          <w:p w14:paraId="092A50FA" w14:textId="16C73034" w:rsidR="00A77A61" w:rsidRPr="00EA7145" w:rsidRDefault="00A77A61" w:rsidP="000F03B9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b)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>Nazwa podmiotu na rzecz, którego usługa została wykonana ……………………………………………………………………………….</w:t>
            </w:r>
          </w:p>
        </w:tc>
        <w:tc>
          <w:tcPr>
            <w:tcW w:w="390" w:type="pct"/>
          </w:tcPr>
          <w:p w14:paraId="37713128" w14:textId="77777777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4" w:type="pct"/>
          </w:tcPr>
          <w:p w14:paraId="47553BFE" w14:textId="77777777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5" w:type="pct"/>
          </w:tcPr>
          <w:p w14:paraId="0EA3EBF1" w14:textId="77777777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</w:tcPr>
          <w:p w14:paraId="0C779710" w14:textId="1C4498BB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77A61" w:rsidRPr="0027351E" w14:paraId="522F6BD7" w14:textId="77777777" w:rsidTr="00A77A61">
        <w:trPr>
          <w:trHeight w:val="136"/>
        </w:trPr>
        <w:tc>
          <w:tcPr>
            <w:tcW w:w="158" w:type="pct"/>
          </w:tcPr>
          <w:p w14:paraId="5D074C2F" w14:textId="7B9E7E79" w:rsidR="00A77A61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4" w:type="pct"/>
          </w:tcPr>
          <w:p w14:paraId="7C028F99" w14:textId="77777777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0CA08F30" w14:textId="407DD5EB" w:rsidR="00A77A61" w:rsidRPr="000F03B9" w:rsidRDefault="00A77A61" w:rsidP="000F03B9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a)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 xml:space="preserve">Nazwa zadania dotycząca projektu ustalenia  gleboznawczej klasyfikacji gruntów </w:t>
            </w:r>
            <w:r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(lokalizacja – powiat, jednostka ewidencyjna, obręb ewidencyjny)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:  ………………………………………………………………………………..</w:t>
            </w:r>
          </w:p>
          <w:p w14:paraId="094BC956" w14:textId="06A1C99B" w:rsidR="00A77A61" w:rsidRPr="00EA7145" w:rsidRDefault="00A77A61" w:rsidP="000F03B9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b)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>Nazwa podmiotu na rzecz, którego usługa została wykonana ……………………………………………………………………………….</w:t>
            </w:r>
          </w:p>
        </w:tc>
        <w:tc>
          <w:tcPr>
            <w:tcW w:w="390" w:type="pct"/>
          </w:tcPr>
          <w:p w14:paraId="3B779952" w14:textId="77777777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4" w:type="pct"/>
          </w:tcPr>
          <w:p w14:paraId="2411678C" w14:textId="77777777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5" w:type="pct"/>
          </w:tcPr>
          <w:p w14:paraId="42EA12A2" w14:textId="77777777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</w:tcPr>
          <w:p w14:paraId="7641B7A7" w14:textId="4C9D2039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77A61" w:rsidRPr="0027351E" w14:paraId="0E6F763D" w14:textId="77777777" w:rsidTr="00A77A61">
        <w:trPr>
          <w:trHeight w:val="136"/>
        </w:trPr>
        <w:tc>
          <w:tcPr>
            <w:tcW w:w="158" w:type="pct"/>
          </w:tcPr>
          <w:p w14:paraId="0048FFC9" w14:textId="2558E783" w:rsidR="00A77A61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4" w:type="pct"/>
          </w:tcPr>
          <w:p w14:paraId="0B896BFC" w14:textId="77777777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335C7DF4" w14:textId="14463A76" w:rsidR="00A77A61" w:rsidRPr="000F03B9" w:rsidRDefault="00A77A61" w:rsidP="000F03B9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a)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 xml:space="preserve">Nazwa zadania dotycząca projektu ustalenia  gleboznawczej klasyfikacji gruntów </w:t>
            </w:r>
            <w:r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(lokalizacja – powiat, jednostka ewidencyjna, obręb ewidencyjny)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:  ………………………………………………………………………………..</w:t>
            </w:r>
          </w:p>
          <w:p w14:paraId="32004B3C" w14:textId="7E58D1D4" w:rsidR="00A77A61" w:rsidRPr="00EA7145" w:rsidRDefault="00A77A61" w:rsidP="000F03B9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b)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>Nazwa podmiotu na rzecz, którego usługa została wykonana ……………………………………………………………………………….</w:t>
            </w:r>
          </w:p>
        </w:tc>
        <w:tc>
          <w:tcPr>
            <w:tcW w:w="390" w:type="pct"/>
          </w:tcPr>
          <w:p w14:paraId="505316DA" w14:textId="77777777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4" w:type="pct"/>
          </w:tcPr>
          <w:p w14:paraId="0E600327" w14:textId="77777777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5" w:type="pct"/>
          </w:tcPr>
          <w:p w14:paraId="600CBE82" w14:textId="77777777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</w:tcPr>
          <w:p w14:paraId="1EA08087" w14:textId="285856F5" w:rsidR="00A77A61" w:rsidRPr="006537CD" w:rsidRDefault="00A77A61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6A06D14" w14:textId="3A0C2F09" w:rsidR="00D4453D" w:rsidRPr="00B5305B" w:rsidRDefault="00D4453D" w:rsidP="00370AE2">
      <w:pPr>
        <w:spacing w:before="100" w:beforeAutospacing="1" w:after="0" w:line="240" w:lineRule="auto"/>
        <w:rPr>
          <w:rFonts w:ascii="Arial Narrow" w:eastAsia="Times New Roman" w:hAnsi="Arial Narrow" w:cs="Times New Roman"/>
          <w:lang w:eastAsia="pl-PL"/>
        </w:rPr>
      </w:pPr>
      <w:r w:rsidRPr="00D4453D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="00B5305B" w:rsidRPr="00B5305B">
        <w:rPr>
          <w:rFonts w:ascii="Arial Narrow" w:eastAsia="Times New Roman" w:hAnsi="Arial Narrow" w:cs="Times New Roman"/>
          <w:lang w:eastAsia="pl-PL"/>
        </w:rPr>
        <w:t>* jeżeli dotyczy</w:t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</w:p>
    <w:sectPr w:rsidR="00D4453D" w:rsidRPr="00B5305B" w:rsidSect="008D391A">
      <w:footerReference w:type="default" r:id="rId8"/>
      <w:pgSz w:w="16838" w:h="11906" w:orient="landscape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E010" w14:textId="77777777" w:rsidR="00D95FBB" w:rsidRDefault="00D95FBB" w:rsidP="000760AB">
      <w:pPr>
        <w:spacing w:after="0" w:line="240" w:lineRule="auto"/>
      </w:pPr>
      <w:r>
        <w:separator/>
      </w:r>
    </w:p>
  </w:endnote>
  <w:endnote w:type="continuationSeparator" w:id="0">
    <w:p w14:paraId="3348B13D" w14:textId="77777777" w:rsidR="00D95FBB" w:rsidRDefault="00D95FBB" w:rsidP="0007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DF89E" w14:textId="59D5A195" w:rsidR="00370AE2" w:rsidRDefault="00370AE2" w:rsidP="00370AE2">
    <w:pPr>
      <w:pStyle w:val="Stopka"/>
      <w:jc w:val="center"/>
    </w:pPr>
    <w:bookmarkStart w:id="2" w:name="_Hlk158110218"/>
    <w:r w:rsidRPr="00370AE2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0A20230F" wp14:editId="4E155AD1">
          <wp:extent cx="5155949" cy="546748"/>
          <wp:effectExtent l="0" t="0" r="6985" b="5715"/>
          <wp:docPr id="19960107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823" cy="560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F081F" w14:textId="77777777" w:rsidR="00D95FBB" w:rsidRDefault="00D95FBB" w:rsidP="000760AB">
      <w:pPr>
        <w:spacing w:after="0" w:line="240" w:lineRule="auto"/>
      </w:pPr>
      <w:r>
        <w:separator/>
      </w:r>
    </w:p>
  </w:footnote>
  <w:footnote w:type="continuationSeparator" w:id="0">
    <w:p w14:paraId="6E33E8FC" w14:textId="77777777" w:rsidR="00D95FBB" w:rsidRDefault="00D95FBB" w:rsidP="0007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052F2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CF8"/>
    <w:multiLevelType w:val="hybridMultilevel"/>
    <w:tmpl w:val="8392EFFA"/>
    <w:lvl w:ilvl="0" w:tplc="F19A5B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2923"/>
    <w:multiLevelType w:val="hybridMultilevel"/>
    <w:tmpl w:val="D5022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26940"/>
    <w:multiLevelType w:val="hybridMultilevel"/>
    <w:tmpl w:val="E460C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80C5A">
      <w:start w:val="1"/>
      <w:numFmt w:val="lowerLetter"/>
      <w:lvlText w:val="%3)"/>
      <w:lvlJc w:val="left"/>
      <w:pPr>
        <w:ind w:left="2160" w:hanging="360"/>
      </w:pPr>
      <w:rPr>
        <w:rFonts w:hint="default"/>
        <w:strike w:val="0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081867">
    <w:abstractNumId w:val="4"/>
  </w:num>
  <w:num w:numId="2" w16cid:durableId="334310518">
    <w:abstractNumId w:val="0"/>
  </w:num>
  <w:num w:numId="3" w16cid:durableId="1472557185">
    <w:abstractNumId w:val="2"/>
  </w:num>
  <w:num w:numId="4" w16cid:durableId="1531141442">
    <w:abstractNumId w:val="3"/>
  </w:num>
  <w:num w:numId="5" w16cid:durableId="583808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16"/>
    <w:rsid w:val="00017D25"/>
    <w:rsid w:val="000760AB"/>
    <w:rsid w:val="000965E6"/>
    <w:rsid w:val="000965EB"/>
    <w:rsid w:val="000A6740"/>
    <w:rsid w:val="000B09EA"/>
    <w:rsid w:val="000C2E10"/>
    <w:rsid w:val="000D0A26"/>
    <w:rsid w:val="000E26DB"/>
    <w:rsid w:val="000E582C"/>
    <w:rsid w:val="000F03B9"/>
    <w:rsid w:val="00101D29"/>
    <w:rsid w:val="001129BB"/>
    <w:rsid w:val="00177E7C"/>
    <w:rsid w:val="001C7592"/>
    <w:rsid w:val="00205285"/>
    <w:rsid w:val="00222E97"/>
    <w:rsid w:val="00223A8B"/>
    <w:rsid w:val="00232C50"/>
    <w:rsid w:val="00243BE5"/>
    <w:rsid w:val="00250823"/>
    <w:rsid w:val="00272726"/>
    <w:rsid w:val="0027351E"/>
    <w:rsid w:val="0037056D"/>
    <w:rsid w:val="00370AE2"/>
    <w:rsid w:val="003C55AE"/>
    <w:rsid w:val="00412608"/>
    <w:rsid w:val="00467D33"/>
    <w:rsid w:val="00475942"/>
    <w:rsid w:val="00495160"/>
    <w:rsid w:val="00541EBA"/>
    <w:rsid w:val="005B4E22"/>
    <w:rsid w:val="005C3E0A"/>
    <w:rsid w:val="00611C3F"/>
    <w:rsid w:val="006200A9"/>
    <w:rsid w:val="00631F4D"/>
    <w:rsid w:val="006537CD"/>
    <w:rsid w:val="00655732"/>
    <w:rsid w:val="00675E40"/>
    <w:rsid w:val="0068216C"/>
    <w:rsid w:val="00702B1B"/>
    <w:rsid w:val="00735735"/>
    <w:rsid w:val="00747AB1"/>
    <w:rsid w:val="00756E93"/>
    <w:rsid w:val="00762416"/>
    <w:rsid w:val="007933F6"/>
    <w:rsid w:val="007A557E"/>
    <w:rsid w:val="007C488D"/>
    <w:rsid w:val="007C7E97"/>
    <w:rsid w:val="007E6E0C"/>
    <w:rsid w:val="008250A1"/>
    <w:rsid w:val="0082660F"/>
    <w:rsid w:val="00840FA8"/>
    <w:rsid w:val="00842047"/>
    <w:rsid w:val="0085494E"/>
    <w:rsid w:val="00885C7D"/>
    <w:rsid w:val="00887828"/>
    <w:rsid w:val="008D391A"/>
    <w:rsid w:val="008E67BB"/>
    <w:rsid w:val="00900861"/>
    <w:rsid w:val="00950949"/>
    <w:rsid w:val="00960075"/>
    <w:rsid w:val="00965177"/>
    <w:rsid w:val="00977758"/>
    <w:rsid w:val="00982E02"/>
    <w:rsid w:val="00992757"/>
    <w:rsid w:val="009947CA"/>
    <w:rsid w:val="009B3E5E"/>
    <w:rsid w:val="009C4637"/>
    <w:rsid w:val="009C6F7D"/>
    <w:rsid w:val="00A07244"/>
    <w:rsid w:val="00A10820"/>
    <w:rsid w:val="00A32311"/>
    <w:rsid w:val="00A55C04"/>
    <w:rsid w:val="00A60A3D"/>
    <w:rsid w:val="00A63372"/>
    <w:rsid w:val="00A77A61"/>
    <w:rsid w:val="00B26BFE"/>
    <w:rsid w:val="00B41F5E"/>
    <w:rsid w:val="00B5305B"/>
    <w:rsid w:val="00B72779"/>
    <w:rsid w:val="00B760B0"/>
    <w:rsid w:val="00B827B0"/>
    <w:rsid w:val="00B828FE"/>
    <w:rsid w:val="00BE6850"/>
    <w:rsid w:val="00C32DC0"/>
    <w:rsid w:val="00C45ECA"/>
    <w:rsid w:val="00C51667"/>
    <w:rsid w:val="00CB3096"/>
    <w:rsid w:val="00CD51C0"/>
    <w:rsid w:val="00D33B06"/>
    <w:rsid w:val="00D4453D"/>
    <w:rsid w:val="00D70B0F"/>
    <w:rsid w:val="00D84DA9"/>
    <w:rsid w:val="00D95FBB"/>
    <w:rsid w:val="00DA27F3"/>
    <w:rsid w:val="00DB6246"/>
    <w:rsid w:val="00DD0761"/>
    <w:rsid w:val="00E204A6"/>
    <w:rsid w:val="00E2127B"/>
    <w:rsid w:val="00E406C1"/>
    <w:rsid w:val="00E41936"/>
    <w:rsid w:val="00E7109A"/>
    <w:rsid w:val="00F07C69"/>
    <w:rsid w:val="00F12300"/>
    <w:rsid w:val="00F1472C"/>
    <w:rsid w:val="00F440F6"/>
    <w:rsid w:val="00F7574C"/>
    <w:rsid w:val="00F92FC5"/>
    <w:rsid w:val="00FB58B0"/>
    <w:rsid w:val="00FC4F8C"/>
    <w:rsid w:val="00FC628A"/>
    <w:rsid w:val="00FD0FDE"/>
    <w:rsid w:val="00FD5AAB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2800"/>
  <w15:docId w15:val="{F3068DE0-31FF-4296-AAEC-85342CE3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0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0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0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9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9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9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9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949"/>
    <w:rPr>
      <w:b/>
      <w:bCs/>
      <w:sz w:val="20"/>
      <w:szCs w:val="20"/>
    </w:rPr>
  </w:style>
  <w:style w:type="paragraph" w:customStyle="1" w:styleId="pkt">
    <w:name w:val="pkt"/>
    <w:basedOn w:val="Normalny"/>
    <w:rsid w:val="00A1082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26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26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26DB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3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311"/>
  </w:style>
  <w:style w:type="paragraph" w:styleId="Nagwek">
    <w:name w:val="header"/>
    <w:basedOn w:val="Normalny"/>
    <w:link w:val="NagwekZnak"/>
    <w:uiPriority w:val="99"/>
    <w:unhideWhenUsed/>
    <w:rsid w:val="0037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AE2"/>
  </w:style>
  <w:style w:type="paragraph" w:styleId="Stopka">
    <w:name w:val="footer"/>
    <w:basedOn w:val="Normalny"/>
    <w:link w:val="StopkaZnak"/>
    <w:uiPriority w:val="99"/>
    <w:unhideWhenUsed/>
    <w:rsid w:val="0037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09E1-4BFE-4209-82A4-45B8B8E5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Masiul</dc:creator>
  <cp:keywords/>
  <dc:description/>
  <cp:lastModifiedBy>Tomasz Banaszek</cp:lastModifiedBy>
  <cp:revision>3</cp:revision>
  <cp:lastPrinted>2015-03-16T07:28:00Z</cp:lastPrinted>
  <dcterms:created xsi:type="dcterms:W3CDTF">2024-02-06T10:45:00Z</dcterms:created>
  <dcterms:modified xsi:type="dcterms:W3CDTF">2024-08-21T07:26:00Z</dcterms:modified>
</cp:coreProperties>
</file>