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3EE5" w14:textId="77777777" w:rsidR="003F477F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94DAE43" w14:textId="77777777" w:rsidR="003F477F" w:rsidRDefault="003F477F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2422F65D" w14:textId="77777777" w:rsidR="003F477F" w:rsidRDefault="003F477F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</w:p>
    <w:p w14:paraId="6C522633" w14:textId="4162AD18" w:rsidR="003F477F" w:rsidRPr="00F6241D" w:rsidRDefault="00D91627">
      <w:pPr>
        <w:keepNext/>
        <w:tabs>
          <w:tab w:val="left" w:pos="0"/>
          <w:tab w:val="right" w:pos="907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  <w:r w:rsidRPr="00F6241D">
        <w:rPr>
          <w:rFonts w:ascii="Arial" w:eastAsia="Times New Roman" w:hAnsi="Arial" w:cs="Arial"/>
          <w:b/>
          <w:bCs/>
          <w:color w:val="000000"/>
          <w:lang w:eastAsia="pl-PL"/>
        </w:rPr>
        <w:t>DZP/PN</w:t>
      </w:r>
      <w:r w:rsidR="00C2327A" w:rsidRPr="00F6241D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2B618A">
        <w:rPr>
          <w:rFonts w:ascii="Arial" w:eastAsia="Times New Roman" w:hAnsi="Arial" w:cs="Arial"/>
          <w:b/>
          <w:bCs/>
          <w:color w:val="000000"/>
          <w:lang w:eastAsia="pl-PL"/>
        </w:rPr>
        <w:t>69</w:t>
      </w:r>
      <w:r w:rsidRPr="00F6241D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2B618A">
        <w:rPr>
          <w:rFonts w:ascii="Arial" w:eastAsia="Times New Roman" w:hAnsi="Arial" w:cs="Arial"/>
          <w:b/>
          <w:bCs/>
          <w:color w:val="000000"/>
          <w:lang w:val="en-US" w:eastAsia="pl-PL"/>
        </w:rPr>
        <w:t>4</w:t>
      </w:r>
      <w:r w:rsidRPr="00F6241D">
        <w:rPr>
          <w:rFonts w:ascii="Arial" w:eastAsia="Times New Roman" w:hAnsi="Arial" w:cs="Arial"/>
          <w:bCs/>
          <w:kern w:val="1"/>
          <w:lang w:eastAsia="zh-CN"/>
        </w:rPr>
        <w:tab/>
        <w:t xml:space="preserve">Załącznik nr </w:t>
      </w:r>
      <w:r w:rsidR="00F6241D" w:rsidRPr="00F6241D">
        <w:rPr>
          <w:rFonts w:ascii="Arial" w:eastAsia="Times New Roman" w:hAnsi="Arial" w:cs="Arial"/>
          <w:bCs/>
          <w:kern w:val="1"/>
          <w:lang w:eastAsia="zh-CN"/>
        </w:rPr>
        <w:t>3 do umowy</w:t>
      </w:r>
    </w:p>
    <w:p w14:paraId="26905942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b/>
          <w:lang w:eastAsia="zh-CN"/>
        </w:rPr>
      </w:pPr>
    </w:p>
    <w:p w14:paraId="519BA6D1" w14:textId="4B8067F0" w:rsidR="002B618A" w:rsidRPr="00285AEE" w:rsidRDefault="002B618A" w:rsidP="002B618A">
      <w:p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lang w:eastAsia="zh-CN"/>
        </w:rPr>
      </w:pPr>
      <w:r w:rsidRPr="00635887">
        <w:rPr>
          <w:rFonts w:ascii="Arial" w:eastAsia="Times New Roman" w:hAnsi="Arial" w:cs="Arial"/>
          <w:b/>
          <w:color w:val="00B050"/>
          <w:lang w:eastAsia="zh-CN"/>
        </w:rPr>
        <w:t xml:space="preserve">Umowa będzie zawierana w zakresie pakietu nr </w:t>
      </w:r>
      <w:r>
        <w:rPr>
          <w:rFonts w:ascii="Arial" w:eastAsia="Times New Roman" w:hAnsi="Arial" w:cs="Arial"/>
          <w:b/>
          <w:color w:val="00B050"/>
          <w:lang w:eastAsia="zh-CN"/>
        </w:rPr>
        <w:t>2, 3</w:t>
      </w:r>
      <w:r w:rsidR="00997255">
        <w:rPr>
          <w:rFonts w:ascii="Arial" w:eastAsia="Times New Roman" w:hAnsi="Arial" w:cs="Arial"/>
          <w:b/>
          <w:bCs/>
          <w:color w:val="00B050"/>
          <w:lang w:eastAsia="zh-CN"/>
        </w:rPr>
        <w:t xml:space="preserve">, 4-6, </w:t>
      </w:r>
      <w:r w:rsidR="00EC7BCE">
        <w:rPr>
          <w:rFonts w:ascii="Arial" w:eastAsia="Times New Roman" w:hAnsi="Arial" w:cs="Arial"/>
          <w:b/>
          <w:bCs/>
          <w:color w:val="00B050"/>
          <w:lang w:eastAsia="zh-CN"/>
        </w:rPr>
        <w:t xml:space="preserve">7, </w:t>
      </w:r>
      <w:r w:rsidR="00997255">
        <w:rPr>
          <w:rFonts w:ascii="Arial" w:eastAsia="Times New Roman" w:hAnsi="Arial" w:cs="Arial"/>
          <w:b/>
          <w:bCs/>
          <w:color w:val="00B050"/>
          <w:lang w:eastAsia="zh-CN"/>
        </w:rPr>
        <w:t>10-12</w:t>
      </w:r>
      <w:r w:rsidR="00426C04">
        <w:rPr>
          <w:rFonts w:ascii="Arial" w:eastAsia="Times New Roman" w:hAnsi="Arial" w:cs="Arial"/>
          <w:b/>
          <w:bCs/>
          <w:color w:val="00B050"/>
          <w:lang w:eastAsia="zh-CN"/>
        </w:rPr>
        <w:t xml:space="preserve">, </w:t>
      </w:r>
      <w:r w:rsidR="00426C04">
        <w:rPr>
          <w:rFonts w:ascii="Arial" w:eastAsia="Times New Roman" w:hAnsi="Arial" w:cs="Arial"/>
          <w:b/>
          <w:color w:val="00B050"/>
          <w:lang w:eastAsia="zh-CN"/>
        </w:rPr>
        <w:t xml:space="preserve">14 </w:t>
      </w:r>
      <w:r w:rsidR="00426C04" w:rsidRPr="00285AEE">
        <w:rPr>
          <w:rFonts w:ascii="Arial" w:eastAsia="Times New Roman" w:hAnsi="Arial" w:cs="Arial"/>
          <w:b/>
          <w:color w:val="00B050"/>
          <w:lang w:eastAsia="zh-CN"/>
        </w:rPr>
        <w:t xml:space="preserve">poz. </w:t>
      </w:r>
      <w:r w:rsidR="00426C04">
        <w:rPr>
          <w:rFonts w:ascii="Arial" w:eastAsia="Times New Roman" w:hAnsi="Arial" w:cs="Arial"/>
          <w:b/>
          <w:bCs/>
          <w:color w:val="00B050"/>
          <w:lang w:eastAsia="zh-CN"/>
        </w:rPr>
        <w:t>3-5</w:t>
      </w:r>
    </w:p>
    <w:p w14:paraId="540A8F5D" w14:textId="77777777" w:rsidR="00B16DD4" w:rsidRPr="00F6241D" w:rsidRDefault="00D91627" w:rsidP="00B16DD4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>Projektowane postanowienia umowy przechowania (depozytu)</w:t>
      </w:r>
    </w:p>
    <w:p w14:paraId="51AE7634" w14:textId="69934B0C" w:rsidR="003F477F" w:rsidRPr="00F6241D" w:rsidRDefault="00B16DD4" w:rsidP="00B16DD4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 xml:space="preserve"> </w:t>
      </w:r>
      <w:r w:rsidR="00D91627" w:rsidRPr="00F6241D">
        <w:rPr>
          <w:rFonts w:ascii="Arial" w:eastAsia="Times New Roman" w:hAnsi="Arial" w:cs="Arial"/>
          <w:b/>
          <w:lang w:eastAsia="zh-CN"/>
        </w:rPr>
        <w:t xml:space="preserve">dotyczy </w:t>
      </w:r>
      <w:r w:rsidRPr="00F6241D">
        <w:rPr>
          <w:rFonts w:ascii="Arial" w:eastAsia="Calibri" w:hAnsi="Arial" w:cs="Arial"/>
          <w:b/>
          <w:noProof/>
        </w:rPr>
        <w:t>d</w:t>
      </w:r>
      <w:r w:rsidR="00C2327A" w:rsidRPr="00F6241D">
        <w:rPr>
          <w:rFonts w:ascii="Arial" w:eastAsia="Calibri" w:hAnsi="Arial" w:cs="Arial"/>
          <w:b/>
          <w:noProof/>
        </w:rPr>
        <w:t>ostaw</w:t>
      </w:r>
      <w:r w:rsidRPr="00F6241D">
        <w:rPr>
          <w:rFonts w:ascii="Arial" w:eastAsia="Calibri" w:hAnsi="Arial" w:cs="Arial"/>
          <w:b/>
          <w:noProof/>
        </w:rPr>
        <w:t>y</w:t>
      </w:r>
      <w:r w:rsidR="00C2327A" w:rsidRPr="00F6241D">
        <w:rPr>
          <w:rFonts w:ascii="Arial" w:eastAsia="Calibri" w:hAnsi="Arial" w:cs="Arial"/>
          <w:b/>
          <w:noProof/>
        </w:rPr>
        <w:t xml:space="preserve"> </w:t>
      </w:r>
      <w:r w:rsidRPr="00F6241D">
        <w:rPr>
          <w:rFonts w:ascii="Arial" w:eastAsia="Calibri" w:hAnsi="Arial" w:cs="Arial"/>
          <w:b/>
          <w:noProof/>
        </w:rPr>
        <w:t xml:space="preserve">produktów medycznych </w:t>
      </w:r>
      <w:r w:rsidR="00F6241D">
        <w:rPr>
          <w:rFonts w:ascii="Arial" w:eastAsia="Calibri" w:hAnsi="Arial" w:cs="Arial"/>
          <w:b/>
          <w:noProof/>
        </w:rPr>
        <w:t>i</w:t>
      </w:r>
      <w:r w:rsidRPr="00F6241D">
        <w:rPr>
          <w:rFonts w:ascii="Arial" w:eastAsia="Calibri" w:hAnsi="Arial" w:cs="Arial"/>
          <w:b/>
          <w:noProof/>
        </w:rPr>
        <w:t xml:space="preserve"> implantów</w:t>
      </w:r>
    </w:p>
    <w:p w14:paraId="2CF97D1D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</w:p>
    <w:p w14:paraId="7A417B4D" w14:textId="77777777" w:rsidR="003F477F" w:rsidRPr="00F6241D" w:rsidRDefault="00D91627">
      <w:pPr>
        <w:suppressAutoHyphens/>
        <w:spacing w:after="0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zawarta w dniu …………. w Zawierciu, pomiędzy:</w:t>
      </w:r>
    </w:p>
    <w:p w14:paraId="52B2FDD9" w14:textId="77777777" w:rsidR="00F6241D" w:rsidRPr="002528BC" w:rsidRDefault="00F6241D" w:rsidP="00F6241D">
      <w:pPr>
        <w:jc w:val="both"/>
        <w:rPr>
          <w:rFonts w:ascii="Arial" w:hAnsi="Arial" w:cs="Arial"/>
          <w:b/>
          <w:bCs/>
        </w:rPr>
      </w:pPr>
      <w:r w:rsidRPr="002528BC">
        <w:rPr>
          <w:rFonts w:ascii="Arial" w:hAnsi="Arial" w:cs="Arial"/>
          <w:b/>
          <w:bCs/>
        </w:rPr>
        <w:t>Szpitalem Powiatowym w Zawierciu</w:t>
      </w:r>
      <w:r w:rsidRPr="002528BC">
        <w:rPr>
          <w:rFonts w:ascii="Arial" w:hAnsi="Arial" w:cs="Arial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2528BC">
        <w:rPr>
          <w:rFonts w:ascii="Arial" w:hAnsi="Arial" w:cs="Arial"/>
          <w14:ligatures w14:val="standardContextual"/>
        </w:rPr>
        <w:t xml:space="preserve">6491918293 </w:t>
      </w:r>
      <w:r w:rsidRPr="002528BC">
        <w:rPr>
          <w:rFonts w:ascii="Arial" w:hAnsi="Arial" w:cs="Arial"/>
        </w:rPr>
        <w:t xml:space="preserve">i numer REGON </w:t>
      </w:r>
      <w:r w:rsidRPr="002528BC">
        <w:rPr>
          <w:rFonts w:ascii="Arial" w:hAnsi="Arial" w:cs="Arial"/>
          <w14:ligatures w14:val="standardContextual"/>
        </w:rPr>
        <w:t>276271110</w:t>
      </w:r>
      <w:r w:rsidRPr="002528BC">
        <w:rPr>
          <w:rFonts w:ascii="Arial" w:hAnsi="Arial" w:cs="Arial"/>
        </w:rPr>
        <w:t xml:space="preserve">, zwanym dalej </w:t>
      </w:r>
      <w:r w:rsidRPr="002528BC">
        <w:rPr>
          <w:rFonts w:ascii="Arial" w:hAnsi="Arial" w:cs="Arial"/>
          <w:b/>
          <w:bCs/>
        </w:rPr>
        <w:t>„Zamawiającym”,</w:t>
      </w:r>
    </w:p>
    <w:p w14:paraId="37C15CA7" w14:textId="77777777" w:rsidR="00F6241D" w:rsidRPr="002528BC" w:rsidRDefault="00F6241D" w:rsidP="00F6241D">
      <w:pPr>
        <w:jc w:val="both"/>
        <w:rPr>
          <w:rFonts w:ascii="Arial" w:hAnsi="Arial" w:cs="Arial"/>
        </w:rPr>
      </w:pPr>
      <w:r w:rsidRPr="002528BC">
        <w:rPr>
          <w:rFonts w:ascii="Arial" w:hAnsi="Arial" w:cs="Arial"/>
        </w:rPr>
        <w:t>reprezentowaną przy zawarciu tej umowy przez:</w:t>
      </w:r>
    </w:p>
    <w:p w14:paraId="100C3EF3" w14:textId="77777777" w:rsidR="00F6241D" w:rsidRPr="002528BC" w:rsidRDefault="00F6241D" w:rsidP="00F6241D">
      <w:pPr>
        <w:spacing w:line="360" w:lineRule="auto"/>
        <w:rPr>
          <w:rFonts w:ascii="Arial" w:hAnsi="Arial" w:cs="Arial"/>
        </w:rPr>
      </w:pPr>
      <w:r w:rsidRPr="002528BC">
        <w:rPr>
          <w:rFonts w:ascii="Arial" w:hAnsi="Arial" w:cs="Arial"/>
          <w:smallCaps/>
          <w:color w:val="000000"/>
        </w:rPr>
        <w:t>.....................................................................................................................................</w:t>
      </w:r>
    </w:p>
    <w:p w14:paraId="40D7A04F" w14:textId="77777777" w:rsidR="00F6241D" w:rsidRPr="002528BC" w:rsidRDefault="00F6241D" w:rsidP="00F6241D">
      <w:pPr>
        <w:spacing w:line="360" w:lineRule="auto"/>
        <w:rPr>
          <w:rFonts w:ascii="Arial" w:hAnsi="Arial" w:cs="Arial"/>
        </w:rPr>
      </w:pPr>
      <w:r w:rsidRPr="002528BC">
        <w:rPr>
          <w:rFonts w:ascii="Arial" w:hAnsi="Arial" w:cs="Arial"/>
        </w:rPr>
        <w:t>a</w:t>
      </w:r>
    </w:p>
    <w:p w14:paraId="2B2DBABC" w14:textId="77777777" w:rsidR="00F6241D" w:rsidRPr="002528BC" w:rsidRDefault="00F6241D" w:rsidP="00F6241D">
      <w:pPr>
        <w:jc w:val="both"/>
        <w:rPr>
          <w:rFonts w:ascii="Arial" w:hAnsi="Arial" w:cs="Arial"/>
        </w:rPr>
      </w:pPr>
      <w:bookmarkStart w:id="0" w:name="_Hlk167701002"/>
      <w:r w:rsidRPr="002528BC">
        <w:rPr>
          <w:rFonts w:ascii="Arial" w:hAnsi="Arial" w:cs="Arial"/>
        </w:rPr>
        <w:t xml:space="preserve">spółką </w:t>
      </w:r>
      <w:r w:rsidRPr="002528BC">
        <w:rPr>
          <w:rFonts w:ascii="Arial" w:hAnsi="Arial" w:cs="Arial"/>
          <w:b/>
          <w:bCs/>
        </w:rPr>
        <w:t xml:space="preserve">[nazwa spółki z oznaczeniem formy prawnej] </w:t>
      </w:r>
      <w:r w:rsidRPr="002528BC">
        <w:rPr>
          <w:rFonts w:ascii="Arial" w:hAnsi="Arial" w:cs="Arial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0"/>
      <w:r w:rsidRPr="002528BC">
        <w:rPr>
          <w:rFonts w:ascii="Arial" w:hAnsi="Arial" w:cs="Arial"/>
        </w:rPr>
        <w:t>zwaną dalej „</w:t>
      </w:r>
      <w:r w:rsidRPr="002528BC">
        <w:rPr>
          <w:rFonts w:ascii="Arial" w:hAnsi="Arial" w:cs="Arial"/>
          <w:b/>
          <w:bCs/>
        </w:rPr>
        <w:t>Wykonawcą</w:t>
      </w:r>
      <w:r w:rsidRPr="002528BC">
        <w:rPr>
          <w:rFonts w:ascii="Arial" w:hAnsi="Arial" w:cs="Arial"/>
        </w:rPr>
        <w:t>”,</w:t>
      </w:r>
    </w:p>
    <w:p w14:paraId="7EAECD0A" w14:textId="300453DD" w:rsidR="00F6241D" w:rsidRPr="002528BC" w:rsidRDefault="00F6241D" w:rsidP="00F6241D">
      <w:pPr>
        <w:jc w:val="both"/>
        <w:rPr>
          <w:rFonts w:ascii="Arial" w:hAnsi="Arial" w:cs="Arial"/>
        </w:rPr>
      </w:pPr>
      <w:r w:rsidRPr="002528BC">
        <w:rPr>
          <w:rFonts w:ascii="Arial" w:hAnsi="Arial" w:cs="Arial"/>
        </w:rPr>
        <w:t>reprezentowaną przy zawarciu tej umowy przez:</w:t>
      </w:r>
    </w:p>
    <w:p w14:paraId="3DD10D63" w14:textId="311203C7" w:rsidR="003F477F" w:rsidRPr="00F6241D" w:rsidRDefault="00F6241D" w:rsidP="00F6241D">
      <w:pPr>
        <w:spacing w:line="360" w:lineRule="auto"/>
        <w:rPr>
          <w:rFonts w:ascii="Arial" w:hAnsi="Arial" w:cs="Arial"/>
        </w:rPr>
      </w:pPr>
      <w:r w:rsidRPr="002528B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FB5E2B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F6241D">
        <w:rPr>
          <w:rFonts w:ascii="Arial" w:eastAsia="Times New Roman" w:hAnsi="Arial" w:cs="Arial"/>
          <w:b/>
          <w:lang w:eastAsia="zh-CN"/>
        </w:rPr>
        <w:t>§ 1</w:t>
      </w:r>
    </w:p>
    <w:p w14:paraId="21584AE0" w14:textId="77777777" w:rsidR="003F477F" w:rsidRPr="00F6241D" w:rsidRDefault="00D91627">
      <w:pPr>
        <w:tabs>
          <w:tab w:val="left" w:pos="6521"/>
        </w:tabs>
        <w:suppressAutoHyphens/>
        <w:spacing w:after="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Użyte w niniejszej umowie terminy mają następujące znaczenie:</w:t>
      </w:r>
    </w:p>
    <w:p w14:paraId="533D3024" w14:textId="06629EBA" w:rsidR="003F477F" w:rsidRPr="00F6241D" w:rsidRDefault="00D91627" w:rsidP="00C2327A">
      <w:pPr>
        <w:pStyle w:val="Akapitzlist"/>
        <w:numPr>
          <w:ilvl w:val="0"/>
          <w:numId w:val="1"/>
        </w:numPr>
        <w:tabs>
          <w:tab w:val="left" w:pos="6521"/>
        </w:tabs>
        <w:ind w:left="426"/>
        <w:jc w:val="both"/>
        <w:rPr>
          <w:rFonts w:ascii="Arial" w:eastAsia="Times New Roman" w:hAnsi="Arial" w:cs="Arial"/>
          <w:b/>
          <w:lang w:eastAsia="zh-CN"/>
        </w:rPr>
      </w:pPr>
      <w:bookmarkStart w:id="1" w:name="_Hlk175040146"/>
      <w:r w:rsidRPr="00F6241D">
        <w:rPr>
          <w:rFonts w:ascii="Arial" w:eastAsia="Times New Roman" w:hAnsi="Arial" w:cs="Arial"/>
          <w:lang w:eastAsia="zh-CN"/>
        </w:rPr>
        <w:t>Umowa – zawarta pomiędzy Stronami umowa</w:t>
      </w:r>
      <w:r w:rsidR="00F6241D">
        <w:rPr>
          <w:rFonts w:ascii="Arial" w:eastAsia="Times New Roman" w:hAnsi="Arial" w:cs="Arial"/>
          <w:lang w:eastAsia="zh-CN"/>
        </w:rPr>
        <w:t xml:space="preserve"> nr ……. z dnia …….</w:t>
      </w:r>
      <w:r w:rsidRPr="00F6241D">
        <w:rPr>
          <w:rFonts w:ascii="Arial" w:eastAsia="Times New Roman" w:hAnsi="Arial" w:cs="Arial"/>
          <w:lang w:eastAsia="zh-CN"/>
        </w:rPr>
        <w:t xml:space="preserve">, której przedmiotem jest </w:t>
      </w:r>
      <w:r w:rsidR="00C2327A" w:rsidRPr="00F6241D">
        <w:rPr>
          <w:rFonts w:ascii="Arial" w:eastAsia="Times New Roman" w:hAnsi="Arial" w:cs="Arial"/>
          <w:bCs/>
          <w:lang w:eastAsia="zh-CN"/>
        </w:rPr>
        <w:t>dostawa</w:t>
      </w:r>
      <w:r w:rsidR="00715209">
        <w:rPr>
          <w:rFonts w:ascii="Arial" w:eastAsia="Times New Roman" w:hAnsi="Arial" w:cs="Arial"/>
          <w:bCs/>
          <w:lang w:eastAsia="zh-CN"/>
        </w:rPr>
        <w:t xml:space="preserve"> produktów medycznych</w:t>
      </w:r>
      <w:r w:rsidR="00503F12">
        <w:rPr>
          <w:rFonts w:ascii="Arial" w:eastAsia="Times New Roman" w:hAnsi="Arial" w:cs="Arial"/>
          <w:bCs/>
          <w:lang w:eastAsia="zh-CN"/>
        </w:rPr>
        <w:t xml:space="preserve"> i</w:t>
      </w:r>
      <w:r w:rsidR="00C2327A" w:rsidRPr="00F6241D">
        <w:rPr>
          <w:rFonts w:ascii="Arial" w:eastAsia="Times New Roman" w:hAnsi="Arial" w:cs="Arial"/>
          <w:bCs/>
          <w:lang w:eastAsia="zh-CN"/>
        </w:rPr>
        <w:t xml:space="preserve"> implantów</w:t>
      </w:r>
      <w:bookmarkEnd w:id="1"/>
      <w:r w:rsidR="00F6241D">
        <w:rPr>
          <w:rFonts w:ascii="Arial" w:eastAsia="Times New Roman" w:hAnsi="Arial" w:cs="Arial"/>
          <w:lang w:eastAsia="zh-CN"/>
        </w:rPr>
        <w:t>;</w:t>
      </w:r>
    </w:p>
    <w:p w14:paraId="6D6CBAD4" w14:textId="59BD84F1" w:rsidR="003F477F" w:rsidRPr="00F6241D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Produkt – implanty w rozumieniu Umowy wskazane w Załącznikach do Umowy</w:t>
      </w:r>
      <w:r w:rsidR="00F6241D">
        <w:rPr>
          <w:rFonts w:ascii="Arial" w:eastAsia="Times New Roman" w:hAnsi="Arial" w:cs="Arial"/>
          <w:lang w:eastAsia="zh-CN"/>
        </w:rPr>
        <w:t>;</w:t>
      </w:r>
    </w:p>
    <w:p w14:paraId="7F484A7A" w14:textId="56A1EC96" w:rsidR="003F477F" w:rsidRPr="00F6241D" w:rsidRDefault="00D91627">
      <w:pPr>
        <w:pStyle w:val="Akapitzlist"/>
        <w:numPr>
          <w:ilvl w:val="0"/>
          <w:numId w:val="1"/>
        </w:numPr>
        <w:tabs>
          <w:tab w:val="left" w:pos="6521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użycie Produktu – wszczepienie Produktu pacjentowi Zamawiającego, utrata lub zniszczenie Produktu (np. uszkodzenie, kradzież) w czasie kiedy Produkt jest przechowywany u Zamawiającego. Nie uważa się za użycie Produktu naruszenia zewnętrznego opakowania Produktu, innego niż zapewniającego sterylność Produktu.</w:t>
      </w:r>
    </w:p>
    <w:p w14:paraId="135E2714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</w:p>
    <w:p w14:paraId="1E0DEE61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>§ 2</w:t>
      </w:r>
    </w:p>
    <w:p w14:paraId="177EB6FD" w14:textId="71CF4F6C" w:rsidR="003F477F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Wykonawca, w związku z realizacją Umowy oddaje na przechowanie, a Zamawiający zobowiązuje się zachować w stanie niepogorszonym oddane mu na przechowanie Produkty. Przyjęcie przedmiotów na przechowanie zostanie potwierdzone protokołem przyjęcia, którego wzór stanowi załącznik nr 1 do niniejszej umowy </w:t>
      </w:r>
      <w:r w:rsidR="00496AB2">
        <w:rPr>
          <w:rFonts w:ascii="Arial" w:eastAsia="Times New Roman" w:hAnsi="Arial" w:cs="Arial"/>
          <w:lang w:eastAsia="zh-CN"/>
        </w:rPr>
        <w:t xml:space="preserve">lub na podstawie dokumentu WZ </w:t>
      </w:r>
      <w:r w:rsidRPr="00F6241D">
        <w:rPr>
          <w:rFonts w:ascii="Arial" w:eastAsia="Times New Roman" w:hAnsi="Arial" w:cs="Arial"/>
          <w:lang w:eastAsia="zh-CN"/>
        </w:rPr>
        <w:t>podpisany</w:t>
      </w:r>
      <w:r w:rsidR="00875CD7">
        <w:rPr>
          <w:rFonts w:ascii="Arial" w:eastAsia="Times New Roman" w:hAnsi="Arial" w:cs="Arial"/>
          <w:lang w:eastAsia="zh-CN"/>
        </w:rPr>
        <w:t>m</w:t>
      </w:r>
      <w:r w:rsidRPr="00F6241D">
        <w:rPr>
          <w:rFonts w:ascii="Arial" w:eastAsia="Times New Roman" w:hAnsi="Arial" w:cs="Arial"/>
          <w:lang w:eastAsia="zh-CN"/>
        </w:rPr>
        <w:t xml:space="preserve"> przez upoważnionych pisemnie przedstawicieli stron niniejszej umowy.</w:t>
      </w:r>
    </w:p>
    <w:p w14:paraId="150044F8" w14:textId="77777777" w:rsidR="008C2BA6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5103E25A" w14:textId="77777777" w:rsidR="008C2BA6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7D5417A" w14:textId="77777777" w:rsidR="008C2BA6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1F6D4515" w14:textId="77777777" w:rsidR="008C2BA6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216555B6" w14:textId="77777777" w:rsidR="008C2BA6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E76C4A6" w14:textId="77777777" w:rsidR="008C2BA6" w:rsidRPr="00F6241D" w:rsidRDefault="008C2BA6" w:rsidP="008C2BA6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2307531B" w14:textId="1CFE2AEF" w:rsidR="00F6241D" w:rsidRPr="008C2BA6" w:rsidRDefault="008C2BA6" w:rsidP="00F6241D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bookmarkStart w:id="2" w:name="_Hlk175040267"/>
      <w:r w:rsidRPr="00CC3CFE">
        <w:rPr>
          <w:rFonts w:ascii="Arial" w:eastAsia="Times New Roman" w:hAnsi="Arial" w:cs="Arial"/>
          <w:lang w:eastAsia="zh-CN"/>
        </w:rPr>
        <w:t>O</w:t>
      </w:r>
      <w:r w:rsidR="00D91627" w:rsidRPr="00CC3CFE">
        <w:rPr>
          <w:rFonts w:ascii="Arial" w:eastAsia="Times New Roman" w:hAnsi="Arial" w:cs="Arial"/>
          <w:lang w:eastAsia="zh-CN"/>
        </w:rPr>
        <w:t>pis przekazanych</w:t>
      </w:r>
      <w:r w:rsidR="00D91627" w:rsidRPr="00F6241D">
        <w:rPr>
          <w:rFonts w:ascii="Arial" w:eastAsia="Times New Roman" w:hAnsi="Arial" w:cs="Arial"/>
          <w:lang w:eastAsia="zh-CN"/>
        </w:rPr>
        <w:t xml:space="preserve"> do przechowania Produktów sporządzony przez Zamawiającego, znajduje się w załączniku nr 2 do </w:t>
      </w:r>
      <w:r w:rsidR="00A40EBE" w:rsidRPr="00EB03F7">
        <w:rPr>
          <w:rFonts w:ascii="Arial" w:eastAsia="Times New Roman" w:hAnsi="Arial" w:cs="Arial"/>
          <w:lang w:eastAsia="zh-CN"/>
        </w:rPr>
        <w:t xml:space="preserve">Projektowanych postanowień </w:t>
      </w:r>
      <w:r w:rsidR="00D91627" w:rsidRPr="00F6241D">
        <w:rPr>
          <w:rFonts w:ascii="Arial" w:eastAsia="Times New Roman" w:hAnsi="Arial" w:cs="Arial"/>
          <w:lang w:eastAsia="zh-CN"/>
        </w:rPr>
        <w:t>umowy – Formularzu asortymentowo</w:t>
      </w:r>
      <w:r w:rsidR="00F6241D">
        <w:rPr>
          <w:rFonts w:ascii="Arial" w:eastAsia="Times New Roman" w:hAnsi="Arial" w:cs="Arial"/>
          <w:lang w:eastAsia="zh-CN"/>
        </w:rPr>
        <w:t>-</w:t>
      </w:r>
      <w:r w:rsidR="00D91627" w:rsidRPr="00F6241D">
        <w:rPr>
          <w:rFonts w:ascii="Arial" w:eastAsia="Times New Roman" w:hAnsi="Arial" w:cs="Arial"/>
          <w:lang w:eastAsia="zh-CN"/>
        </w:rPr>
        <w:t>cenowym.</w:t>
      </w:r>
    </w:p>
    <w:p w14:paraId="41461E16" w14:textId="1A160F8E" w:rsidR="002B618A" w:rsidRPr="002B618A" w:rsidRDefault="00D91627" w:rsidP="002B618A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bookmarkStart w:id="3" w:name="_Hlk175040344"/>
      <w:bookmarkEnd w:id="2"/>
      <w:r w:rsidRPr="002B618A">
        <w:rPr>
          <w:rFonts w:ascii="Arial" w:eastAsia="Times New Roman" w:hAnsi="Arial" w:cs="Arial"/>
          <w:lang w:eastAsia="zh-CN"/>
        </w:rPr>
        <w:t xml:space="preserve">Wykonawca zobowiązuje się przechowywać u Zamawiającego w każdym czasie obowiązywania Umowy Produkty w ilości nie mniejszej niż </w:t>
      </w:r>
      <w:r w:rsidR="007B2AEE" w:rsidRPr="002B618A">
        <w:rPr>
          <w:rFonts w:ascii="Arial" w:eastAsia="Times New Roman" w:hAnsi="Arial" w:cs="Arial"/>
          <w:lang w:eastAsia="zh-CN"/>
        </w:rPr>
        <w:t xml:space="preserve">zawierającej pełny asortyment </w:t>
      </w:r>
      <w:r w:rsidR="00A40EBE" w:rsidRPr="002B618A">
        <w:rPr>
          <w:rFonts w:ascii="Arial" w:eastAsia="Times New Roman" w:hAnsi="Arial" w:cs="Arial"/>
          <w:lang w:eastAsia="zh-CN"/>
        </w:rPr>
        <w:t>pozwalając</w:t>
      </w:r>
      <w:r w:rsidR="007B2AEE" w:rsidRPr="002B618A">
        <w:rPr>
          <w:rFonts w:ascii="Arial" w:eastAsia="Times New Roman" w:hAnsi="Arial" w:cs="Arial"/>
          <w:lang w:eastAsia="zh-CN"/>
        </w:rPr>
        <w:t>y</w:t>
      </w:r>
      <w:r w:rsidR="00A40EBE" w:rsidRPr="002B618A">
        <w:rPr>
          <w:rFonts w:ascii="Arial" w:eastAsia="Times New Roman" w:hAnsi="Arial" w:cs="Arial"/>
          <w:lang w:eastAsia="zh-CN"/>
        </w:rPr>
        <w:t xml:space="preserve"> zabezpieczyć potrzeby Zamawiającego w oparciu o </w:t>
      </w:r>
      <w:r w:rsidRPr="002B618A">
        <w:rPr>
          <w:rFonts w:ascii="Arial" w:eastAsia="Times New Roman" w:hAnsi="Arial" w:cs="Arial"/>
          <w:lang w:eastAsia="zh-CN"/>
        </w:rPr>
        <w:t>załącznik nr 2 do Projektowanych postanowień umowy – Formularzu asortymentowo cenowym</w:t>
      </w:r>
      <w:bookmarkEnd w:id="3"/>
      <w:r w:rsidRPr="002B618A">
        <w:rPr>
          <w:rFonts w:ascii="Arial" w:eastAsia="Times New Roman" w:hAnsi="Arial" w:cs="Arial"/>
          <w:lang w:eastAsia="zh-CN"/>
        </w:rPr>
        <w:t>.</w:t>
      </w:r>
      <w:r w:rsidR="00A40EBE" w:rsidRPr="002B618A">
        <w:rPr>
          <w:rFonts w:ascii="Arial" w:eastAsia="Times New Roman" w:hAnsi="Arial" w:cs="Arial"/>
          <w:lang w:eastAsia="zh-CN"/>
        </w:rPr>
        <w:t xml:space="preserve"> </w:t>
      </w:r>
      <w:r w:rsidR="00496AB2" w:rsidRPr="00496AB2">
        <w:rPr>
          <w:rFonts w:ascii="Arial" w:eastAsia="Times New Roman" w:hAnsi="Arial" w:cs="Arial"/>
          <w:lang w:eastAsia="pl-PL"/>
        </w:rPr>
        <w:t xml:space="preserve">Ilości Produktów przekazanych do depozytu zostaną każdorazowo ustalone z Zamawiającym. </w:t>
      </w:r>
      <w:r w:rsidR="002B618A" w:rsidRPr="002B618A">
        <w:rPr>
          <w:rFonts w:ascii="Arial" w:eastAsia="Times New Roman" w:hAnsi="Arial" w:cs="Arial"/>
          <w:i/>
          <w:iCs/>
          <w:sz w:val="16"/>
          <w:szCs w:val="16"/>
          <w:lang w:eastAsia="zh-CN"/>
        </w:rPr>
        <w:t>W zakresie pakietu nr 14 dotyczy poz. 3-5.</w:t>
      </w:r>
    </w:p>
    <w:p w14:paraId="64188CE1" w14:textId="39FCFA4C" w:rsidR="003F477F" w:rsidRPr="002B618A" w:rsidRDefault="00D91627" w:rsidP="00CF6C42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2B618A">
        <w:rPr>
          <w:rFonts w:ascii="Arial" w:eastAsia="Times New Roman" w:hAnsi="Arial" w:cs="Arial"/>
          <w:lang w:eastAsia="zh-CN"/>
        </w:rPr>
        <w:t xml:space="preserve">Wykonawca może w każdym czasie odebrać Produkty z przechowania zawiadamiając </w:t>
      </w:r>
      <w:r w:rsidR="00CC3CFE" w:rsidRPr="002B618A">
        <w:rPr>
          <w:rFonts w:ascii="Arial" w:eastAsia="Times New Roman" w:hAnsi="Arial" w:cs="Arial"/>
          <w:lang w:eastAsia="zh-CN"/>
        </w:rPr>
        <w:t xml:space="preserve">                 </w:t>
      </w:r>
      <w:r w:rsidRPr="002B618A">
        <w:rPr>
          <w:rFonts w:ascii="Arial" w:eastAsia="Times New Roman" w:hAnsi="Arial" w:cs="Arial"/>
          <w:lang w:eastAsia="zh-CN"/>
        </w:rPr>
        <w:t xml:space="preserve">o tym Zamawiającego na piśmie z co najmniej 30-dniowym wyprzedzeniem, przy czym odebranie Produktu nie może spowodować naruszenia warunku, o którym mowa w </w:t>
      </w:r>
      <w:r w:rsidRPr="002B618A">
        <w:rPr>
          <w:rFonts w:ascii="Arial" w:eastAsia="Times New Roman" w:hAnsi="Arial" w:cs="Arial"/>
          <w:sz w:val="20"/>
          <w:szCs w:val="20"/>
          <w:lang w:eastAsia="zh-CN"/>
        </w:rPr>
        <w:t>ust.</w:t>
      </w:r>
      <w:r w:rsidRPr="002B618A">
        <w:rPr>
          <w:rFonts w:ascii="Arial" w:eastAsia="Times New Roman" w:hAnsi="Arial" w:cs="Arial"/>
          <w:lang w:eastAsia="zh-CN"/>
        </w:rPr>
        <w:t xml:space="preserve"> 3.</w:t>
      </w:r>
    </w:p>
    <w:p w14:paraId="1CE18AE0" w14:textId="77777777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Wykonawcy przysługuje prawo własności Produktu w czasie, gdy Produkt jest przechowywany przez Zamawiającego, aż do czasu jego użycia. </w:t>
      </w:r>
    </w:p>
    <w:p w14:paraId="139985E0" w14:textId="60015714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Zamawiający może w każdym czasie użyć Produkt. Użycie Produktu jest równoznaczne </w:t>
      </w:r>
      <w:r w:rsidRPr="00F6241D">
        <w:rPr>
          <w:rFonts w:ascii="Arial" w:eastAsia="Times New Roman" w:hAnsi="Arial" w:cs="Arial"/>
          <w:lang w:eastAsia="zh-CN"/>
        </w:rPr>
        <w:br/>
        <w:t xml:space="preserve">z wykonaniem dostawy Produktu przez Wykonawcę na warunkach określonych </w:t>
      </w:r>
      <w:r w:rsidR="00F6241D">
        <w:rPr>
          <w:rFonts w:ascii="Arial" w:eastAsia="Times New Roman" w:hAnsi="Arial" w:cs="Arial"/>
          <w:lang w:eastAsia="zh-CN"/>
        </w:rPr>
        <w:t xml:space="preserve">                                </w:t>
      </w:r>
      <w:r w:rsidRPr="00F6241D">
        <w:rPr>
          <w:rFonts w:ascii="Arial" w:eastAsia="Times New Roman" w:hAnsi="Arial" w:cs="Arial"/>
          <w:lang w:eastAsia="zh-CN"/>
        </w:rPr>
        <w:t>w Umowie.</w:t>
      </w:r>
    </w:p>
    <w:p w14:paraId="6D245606" w14:textId="0FE006CD" w:rsidR="003F477F" w:rsidRPr="001C3C5D" w:rsidRDefault="00D91627" w:rsidP="00F6241D">
      <w:pPr>
        <w:numPr>
          <w:ilvl w:val="0"/>
          <w:numId w:val="2"/>
        </w:numPr>
        <w:suppressAutoHyphens/>
        <w:autoSpaceDN w:val="0"/>
        <w:spacing w:after="0"/>
        <w:ind w:left="426" w:right="-2"/>
        <w:contextualSpacing/>
        <w:jc w:val="both"/>
        <w:rPr>
          <w:rFonts w:ascii="Arial" w:eastAsia="Times New Roman" w:hAnsi="Arial" w:cs="Arial"/>
          <w:lang w:eastAsia="zh-CN"/>
        </w:rPr>
      </w:pPr>
      <w:r w:rsidRPr="003907FF">
        <w:rPr>
          <w:rFonts w:ascii="Arial" w:eastAsia="Times New Roman" w:hAnsi="Arial" w:cs="Arial"/>
          <w:lang w:eastAsia="zh-CN"/>
        </w:rPr>
        <w:t>Produkty będą przechowywane bezpłatnie przez Zamawiającego w pomieszczeniu Bloku Operacyjn</w:t>
      </w:r>
      <w:r w:rsidR="00875CD7">
        <w:rPr>
          <w:rFonts w:ascii="Arial" w:eastAsia="Times New Roman" w:hAnsi="Arial" w:cs="Arial"/>
          <w:lang w:eastAsia="zh-CN"/>
        </w:rPr>
        <w:t>ego</w:t>
      </w:r>
      <w:r w:rsidRPr="003907FF">
        <w:rPr>
          <w:rFonts w:ascii="Arial" w:eastAsia="Times New Roman" w:hAnsi="Arial" w:cs="Arial"/>
          <w:lang w:eastAsia="zh-CN"/>
        </w:rPr>
        <w:t xml:space="preserve"> Zamawiającego.</w:t>
      </w:r>
    </w:p>
    <w:p w14:paraId="26050BF5" w14:textId="6069DA02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Zamawiający zobowiązuje się przechowywać Produkty w sposób właściwy w ich oryginalnym opakowaniu z dochowaniem należytej staranności w celu zabezpieczenia </w:t>
      </w:r>
      <w:r w:rsidR="00F6241D">
        <w:rPr>
          <w:rFonts w:ascii="Arial" w:eastAsia="Times New Roman" w:hAnsi="Arial" w:cs="Arial"/>
          <w:lang w:eastAsia="zh-CN"/>
        </w:rPr>
        <w:t xml:space="preserve">                     </w:t>
      </w:r>
      <w:r w:rsidRPr="00F6241D">
        <w:rPr>
          <w:rFonts w:ascii="Arial" w:eastAsia="Times New Roman" w:hAnsi="Arial" w:cs="Arial"/>
          <w:lang w:eastAsia="zh-CN"/>
        </w:rPr>
        <w:t xml:space="preserve">i ochrony Produktów w szczególności w temperaturze, położeniu i zgodnie z wymogami przechowywania Produktu, przekazanymi Zamawiającemu przez Wykonawcę w formie pisemnej. </w:t>
      </w:r>
    </w:p>
    <w:p w14:paraId="2AA87F83" w14:textId="16452191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Zamawiający oddzieli Produkty od innych rzeczy będących własnością Zamawiającego oraz innych produktów, podobnego rodzaju, jakie posiada oraz wyraźnie oznaczy </w:t>
      </w:r>
      <w:r w:rsidR="00F6241D">
        <w:rPr>
          <w:rFonts w:ascii="Arial" w:eastAsia="Times New Roman" w:hAnsi="Arial" w:cs="Arial"/>
          <w:lang w:eastAsia="zh-CN"/>
        </w:rPr>
        <w:t xml:space="preserve">                              </w:t>
      </w:r>
      <w:r w:rsidRPr="00F6241D">
        <w:rPr>
          <w:rFonts w:ascii="Arial" w:eastAsia="Times New Roman" w:hAnsi="Arial" w:cs="Arial"/>
          <w:lang w:eastAsia="zh-CN"/>
        </w:rPr>
        <w:t>i zidentyfikuje Produkty jako będące własnością Wykonawcy.</w:t>
      </w:r>
    </w:p>
    <w:p w14:paraId="1D307F56" w14:textId="77777777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Zamawiający wyznaczy powierzchnię lub pomieszczenie magazynowe, aby zapewnić właściwe przechowywanie Produktów. </w:t>
      </w:r>
    </w:p>
    <w:p w14:paraId="6891C94D" w14:textId="77777777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Zamawiający zobowiązuje się w pierwszej kolejności pobierać Produkty z najkrótszą datą ważności.</w:t>
      </w:r>
    </w:p>
    <w:p w14:paraId="3BE47E9E" w14:textId="168710B0" w:rsidR="003F477F" w:rsidRPr="00A66531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A66531">
        <w:rPr>
          <w:rFonts w:ascii="Arial" w:eastAsia="Times New Roman" w:hAnsi="Arial" w:cs="Arial"/>
          <w:lang w:eastAsia="zh-CN"/>
        </w:rPr>
        <w:t>O każdym przypadku użycia Produktu Zamawiający zawiadomi Wykonawcę na piśmie</w:t>
      </w:r>
      <w:r w:rsidR="003907FF" w:rsidRPr="00A66531">
        <w:rPr>
          <w:rFonts w:ascii="Arial" w:eastAsia="Times New Roman" w:hAnsi="Arial" w:cs="Arial"/>
          <w:lang w:eastAsia="zh-CN"/>
        </w:rPr>
        <w:t xml:space="preserve"> </w:t>
      </w:r>
      <w:r w:rsidRPr="00A66531">
        <w:rPr>
          <w:rFonts w:ascii="Arial" w:eastAsia="Times New Roman" w:hAnsi="Arial" w:cs="Arial"/>
          <w:lang w:eastAsia="zh-CN"/>
        </w:rPr>
        <w:t>lub pocztą elektroniczną w ciągu maksymalnie 3 (trzech) dni roboczych od daty Użycia informując Wykonawcę także o numerze partii użytego Produktu. Zawiadomienie o użyciu Produktu nastąpi na formularzu, którego wzór stanowi załącznik nr 2 do niniejszej umowy</w:t>
      </w:r>
      <w:r w:rsidR="00813EE6" w:rsidRPr="00A66531">
        <w:rPr>
          <w:rFonts w:ascii="Arial" w:eastAsia="Times New Roman" w:hAnsi="Arial" w:cs="Arial"/>
          <w:lang w:eastAsia="zh-CN"/>
        </w:rPr>
        <w:t xml:space="preserve"> </w:t>
      </w:r>
      <w:bookmarkStart w:id="4" w:name="_Hlk175040563"/>
      <w:r w:rsidR="00813EE6" w:rsidRPr="00A66531">
        <w:rPr>
          <w:rFonts w:ascii="Arial" w:eastAsia="Times New Roman" w:hAnsi="Arial" w:cs="Arial"/>
          <w:lang w:eastAsia="zh-CN"/>
        </w:rPr>
        <w:t>lub na formularzu przekazanym przez Wykonawcę</w:t>
      </w:r>
      <w:r w:rsidR="00EB24E5" w:rsidRPr="00A66531">
        <w:rPr>
          <w:rFonts w:ascii="Arial" w:eastAsia="Times New Roman" w:hAnsi="Arial" w:cs="Arial"/>
          <w:lang w:eastAsia="zh-CN"/>
        </w:rPr>
        <w:t>.</w:t>
      </w:r>
      <w:bookmarkEnd w:id="4"/>
    </w:p>
    <w:p w14:paraId="47DA3F9A" w14:textId="4F9B437B" w:rsidR="003F477F" w:rsidRPr="00813EE6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bookmarkStart w:id="5" w:name="_Hlk175040826"/>
      <w:r w:rsidRPr="00F6241D">
        <w:rPr>
          <w:rFonts w:ascii="Arial" w:eastAsia="Times New Roman" w:hAnsi="Arial" w:cs="Arial"/>
          <w:lang w:eastAsia="zh-CN"/>
        </w:rPr>
        <w:t xml:space="preserve">W terminie </w:t>
      </w:r>
      <w:r w:rsidR="001C3C5D">
        <w:rPr>
          <w:rFonts w:ascii="Arial" w:eastAsia="Times New Roman" w:hAnsi="Arial" w:cs="Arial"/>
          <w:lang w:eastAsia="zh-CN"/>
        </w:rPr>
        <w:t xml:space="preserve">7 dni roboczych </w:t>
      </w:r>
      <w:r w:rsidRPr="00F6241D">
        <w:rPr>
          <w:rFonts w:ascii="Arial" w:eastAsia="Times New Roman" w:hAnsi="Arial" w:cs="Arial"/>
          <w:lang w:eastAsia="zh-CN"/>
        </w:rPr>
        <w:t>od chwili zawiadomienia o użyciu Produktu Wykonawca wystawi</w:t>
      </w:r>
      <w:r w:rsidR="00F6241D">
        <w:rPr>
          <w:rFonts w:ascii="Arial" w:eastAsia="Times New Roman" w:hAnsi="Arial" w:cs="Arial"/>
          <w:lang w:eastAsia="zh-CN"/>
        </w:rPr>
        <w:t xml:space="preserve"> </w:t>
      </w:r>
      <w:r w:rsidRPr="00F6241D">
        <w:rPr>
          <w:rFonts w:ascii="Arial" w:eastAsia="Times New Roman" w:hAnsi="Arial" w:cs="Arial"/>
          <w:lang w:eastAsia="zh-CN"/>
        </w:rPr>
        <w:t xml:space="preserve">i doręczy Zamawiającemu fakturę oraz dostarczy do Zamawiającego na przechowanie taką samą ilość takich samych Produktów jak </w:t>
      </w:r>
      <w:r w:rsidRPr="00813EE6">
        <w:rPr>
          <w:rFonts w:ascii="Arial" w:eastAsia="Times New Roman" w:hAnsi="Arial" w:cs="Arial"/>
          <w:lang w:eastAsia="zh-CN"/>
        </w:rPr>
        <w:t>użyte</w:t>
      </w:r>
      <w:r w:rsidR="001C3C5D" w:rsidRPr="00813EE6">
        <w:rPr>
          <w:rFonts w:ascii="Arial" w:eastAsia="Times New Roman" w:hAnsi="Arial" w:cs="Arial"/>
          <w:lang w:eastAsia="zh-CN"/>
        </w:rPr>
        <w:t xml:space="preserve"> w terminie … godzin od powiadomienia przez Z-go</w:t>
      </w:r>
      <w:r w:rsidRPr="00813EE6">
        <w:rPr>
          <w:rFonts w:ascii="Arial" w:eastAsia="Times New Roman" w:hAnsi="Arial" w:cs="Arial"/>
          <w:lang w:eastAsia="zh-CN"/>
        </w:rPr>
        <w:t>.</w:t>
      </w:r>
    </w:p>
    <w:bookmarkEnd w:id="5"/>
    <w:p w14:paraId="481E58DD" w14:textId="3C97BFDB" w:rsidR="00813EE6" w:rsidRDefault="00D91627" w:rsidP="00813EE6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Po pisemnym zawiadomieniu Zamawiającego przez Wykonawcę z wyprzedzeniem co najmniej 30 (trzydzieści) dni kalendarzowych Wykonawca może w uzgodnionych przez Strony godzinach sprawdzić wszystkie miejsca, w których Zamawiający przechowuje Produkty celem ustalenia czy Produkty przechowywane są zgodnie z niniejszą umową.</w:t>
      </w:r>
    </w:p>
    <w:p w14:paraId="0557A05A" w14:textId="77777777" w:rsidR="00496AB2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1756342C" w14:textId="77777777" w:rsidR="00496AB2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1163F2E5" w14:textId="77777777" w:rsidR="00496AB2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78DE9EA" w14:textId="77777777" w:rsidR="00496AB2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1981DBC8" w14:textId="77777777" w:rsidR="00496AB2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1C33DCB4" w14:textId="77777777" w:rsidR="00496AB2" w:rsidRPr="00F95BBA" w:rsidRDefault="00496AB2" w:rsidP="00496AB2">
      <w:pPr>
        <w:suppressAutoHyphens/>
        <w:autoSpaceDN w:val="0"/>
        <w:spacing w:after="0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2B32B5D" w14:textId="2170A8E6" w:rsidR="00F95BBA" w:rsidRPr="00496AB2" w:rsidRDefault="00D91627" w:rsidP="00F95BBA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Zamawiający będzie zawiadamiał Wykonawcę o wszelkich okolicznościach związanych </w:t>
      </w:r>
      <w:r w:rsidRPr="00F6241D">
        <w:rPr>
          <w:rFonts w:ascii="Arial" w:eastAsia="Times New Roman" w:hAnsi="Arial" w:cs="Arial"/>
          <w:lang w:eastAsia="zh-CN"/>
        </w:rPr>
        <w:br/>
        <w:t>z realizacją niniejszej umowy telefonicznie na nr: …………….., lub pocztą elektroniczną na adres e-mail: ..................................................</w:t>
      </w:r>
    </w:p>
    <w:p w14:paraId="76CE60E3" w14:textId="5A4E33BD" w:rsidR="003F477F" w:rsidRPr="00F6241D" w:rsidRDefault="00D91627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Wykonawca będzie zawiadamiał Zamawiającego o wszelkich okolicznościach związanych z realizacją niniejszej umowy telefonicznie na nr: …………… lub pocztą elektroniczną na adres e-mail: ..................................................</w:t>
      </w:r>
    </w:p>
    <w:p w14:paraId="19EA3A4B" w14:textId="5323CFB4" w:rsidR="00F6241D" w:rsidRPr="00813EE6" w:rsidRDefault="00D91627" w:rsidP="00F6241D">
      <w:pPr>
        <w:numPr>
          <w:ilvl w:val="0"/>
          <w:numId w:val="2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Po uprzednim uzgodnieniu terminu z Zamawiającym Wykonawca dokonuje spisu z natury Produktów co najmniej raz na kwartał.</w:t>
      </w:r>
    </w:p>
    <w:p w14:paraId="36F0B195" w14:textId="40B206F6" w:rsidR="003F477F" w:rsidRDefault="00D91627" w:rsidP="00496AB2">
      <w:pPr>
        <w:numPr>
          <w:ilvl w:val="0"/>
          <w:numId w:val="2"/>
        </w:numPr>
        <w:suppressAutoHyphens/>
        <w:autoSpaceDN w:val="0"/>
        <w:spacing w:after="0"/>
        <w:ind w:left="425" w:hanging="357"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Wykonawca może dokonać spisu z natury Produktów w każdym, innym niż określony </w:t>
      </w:r>
      <w:r w:rsidR="00F6241D">
        <w:rPr>
          <w:rFonts w:ascii="Arial" w:eastAsia="Times New Roman" w:hAnsi="Arial" w:cs="Arial"/>
          <w:lang w:eastAsia="zh-CN"/>
        </w:rPr>
        <w:t xml:space="preserve">                     </w:t>
      </w:r>
      <w:r w:rsidRPr="00F6241D">
        <w:rPr>
          <w:rFonts w:ascii="Arial" w:eastAsia="Times New Roman" w:hAnsi="Arial" w:cs="Arial"/>
          <w:lang w:eastAsia="zh-CN"/>
        </w:rPr>
        <w:t>w ust. 17 terminie uzgodnionym wcześniej z Zamawiającym.</w:t>
      </w:r>
    </w:p>
    <w:p w14:paraId="33775E0C" w14:textId="77777777" w:rsidR="00496AB2" w:rsidRPr="0062729E" w:rsidRDefault="00496AB2" w:rsidP="00496AB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bookmarkStart w:id="6" w:name="_Hlk171496186"/>
      <w:r w:rsidRPr="0062729E">
        <w:rPr>
          <w:rFonts w:ascii="Arial" w:hAnsi="Arial" w:cs="Arial"/>
        </w:rPr>
        <w:t xml:space="preserve">Ewentualne braki lub uszkodzenia Produktów stwierdzone w momencie rozliczenia depozytu upoważniają Wykonawcę do wystawienia Zamawiającemu faktury na brakujące lub uszkodzone Produkty, po wyjaśnieniu rozbieżności i zaakceptowaniu przez Zamawiającego. </w:t>
      </w:r>
    </w:p>
    <w:p w14:paraId="4BCA85AF" w14:textId="412BD0F3" w:rsidR="00496AB2" w:rsidRPr="0062729E" w:rsidRDefault="00496AB2" w:rsidP="00496AB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bookmarkStart w:id="7" w:name="_Hlk171496296"/>
      <w:bookmarkEnd w:id="6"/>
      <w:r w:rsidRPr="0062729E">
        <w:rPr>
          <w:rFonts w:ascii="Arial" w:hAnsi="Arial" w:cs="Arial"/>
        </w:rPr>
        <w:t>Braki oraz uszkodzenia Produktów stwierdzone podczas spisu z natury, o którym jest mowa w ust. 1</w:t>
      </w:r>
      <w:r w:rsidR="00875CD7" w:rsidRPr="0062729E">
        <w:rPr>
          <w:rFonts w:ascii="Arial" w:hAnsi="Arial" w:cs="Arial"/>
        </w:rPr>
        <w:t>9</w:t>
      </w:r>
      <w:r w:rsidRPr="0062729E">
        <w:rPr>
          <w:rFonts w:ascii="Arial" w:hAnsi="Arial" w:cs="Arial"/>
        </w:rPr>
        <w:t xml:space="preserve"> upoważniają Wykonawcę do wystawienia Zamawiającemu faktury, po wyjaśnieniu rozbieżności i zaakceptowaniu ich przez Zamawiającego. Faktura zostanie wystawiona w oparciu o formularz spisowy, a depozyt zostanie dostosowany do stanu wyjściowego. </w:t>
      </w:r>
      <w:bookmarkEnd w:id="7"/>
    </w:p>
    <w:p w14:paraId="4AD966F6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>§ 3</w:t>
      </w:r>
    </w:p>
    <w:p w14:paraId="114FD04C" w14:textId="77777777" w:rsidR="003F477F" w:rsidRPr="00F6241D" w:rsidRDefault="00D91627">
      <w:pPr>
        <w:numPr>
          <w:ilvl w:val="0"/>
          <w:numId w:val="3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Niniejszą umowę przechowania zawiera się na czas obowiązywania Umowy. </w:t>
      </w:r>
    </w:p>
    <w:p w14:paraId="3DF6C0C9" w14:textId="77777777" w:rsidR="003F477F" w:rsidRPr="00F6241D" w:rsidRDefault="00D91627">
      <w:pPr>
        <w:numPr>
          <w:ilvl w:val="0"/>
          <w:numId w:val="3"/>
        </w:numPr>
        <w:suppressAutoHyphens/>
        <w:autoSpaceDN w:val="0"/>
        <w:spacing w:after="120"/>
        <w:ind w:left="425" w:hanging="357"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Niniejsza umowa ulega automatycznemu rozwiązaniu z chwilą rozwiązania lub wygaśnięcia Umowy z jakiejkolwiek przyczyny.</w:t>
      </w:r>
    </w:p>
    <w:p w14:paraId="3E4EBC4E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>§ 4</w:t>
      </w:r>
    </w:p>
    <w:p w14:paraId="6D9ADBA4" w14:textId="77777777" w:rsidR="003F477F" w:rsidRPr="00F6241D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Wszelkie zmiany niniejszej umowy wymagają formy pisemnej pod rygorem nieważności. </w:t>
      </w:r>
    </w:p>
    <w:p w14:paraId="68E92494" w14:textId="77777777" w:rsidR="003F477F" w:rsidRPr="00F6241D" w:rsidRDefault="00D91627">
      <w:pPr>
        <w:numPr>
          <w:ilvl w:val="0"/>
          <w:numId w:val="4"/>
        </w:numPr>
        <w:suppressAutoHyphens/>
        <w:autoSpaceDN w:val="0"/>
        <w:spacing w:after="0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Niniejsza umowa podlega i jest interpretowana zgodnie z polskim prawem.</w:t>
      </w:r>
    </w:p>
    <w:p w14:paraId="532D214C" w14:textId="77777777" w:rsidR="003F477F" w:rsidRPr="00F6241D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Ewentualne spory wynikłe w trakcie realizacji umowy będą rozstrzygane przez sąd właściwy miejscowo dla siedziby Zamawiającego.</w:t>
      </w:r>
    </w:p>
    <w:p w14:paraId="05635128" w14:textId="77777777" w:rsidR="003F477F" w:rsidRPr="00F6241D" w:rsidRDefault="00D91627">
      <w:pPr>
        <w:pStyle w:val="Akapitzlist"/>
        <w:numPr>
          <w:ilvl w:val="0"/>
          <w:numId w:val="4"/>
        </w:numPr>
        <w:ind w:left="426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Umowę sporządzono w 2 jednobrzmiących egzemplarzach, po 1 dla każdej ze Stron.</w:t>
      </w:r>
    </w:p>
    <w:p w14:paraId="4E2D1843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  <w:r w:rsidRPr="00F6241D">
        <w:rPr>
          <w:rFonts w:ascii="Arial" w:eastAsia="Times New Roman" w:hAnsi="Arial" w:cs="Arial"/>
          <w:b/>
          <w:lang w:eastAsia="zh-CN"/>
        </w:rPr>
        <w:t xml:space="preserve">Wykonawca: </w:t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</w:r>
      <w:r w:rsidRPr="00F6241D">
        <w:rPr>
          <w:rFonts w:ascii="Arial" w:eastAsia="Times New Roman" w:hAnsi="Arial" w:cs="Arial"/>
          <w:b/>
          <w:lang w:eastAsia="zh-CN"/>
        </w:rPr>
        <w:tab/>
        <w:t>Zamawiający:</w:t>
      </w:r>
    </w:p>
    <w:p w14:paraId="3308AD0A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</w:p>
    <w:p w14:paraId="6EE32548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lang w:eastAsia="zh-CN"/>
        </w:rPr>
      </w:pPr>
    </w:p>
    <w:p w14:paraId="1B1A3465" w14:textId="77777777" w:rsidR="003F477F" w:rsidRPr="00F6241D" w:rsidRDefault="00D91627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ab/>
      </w:r>
      <w:r w:rsidRPr="00F6241D">
        <w:rPr>
          <w:rFonts w:ascii="Arial" w:eastAsia="Times New Roman" w:hAnsi="Arial" w:cs="Arial"/>
          <w:lang w:eastAsia="zh-CN"/>
        </w:rPr>
        <w:tab/>
      </w:r>
      <w:r w:rsidRPr="00F6241D">
        <w:rPr>
          <w:rFonts w:ascii="Arial" w:eastAsia="Times New Roman" w:hAnsi="Arial" w:cs="Arial"/>
          <w:lang w:eastAsia="zh-CN"/>
        </w:rPr>
        <w:tab/>
      </w:r>
      <w:r w:rsidRPr="00F6241D">
        <w:rPr>
          <w:rFonts w:ascii="Arial" w:eastAsia="Times New Roman" w:hAnsi="Arial" w:cs="Arial"/>
          <w:lang w:eastAsia="zh-CN"/>
        </w:rPr>
        <w:tab/>
        <w:t xml:space="preserve">       </w:t>
      </w:r>
    </w:p>
    <w:p w14:paraId="5758B645" w14:textId="77777777" w:rsidR="003F477F" w:rsidRPr="00F6241D" w:rsidRDefault="00D91627">
      <w:pPr>
        <w:tabs>
          <w:tab w:val="left" w:pos="6825"/>
        </w:tabs>
        <w:suppressAutoHyphens/>
        <w:spacing w:after="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ab/>
      </w:r>
    </w:p>
    <w:p w14:paraId="01555C06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</w:p>
    <w:p w14:paraId="42B7F552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</w:p>
    <w:p w14:paraId="264B2BE6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</w:p>
    <w:p w14:paraId="2CDFE515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246417E5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lang w:eastAsia="zh-CN"/>
        </w:rPr>
      </w:pPr>
    </w:p>
    <w:p w14:paraId="2EF567B0" w14:textId="77777777" w:rsidR="003F477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D6E5A32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3E13315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7010599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4B5D0C0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74F7C2C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8B5CF69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7BDD515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AFA5E1D" w14:textId="77777777" w:rsidR="002F2F4B" w:rsidRDefault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79786F5" w14:textId="77777777" w:rsidR="003F477F" w:rsidRPr="00F6241D" w:rsidRDefault="003F477F" w:rsidP="00496AB2">
      <w:pPr>
        <w:keepNext/>
        <w:tabs>
          <w:tab w:val="left" w:pos="0"/>
        </w:tabs>
        <w:suppressAutoHyphens/>
        <w:spacing w:after="0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  <w:bookmarkStart w:id="8" w:name="_Hlk175041774"/>
    </w:p>
    <w:p w14:paraId="2B212B70" w14:textId="77777777" w:rsidR="003F477F" w:rsidRPr="00F6241D" w:rsidRDefault="00D91627">
      <w:pPr>
        <w:keepNext/>
        <w:tabs>
          <w:tab w:val="left" w:pos="0"/>
        </w:tabs>
        <w:suppressAutoHyphens/>
        <w:spacing w:after="0"/>
        <w:jc w:val="right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  <w:r w:rsidRPr="00F6241D">
        <w:rPr>
          <w:rFonts w:ascii="Arial" w:eastAsia="Times New Roman" w:hAnsi="Arial" w:cs="Arial"/>
          <w:b/>
          <w:bCs/>
          <w:kern w:val="1"/>
          <w:lang w:eastAsia="zh-CN"/>
        </w:rPr>
        <w:t>Załącznik nr  1</w:t>
      </w:r>
    </w:p>
    <w:p w14:paraId="328C37A3" w14:textId="77777777" w:rsidR="003F477F" w:rsidRPr="00F6241D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u w:val="single"/>
          <w:lang w:eastAsia="zh-CN"/>
        </w:rPr>
      </w:pPr>
    </w:p>
    <w:p w14:paraId="483F3AC9" w14:textId="77777777" w:rsidR="003F477F" w:rsidRPr="00F6241D" w:rsidRDefault="00D91627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  <w:r w:rsidRPr="00F6241D">
        <w:rPr>
          <w:rFonts w:ascii="Arial" w:eastAsia="Times New Roman" w:hAnsi="Arial" w:cs="Arial"/>
          <w:b/>
          <w:bCs/>
          <w:kern w:val="1"/>
          <w:u w:val="single"/>
          <w:lang w:eastAsia="zh-CN"/>
        </w:rPr>
        <w:t>Protokół przejęcia towaru</w:t>
      </w:r>
    </w:p>
    <w:p w14:paraId="3CBF114E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u w:val="single"/>
          <w:lang w:eastAsia="zh-CN"/>
        </w:rPr>
      </w:pPr>
    </w:p>
    <w:p w14:paraId="0907A07A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u w:val="single"/>
          <w:lang w:eastAsia="zh-CN"/>
        </w:rPr>
      </w:pPr>
    </w:p>
    <w:p w14:paraId="04A41236" w14:textId="77777777" w:rsidR="003F477F" w:rsidRPr="00F6241D" w:rsidRDefault="00D91627">
      <w:pPr>
        <w:suppressAutoHyphens/>
        <w:spacing w:after="0"/>
        <w:jc w:val="both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 xml:space="preserve">Stwierdzam, iż w dniu…………………. został przyjęty towar w ilości </w:t>
      </w:r>
      <w:r w:rsidRPr="00F6241D">
        <w:rPr>
          <w:rFonts w:ascii="Arial" w:eastAsia="Verdana" w:hAnsi="Arial" w:cs="Arial"/>
          <w:lang w:eastAsia="zh-CN"/>
        </w:rPr>
        <w:t xml:space="preserve"> </w:t>
      </w:r>
      <w:r w:rsidRPr="00F6241D">
        <w:rPr>
          <w:rFonts w:ascii="Arial" w:eastAsia="Times New Roman" w:hAnsi="Arial" w:cs="Arial"/>
          <w:lang w:eastAsia="zh-CN"/>
        </w:rPr>
        <w:t>i asortymencie wyszczególnionym poniżej:</w:t>
      </w:r>
    </w:p>
    <w:p w14:paraId="255B4356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9330A0B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6150CA1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20926504" w14:textId="765F8028" w:rsidR="003F477F" w:rsidRPr="00F6241D" w:rsidRDefault="00D91627">
      <w:pPr>
        <w:numPr>
          <w:ilvl w:val="0"/>
          <w:numId w:val="5"/>
        </w:numPr>
        <w:suppressAutoHyphens/>
        <w:spacing w:after="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2B3A0CEB" w14:textId="77777777" w:rsidR="003F477F" w:rsidRPr="00F6241D" w:rsidRDefault="003F477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</w:p>
    <w:p w14:paraId="6D0E4B44" w14:textId="60B5184C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</w:t>
      </w:r>
      <w:r w:rsidR="002F2F4B">
        <w:rPr>
          <w:rFonts w:ascii="Arial" w:eastAsia="Times New Roman" w:hAnsi="Arial" w:cs="Arial"/>
          <w:lang w:eastAsia="zh-CN"/>
        </w:rPr>
        <w:t>.</w:t>
      </w:r>
    </w:p>
    <w:p w14:paraId="586A5CDF" w14:textId="77777777" w:rsidR="003F477F" w:rsidRPr="00F6241D" w:rsidRDefault="003F477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</w:p>
    <w:p w14:paraId="0379C9E1" w14:textId="567D6144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724281AB" w14:textId="77777777" w:rsidR="003F477F" w:rsidRPr="00F6241D" w:rsidRDefault="003F477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</w:p>
    <w:p w14:paraId="7C758184" w14:textId="4A6BD243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42F6A3A8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AF143DE" w14:textId="21126993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64C55B56" w14:textId="77777777" w:rsidR="003F477F" w:rsidRPr="00F6241D" w:rsidRDefault="003F477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</w:p>
    <w:p w14:paraId="024DDB39" w14:textId="3897ABA1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</w:t>
      </w:r>
      <w:r w:rsidR="002F2F4B">
        <w:rPr>
          <w:rFonts w:ascii="Arial" w:eastAsia="Times New Roman" w:hAnsi="Arial" w:cs="Arial"/>
          <w:lang w:eastAsia="zh-CN"/>
        </w:rPr>
        <w:t>.</w:t>
      </w:r>
    </w:p>
    <w:p w14:paraId="7FDFB92C" w14:textId="77777777" w:rsidR="003F477F" w:rsidRPr="00F6241D" w:rsidRDefault="003F477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</w:p>
    <w:p w14:paraId="44CFD847" w14:textId="69919005" w:rsidR="003F477F" w:rsidRPr="00F6241D" w:rsidRDefault="00D91627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74A8FFF8" w14:textId="77777777" w:rsidR="003F477F" w:rsidRPr="00F6241D" w:rsidRDefault="003F477F" w:rsidP="002F2F4B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BA917FC" w14:textId="59FCDD8C" w:rsidR="003F477F" w:rsidRPr="00F6241D" w:rsidRDefault="00D91627" w:rsidP="002F2F4B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</w:t>
      </w:r>
    </w:p>
    <w:p w14:paraId="7109D3BE" w14:textId="77777777" w:rsidR="003F477F" w:rsidRPr="00F6241D" w:rsidRDefault="003F477F">
      <w:pPr>
        <w:keepNext/>
        <w:suppressAutoHyphens/>
        <w:spacing w:after="0"/>
        <w:outlineLvl w:val="2"/>
        <w:rPr>
          <w:rFonts w:ascii="Arial" w:eastAsia="Times New Roman" w:hAnsi="Arial" w:cs="Arial"/>
          <w:b/>
          <w:bCs/>
          <w:u w:val="single"/>
          <w:lang w:eastAsia="zh-CN"/>
        </w:rPr>
      </w:pPr>
    </w:p>
    <w:p w14:paraId="210D1EE1" w14:textId="77777777" w:rsidR="003F477F" w:rsidRPr="00F6241D" w:rsidRDefault="003F477F">
      <w:pPr>
        <w:suppressAutoHyphens/>
        <w:spacing w:after="0"/>
        <w:jc w:val="right"/>
        <w:rPr>
          <w:rFonts w:ascii="Arial" w:eastAsia="Times New Roman" w:hAnsi="Arial" w:cs="Arial"/>
          <w:lang w:eastAsia="zh-CN"/>
        </w:rPr>
      </w:pPr>
    </w:p>
    <w:p w14:paraId="0F666526" w14:textId="77777777" w:rsidR="003F477F" w:rsidRPr="00F6241D" w:rsidRDefault="003F477F">
      <w:pPr>
        <w:suppressAutoHyphens/>
        <w:spacing w:after="0"/>
        <w:jc w:val="right"/>
        <w:rPr>
          <w:rFonts w:ascii="Arial" w:eastAsia="Times New Roman" w:hAnsi="Arial" w:cs="Arial"/>
          <w:lang w:eastAsia="zh-CN"/>
        </w:rPr>
      </w:pPr>
    </w:p>
    <w:p w14:paraId="66431A40" w14:textId="77777777" w:rsidR="003F477F" w:rsidRPr="00F6241D" w:rsidRDefault="00D91627">
      <w:pPr>
        <w:suppressAutoHyphens/>
        <w:spacing w:after="0"/>
        <w:jc w:val="right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…………………………………………………………..</w:t>
      </w:r>
    </w:p>
    <w:p w14:paraId="3752F2FA" w14:textId="77777777" w:rsidR="003F477F" w:rsidRPr="00F6241D" w:rsidRDefault="00D91627">
      <w:pPr>
        <w:suppressAutoHyphens/>
        <w:spacing w:after="0"/>
        <w:jc w:val="right"/>
        <w:rPr>
          <w:rFonts w:ascii="Arial" w:eastAsia="Times New Roman" w:hAnsi="Arial" w:cs="Arial"/>
          <w:lang w:eastAsia="zh-CN"/>
        </w:rPr>
      </w:pPr>
      <w:r w:rsidRPr="00F6241D">
        <w:rPr>
          <w:rFonts w:ascii="Arial" w:eastAsia="Times New Roman" w:hAnsi="Arial" w:cs="Arial"/>
          <w:lang w:eastAsia="zh-CN"/>
        </w:rPr>
        <w:t>Data i podpis osoby przyjmującej</w:t>
      </w:r>
    </w:p>
    <w:p w14:paraId="04401F9D" w14:textId="77777777" w:rsidR="003F477F" w:rsidRPr="00F6241D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</w:p>
    <w:p w14:paraId="2B0985C1" w14:textId="77777777" w:rsidR="003F477F" w:rsidRPr="00F6241D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/>
          <w:bCs/>
          <w:kern w:val="1"/>
          <w:lang w:eastAsia="zh-CN"/>
        </w:rPr>
      </w:pPr>
    </w:p>
    <w:p w14:paraId="275D0E0A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7F04FB4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92E7D77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2790063D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5B4C1AFD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1B44B08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CAF33B1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85EF992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E9941EF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8835D3F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29CF143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9E053BB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DF91635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7D5D0F7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0BE41D1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DEF973D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B89CE5D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D311560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F0DE98D" w14:textId="77777777" w:rsidR="003F477F" w:rsidRPr="00695459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03C5B2B9" w14:textId="77777777" w:rsidR="003F477F" w:rsidRPr="00C8132F" w:rsidRDefault="00D91627">
      <w:pPr>
        <w:keepNext/>
        <w:tabs>
          <w:tab w:val="left" w:pos="0"/>
          <w:tab w:val="left" w:pos="7438"/>
          <w:tab w:val="right" w:pos="9070"/>
        </w:tabs>
        <w:suppressAutoHyphens/>
        <w:spacing w:after="0"/>
        <w:jc w:val="right"/>
        <w:outlineLvl w:val="0"/>
        <w:rPr>
          <w:rFonts w:ascii="Arial" w:eastAsia="Times New Roman" w:hAnsi="Arial" w:cs="Arial"/>
          <w:kern w:val="1"/>
          <w:lang w:eastAsia="zh-CN"/>
        </w:rPr>
      </w:pPr>
      <w:r w:rsidRPr="00C8132F">
        <w:rPr>
          <w:rFonts w:ascii="Arial" w:eastAsia="Times New Roman" w:hAnsi="Arial" w:cs="Arial"/>
          <w:kern w:val="1"/>
          <w:lang w:eastAsia="zh-CN"/>
        </w:rPr>
        <w:t>Załącznik nr  2</w:t>
      </w:r>
    </w:p>
    <w:p w14:paraId="52661748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1980836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07FDE67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483E6A4" w14:textId="137DE531" w:rsidR="003F477F" w:rsidRPr="00C8132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 xml:space="preserve">PEŁNE DANE SZPITALA </w:t>
      </w:r>
      <w:r w:rsidRPr="00C8132F">
        <w:rPr>
          <w:rFonts w:ascii="Arial" w:eastAsia="Times New Roman" w:hAnsi="Arial" w:cs="Arial"/>
          <w:lang w:eastAsia="zh-CN"/>
        </w:rPr>
        <w:tab/>
        <w:t xml:space="preserve">  </w:t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  <w:t>NR KLIENTA:</w:t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</w:p>
    <w:p w14:paraId="4333F785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BAB9045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3FCA7092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A12B3EE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5A8D7DA9" w14:textId="77777777" w:rsidR="003F477F" w:rsidRPr="00C8132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>Data zabiegu:..............................................................................................</w:t>
      </w:r>
    </w:p>
    <w:p w14:paraId="011AB230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78327D3A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3FB1734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2B5F1F2" w14:textId="482573CF" w:rsidR="003F477F" w:rsidRPr="00C8132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>Nazwisk</w:t>
      </w:r>
      <w:r w:rsidR="00695459" w:rsidRPr="00C8132F">
        <w:rPr>
          <w:rFonts w:ascii="Arial" w:eastAsia="Times New Roman" w:hAnsi="Arial" w:cs="Arial"/>
          <w:lang w:eastAsia="zh-CN"/>
        </w:rPr>
        <w:t>o</w:t>
      </w:r>
      <w:r w:rsidRPr="00C8132F">
        <w:rPr>
          <w:rFonts w:ascii="Arial" w:eastAsia="Times New Roman" w:hAnsi="Arial" w:cs="Arial"/>
          <w:lang w:eastAsia="zh-CN"/>
        </w:rPr>
        <w:t xml:space="preserve"> pacjenta lub nr historii choroby (do wpisania na fakturę)</w:t>
      </w:r>
      <w:r w:rsidR="002F2F4B" w:rsidRPr="00C8132F">
        <w:rPr>
          <w:rFonts w:ascii="Arial" w:eastAsia="Times New Roman" w:hAnsi="Arial" w:cs="Arial"/>
          <w:lang w:eastAsia="zh-CN"/>
        </w:rPr>
        <w:t>:</w:t>
      </w:r>
    </w:p>
    <w:p w14:paraId="690F9266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57049D2" w14:textId="77777777" w:rsidR="003F477F" w:rsidRPr="00C8132F" w:rsidRDefault="00D91627">
      <w:pPr>
        <w:suppressAutoHyphens/>
        <w:spacing w:after="0"/>
        <w:ind w:left="426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 xml:space="preserve">A) </w:t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  <w:t xml:space="preserve">     </w:t>
      </w:r>
    </w:p>
    <w:p w14:paraId="0FCCACF2" w14:textId="77777777" w:rsidR="003F477F" w:rsidRPr="00C8132F" w:rsidRDefault="003F477F">
      <w:pPr>
        <w:suppressAutoHyphens/>
        <w:spacing w:after="0"/>
        <w:ind w:left="426"/>
        <w:rPr>
          <w:rFonts w:ascii="Arial" w:eastAsia="Times New Roman" w:hAnsi="Arial" w:cs="Arial"/>
          <w:lang w:eastAsia="zh-CN"/>
        </w:rPr>
      </w:pPr>
    </w:p>
    <w:p w14:paraId="3A138779" w14:textId="77777777" w:rsidR="003F477F" w:rsidRPr="00C8132F" w:rsidRDefault="00D91627">
      <w:pPr>
        <w:suppressAutoHyphens/>
        <w:spacing w:after="0"/>
        <w:ind w:left="426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 xml:space="preserve">B) </w:t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  <w:t xml:space="preserve">            </w:t>
      </w:r>
    </w:p>
    <w:p w14:paraId="1A40F258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89DD516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A0492E4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4C84363B" w14:textId="2E23B9E6" w:rsidR="003F477F" w:rsidRPr="00C8132F" w:rsidRDefault="00D91627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>Zużyte elementy</w:t>
      </w:r>
      <w:r w:rsidR="002F2F4B" w:rsidRPr="00C8132F">
        <w:rPr>
          <w:rFonts w:ascii="Arial" w:eastAsia="Times New Roman" w:hAnsi="Arial" w:cs="Arial"/>
          <w:lang w:eastAsia="zh-CN"/>
        </w:rPr>
        <w:t>:</w:t>
      </w:r>
    </w:p>
    <w:p w14:paraId="07214383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strike/>
          <w:lang w:eastAsia="zh-CN"/>
        </w:rPr>
      </w:pPr>
    </w:p>
    <w:p w14:paraId="2227B668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88D8800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8A74823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4871BE9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2E46B880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6A20CDD4" w14:textId="37A476DD" w:rsidR="003F477F" w:rsidRPr="00C8132F" w:rsidRDefault="00D91627">
      <w:pPr>
        <w:tabs>
          <w:tab w:val="left" w:pos="6211"/>
        </w:tabs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 xml:space="preserve">                </w:t>
      </w:r>
      <w:r w:rsidR="00695459" w:rsidRPr="00C8132F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</w:t>
      </w:r>
      <w:r w:rsidRPr="00C8132F">
        <w:rPr>
          <w:rFonts w:ascii="Arial" w:eastAsia="Times New Roman" w:hAnsi="Arial" w:cs="Arial"/>
          <w:lang w:eastAsia="zh-CN"/>
        </w:rPr>
        <w:t>…………………………………</w:t>
      </w:r>
    </w:p>
    <w:p w14:paraId="07853B39" w14:textId="77777777" w:rsidR="003F477F" w:rsidRPr="00C8132F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1D3DC131" w14:textId="77777777" w:rsidR="003F477F" w:rsidRPr="00C8132F" w:rsidRDefault="00D91627">
      <w:pPr>
        <w:suppressAutoHyphens/>
        <w:spacing w:after="0"/>
        <w:rPr>
          <w:rFonts w:ascii="Arial" w:eastAsia="Times New Roman" w:hAnsi="Arial" w:cs="Arial"/>
          <w:lang w:eastAsia="zh-CN"/>
        </w:rPr>
      </w:pP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</w:r>
      <w:r w:rsidRPr="00C8132F">
        <w:rPr>
          <w:rFonts w:ascii="Arial" w:eastAsia="Times New Roman" w:hAnsi="Arial" w:cs="Arial"/>
          <w:lang w:eastAsia="zh-CN"/>
        </w:rPr>
        <w:tab/>
        <w:t xml:space="preserve">  Pieczątka i podpis </w:t>
      </w:r>
    </w:p>
    <w:bookmarkEnd w:id="8"/>
    <w:p w14:paraId="65293337" w14:textId="77777777" w:rsidR="003F477F" w:rsidRPr="00F6241D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lang w:eastAsia="zh-CN"/>
        </w:rPr>
      </w:pPr>
    </w:p>
    <w:p w14:paraId="789EAA95" w14:textId="77777777" w:rsidR="003F477F" w:rsidRPr="00F6241D" w:rsidRDefault="003F477F">
      <w:pPr>
        <w:keepNext/>
        <w:tabs>
          <w:tab w:val="left" w:pos="0"/>
        </w:tabs>
        <w:suppressAutoHyphens/>
        <w:spacing w:after="0"/>
        <w:ind w:firstLine="708"/>
        <w:outlineLvl w:val="0"/>
        <w:rPr>
          <w:rFonts w:ascii="Arial" w:eastAsia="Times New Roman" w:hAnsi="Arial" w:cs="Arial"/>
          <w:bCs/>
          <w:kern w:val="1"/>
          <w:lang w:eastAsia="zh-CN"/>
        </w:rPr>
      </w:pPr>
    </w:p>
    <w:p w14:paraId="7A02FBA7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5F7D3AAA" w14:textId="77777777" w:rsidR="003F477F" w:rsidRPr="00F6241D" w:rsidRDefault="003F477F">
      <w:pPr>
        <w:suppressAutoHyphens/>
        <w:spacing w:after="0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6240757B" w14:textId="77777777" w:rsidR="003F477F" w:rsidRPr="00F6241D" w:rsidRDefault="003F477F">
      <w:pPr>
        <w:suppressAutoHyphens/>
        <w:spacing w:after="0"/>
        <w:rPr>
          <w:rFonts w:ascii="Arial" w:eastAsia="Times New Roman" w:hAnsi="Arial" w:cs="Arial"/>
          <w:lang w:eastAsia="zh-CN"/>
        </w:rPr>
      </w:pPr>
    </w:p>
    <w:p w14:paraId="5DE7D4D6" w14:textId="77777777" w:rsidR="003F477F" w:rsidRPr="00F6241D" w:rsidRDefault="003F477F">
      <w:pPr>
        <w:rPr>
          <w:rFonts w:ascii="Arial" w:hAnsi="Arial" w:cs="Arial"/>
        </w:rPr>
      </w:pPr>
    </w:p>
    <w:p w14:paraId="21DCF7D3" w14:textId="77777777" w:rsidR="003F477F" w:rsidRPr="00F6241D" w:rsidRDefault="003F477F">
      <w:pPr>
        <w:rPr>
          <w:rFonts w:ascii="Arial" w:hAnsi="Arial" w:cs="Arial"/>
        </w:rPr>
      </w:pPr>
    </w:p>
    <w:sectPr w:rsidR="003F477F" w:rsidRPr="00F62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EDBB" w14:textId="77777777" w:rsidR="003F477F" w:rsidRDefault="00D91627">
      <w:pPr>
        <w:spacing w:line="240" w:lineRule="auto"/>
      </w:pPr>
      <w:r>
        <w:separator/>
      </w:r>
    </w:p>
  </w:endnote>
  <w:endnote w:type="continuationSeparator" w:id="0">
    <w:p w14:paraId="25818710" w14:textId="77777777" w:rsidR="003F477F" w:rsidRDefault="00D91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E08E" w14:textId="77777777" w:rsidR="007154E4" w:rsidRDefault="00715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B673" w14:textId="77777777" w:rsidR="007154E4" w:rsidRDefault="007154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900198"/>
      <w:docPartObj>
        <w:docPartGallery w:val="Page Numbers (Bottom of Page)"/>
        <w:docPartUnique/>
      </w:docPartObj>
    </w:sdtPr>
    <w:sdtEndPr/>
    <w:sdtContent>
      <w:p w14:paraId="37895842" w14:textId="400B6E89" w:rsidR="007154E4" w:rsidRDefault="007154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A5C0E" w14:textId="77777777" w:rsidR="007154E4" w:rsidRDefault="00715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2A93" w14:textId="77777777" w:rsidR="003F477F" w:rsidRDefault="00D91627">
      <w:pPr>
        <w:spacing w:after="0"/>
      </w:pPr>
      <w:r>
        <w:separator/>
      </w:r>
    </w:p>
  </w:footnote>
  <w:footnote w:type="continuationSeparator" w:id="0">
    <w:p w14:paraId="7943C7D0" w14:textId="77777777" w:rsidR="003F477F" w:rsidRDefault="00D91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34A1" w14:textId="77777777" w:rsidR="007154E4" w:rsidRDefault="00715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7C17" w14:textId="77777777" w:rsidR="003F477F" w:rsidRDefault="00D916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 wp14:anchorId="73D941CF" wp14:editId="70BEA399">
          <wp:simplePos x="0" y="0"/>
          <wp:positionH relativeFrom="margin">
            <wp:posOffset>-894080</wp:posOffset>
          </wp:positionH>
          <wp:positionV relativeFrom="margin">
            <wp:posOffset>-844550</wp:posOffset>
          </wp:positionV>
          <wp:extent cx="7784465" cy="1091184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71918" wp14:editId="2BAA98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081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34E85C8" w14:textId="77777777" w:rsidR="003F477F" w:rsidRDefault="003F477F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19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1.5pt;height:13.45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" stroked="f">
              <v:fill opacity="0"/>
              <v:textbox inset=".2pt,.2pt,.2pt,.2pt">
                <w:txbxContent>
                  <w:p w14:paraId="634E85C8" w14:textId="77777777" w:rsidR="003F477F" w:rsidRDefault="003F477F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3E2" w14:textId="77777777" w:rsidR="003F477F" w:rsidRDefault="00426C04">
    <w:pPr>
      <w:pStyle w:val="Nagwek"/>
      <w:tabs>
        <w:tab w:val="clear" w:pos="4536"/>
        <w:tab w:val="clear" w:pos="9072"/>
        <w:tab w:val="left" w:pos="6600"/>
      </w:tabs>
    </w:pPr>
    <w:r>
      <w:rPr>
        <w:lang w:eastAsia="pl-PL"/>
      </w:rPr>
      <w:pict w14:anchorId="4ABA2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4pt;margin-top:-78.5pt;width:612.95pt;height:859.2pt;z-index:-25165772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E"/>
    <w:multiLevelType w:val="multilevel"/>
    <w:tmpl w:val="27706A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7A614E1"/>
    <w:multiLevelType w:val="multilevel"/>
    <w:tmpl w:val="07A61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0E"/>
    <w:multiLevelType w:val="multilevel"/>
    <w:tmpl w:val="FE3AA6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0D0F31"/>
    <w:multiLevelType w:val="multilevel"/>
    <w:tmpl w:val="3F0D0F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9A"/>
    <w:multiLevelType w:val="multilevel"/>
    <w:tmpl w:val="14D0C36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1772">
    <w:abstractNumId w:val="3"/>
  </w:num>
  <w:num w:numId="2" w16cid:durableId="1018654113">
    <w:abstractNumId w:val="5"/>
  </w:num>
  <w:num w:numId="3" w16cid:durableId="1268318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9215">
    <w:abstractNumId w:val="0"/>
  </w:num>
  <w:num w:numId="6" w16cid:durableId="20005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C"/>
    <w:rsid w:val="00014FCC"/>
    <w:rsid w:val="00070D21"/>
    <w:rsid w:val="000800B0"/>
    <w:rsid w:val="000A5C3C"/>
    <w:rsid w:val="000B193D"/>
    <w:rsid w:val="000B2404"/>
    <w:rsid w:val="000B5F88"/>
    <w:rsid w:val="000F2DFD"/>
    <w:rsid w:val="00150671"/>
    <w:rsid w:val="00150BE0"/>
    <w:rsid w:val="001552B1"/>
    <w:rsid w:val="00163830"/>
    <w:rsid w:val="001840FB"/>
    <w:rsid w:val="00187B69"/>
    <w:rsid w:val="001A2764"/>
    <w:rsid w:val="001A4716"/>
    <w:rsid w:val="001B2F7A"/>
    <w:rsid w:val="001B67A0"/>
    <w:rsid w:val="001C3C5D"/>
    <w:rsid w:val="001C696E"/>
    <w:rsid w:val="001C77C6"/>
    <w:rsid w:val="001D0E8A"/>
    <w:rsid w:val="001D59EF"/>
    <w:rsid w:val="001D76D1"/>
    <w:rsid w:val="001F0A9A"/>
    <w:rsid w:val="001F173A"/>
    <w:rsid w:val="0021020B"/>
    <w:rsid w:val="002117A0"/>
    <w:rsid w:val="002314D8"/>
    <w:rsid w:val="00255081"/>
    <w:rsid w:val="002579A0"/>
    <w:rsid w:val="00285AEE"/>
    <w:rsid w:val="00295D47"/>
    <w:rsid w:val="002A469F"/>
    <w:rsid w:val="002B416D"/>
    <w:rsid w:val="002B618A"/>
    <w:rsid w:val="002F2F4B"/>
    <w:rsid w:val="00301F8D"/>
    <w:rsid w:val="00341FE5"/>
    <w:rsid w:val="00343FB2"/>
    <w:rsid w:val="0034566D"/>
    <w:rsid w:val="00352424"/>
    <w:rsid w:val="00353751"/>
    <w:rsid w:val="00361315"/>
    <w:rsid w:val="003817AF"/>
    <w:rsid w:val="003907FF"/>
    <w:rsid w:val="003A3921"/>
    <w:rsid w:val="003E35D6"/>
    <w:rsid w:val="003E382F"/>
    <w:rsid w:val="003F477F"/>
    <w:rsid w:val="00426C04"/>
    <w:rsid w:val="00426EC8"/>
    <w:rsid w:val="00466F17"/>
    <w:rsid w:val="00467F7E"/>
    <w:rsid w:val="004817DB"/>
    <w:rsid w:val="0049108F"/>
    <w:rsid w:val="00496AB2"/>
    <w:rsid w:val="004A5194"/>
    <w:rsid w:val="004D29CA"/>
    <w:rsid w:val="004E4595"/>
    <w:rsid w:val="00503F12"/>
    <w:rsid w:val="0051386B"/>
    <w:rsid w:val="00526E7F"/>
    <w:rsid w:val="0053432D"/>
    <w:rsid w:val="00556357"/>
    <w:rsid w:val="00564306"/>
    <w:rsid w:val="005834E9"/>
    <w:rsid w:val="005A7EEA"/>
    <w:rsid w:val="005B412C"/>
    <w:rsid w:val="005C174C"/>
    <w:rsid w:val="005D1A15"/>
    <w:rsid w:val="0060783C"/>
    <w:rsid w:val="00622E54"/>
    <w:rsid w:val="00626C42"/>
    <w:rsid w:val="0062729E"/>
    <w:rsid w:val="00635887"/>
    <w:rsid w:val="00676BA9"/>
    <w:rsid w:val="00695459"/>
    <w:rsid w:val="006A33EA"/>
    <w:rsid w:val="006C6944"/>
    <w:rsid w:val="006E0DB0"/>
    <w:rsid w:val="006F0D37"/>
    <w:rsid w:val="00715209"/>
    <w:rsid w:val="007154E4"/>
    <w:rsid w:val="00751647"/>
    <w:rsid w:val="00756B8A"/>
    <w:rsid w:val="007673BF"/>
    <w:rsid w:val="00767580"/>
    <w:rsid w:val="00774C16"/>
    <w:rsid w:val="007A4AFF"/>
    <w:rsid w:val="007B2AEE"/>
    <w:rsid w:val="007C2CCA"/>
    <w:rsid w:val="00813EE6"/>
    <w:rsid w:val="00836E2A"/>
    <w:rsid w:val="008423EF"/>
    <w:rsid w:val="00847252"/>
    <w:rsid w:val="00875CD7"/>
    <w:rsid w:val="00883795"/>
    <w:rsid w:val="00896588"/>
    <w:rsid w:val="008A728F"/>
    <w:rsid w:val="008B2CAC"/>
    <w:rsid w:val="008C2BA6"/>
    <w:rsid w:val="008C3280"/>
    <w:rsid w:val="0092053D"/>
    <w:rsid w:val="0095470B"/>
    <w:rsid w:val="00997255"/>
    <w:rsid w:val="009C13D5"/>
    <w:rsid w:val="009C5697"/>
    <w:rsid w:val="009E03EB"/>
    <w:rsid w:val="00A40EBE"/>
    <w:rsid w:val="00A47545"/>
    <w:rsid w:val="00A66531"/>
    <w:rsid w:val="00A76BAD"/>
    <w:rsid w:val="00AB0196"/>
    <w:rsid w:val="00AB40D5"/>
    <w:rsid w:val="00AD276E"/>
    <w:rsid w:val="00B16DD4"/>
    <w:rsid w:val="00B261AF"/>
    <w:rsid w:val="00B5669B"/>
    <w:rsid w:val="00B704BC"/>
    <w:rsid w:val="00BA03DB"/>
    <w:rsid w:val="00BA7CFF"/>
    <w:rsid w:val="00BE0DE6"/>
    <w:rsid w:val="00C10D95"/>
    <w:rsid w:val="00C2327A"/>
    <w:rsid w:val="00C31381"/>
    <w:rsid w:val="00C74A6A"/>
    <w:rsid w:val="00C8132F"/>
    <w:rsid w:val="00C90BCB"/>
    <w:rsid w:val="00CA3963"/>
    <w:rsid w:val="00CC3CFE"/>
    <w:rsid w:val="00CF159D"/>
    <w:rsid w:val="00CF67D2"/>
    <w:rsid w:val="00D91627"/>
    <w:rsid w:val="00DC17C2"/>
    <w:rsid w:val="00DE171B"/>
    <w:rsid w:val="00DF251C"/>
    <w:rsid w:val="00E31FCC"/>
    <w:rsid w:val="00E33BF9"/>
    <w:rsid w:val="00E5398E"/>
    <w:rsid w:val="00E700E7"/>
    <w:rsid w:val="00E863E9"/>
    <w:rsid w:val="00E92D2B"/>
    <w:rsid w:val="00EB03F7"/>
    <w:rsid w:val="00EB24E5"/>
    <w:rsid w:val="00EC7BCE"/>
    <w:rsid w:val="00F377D2"/>
    <w:rsid w:val="00F4015B"/>
    <w:rsid w:val="00F6241D"/>
    <w:rsid w:val="00F72FF7"/>
    <w:rsid w:val="00F830D5"/>
    <w:rsid w:val="00F95BBA"/>
    <w:rsid w:val="00FB34FC"/>
    <w:rsid w:val="00FD35D1"/>
    <w:rsid w:val="01DF4AFC"/>
    <w:rsid w:val="07F9493E"/>
    <w:rsid w:val="11EC2D57"/>
    <w:rsid w:val="3BC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9B7990B"/>
  <w15:docId w15:val="{375E99E3-04D0-4BE8-A2EA-0D307572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qFormat/>
    <w:rPr>
      <w:rFonts w:ascii="Arial" w:eastAsia="Times New Roman" w:hAnsi="Arial" w:cs="Arial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F624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3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834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E9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96A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Elżbieta Wiaderna-Bedrijczuk</cp:lastModifiedBy>
  <cp:revision>13</cp:revision>
  <cp:lastPrinted>2024-08-20T10:16:00Z</cp:lastPrinted>
  <dcterms:created xsi:type="dcterms:W3CDTF">2024-08-19T11:08:00Z</dcterms:created>
  <dcterms:modified xsi:type="dcterms:W3CDTF">2024-08-23T06:18:00Z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1045-11.2.0.11513</vt:lpwstr>
  </property>
  <property fmtid="{D5CDD505-2E9C-101B-9397-08002B2CF9AE}" pid="3" name="ICV">
    <vt:lpwstr>5A821D020AB04ED6AD9BC503652F4294</vt:lpwstr>
  </property>
</Properties>
</file>