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0ED20F7A" w:rsidR="005D0DF9" w:rsidRPr="00743CA3" w:rsidRDefault="00F704A1" w:rsidP="00AD72BC">
      <w:pPr>
        <w:rPr>
          <w:b/>
          <w:bCs/>
        </w:rPr>
      </w:pPr>
      <w:r w:rsidRPr="00743CA3">
        <w:rPr>
          <w:b/>
          <w:bCs/>
        </w:rPr>
        <w:t xml:space="preserve">Załącznik </w:t>
      </w:r>
      <w:r w:rsidR="00E338A9" w:rsidRPr="00743CA3">
        <w:rPr>
          <w:b/>
          <w:bCs/>
        </w:rPr>
        <w:t xml:space="preserve">Nr </w:t>
      </w:r>
      <w:r w:rsidRPr="00743CA3">
        <w:rPr>
          <w:b/>
          <w:bCs/>
        </w:rPr>
        <w:t>10 do SWZ</w:t>
      </w:r>
    </w:p>
    <w:p w14:paraId="5CB31079" w14:textId="77777777" w:rsidR="00002958" w:rsidRPr="00AD72BC" w:rsidRDefault="00002958" w:rsidP="00AD72B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70A7180" w14:textId="6DC94042" w:rsidR="00E338A9" w:rsidRPr="00AD72BC" w:rsidRDefault="00E338A9" w:rsidP="00AD72B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D72B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966245F" w14:textId="59799EED" w:rsidR="0019177A" w:rsidRPr="00AD72BC" w:rsidRDefault="00E338A9" w:rsidP="00AD72BC">
      <w:pPr>
        <w:spacing w:line="276" w:lineRule="auto"/>
        <w:rPr>
          <w:rFonts w:ascii="Cambria" w:hAnsi="Cambria" w:cs="Cambria"/>
          <w:sz w:val="24"/>
          <w:szCs w:val="24"/>
        </w:rPr>
      </w:pPr>
      <w:r w:rsidRPr="00AD72BC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19177A" w:rsidRPr="00AD72BC">
        <w:rPr>
          <w:rFonts w:ascii="Calibri" w:hAnsi="Calibri" w:cs="Calibri"/>
          <w:b/>
          <w:bCs/>
          <w:sz w:val="24"/>
          <w:szCs w:val="24"/>
        </w:rPr>
        <w:t>„</w:t>
      </w:r>
      <w:r w:rsidR="0019594A" w:rsidRPr="00AD72BC">
        <w:rPr>
          <w:rFonts w:ascii="Calibri" w:hAnsi="Calibri" w:cs="Calibri"/>
          <w:b/>
          <w:bCs/>
          <w:sz w:val="24"/>
          <w:szCs w:val="24"/>
        </w:rPr>
        <w:t>Wykonanie podbudowy tłuczniowej w ulicy Bratkowej w Sulnowie</w:t>
      </w:r>
      <w:r w:rsidR="0019177A" w:rsidRPr="00AD72BC">
        <w:rPr>
          <w:rFonts w:ascii="Calibri" w:hAnsi="Calibri" w:cs="Calibri"/>
          <w:b/>
          <w:bCs/>
          <w:sz w:val="24"/>
          <w:szCs w:val="24"/>
        </w:rPr>
        <w:t>”</w:t>
      </w:r>
    </w:p>
    <w:p w14:paraId="1E301BC8" w14:textId="0E8E2DBA" w:rsidR="00E338A9" w:rsidRPr="00AD72BC" w:rsidRDefault="00E338A9" w:rsidP="00AD72BC">
      <w:pPr>
        <w:spacing w:line="276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AD72BC" w:rsidRDefault="00E338A9" w:rsidP="00AD72BC">
      <w:pPr>
        <w:spacing w:line="276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AD72BC" w:rsidRDefault="00E338A9" w:rsidP="00AD72BC">
      <w:pPr>
        <w:spacing w:line="276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AD72BC" w:rsidRDefault="00E338A9" w:rsidP="00AD72BC">
      <w:pPr>
        <w:spacing w:line="276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AD72BC" w:rsidRDefault="00E338A9" w:rsidP="00AD72BC">
      <w:pPr>
        <w:spacing w:line="276" w:lineRule="auto"/>
        <w:rPr>
          <w:rFonts w:cstheme="minorHAnsi"/>
          <w:sz w:val="24"/>
          <w:szCs w:val="24"/>
        </w:rPr>
      </w:pPr>
      <w:r w:rsidRPr="00AD72BC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AD72BC" w:rsidRDefault="005D5C82" w:rsidP="00AD72BC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AD72BC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AD72BC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AD72BC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AD72BC" w:rsidRDefault="005D5C82" w:rsidP="00AD72BC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AD72BC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AD72BC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AD72BC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AD72BC" w:rsidRDefault="005D5C82" w:rsidP="00AD72BC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AD72BC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AD72BC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AD72BC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2DA7BF94" w14:textId="0BCDB59F" w:rsidR="005D5C82" w:rsidRPr="00AD72BC" w:rsidRDefault="005D5C82" w:rsidP="00AD72BC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AD72BC">
        <w:rPr>
          <w:rStyle w:val="alb"/>
          <w:rFonts w:cstheme="minorHAnsi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AD72BC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AD72BC">
        <w:rPr>
          <w:rFonts w:cstheme="minorHAnsi"/>
          <w:sz w:val="24"/>
          <w:szCs w:val="24"/>
        </w:rPr>
        <w:t xml:space="preserve"> ustawy </w:t>
      </w:r>
    </w:p>
    <w:p w14:paraId="7A2D21BE" w14:textId="6DBD3919" w:rsidR="00002958" w:rsidRPr="00AD72BC" w:rsidRDefault="00E338A9" w:rsidP="00AD72B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D72BC">
        <w:rPr>
          <w:rFonts w:cstheme="minorHAnsi"/>
          <w:b/>
          <w:bCs/>
          <w:sz w:val="24"/>
          <w:szCs w:val="24"/>
        </w:rPr>
        <w:t>SĄ NADAL AKTUALNE/ NIE SĄ AKTUALNE</w:t>
      </w:r>
      <w:r w:rsidRPr="00AD72B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5C8BCC65" w:rsidR="00E338A9" w:rsidRPr="00AD72BC" w:rsidRDefault="00E338A9" w:rsidP="00AD72B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AD72B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AD72BC" w:rsidRDefault="00E338A9" w:rsidP="00AD72BC">
      <w:pPr>
        <w:spacing w:line="276" w:lineRule="auto"/>
        <w:rPr>
          <w:rFonts w:ascii="Calibri" w:hAnsi="Calibri" w:cs="Calibri"/>
          <w:sz w:val="24"/>
          <w:szCs w:val="24"/>
        </w:rPr>
      </w:pPr>
      <w:r w:rsidRPr="00AD72BC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AD72BC" w:rsidRDefault="00E338A9" w:rsidP="00AD72BC">
      <w:pPr>
        <w:spacing w:line="276" w:lineRule="auto"/>
        <w:rPr>
          <w:rFonts w:ascii="Calibri" w:hAnsi="Calibri" w:cs="Calibri"/>
          <w:sz w:val="24"/>
          <w:szCs w:val="24"/>
        </w:rPr>
      </w:pPr>
      <w:r w:rsidRPr="00AD72BC">
        <w:rPr>
          <w:rFonts w:ascii="Calibri" w:hAnsi="Calibri" w:cs="Calibri"/>
          <w:sz w:val="24"/>
          <w:szCs w:val="24"/>
        </w:rPr>
        <w:t xml:space="preserve">osób uprawnionych do reprezentacji wykonawcy, </w:t>
      </w:r>
    </w:p>
    <w:p w14:paraId="7B2707CF" w14:textId="0ED1F69D" w:rsidR="00F704A1" w:rsidRPr="00AD72BC" w:rsidRDefault="00E338A9" w:rsidP="00AD72B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AD72BC">
        <w:rPr>
          <w:rFonts w:ascii="Calibri" w:hAnsi="Calibri" w:cs="Calibri"/>
          <w:sz w:val="24"/>
          <w:szCs w:val="24"/>
        </w:rPr>
        <w:t>w przypadku oferty wspólnej – podpis pełnomocnika wykonawców)</w:t>
      </w:r>
      <w:r w:rsidRPr="00AD72BC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Pr="00AD72BC">
        <w:rPr>
          <w:rFonts w:cstheme="minorHAnsi"/>
          <w:b/>
          <w:bCs/>
          <w:sz w:val="24"/>
          <w:szCs w:val="24"/>
        </w:rPr>
        <w:tab/>
      </w:r>
      <w:r w:rsidRPr="00AD72BC">
        <w:rPr>
          <w:rFonts w:cstheme="minorHAnsi"/>
          <w:b/>
          <w:bCs/>
          <w:sz w:val="24"/>
          <w:szCs w:val="24"/>
        </w:rPr>
        <w:tab/>
      </w:r>
    </w:p>
    <w:sectPr w:rsidR="00F704A1" w:rsidRPr="00A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EC16" w14:textId="77777777" w:rsidR="00D87B07" w:rsidRDefault="00D87B07" w:rsidP="00762065">
      <w:pPr>
        <w:spacing w:after="0" w:line="240" w:lineRule="auto"/>
      </w:pPr>
      <w:r>
        <w:separator/>
      </w:r>
    </w:p>
  </w:endnote>
  <w:endnote w:type="continuationSeparator" w:id="0">
    <w:p w14:paraId="65A993EA" w14:textId="77777777" w:rsidR="00D87B07" w:rsidRDefault="00D87B07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DA13" w14:textId="77777777" w:rsidR="00D87B07" w:rsidRDefault="00D87B07" w:rsidP="00762065">
      <w:pPr>
        <w:spacing w:after="0" w:line="240" w:lineRule="auto"/>
      </w:pPr>
      <w:r>
        <w:separator/>
      </w:r>
    </w:p>
  </w:footnote>
  <w:footnote w:type="continuationSeparator" w:id="0">
    <w:p w14:paraId="4135EABD" w14:textId="77777777" w:rsidR="00D87B07" w:rsidRDefault="00D87B07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9177A"/>
    <w:rsid w:val="0019594A"/>
    <w:rsid w:val="001F3EBC"/>
    <w:rsid w:val="00213ABD"/>
    <w:rsid w:val="002B60A3"/>
    <w:rsid w:val="002F1969"/>
    <w:rsid w:val="00392517"/>
    <w:rsid w:val="003933EC"/>
    <w:rsid w:val="003D3EAB"/>
    <w:rsid w:val="00400EDB"/>
    <w:rsid w:val="004102F7"/>
    <w:rsid w:val="00425B2A"/>
    <w:rsid w:val="00487C0E"/>
    <w:rsid w:val="004958C1"/>
    <w:rsid w:val="004C4704"/>
    <w:rsid w:val="004D7FF5"/>
    <w:rsid w:val="00572AE5"/>
    <w:rsid w:val="005753CA"/>
    <w:rsid w:val="005B50B2"/>
    <w:rsid w:val="005D0DF9"/>
    <w:rsid w:val="005D5C82"/>
    <w:rsid w:val="005F3723"/>
    <w:rsid w:val="00607A55"/>
    <w:rsid w:val="00644765"/>
    <w:rsid w:val="0067427D"/>
    <w:rsid w:val="00686420"/>
    <w:rsid w:val="006E7781"/>
    <w:rsid w:val="006F0136"/>
    <w:rsid w:val="00723826"/>
    <w:rsid w:val="007302AE"/>
    <w:rsid w:val="0073718C"/>
    <w:rsid w:val="00743CA3"/>
    <w:rsid w:val="00762065"/>
    <w:rsid w:val="00955B63"/>
    <w:rsid w:val="009670D0"/>
    <w:rsid w:val="0097745F"/>
    <w:rsid w:val="00A32D5D"/>
    <w:rsid w:val="00A33624"/>
    <w:rsid w:val="00A902D9"/>
    <w:rsid w:val="00AB5119"/>
    <w:rsid w:val="00AB65CA"/>
    <w:rsid w:val="00AD72BC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25DA8"/>
    <w:rsid w:val="00D71E1C"/>
    <w:rsid w:val="00D87B07"/>
    <w:rsid w:val="00DE24B8"/>
    <w:rsid w:val="00E1255C"/>
    <w:rsid w:val="00E338A9"/>
    <w:rsid w:val="00E57830"/>
    <w:rsid w:val="00EA20DB"/>
    <w:rsid w:val="00EE1B0C"/>
    <w:rsid w:val="00EE5D49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paragraph" w:styleId="Podtytu">
    <w:name w:val="Subtitle"/>
    <w:basedOn w:val="Normalny"/>
    <w:next w:val="Normalny"/>
    <w:link w:val="PodtytuZnak"/>
    <w:uiPriority w:val="11"/>
    <w:qFormat/>
    <w:rsid w:val="001959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9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24</cp:revision>
  <cp:lastPrinted>2022-04-04T08:27:00Z</cp:lastPrinted>
  <dcterms:created xsi:type="dcterms:W3CDTF">2022-04-04T08:27:00Z</dcterms:created>
  <dcterms:modified xsi:type="dcterms:W3CDTF">2022-08-26T06:39:00Z</dcterms:modified>
</cp:coreProperties>
</file>