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04E6" w14:textId="552ECCFF" w:rsidR="00DE5238" w:rsidRDefault="00DE5238" w:rsidP="00612A96">
      <w:pPr>
        <w:pStyle w:val="Standard"/>
        <w:rPr>
          <w:rFonts w:ascii="Arial" w:hAnsi="Arial" w:cs="Arial"/>
          <w:b/>
          <w:bCs/>
          <w:color w:val="000000"/>
        </w:rPr>
      </w:pP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7F7B390F" w:rsidR="00DE5238" w:rsidRDefault="00DE5238" w:rsidP="00612A96">
      <w:pPr>
        <w:pStyle w:val="Standard"/>
      </w:pPr>
      <w:r>
        <w:rPr>
          <w:rFonts w:ascii="Arial" w:hAnsi="Arial" w:cs="Arial"/>
          <w:b/>
          <w:bCs/>
          <w:color w:val="000000"/>
        </w:rPr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DE5238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23B07251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OŚWIADCZENIE</w:t>
      </w:r>
    </w:p>
    <w:p w14:paraId="431E504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(NALEŻY ZŁOŻYĆ WRAZ Z OFERTĄ)</w:t>
      </w:r>
    </w:p>
    <w:p w14:paraId="417DD229" w14:textId="77777777" w:rsidR="00CC0D0B" w:rsidRDefault="00CC0D0B" w:rsidP="007C5E78">
      <w:pPr>
        <w:jc w:val="center"/>
        <w:rPr>
          <w:rFonts w:ascii="Arial" w:hAnsi="Arial" w:cs="Arial"/>
          <w:b/>
          <w:bCs/>
        </w:rPr>
      </w:pPr>
    </w:p>
    <w:p w14:paraId="4112C068" w14:textId="7CB044C4" w:rsidR="00CC0D0B" w:rsidRPr="000C54F4" w:rsidRDefault="00CC0D0B" w:rsidP="007C5E78">
      <w:pPr>
        <w:jc w:val="center"/>
        <w:rPr>
          <w:rFonts w:ascii="Arial" w:hAnsi="Arial" w:cs="Arial"/>
        </w:rPr>
      </w:pPr>
      <w:bookmarkStart w:id="1" w:name="_Hlk128646738"/>
      <w:bookmarkStart w:id="2" w:name="_Hlk128647162"/>
      <w:bookmarkStart w:id="3" w:name="_Hlk147391022"/>
      <w:r w:rsidRPr="000C54F4">
        <w:rPr>
          <w:rFonts w:ascii="Arial" w:hAnsi="Arial" w:cs="Arial"/>
        </w:rPr>
        <w:t>„</w:t>
      </w:r>
      <w:r w:rsidR="000C54F4" w:rsidRPr="00413620">
        <w:rPr>
          <w:rFonts w:ascii="Arial" w:hAnsi="Arial" w:cs="Arial"/>
          <w:b/>
          <w:bCs/>
        </w:rPr>
        <w:t xml:space="preserve">Usuwanie wyrobów zawierających azbest </w:t>
      </w:r>
      <w:r w:rsidR="001379E7">
        <w:rPr>
          <w:rFonts w:ascii="Arial" w:hAnsi="Arial" w:cs="Arial"/>
          <w:b/>
          <w:bCs/>
        </w:rPr>
        <w:t xml:space="preserve">z </w:t>
      </w:r>
      <w:r w:rsidR="000C54F4" w:rsidRPr="00413620">
        <w:rPr>
          <w:rFonts w:ascii="Arial" w:hAnsi="Arial" w:cs="Arial"/>
          <w:b/>
          <w:bCs/>
        </w:rPr>
        <w:t>teren</w:t>
      </w:r>
      <w:r w:rsidR="00413620" w:rsidRPr="00413620">
        <w:rPr>
          <w:rFonts w:ascii="Arial" w:hAnsi="Arial" w:cs="Arial"/>
          <w:b/>
          <w:bCs/>
        </w:rPr>
        <w:t>u</w:t>
      </w:r>
      <w:r w:rsidR="000C54F4" w:rsidRPr="00413620">
        <w:rPr>
          <w:rFonts w:ascii="Arial" w:hAnsi="Arial" w:cs="Arial"/>
          <w:b/>
          <w:bCs/>
        </w:rPr>
        <w:t xml:space="preserve"> </w:t>
      </w:r>
      <w:r w:rsidR="001379E7">
        <w:rPr>
          <w:rFonts w:ascii="Arial" w:hAnsi="Arial" w:cs="Arial"/>
          <w:b/>
          <w:bCs/>
        </w:rPr>
        <w:t>g</w:t>
      </w:r>
      <w:r w:rsidR="000C54F4" w:rsidRPr="00413620">
        <w:rPr>
          <w:rFonts w:ascii="Arial" w:hAnsi="Arial" w:cs="Arial"/>
          <w:b/>
          <w:bCs/>
        </w:rPr>
        <w:t>miny Zambrów</w:t>
      </w:r>
      <w:r w:rsidRPr="00413620">
        <w:rPr>
          <w:rFonts w:ascii="Arial" w:hAnsi="Arial" w:cs="Arial"/>
          <w:b/>
          <w:bCs/>
        </w:rPr>
        <w:t>”</w:t>
      </w:r>
      <w:bookmarkEnd w:id="1"/>
    </w:p>
    <w:bookmarkEnd w:id="2"/>
    <w:p w14:paraId="2E514729" w14:textId="2EAA857F" w:rsidR="007C5E78" w:rsidRDefault="007C5E78" w:rsidP="007C5E78">
      <w:pPr>
        <w:jc w:val="center"/>
        <w:rPr>
          <w:rFonts w:ascii="Arial" w:hAnsi="Arial" w:cs="Arial"/>
        </w:rPr>
      </w:pPr>
      <w:r w:rsidRPr="00C53CD4">
        <w:rPr>
          <w:rFonts w:ascii="Arial" w:hAnsi="Arial" w:cs="Arial"/>
        </w:rPr>
        <w:t>Nr postępowania:</w:t>
      </w:r>
      <w:r>
        <w:rPr>
          <w:rFonts w:ascii="Arial" w:hAnsi="Arial" w:cs="Arial"/>
        </w:rPr>
        <w:t xml:space="preserve"> Rrg.271.</w:t>
      </w:r>
      <w:r w:rsidR="00FC734D">
        <w:rPr>
          <w:rFonts w:ascii="Arial" w:hAnsi="Arial" w:cs="Arial"/>
        </w:rPr>
        <w:t>14</w:t>
      </w:r>
      <w:r>
        <w:rPr>
          <w:rFonts w:ascii="Arial" w:hAnsi="Arial" w:cs="Arial"/>
        </w:rPr>
        <w:t>.2023</w:t>
      </w:r>
    </w:p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bookmarkEnd w:id="3"/>
    <w:p w14:paraId="30BC8EE0" w14:textId="2E25259B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 xml:space="preserve">Działając na podstawie art. 125 ust. 1 ustawy z 11 września 2019r. – Prawo zamówień publicznych </w:t>
      </w:r>
      <w:bookmarkStart w:id="4" w:name="_Hlk145659470"/>
      <w:r w:rsidR="00FC734D" w:rsidRPr="003F3FB6">
        <w:rPr>
          <w:rFonts w:ascii="Arial" w:hAnsi="Arial" w:cs="Arial"/>
        </w:rPr>
        <w:t>(</w:t>
      </w:r>
      <w:proofErr w:type="spellStart"/>
      <w:r w:rsidR="00FC734D" w:rsidRPr="003F3FB6">
        <w:rPr>
          <w:rFonts w:ascii="Arial" w:hAnsi="Arial" w:cs="Arial"/>
        </w:rPr>
        <w:t>t.j</w:t>
      </w:r>
      <w:proofErr w:type="spellEnd"/>
      <w:r w:rsidR="00FC734D" w:rsidRPr="003F3FB6">
        <w:rPr>
          <w:rFonts w:ascii="Arial" w:hAnsi="Arial" w:cs="Arial"/>
        </w:rPr>
        <w:t>. Dz. U. z 2023 r. poz. 1605)</w:t>
      </w:r>
      <w:bookmarkEnd w:id="4"/>
      <w:r w:rsidR="00FC734D">
        <w:rPr>
          <w:rFonts w:ascii="Arial" w:hAnsi="Arial" w:cs="Arial"/>
        </w:rPr>
        <w:t xml:space="preserve"> </w:t>
      </w:r>
      <w:r w:rsidRPr="00C53CD4">
        <w:rPr>
          <w:rFonts w:ascii="Arial" w:hAnsi="Arial" w:cs="Arial"/>
        </w:rPr>
        <w:t>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7DC66B3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5EF152F2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189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wspólnego ubiegania się o udzielenie zamówienia publicznego</w:t>
            </w:r>
          </w:p>
          <w:p w14:paraId="55DB73AB" w14:textId="6ADFB62F" w:rsidR="00434DF4" w:rsidRDefault="00434DF4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</w:tr>
      <w:tr w:rsidR="00DE5238" w14:paraId="097B685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E70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9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A15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DD8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6CFDFE1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C0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10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A19D" w14:textId="68389AE6" w:rsidR="00DE5238" w:rsidRDefault="00DE5238" w:rsidP="00517A41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ww. pkt. odpowiedź jest twierdząca, należy wskazać pozostałych Wykonawców biorących wspólnie udział w postępowaniu o udzielnie niniejszego zamówienia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88C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11479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42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62FE" w14:textId="5E9B5AD8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przypadku Wykonawców występujących wspólnie  należy wskazać pełnomocnika lub lidera (wypełnić jeśli dotyczy)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BE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*Pełnomocnikiem / *Liderem jest</w:t>
            </w:r>
          </w:p>
        </w:tc>
      </w:tr>
      <w:tr w:rsidR="00DE5238" w14:paraId="74FF8E4F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D3D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przedstawicieli prawnych wykonawcy</w:t>
            </w:r>
          </w:p>
        </w:tc>
      </w:tr>
      <w:tr w:rsidR="00DE5238" w14:paraId="028B633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57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112C" w14:textId="22DBE04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Pełnomocnik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cy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), osoby uprawnione: Należy podać osobę (-y) – imię i nazwiska oraz adres (-y) osoby (osób) upoważnionej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 do prawnego reprezentowania Wykonawcy (-ów) na potrzeby niniejszego postępowania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4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918BA1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7F7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775D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Osoba wyznaczona do kontaktów ze strony Wykonawcy, w tym do otrzymywania i wymiany korespondencji w ramach niniejszego postępowania: Imię, nazwisko, stanowisko, dane kontaktowe teleadresowe, E-MAIL.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07E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832B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2DFE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083E4B84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któregokolwiek z przepisów wskazanych: -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 </w:t>
            </w:r>
            <w:r w:rsidR="001F4E0E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i 4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 w:rsidR="001F4E0E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07D87428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1F4E0E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4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6E32E4E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40F8EFBC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A3A4" w14:textId="73155C5F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IV:</w:t>
            </w:r>
          </w:p>
          <w:p w14:paraId="54DC9AD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PODWYKONAWSTWO</w:t>
            </w:r>
          </w:p>
          <w:p w14:paraId="48BD30FD" w14:textId="77777777" w:rsidR="00DE5238" w:rsidRDefault="00DE5238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zamierza powierzyć wykonanie części zamówienia podwykonawcy(-om)</w:t>
            </w:r>
          </w:p>
          <w:p w14:paraId="7C14B1E1" w14:textId="2F4D6F8D" w:rsidR="00434DF4" w:rsidRDefault="00434DF4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1E0FCAF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E7D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C0A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Realizację zamówienia zamierzamy powierzyć podwykonawcy(-om) w części wg zakresu robót/dostaw/usług: </w:t>
            </w:r>
          </w:p>
          <w:p w14:paraId="602CF2EC" w14:textId="4F1EC38D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(Wypełnić jeśli dotyczy - Należy podać proponowanego podwykonawcę/-ów oraz wskazać zakres 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>robót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przewidzianych do wykonania przez tego podwykonawcę/-ów).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390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7488D9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656CE81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061C024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F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CBD0" w14:textId="35FC2FF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 w:rsidR="001F4E0E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i 4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42CBAFF2" w14:textId="77777777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 wykluczenie, jeśli wykonawca przewiduje więcej niż jednego podwykonawcę.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B86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2A93E09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5D0E8AB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6C0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12E7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podwykonawca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FC3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4E3404" w14:textId="77777777" w:rsidTr="00A616BA">
        <w:trPr>
          <w:trHeight w:val="13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C4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A563" w14:textId="79FB0409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podwykonawca,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1F4E0E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4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24AB8AC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B68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312248C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3A358E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226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4539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podwykonawcy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6EF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F297D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47C1" w14:textId="77777777" w:rsidR="00434DF4" w:rsidRDefault="00434DF4" w:rsidP="00434DF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2C96CD6B" w14:textId="3D0DAA6F" w:rsidR="00DE5238" w:rsidRDefault="00DE5238" w:rsidP="00434DF4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V:</w:t>
            </w:r>
          </w:p>
          <w:p w14:paraId="3053557E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DOTYCZĄCE PODMIOTU, NA KTÓREGO ZASOBY POWOŁUJE SIĘ WYKONAWCA</w:t>
            </w:r>
          </w:p>
          <w:p w14:paraId="435826B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powołuje się na zasoby innego podmiotu (-ów)</w:t>
            </w:r>
          </w:p>
          <w:p w14:paraId="205029DC" w14:textId="77777777" w:rsidR="00E00189" w:rsidRDefault="00E00189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 przypadku polegania na zasobach podmiotu trzeciego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 – załącznik nr 4</w:t>
            </w:r>
          </w:p>
          <w:p w14:paraId="08039187" w14:textId="1D0D3FAA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2E0080A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355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94A8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Realizując zamówienie powołuję się na zasoby następującego/-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podmiotu/-ów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34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44E903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34FECCB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1E2D40E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E11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CEFA" w14:textId="175D7BBC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podmiot, na którego zasoby powołuje się 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ust.1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22501953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(W przypadku pozytywnej odpowiedzi,  należy wskazać, których podmiotów dotyczy wykluczenie, jeśli wykonawca przewiduje więcej niż jeden podmiot, na którego zasoby się powołuje.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4A15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*TAK / *NIE</w:t>
            </w:r>
          </w:p>
          <w:p w14:paraId="6B6F0C0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24F86B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FDE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9FE0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podmiot, na którego zasoby Wykonawca się powołuje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3D5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F3F637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FEF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63A3" w14:textId="5EBB4CD4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podmiot, na którego zasoby Wykonawca się powołuje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1F4E0E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4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4BFE1B2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ED05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A88DA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40C87A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00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4F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ww. podmiotu.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FE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32DD9261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</w:t>
            </w:r>
            <w:r w:rsidR="005432A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art. 297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. Dz. U. z 2022 r. poz. 1138 z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FB0655C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3. Nie podlega karze, kto przed wszczęciem postępowania karnego dobrowolnie zapobiegł wykorzystaniu wsparcia finansowego lub instrumentu płatniczego, określonych w § 1</w:t>
            </w:r>
            <w:r w:rsidR="006C174D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.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77777777" w:rsidR="00DE5238" w:rsidRDefault="00DE5238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77777777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</w:t>
      </w:r>
      <w:r>
        <w:rPr>
          <w:rFonts w:ascii="Arial" w:hAnsi="Arial" w:cs="Arial"/>
          <w:i/>
        </w:rPr>
        <w:lastRenderedPageBreak/>
        <w:t>niniejsze składa każdy wykonawca.  Wykonawca, który zamierza powierzyć część zamówienia podwykonawcy zamieszcza informacje o tych podwykonawcach w oświadczeniu 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2448074B" w14:textId="77777777" w:rsidR="00DE5238" w:rsidRPr="007C5E78" w:rsidRDefault="00DE5238" w:rsidP="00DE5238">
      <w:pPr>
        <w:rPr>
          <w:rFonts w:ascii="Arial" w:hAnsi="Arial" w:cs="Arial"/>
          <w:sz w:val="20"/>
          <w:szCs w:val="20"/>
        </w:rPr>
      </w:pPr>
    </w:p>
    <w:p w14:paraId="7A4C7BDE" w14:textId="77777777" w:rsidR="00DE5238" w:rsidRPr="007C5E78" w:rsidRDefault="00DE5238" w:rsidP="00DE5238">
      <w:pPr>
        <w:pStyle w:val="Tekstpodstawowy"/>
        <w:jc w:val="both"/>
        <w:rPr>
          <w:rFonts w:ascii="Arial" w:hAnsi="Arial" w:cs="Arial"/>
          <w:i/>
        </w:rPr>
      </w:pPr>
    </w:p>
    <w:p w14:paraId="6338F99E" w14:textId="77777777" w:rsidR="00DE5238" w:rsidRPr="007C5E78" w:rsidRDefault="00DE5238" w:rsidP="00DE5238">
      <w:pPr>
        <w:pStyle w:val="Tekstpodstawowy"/>
        <w:jc w:val="both"/>
        <w:rPr>
          <w:sz w:val="16"/>
          <w:szCs w:val="16"/>
        </w:rPr>
      </w:pPr>
      <w:r w:rsidRPr="007C5E78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</w:p>
    <w:p w14:paraId="1BCD19E9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2667CE9F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Pr="001921FC">
          <w:rPr>
            <w:rFonts w:ascii="Arial" w:hAnsi="Arial" w:cs="Arial"/>
            <w:sz w:val="22"/>
            <w:szCs w:val="22"/>
          </w:rPr>
          <w:t>2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E11F8D" w:rsidRDefault="00E11F8D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E116" w14:textId="6C4120EC" w:rsidR="00E11F8D" w:rsidRPr="007C5E78" w:rsidRDefault="00DE5238" w:rsidP="007C5E78">
    <w:pPr>
      <w:jc w:val="right"/>
    </w:pPr>
    <w:bookmarkStart w:id="5" w:name="_Hlk61522868"/>
    <w:bookmarkStart w:id="6" w:name="_Hlk61522869"/>
    <w:bookmarkStart w:id="7" w:name="_Hlk61523107"/>
    <w:bookmarkStart w:id="8" w:name="_Hlk61523108"/>
    <w:bookmarkStart w:id="9" w:name="_Hlk114220543"/>
    <w:bookmarkStart w:id="10" w:name="_Hlk114220544"/>
    <w:bookmarkStart w:id="11" w:name="_Hlk114222580"/>
    <w:bookmarkStart w:id="12" w:name="_Hlk114222581"/>
    <w:bookmarkStart w:id="13" w:name="_Hlk114222629"/>
    <w:bookmarkStart w:id="14" w:name="_Hlk114222630"/>
    <w:bookmarkStart w:id="15" w:name="_Hlk114222783"/>
    <w:bookmarkStart w:id="16" w:name="_Hlk114222784"/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bookmarkStart w:id="17" w:name="_Hlk147398957"/>
    <w:r>
      <w:rPr>
        <w:rFonts w:cs="Times New Roman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Załącznik nr 2 do SWZ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29470">
    <w:abstractNumId w:val="0"/>
  </w:num>
  <w:num w:numId="2" w16cid:durableId="1838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0C54F4"/>
    <w:rsid w:val="000D109B"/>
    <w:rsid w:val="001379E7"/>
    <w:rsid w:val="001921FC"/>
    <w:rsid w:val="001C7EE6"/>
    <w:rsid w:val="001F4E0E"/>
    <w:rsid w:val="0021116D"/>
    <w:rsid w:val="0036695A"/>
    <w:rsid w:val="00390365"/>
    <w:rsid w:val="00413620"/>
    <w:rsid w:val="00434DF4"/>
    <w:rsid w:val="00517A41"/>
    <w:rsid w:val="005432A1"/>
    <w:rsid w:val="00612A96"/>
    <w:rsid w:val="00634490"/>
    <w:rsid w:val="006C174D"/>
    <w:rsid w:val="007C5E78"/>
    <w:rsid w:val="00BF0E26"/>
    <w:rsid w:val="00C13ED4"/>
    <w:rsid w:val="00C53CD4"/>
    <w:rsid w:val="00CB0493"/>
    <w:rsid w:val="00CC0D0B"/>
    <w:rsid w:val="00CD67D0"/>
    <w:rsid w:val="00D05B2B"/>
    <w:rsid w:val="00DA2AB0"/>
    <w:rsid w:val="00DE239A"/>
    <w:rsid w:val="00DE5238"/>
    <w:rsid w:val="00E00189"/>
    <w:rsid w:val="00E11F8D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15</cp:revision>
  <cp:lastPrinted>2023-10-05T10:58:00Z</cp:lastPrinted>
  <dcterms:created xsi:type="dcterms:W3CDTF">2022-09-27T07:14:00Z</dcterms:created>
  <dcterms:modified xsi:type="dcterms:W3CDTF">2023-10-05T11:07:00Z</dcterms:modified>
</cp:coreProperties>
</file>