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3109647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86558F">
        <w:rPr>
          <w:rFonts w:ascii="Arial" w:hAnsi="Arial" w:cs="Arial"/>
          <w:i/>
          <w:sz w:val="24"/>
          <w:szCs w:val="24"/>
        </w:rPr>
        <w:t xml:space="preserve">Zakup </w:t>
      </w:r>
      <w:r w:rsidR="00CB352C">
        <w:rPr>
          <w:rFonts w:ascii="Arial" w:hAnsi="Arial" w:cs="Arial"/>
          <w:i/>
          <w:sz w:val="24"/>
          <w:szCs w:val="24"/>
        </w:rPr>
        <w:t xml:space="preserve"> sprzętu do utrzymywania terenów zielonych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0FAC65A7" w:rsidR="00E73637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3C4746F" w14:textId="02B3AC15" w:rsidR="00097FB2" w:rsidRDefault="00097FB2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D485E" w14:textId="612E1477" w:rsidR="00097FB2" w:rsidRDefault="00097FB2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D413AA" w14:textId="460332F4" w:rsidR="00097FB2" w:rsidRDefault="00097FB2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C69E73" w14:textId="75B95327" w:rsidR="00097FB2" w:rsidRDefault="00097FB2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B7F3E8" w14:textId="77777777" w:rsidR="00097FB2" w:rsidRPr="00E942BE" w:rsidRDefault="00097FB2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A9E9C" w14:textId="6914E51E" w:rsidR="00097FB2" w:rsidRPr="00097FB2" w:rsidRDefault="00097FB2" w:rsidP="00097FB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D83C1B5" w14:textId="77777777" w:rsidR="00097FB2" w:rsidRPr="000766B9" w:rsidRDefault="00097FB2" w:rsidP="00097FB2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12AAFA20" w14:textId="77777777" w:rsidR="00097FB2" w:rsidRPr="000766B9" w:rsidRDefault="00097FB2" w:rsidP="00097FB2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44A4809" w14:textId="77777777" w:rsidR="00097FB2" w:rsidRPr="000766B9" w:rsidRDefault="00097FB2" w:rsidP="00097FB2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0BA53C3" w14:textId="77777777" w:rsidR="00097FB2" w:rsidRDefault="00097FB2" w:rsidP="00097FB2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72C5F85" w14:textId="77777777" w:rsidR="00097FB2" w:rsidRPr="000766B9" w:rsidRDefault="00097FB2" w:rsidP="00097FB2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3C593893" w14:textId="77777777" w:rsidR="00097FB2" w:rsidRPr="000766B9" w:rsidRDefault="00097FB2" w:rsidP="00097FB2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DC2F47" w14:textId="77777777" w:rsidR="00097FB2" w:rsidRPr="000766B9" w:rsidRDefault="00097FB2" w:rsidP="00097FB2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2B0E8266" w14:textId="77777777" w:rsidR="00097FB2" w:rsidRPr="000766B9" w:rsidRDefault="00097FB2" w:rsidP="00097FB2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61A6A7EF" w:rsidR="009346D2" w:rsidRDefault="009346D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855537" w14:textId="0322ED36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6DF2D601" w14:textId="1808D6B5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2621AF5A" w14:textId="7550E21D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3AFF6B3F" w14:textId="73C21B56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789FAF12" w14:textId="210C370F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6CA8F51E" w14:textId="28D0625B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5D5A0A9C" w14:textId="6255DC6F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12F67F65" w14:textId="1581FCD7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36CD91F5" w14:textId="07653348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506D0B60" w14:textId="025A40E3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5B78043A" w14:textId="26471504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0FFE132C" w14:textId="213234DC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1E22A667" w14:textId="32568606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3C606E65" w14:textId="5A77E6D7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44DFB141" w14:textId="549FDAB6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139658A1" w14:textId="09D2CA2B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76A29781" w14:textId="569B1F6E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1811AAA3" w14:textId="78CBE35D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40DE50CF" w14:textId="2BCEEFF0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3CD7A2C1" w14:textId="378B946A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00C9793C" w14:textId="4C3C944A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4B11BC24" w14:textId="77777777" w:rsidR="00097FB2" w:rsidRDefault="00097FB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BFE1058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097FB2">
        <w:rPr>
          <w:rFonts w:ascii="Arial" w:hAnsi="Arial" w:cs="Arial"/>
          <w:i/>
          <w:sz w:val="24"/>
          <w:szCs w:val="24"/>
        </w:rPr>
        <w:t>Zakup sprzętu do utrzymywania terenów zielonych Gminy Kodrąb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45E0" w14:textId="77777777" w:rsidR="006551A5" w:rsidRDefault="006551A5" w:rsidP="00E73637">
      <w:pPr>
        <w:spacing w:after="0" w:line="240" w:lineRule="auto"/>
      </w:pPr>
      <w:r>
        <w:separator/>
      </w:r>
    </w:p>
  </w:endnote>
  <w:endnote w:type="continuationSeparator" w:id="0">
    <w:p w14:paraId="27CBBF7D" w14:textId="77777777" w:rsidR="006551A5" w:rsidRDefault="006551A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FDAB" w14:textId="77777777" w:rsidR="006551A5" w:rsidRDefault="006551A5" w:rsidP="00E73637">
      <w:pPr>
        <w:spacing w:after="0" w:line="240" w:lineRule="auto"/>
      </w:pPr>
      <w:r>
        <w:separator/>
      </w:r>
    </w:p>
  </w:footnote>
  <w:footnote w:type="continuationSeparator" w:id="0">
    <w:p w14:paraId="7C91CFF8" w14:textId="77777777" w:rsidR="006551A5" w:rsidRDefault="006551A5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1487" w14:textId="77777777" w:rsidR="0086558F" w:rsidRPr="004C033D" w:rsidRDefault="0086558F" w:rsidP="0086558F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1044E9E" w14:textId="77777777" w:rsidR="0086558F" w:rsidRDefault="0086558F" w:rsidP="0086558F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Zakup sprzętu do utrzymywania terenów zielonych Gminy Kodrąb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57D06"/>
    <w:rsid w:val="000624D9"/>
    <w:rsid w:val="00063D74"/>
    <w:rsid w:val="0006621A"/>
    <w:rsid w:val="00066365"/>
    <w:rsid w:val="000665C9"/>
    <w:rsid w:val="00091961"/>
    <w:rsid w:val="00091B6D"/>
    <w:rsid w:val="00092222"/>
    <w:rsid w:val="00097FB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1A5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6558F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1A7F"/>
    <w:rsid w:val="00CB352C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2022-07-11T10:39:00Z</dcterms:created>
  <dcterms:modified xsi:type="dcterms:W3CDTF">2022-07-11T10:39:00Z</dcterms:modified>
</cp:coreProperties>
</file>