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E9CE" w14:textId="7620B54B" w:rsidR="002B4CCC" w:rsidRPr="005A6B6D" w:rsidRDefault="00B72BF0" w:rsidP="00B72BF0">
      <w:pPr>
        <w:rPr>
          <w:rFonts w:ascii="Arial" w:hAnsi="Arial" w:cs="Arial"/>
        </w:rPr>
      </w:pPr>
      <w:r w:rsidRPr="005A6B6D">
        <w:rPr>
          <w:rFonts w:ascii="Arial" w:hAnsi="Arial" w:cs="Arial"/>
        </w:rPr>
        <w:t>Nr sprawy WT.237</w:t>
      </w:r>
      <w:r w:rsidR="0062208D" w:rsidRPr="005A6B6D">
        <w:rPr>
          <w:rFonts w:ascii="Arial" w:hAnsi="Arial" w:cs="Arial"/>
        </w:rPr>
        <w:t>1</w:t>
      </w:r>
      <w:r w:rsidRPr="005A6B6D">
        <w:rPr>
          <w:rFonts w:ascii="Arial" w:hAnsi="Arial" w:cs="Arial"/>
        </w:rPr>
        <w:t>.</w:t>
      </w:r>
      <w:r w:rsidR="0062208D" w:rsidRPr="005A6B6D">
        <w:rPr>
          <w:rFonts w:ascii="Arial" w:hAnsi="Arial" w:cs="Arial"/>
        </w:rPr>
        <w:t>1</w:t>
      </w:r>
      <w:r w:rsidRPr="005A6B6D">
        <w:rPr>
          <w:rFonts w:ascii="Arial" w:hAnsi="Arial" w:cs="Arial"/>
        </w:rPr>
        <w:t>.202</w:t>
      </w:r>
      <w:r w:rsidR="0062208D" w:rsidRPr="005A6B6D">
        <w:rPr>
          <w:rFonts w:ascii="Arial" w:hAnsi="Arial" w:cs="Arial"/>
        </w:rPr>
        <w:t>2</w:t>
      </w:r>
      <w:r w:rsidRPr="005A6B6D">
        <w:rPr>
          <w:rFonts w:ascii="Arial" w:hAnsi="Arial" w:cs="Arial"/>
        </w:rPr>
        <w:t xml:space="preserve"> </w:t>
      </w:r>
      <w:r w:rsidRPr="005A6B6D">
        <w:rPr>
          <w:rFonts w:ascii="Arial" w:hAnsi="Arial" w:cs="Arial"/>
        </w:rPr>
        <w:tab/>
      </w:r>
      <w:r w:rsidRPr="005A6B6D">
        <w:rPr>
          <w:rFonts w:ascii="Arial" w:hAnsi="Arial" w:cs="Arial"/>
        </w:rPr>
        <w:tab/>
      </w:r>
      <w:r w:rsidRPr="005A6B6D">
        <w:rPr>
          <w:rFonts w:ascii="Arial" w:hAnsi="Arial" w:cs="Arial"/>
        </w:rPr>
        <w:tab/>
      </w:r>
      <w:r w:rsidRPr="005A6B6D">
        <w:rPr>
          <w:rFonts w:ascii="Arial" w:hAnsi="Arial" w:cs="Arial"/>
        </w:rPr>
        <w:tab/>
      </w:r>
      <w:r w:rsidR="00FE31CA" w:rsidRPr="005A6B6D">
        <w:rPr>
          <w:rFonts w:ascii="Arial" w:hAnsi="Arial" w:cs="Arial"/>
        </w:rPr>
        <w:tab/>
        <w:t xml:space="preserve">Załącznik nr </w:t>
      </w:r>
      <w:r w:rsidR="000374B5" w:rsidRPr="005A6B6D">
        <w:rPr>
          <w:rFonts w:ascii="Arial" w:hAnsi="Arial" w:cs="Arial"/>
        </w:rPr>
        <w:t>9</w:t>
      </w:r>
      <w:r w:rsidR="00687F55" w:rsidRPr="005A6B6D">
        <w:rPr>
          <w:rFonts w:ascii="Arial" w:hAnsi="Arial" w:cs="Arial"/>
        </w:rPr>
        <w:t>A</w:t>
      </w:r>
      <w:r w:rsidR="00FE31CA" w:rsidRPr="005A6B6D">
        <w:rPr>
          <w:rFonts w:ascii="Arial" w:hAnsi="Arial" w:cs="Arial"/>
        </w:rPr>
        <w:t xml:space="preserve"> do </w:t>
      </w:r>
      <w:r w:rsidR="002B4CCC" w:rsidRPr="005A6B6D">
        <w:rPr>
          <w:rFonts w:ascii="Arial" w:hAnsi="Arial" w:cs="Arial"/>
        </w:rPr>
        <w:t xml:space="preserve">umowy                                                  </w:t>
      </w:r>
    </w:p>
    <w:p w14:paraId="29B47282" w14:textId="77777777" w:rsidR="003A64FF" w:rsidRPr="005A6B6D" w:rsidRDefault="003A64FF" w:rsidP="003A64FF">
      <w:pPr>
        <w:pStyle w:val="Bezodstpw"/>
        <w:jc w:val="center"/>
        <w:rPr>
          <w:rFonts w:ascii="Arial" w:hAnsi="Arial" w:cs="Arial"/>
        </w:rPr>
      </w:pPr>
    </w:p>
    <w:p w14:paraId="0A99A392" w14:textId="77777777" w:rsidR="005F1460" w:rsidRPr="005A6B6D" w:rsidRDefault="005F1460" w:rsidP="003A64FF">
      <w:pPr>
        <w:pStyle w:val="Bezodstpw"/>
        <w:jc w:val="center"/>
        <w:rPr>
          <w:rFonts w:ascii="Arial" w:hAnsi="Arial" w:cs="Arial"/>
        </w:rPr>
      </w:pPr>
    </w:p>
    <w:p w14:paraId="4324D04F" w14:textId="77777777" w:rsidR="005F1460" w:rsidRPr="005A6B6D" w:rsidRDefault="005F1460" w:rsidP="003A64FF">
      <w:pPr>
        <w:pStyle w:val="Bezodstpw"/>
        <w:jc w:val="center"/>
        <w:rPr>
          <w:rFonts w:ascii="Arial" w:hAnsi="Arial" w:cs="Arial"/>
        </w:rPr>
      </w:pPr>
    </w:p>
    <w:p w14:paraId="76585058" w14:textId="77777777" w:rsidR="005F1460" w:rsidRPr="005A6B6D" w:rsidRDefault="005F1460" w:rsidP="003A64FF">
      <w:pPr>
        <w:pStyle w:val="Bezodstpw"/>
        <w:jc w:val="center"/>
        <w:rPr>
          <w:rFonts w:ascii="Arial" w:hAnsi="Arial" w:cs="Arial"/>
        </w:rPr>
      </w:pPr>
    </w:p>
    <w:p w14:paraId="350F4485" w14:textId="77777777" w:rsidR="00B72BF0" w:rsidRPr="005A6B6D" w:rsidRDefault="00B72BF0" w:rsidP="003A64FF">
      <w:pPr>
        <w:pStyle w:val="Bezodstpw"/>
        <w:jc w:val="center"/>
        <w:rPr>
          <w:rFonts w:ascii="Arial" w:hAnsi="Arial" w:cs="Arial"/>
        </w:rPr>
      </w:pPr>
    </w:p>
    <w:p w14:paraId="79F948F2" w14:textId="4F26E946" w:rsidR="00B72BF0" w:rsidRPr="005A6B6D" w:rsidRDefault="008857B8" w:rsidP="000374B5">
      <w:pPr>
        <w:pStyle w:val="Bezodstpw"/>
        <w:jc w:val="center"/>
        <w:rPr>
          <w:rFonts w:ascii="Arial" w:hAnsi="Arial" w:cs="Arial"/>
          <w:b/>
        </w:rPr>
      </w:pPr>
      <w:r w:rsidRPr="005A6B6D">
        <w:rPr>
          <w:rFonts w:ascii="Arial" w:hAnsi="Arial" w:cs="Arial"/>
          <w:b/>
        </w:rPr>
        <w:t>Wykaz Odbiorców i Użytkowników</w:t>
      </w:r>
      <w:r w:rsidR="00AC197B" w:rsidRPr="005A6B6D">
        <w:rPr>
          <w:rFonts w:ascii="Arial" w:hAnsi="Arial" w:cs="Arial"/>
          <w:b/>
        </w:rPr>
        <w:t xml:space="preserve"> </w:t>
      </w:r>
      <w:r w:rsidR="000374B5" w:rsidRPr="005A6B6D">
        <w:rPr>
          <w:rFonts w:ascii="Arial" w:hAnsi="Arial" w:cs="Arial"/>
          <w:b/>
        </w:rPr>
        <w:t xml:space="preserve">średnich samochodów </w:t>
      </w:r>
    </w:p>
    <w:p w14:paraId="0FB28863" w14:textId="75A32F9B" w:rsidR="000374B5" w:rsidRPr="005A6B6D" w:rsidRDefault="000374B5" w:rsidP="000374B5">
      <w:pPr>
        <w:pStyle w:val="Bezodstpw"/>
        <w:jc w:val="center"/>
        <w:rPr>
          <w:rFonts w:ascii="Arial" w:hAnsi="Arial" w:cs="Arial"/>
          <w:b/>
        </w:rPr>
      </w:pPr>
      <w:r w:rsidRPr="005A6B6D">
        <w:rPr>
          <w:rFonts w:ascii="Arial" w:hAnsi="Arial" w:cs="Arial"/>
          <w:b/>
        </w:rPr>
        <w:t>ratowniczo-gaśniczych z systemem piany sprężonej</w:t>
      </w:r>
      <w:r w:rsidR="005A6B6D">
        <w:rPr>
          <w:rFonts w:ascii="Arial" w:hAnsi="Arial" w:cs="Arial"/>
          <w:b/>
        </w:rPr>
        <w:t xml:space="preserve"> (GBA – standard pierwszowyjazdowy) napęd 4x2 – 11 sztuk</w:t>
      </w:r>
    </w:p>
    <w:p w14:paraId="0BC497CB" w14:textId="7E293EBB" w:rsidR="000374B5" w:rsidRPr="005A6B6D" w:rsidRDefault="000374B5" w:rsidP="000374B5">
      <w:pPr>
        <w:pStyle w:val="Bezodstpw"/>
        <w:jc w:val="center"/>
        <w:rPr>
          <w:rFonts w:ascii="Arial" w:hAnsi="Arial" w:cs="Arial"/>
          <w:b/>
        </w:rPr>
      </w:pPr>
      <w:r w:rsidRPr="005A6B6D">
        <w:rPr>
          <w:rFonts w:ascii="Arial" w:hAnsi="Arial" w:cs="Arial"/>
          <w:b/>
        </w:rPr>
        <w:t>w części A zamówienia</w:t>
      </w:r>
      <w:r w:rsidR="0062208D" w:rsidRPr="005A6B6D">
        <w:rPr>
          <w:rFonts w:ascii="Arial" w:hAnsi="Arial" w:cs="Arial"/>
          <w:b/>
        </w:rPr>
        <w:t xml:space="preserve"> (5 sztuk)</w:t>
      </w:r>
    </w:p>
    <w:p w14:paraId="6B70721C" w14:textId="77777777" w:rsidR="003A64FF" w:rsidRPr="005A6B6D" w:rsidRDefault="003A64FF" w:rsidP="002B4CCC">
      <w:pPr>
        <w:jc w:val="center"/>
        <w:rPr>
          <w:rFonts w:ascii="Arial" w:hAnsi="Arial" w:cs="Arial"/>
          <w:b/>
        </w:rPr>
      </w:pPr>
    </w:p>
    <w:p w14:paraId="53D6824C" w14:textId="77777777" w:rsidR="005F1460" w:rsidRPr="005A6B6D" w:rsidRDefault="005F1460" w:rsidP="002B4CCC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70"/>
        <w:gridCol w:w="2832"/>
        <w:gridCol w:w="3119"/>
        <w:gridCol w:w="1559"/>
      </w:tblGrid>
      <w:tr w:rsidR="00B72BF0" w:rsidRPr="005A6B6D" w14:paraId="70E75AC6" w14:textId="77777777" w:rsidTr="0062208D">
        <w:tc>
          <w:tcPr>
            <w:tcW w:w="570" w:type="dxa"/>
          </w:tcPr>
          <w:p w14:paraId="67518DA0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2" w:type="dxa"/>
          </w:tcPr>
          <w:p w14:paraId="3EB3222B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>Odbiorca</w:t>
            </w:r>
          </w:p>
          <w:p w14:paraId="7932ACCD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81C24DE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>Użytkownik</w:t>
            </w:r>
          </w:p>
        </w:tc>
        <w:tc>
          <w:tcPr>
            <w:tcW w:w="1559" w:type="dxa"/>
          </w:tcPr>
          <w:p w14:paraId="5ABF1DCE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 xml:space="preserve">Ilość sztuk </w:t>
            </w:r>
          </w:p>
        </w:tc>
      </w:tr>
      <w:tr w:rsidR="000374B5" w:rsidRPr="005A6B6D" w14:paraId="0E375744" w14:textId="77777777" w:rsidTr="0062208D">
        <w:tc>
          <w:tcPr>
            <w:tcW w:w="570" w:type="dxa"/>
            <w:vMerge w:val="restart"/>
          </w:tcPr>
          <w:p w14:paraId="76925031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  <w:vMerge w:val="restart"/>
          </w:tcPr>
          <w:p w14:paraId="0F588B3D" w14:textId="7CF6A163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</w:t>
            </w:r>
            <w:r w:rsidRPr="005A6B6D">
              <w:rPr>
                <w:rFonts w:ascii="Arial" w:hAnsi="Arial" w:cs="Arial"/>
              </w:rPr>
              <w:t>W</w:t>
            </w:r>
            <w:r w:rsidR="0062208D" w:rsidRPr="005A6B6D">
              <w:rPr>
                <w:rFonts w:ascii="Arial" w:hAnsi="Arial" w:cs="Arial"/>
              </w:rPr>
              <w:t>ojewódzka</w:t>
            </w:r>
            <w:r w:rsidRPr="005A6B6D">
              <w:rPr>
                <w:rFonts w:ascii="Arial" w:hAnsi="Arial" w:cs="Arial"/>
              </w:rPr>
              <w:t xml:space="preserve"> PSP</w:t>
            </w:r>
            <w:r w:rsidR="0062208D" w:rsidRPr="005A6B6D">
              <w:rPr>
                <w:rFonts w:ascii="Arial" w:hAnsi="Arial" w:cs="Arial"/>
              </w:rPr>
              <w:t xml:space="preserve"> w </w:t>
            </w:r>
            <w:r w:rsidRPr="005A6B6D">
              <w:rPr>
                <w:rFonts w:ascii="Arial" w:hAnsi="Arial" w:cs="Arial"/>
              </w:rPr>
              <w:t>Toru</w:t>
            </w:r>
            <w:r w:rsidR="0062208D" w:rsidRPr="005A6B6D">
              <w:rPr>
                <w:rFonts w:ascii="Arial" w:hAnsi="Arial" w:cs="Arial"/>
              </w:rPr>
              <w:t>niu</w:t>
            </w:r>
          </w:p>
          <w:p w14:paraId="145FD9DD" w14:textId="692776EA" w:rsidR="0062208D" w:rsidRPr="005A6B6D" w:rsidRDefault="0062208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Prosta 32</w:t>
            </w:r>
          </w:p>
          <w:p w14:paraId="50C7D4BE" w14:textId="77777777" w:rsidR="0062208D" w:rsidRPr="005A6B6D" w:rsidRDefault="0062208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87-100 Toruń</w:t>
            </w:r>
          </w:p>
          <w:p w14:paraId="661B6827" w14:textId="3B72D1B5" w:rsidR="00743DAD" w:rsidRPr="005A6B6D" w:rsidRDefault="00743DA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NIP 956-10-44-672</w:t>
            </w:r>
          </w:p>
        </w:tc>
        <w:tc>
          <w:tcPr>
            <w:tcW w:w="3119" w:type="dxa"/>
          </w:tcPr>
          <w:p w14:paraId="75E86D14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</w:t>
            </w:r>
            <w:r w:rsidRPr="005A6B6D">
              <w:rPr>
                <w:rFonts w:ascii="Arial" w:hAnsi="Arial" w:cs="Arial"/>
              </w:rPr>
              <w:t>M</w:t>
            </w:r>
            <w:r w:rsidR="0062208D" w:rsidRPr="005A6B6D">
              <w:rPr>
                <w:rFonts w:ascii="Arial" w:hAnsi="Arial" w:cs="Arial"/>
              </w:rPr>
              <w:t>iejska</w:t>
            </w:r>
            <w:r w:rsidRPr="005A6B6D">
              <w:rPr>
                <w:rFonts w:ascii="Arial" w:hAnsi="Arial" w:cs="Arial"/>
              </w:rPr>
              <w:t xml:space="preserve"> PSP </w:t>
            </w:r>
            <w:r w:rsidR="0062208D" w:rsidRPr="005A6B6D">
              <w:rPr>
                <w:rFonts w:ascii="Arial" w:hAnsi="Arial" w:cs="Arial"/>
              </w:rPr>
              <w:br/>
            </w:r>
            <w:r w:rsidRPr="005A6B6D">
              <w:rPr>
                <w:rFonts w:ascii="Arial" w:hAnsi="Arial" w:cs="Arial"/>
              </w:rPr>
              <w:t>w Bydgoszczy</w:t>
            </w:r>
          </w:p>
          <w:p w14:paraId="5E75964D" w14:textId="2F9838F9" w:rsidR="002F47A3" w:rsidRPr="005A6B6D" w:rsidRDefault="002F47A3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Dąbrowskiego 4</w:t>
            </w:r>
          </w:p>
          <w:p w14:paraId="3770A650" w14:textId="53E596F7" w:rsidR="002F47A3" w:rsidRPr="005A6B6D" w:rsidRDefault="002F47A3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85-158 Bydgoszcz</w:t>
            </w:r>
          </w:p>
        </w:tc>
        <w:tc>
          <w:tcPr>
            <w:tcW w:w="1559" w:type="dxa"/>
          </w:tcPr>
          <w:p w14:paraId="2CBA9D75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</w:tr>
      <w:tr w:rsidR="000374B5" w:rsidRPr="005A6B6D" w14:paraId="7D449BD4" w14:textId="77777777" w:rsidTr="0062208D">
        <w:tc>
          <w:tcPr>
            <w:tcW w:w="570" w:type="dxa"/>
            <w:vMerge/>
          </w:tcPr>
          <w:p w14:paraId="6A4BCADF" w14:textId="6013FA50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Merge/>
          </w:tcPr>
          <w:p w14:paraId="78B2CF75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DCE8810" w14:textId="77777777" w:rsidR="000374B5" w:rsidRPr="005A6B6D" w:rsidRDefault="000374B5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Miejska </w:t>
            </w:r>
            <w:r w:rsidRPr="005A6B6D">
              <w:rPr>
                <w:rFonts w:ascii="Arial" w:hAnsi="Arial" w:cs="Arial"/>
              </w:rPr>
              <w:t xml:space="preserve"> PSP</w:t>
            </w:r>
            <w:r w:rsidR="0062208D" w:rsidRPr="005A6B6D">
              <w:rPr>
                <w:rFonts w:ascii="Arial" w:hAnsi="Arial" w:cs="Arial"/>
              </w:rPr>
              <w:br/>
            </w:r>
            <w:r w:rsidRPr="005A6B6D">
              <w:rPr>
                <w:rFonts w:ascii="Arial" w:hAnsi="Arial" w:cs="Arial"/>
              </w:rPr>
              <w:t xml:space="preserve"> w Grudziądzu</w:t>
            </w:r>
          </w:p>
          <w:p w14:paraId="6953CF15" w14:textId="78621A12" w:rsidR="002F47A3" w:rsidRPr="005A6B6D" w:rsidRDefault="002F47A3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Piłsudskiego 25/27</w:t>
            </w:r>
          </w:p>
          <w:p w14:paraId="7ECDC4C5" w14:textId="4A32249C" w:rsidR="002F47A3" w:rsidRPr="005A6B6D" w:rsidRDefault="002F47A3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86-300 Grudziądz</w:t>
            </w:r>
          </w:p>
        </w:tc>
        <w:tc>
          <w:tcPr>
            <w:tcW w:w="1559" w:type="dxa"/>
          </w:tcPr>
          <w:p w14:paraId="3702B0C7" w14:textId="03D0CCD5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</w:tr>
      <w:tr w:rsidR="000374B5" w:rsidRPr="005A6B6D" w14:paraId="5F0AB05E" w14:textId="77777777" w:rsidTr="0062208D">
        <w:tc>
          <w:tcPr>
            <w:tcW w:w="570" w:type="dxa"/>
            <w:vMerge/>
          </w:tcPr>
          <w:p w14:paraId="792E984B" w14:textId="4F3C4460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Merge/>
          </w:tcPr>
          <w:p w14:paraId="0B95609F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68F22F1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</w:t>
            </w:r>
            <w:r w:rsidRPr="005A6B6D">
              <w:rPr>
                <w:rFonts w:ascii="Arial" w:hAnsi="Arial" w:cs="Arial"/>
              </w:rPr>
              <w:t>P</w:t>
            </w:r>
            <w:r w:rsidR="0062208D" w:rsidRPr="005A6B6D">
              <w:rPr>
                <w:rFonts w:ascii="Arial" w:hAnsi="Arial" w:cs="Arial"/>
              </w:rPr>
              <w:t>owiatowa</w:t>
            </w:r>
            <w:r w:rsidRPr="005A6B6D">
              <w:rPr>
                <w:rFonts w:ascii="Arial" w:hAnsi="Arial" w:cs="Arial"/>
              </w:rPr>
              <w:t xml:space="preserve"> PSP </w:t>
            </w:r>
            <w:r w:rsidR="0062208D" w:rsidRPr="005A6B6D">
              <w:rPr>
                <w:rFonts w:ascii="Arial" w:hAnsi="Arial" w:cs="Arial"/>
              </w:rPr>
              <w:br/>
            </w:r>
            <w:r w:rsidRPr="005A6B6D">
              <w:rPr>
                <w:rFonts w:ascii="Arial" w:hAnsi="Arial" w:cs="Arial"/>
              </w:rPr>
              <w:t>w Nakle n/Not.</w:t>
            </w:r>
          </w:p>
          <w:p w14:paraId="1C3C6D6A" w14:textId="26E757DA" w:rsidR="002F47A3" w:rsidRPr="005A6B6D" w:rsidRDefault="002F47A3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Strażacka 3</w:t>
            </w:r>
          </w:p>
          <w:p w14:paraId="7CA87279" w14:textId="4753CA3C" w:rsidR="002F47A3" w:rsidRPr="005A6B6D" w:rsidRDefault="002F47A3" w:rsidP="002F47A3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89-100 Nakło nad Notecią</w:t>
            </w:r>
          </w:p>
        </w:tc>
        <w:tc>
          <w:tcPr>
            <w:tcW w:w="1559" w:type="dxa"/>
          </w:tcPr>
          <w:p w14:paraId="653C8D6E" w14:textId="4A307540" w:rsidR="000374B5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</w:tr>
      <w:tr w:rsidR="000374B5" w:rsidRPr="005A6B6D" w14:paraId="4E8D4F70" w14:textId="77777777" w:rsidTr="0062208D">
        <w:tc>
          <w:tcPr>
            <w:tcW w:w="570" w:type="dxa"/>
            <w:vMerge/>
          </w:tcPr>
          <w:p w14:paraId="2FD0CCFE" w14:textId="794E2C4E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Merge/>
          </w:tcPr>
          <w:p w14:paraId="7854F94C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482447F" w14:textId="77777777" w:rsidR="000374B5" w:rsidRPr="005A6B6D" w:rsidRDefault="00CF1B5E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Powiatowa </w:t>
            </w:r>
            <w:r w:rsidR="000374B5" w:rsidRPr="005A6B6D">
              <w:rPr>
                <w:rFonts w:ascii="Arial" w:hAnsi="Arial" w:cs="Arial"/>
              </w:rPr>
              <w:t xml:space="preserve"> PSP </w:t>
            </w:r>
            <w:r w:rsidR="0062208D" w:rsidRPr="005A6B6D">
              <w:rPr>
                <w:rFonts w:ascii="Arial" w:hAnsi="Arial" w:cs="Arial"/>
              </w:rPr>
              <w:br/>
            </w:r>
            <w:r w:rsidR="000374B5" w:rsidRPr="005A6B6D">
              <w:rPr>
                <w:rFonts w:ascii="Arial" w:hAnsi="Arial" w:cs="Arial"/>
              </w:rPr>
              <w:t>w Wąbrzeźnie</w:t>
            </w:r>
          </w:p>
          <w:p w14:paraId="22F354B9" w14:textId="76FC7B55" w:rsidR="002F47A3" w:rsidRPr="005A6B6D" w:rsidRDefault="002F47A3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Św. Floriana 6</w:t>
            </w:r>
          </w:p>
          <w:p w14:paraId="6EECCE52" w14:textId="5CB00298" w:rsidR="002F47A3" w:rsidRPr="005A6B6D" w:rsidRDefault="002F47A3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87-200 Wąbrzeźno</w:t>
            </w:r>
          </w:p>
        </w:tc>
        <w:tc>
          <w:tcPr>
            <w:tcW w:w="1559" w:type="dxa"/>
          </w:tcPr>
          <w:p w14:paraId="0DB4076B" w14:textId="400EF0AA" w:rsidR="000374B5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</w:tr>
      <w:tr w:rsidR="00514C11" w:rsidRPr="005A6B6D" w14:paraId="61CFAB00" w14:textId="77777777" w:rsidTr="0062208D">
        <w:trPr>
          <w:trHeight w:val="838"/>
        </w:trPr>
        <w:tc>
          <w:tcPr>
            <w:tcW w:w="570" w:type="dxa"/>
            <w:vMerge w:val="restart"/>
          </w:tcPr>
          <w:p w14:paraId="4FBB873D" w14:textId="6C0608E2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2</w:t>
            </w:r>
          </w:p>
        </w:tc>
        <w:tc>
          <w:tcPr>
            <w:tcW w:w="2832" w:type="dxa"/>
          </w:tcPr>
          <w:p w14:paraId="0980EE9B" w14:textId="7DD8F494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</w:t>
            </w:r>
            <w:r w:rsidRPr="005A6B6D">
              <w:rPr>
                <w:rFonts w:ascii="Arial" w:hAnsi="Arial" w:cs="Arial"/>
              </w:rPr>
              <w:t>W</w:t>
            </w:r>
            <w:r w:rsidR="0062208D" w:rsidRPr="005A6B6D">
              <w:rPr>
                <w:rFonts w:ascii="Arial" w:hAnsi="Arial" w:cs="Arial"/>
              </w:rPr>
              <w:t xml:space="preserve">ojewódzka </w:t>
            </w:r>
            <w:r w:rsidRPr="005A6B6D">
              <w:rPr>
                <w:rFonts w:ascii="Arial" w:hAnsi="Arial" w:cs="Arial"/>
              </w:rPr>
              <w:t xml:space="preserve"> PSP </w:t>
            </w:r>
            <w:r w:rsidR="0062208D" w:rsidRPr="005A6B6D">
              <w:rPr>
                <w:rFonts w:ascii="Arial" w:hAnsi="Arial" w:cs="Arial"/>
              </w:rPr>
              <w:t xml:space="preserve">w </w:t>
            </w:r>
            <w:r w:rsidRPr="005A6B6D">
              <w:rPr>
                <w:rFonts w:ascii="Arial" w:hAnsi="Arial" w:cs="Arial"/>
              </w:rPr>
              <w:t>Gdańsk</w:t>
            </w:r>
            <w:r w:rsidR="0062208D" w:rsidRPr="005A6B6D">
              <w:rPr>
                <w:rFonts w:ascii="Arial" w:hAnsi="Arial" w:cs="Arial"/>
              </w:rPr>
              <w:t>u</w:t>
            </w:r>
          </w:p>
          <w:p w14:paraId="072BC4A2" w14:textId="5747D310" w:rsidR="0062208D" w:rsidRPr="005A6B6D" w:rsidRDefault="0062208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Sosnowa 2</w:t>
            </w:r>
          </w:p>
          <w:p w14:paraId="74855276" w14:textId="0138551B" w:rsidR="0062208D" w:rsidRPr="005A6B6D" w:rsidRDefault="0062208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80-251 Gdańsk</w:t>
            </w:r>
          </w:p>
          <w:p w14:paraId="68402120" w14:textId="4F146C9B" w:rsidR="0062208D" w:rsidRPr="005A6B6D" w:rsidRDefault="00743DAD" w:rsidP="002F47A3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NIP 957-00-17-261</w:t>
            </w:r>
          </w:p>
        </w:tc>
        <w:tc>
          <w:tcPr>
            <w:tcW w:w="3119" w:type="dxa"/>
          </w:tcPr>
          <w:p w14:paraId="4F4AE2A7" w14:textId="62011094" w:rsidR="00514C11" w:rsidRPr="005A6B6D" w:rsidRDefault="0062208D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 xml:space="preserve">Komenda Miejska PSP </w:t>
            </w:r>
            <w:r w:rsidRPr="005A6B6D">
              <w:rPr>
                <w:rFonts w:ascii="Arial" w:hAnsi="Arial" w:cs="Arial"/>
              </w:rPr>
              <w:br/>
              <w:t>w Gdańsku</w:t>
            </w:r>
          </w:p>
          <w:p w14:paraId="49DA58AF" w14:textId="06DDC1E0" w:rsidR="0062208D" w:rsidRPr="005A6B6D" w:rsidRDefault="0062208D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Beniowskiego 7</w:t>
            </w:r>
          </w:p>
          <w:p w14:paraId="777249F6" w14:textId="5FD323C6" w:rsidR="0062208D" w:rsidRPr="005A6B6D" w:rsidRDefault="0062208D" w:rsidP="0062208D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80-382 Gdańsk</w:t>
            </w:r>
          </w:p>
        </w:tc>
        <w:tc>
          <w:tcPr>
            <w:tcW w:w="1559" w:type="dxa"/>
          </w:tcPr>
          <w:p w14:paraId="768C6C62" w14:textId="77777777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</w:p>
          <w:p w14:paraId="0426DBEC" w14:textId="77777777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</w:tr>
      <w:tr w:rsidR="000374B5" w:rsidRPr="005A6B6D" w14:paraId="3909B845" w14:textId="77777777" w:rsidTr="0062208D">
        <w:tc>
          <w:tcPr>
            <w:tcW w:w="570" w:type="dxa"/>
            <w:vMerge/>
          </w:tcPr>
          <w:p w14:paraId="31E8A2A8" w14:textId="58891082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44B4C36C" w14:textId="09729234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RAZEM</w:t>
            </w:r>
          </w:p>
        </w:tc>
        <w:tc>
          <w:tcPr>
            <w:tcW w:w="3119" w:type="dxa"/>
          </w:tcPr>
          <w:p w14:paraId="65B9EF82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262FEF" w14:textId="4267DFAA" w:rsidR="000374B5" w:rsidRPr="005A6B6D" w:rsidRDefault="00C0195A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5</w:t>
            </w:r>
          </w:p>
        </w:tc>
      </w:tr>
    </w:tbl>
    <w:p w14:paraId="58BBBA39" w14:textId="62B9D104" w:rsidR="000374B5" w:rsidRPr="005A6B6D" w:rsidRDefault="000374B5" w:rsidP="00687F55">
      <w:pPr>
        <w:rPr>
          <w:rFonts w:ascii="Arial" w:hAnsi="Arial" w:cs="Arial"/>
          <w:b/>
        </w:rPr>
      </w:pPr>
    </w:p>
    <w:p w14:paraId="667288FE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041677E3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017B1A94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134F623D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2C635316" w14:textId="77777777" w:rsidR="00A271C2" w:rsidRDefault="00A271C2" w:rsidP="00A271C2">
      <w:pPr>
        <w:spacing w:after="0" w:line="256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9773C92" w14:textId="77777777" w:rsidR="00A271C2" w:rsidRDefault="00A271C2" w:rsidP="00A271C2">
      <w:pPr>
        <w:spacing w:after="0" w:line="256" w:lineRule="auto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2CBE7607" w14:textId="77777777" w:rsidR="000374B5" w:rsidRPr="000374B5" w:rsidRDefault="000374B5" w:rsidP="00A271C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D947CEB" w14:textId="21C2B0C1" w:rsid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45039728" w14:textId="35CAB877" w:rsid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3D138C64" w14:textId="31FDA608" w:rsidR="008C7141" w:rsidRPr="000374B5" w:rsidRDefault="000374B5" w:rsidP="000374B5">
      <w:pPr>
        <w:tabs>
          <w:tab w:val="left" w:pos="39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8C7141" w:rsidRPr="000374B5" w:rsidSect="00F509FF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1F190" w14:textId="77777777" w:rsidR="00E352E5" w:rsidRDefault="00E352E5" w:rsidP="00F509FF">
      <w:pPr>
        <w:spacing w:after="0" w:line="240" w:lineRule="auto"/>
      </w:pPr>
      <w:r>
        <w:separator/>
      </w:r>
    </w:p>
  </w:endnote>
  <w:endnote w:type="continuationSeparator" w:id="0">
    <w:p w14:paraId="5C84A3F6" w14:textId="77777777" w:rsidR="00E352E5" w:rsidRDefault="00E352E5" w:rsidP="00F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1358" w14:textId="77777777" w:rsidR="00F509FF" w:rsidRDefault="00F509FF" w:rsidP="00F509FF">
    <w:pPr>
      <w:pStyle w:val="Stopka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8A7F" w14:textId="265BBD0A" w:rsidR="00F509FF" w:rsidRDefault="00F509FF" w:rsidP="00F509FF">
    <w:pPr>
      <w:pStyle w:val="Stopk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CBBD7" w14:textId="77777777" w:rsidR="00E352E5" w:rsidRDefault="00E352E5" w:rsidP="00F509FF">
      <w:pPr>
        <w:spacing w:after="0" w:line="240" w:lineRule="auto"/>
      </w:pPr>
      <w:r>
        <w:separator/>
      </w:r>
    </w:p>
  </w:footnote>
  <w:footnote w:type="continuationSeparator" w:id="0">
    <w:p w14:paraId="0DB86A99" w14:textId="77777777" w:rsidR="00E352E5" w:rsidRDefault="00E352E5" w:rsidP="00F50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4"/>
    <w:rsid w:val="00007E9B"/>
    <w:rsid w:val="000374B5"/>
    <w:rsid w:val="000955C5"/>
    <w:rsid w:val="000D645F"/>
    <w:rsid w:val="0013228B"/>
    <w:rsid w:val="00165E9B"/>
    <w:rsid w:val="00266E15"/>
    <w:rsid w:val="0028675C"/>
    <w:rsid w:val="002B4CCC"/>
    <w:rsid w:val="002C683C"/>
    <w:rsid w:val="002E51F4"/>
    <w:rsid w:val="002F47A3"/>
    <w:rsid w:val="0035262B"/>
    <w:rsid w:val="003A64FF"/>
    <w:rsid w:val="00421923"/>
    <w:rsid w:val="00514C11"/>
    <w:rsid w:val="00515E6A"/>
    <w:rsid w:val="005A6B6D"/>
    <w:rsid w:val="005F1460"/>
    <w:rsid w:val="0062208D"/>
    <w:rsid w:val="00661F4F"/>
    <w:rsid w:val="00687F55"/>
    <w:rsid w:val="006F6A30"/>
    <w:rsid w:val="00720311"/>
    <w:rsid w:val="00743DAD"/>
    <w:rsid w:val="00837B24"/>
    <w:rsid w:val="008857B8"/>
    <w:rsid w:val="008C7141"/>
    <w:rsid w:val="00901F43"/>
    <w:rsid w:val="0093433F"/>
    <w:rsid w:val="00943FE4"/>
    <w:rsid w:val="009564EB"/>
    <w:rsid w:val="009F01BA"/>
    <w:rsid w:val="009F22FC"/>
    <w:rsid w:val="00A271C2"/>
    <w:rsid w:val="00A5736D"/>
    <w:rsid w:val="00A71A95"/>
    <w:rsid w:val="00AC197B"/>
    <w:rsid w:val="00AE6758"/>
    <w:rsid w:val="00B72BF0"/>
    <w:rsid w:val="00B752C6"/>
    <w:rsid w:val="00C0195A"/>
    <w:rsid w:val="00C707BC"/>
    <w:rsid w:val="00C87C55"/>
    <w:rsid w:val="00CF1B5E"/>
    <w:rsid w:val="00D74345"/>
    <w:rsid w:val="00E352E5"/>
    <w:rsid w:val="00E82865"/>
    <w:rsid w:val="00EF39CE"/>
    <w:rsid w:val="00F509FF"/>
    <w:rsid w:val="00FD2427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E58A"/>
  <w15:chartTrackingRefBased/>
  <w15:docId w15:val="{BAE94C6E-B2ED-4819-AA25-7FC8252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9FF"/>
  </w:style>
  <w:style w:type="paragraph" w:styleId="Stopka">
    <w:name w:val="footer"/>
    <w:basedOn w:val="Normalny"/>
    <w:link w:val="Stopka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9FF"/>
  </w:style>
  <w:style w:type="paragraph" w:styleId="Tekstdymka">
    <w:name w:val="Balloon Text"/>
    <w:basedOn w:val="Normalny"/>
    <w:link w:val="TekstdymkaZnak"/>
    <w:uiPriority w:val="99"/>
    <w:semiHidden/>
    <w:unhideWhenUsed/>
    <w:rsid w:val="00C8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C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6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Kubiak</dc:creator>
  <cp:keywords/>
  <dc:description/>
  <cp:lastModifiedBy>Agnieszka Kryspin</cp:lastModifiedBy>
  <cp:revision>22</cp:revision>
  <cp:lastPrinted>2020-03-31T09:31:00Z</cp:lastPrinted>
  <dcterms:created xsi:type="dcterms:W3CDTF">2019-10-10T12:13:00Z</dcterms:created>
  <dcterms:modified xsi:type="dcterms:W3CDTF">2022-04-27T08:21:00Z</dcterms:modified>
</cp:coreProperties>
</file>