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DE720" w14:textId="5E6ED914" w:rsidR="005C7B8F" w:rsidRDefault="005C7B8F" w:rsidP="005C7B8F">
      <w:pPr>
        <w:tabs>
          <w:tab w:val="left" w:pos="142"/>
        </w:tabs>
        <w:spacing w:after="0"/>
        <w:jc w:val="center"/>
        <w:rPr>
          <w:rFonts w:ascii="Arial Narrow" w:hAnsi="Arial Narrow" w:cs="Arial"/>
        </w:rPr>
      </w:pPr>
      <w:r w:rsidRPr="00FF0D3A">
        <w:rPr>
          <w:noProof/>
          <w:lang w:eastAsia="pl-PL"/>
        </w:rPr>
        <w:drawing>
          <wp:inline distT="0" distB="0" distL="0" distR="0" wp14:anchorId="5D8AC46F" wp14:editId="5AB403DA">
            <wp:extent cx="5760720" cy="762000"/>
            <wp:effectExtent l="0" t="0" r="0" b="0"/>
            <wp:docPr id="1642750917" name="Obraz 1" descr="pasek logotypów RPO2020 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 RPO2020 mo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B0BC" w14:textId="28DA737A" w:rsidR="003142A1" w:rsidRPr="00F62981" w:rsidRDefault="003142A1" w:rsidP="00DD3877">
      <w:pPr>
        <w:tabs>
          <w:tab w:val="left" w:pos="142"/>
        </w:tabs>
        <w:spacing w:after="0"/>
        <w:ind w:left="6946"/>
        <w:rPr>
          <w:rFonts w:ascii="Arial Narrow" w:hAnsi="Arial Narrow" w:cs="Arial"/>
        </w:rPr>
      </w:pPr>
      <w:r w:rsidRPr="0028620C">
        <w:rPr>
          <w:rFonts w:ascii="Arial Narrow" w:hAnsi="Arial Narrow" w:cs="Arial"/>
        </w:rPr>
        <w:t xml:space="preserve">Załącznik Nr </w:t>
      </w:r>
      <w:r>
        <w:rPr>
          <w:rFonts w:ascii="Arial Narrow" w:hAnsi="Arial Narrow" w:cs="Arial"/>
        </w:rPr>
        <w:t>4 do S</w:t>
      </w:r>
      <w:r w:rsidRPr="00F62981">
        <w:rPr>
          <w:rFonts w:ascii="Arial Narrow" w:hAnsi="Arial Narrow" w:cs="Arial"/>
        </w:rPr>
        <w:t xml:space="preserve">WZ </w:t>
      </w:r>
      <w:r w:rsidRPr="00F62981">
        <w:rPr>
          <w:rFonts w:ascii="Arial Narrow" w:hAnsi="Arial Narrow" w:cs="Arial"/>
        </w:rPr>
        <w:br/>
      </w:r>
      <w:r>
        <w:rPr>
          <w:rFonts w:ascii="Arial Narrow" w:hAnsi="Arial Narrow" w:cs="Arial"/>
          <w:i/>
        </w:rPr>
        <w:t>Oświadczenie</w:t>
      </w:r>
    </w:p>
    <w:p w14:paraId="206D216A" w14:textId="77777777" w:rsidR="003142A1" w:rsidRDefault="003142A1" w:rsidP="00DD3877">
      <w:pPr>
        <w:spacing w:after="0"/>
        <w:rPr>
          <w:rFonts w:ascii="Arial Narrow" w:hAnsi="Arial Narrow"/>
          <w:sz w:val="24"/>
          <w:szCs w:val="24"/>
        </w:rPr>
      </w:pPr>
    </w:p>
    <w:p w14:paraId="5B98ED52" w14:textId="7EBB8F60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Wykonawcy wspólnie</w:t>
      </w:r>
      <w:r>
        <w:rPr>
          <w:rFonts w:ascii="Arial Narrow" w:hAnsi="Arial Narrow"/>
          <w:sz w:val="24"/>
          <w:szCs w:val="24"/>
        </w:rPr>
        <w:t xml:space="preserve"> </w:t>
      </w:r>
      <w:r w:rsidRPr="00CD2F26">
        <w:rPr>
          <w:rFonts w:ascii="Arial Narrow" w:hAnsi="Arial Narrow"/>
          <w:sz w:val="24"/>
          <w:szCs w:val="24"/>
        </w:rPr>
        <w:t>ubiegający się o udzielenie zamówienia:</w:t>
      </w:r>
    </w:p>
    <w:p w14:paraId="14D54FAA" w14:textId="550AE218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</w:t>
      </w:r>
      <w:r w:rsidR="00330CC8">
        <w:rPr>
          <w:rFonts w:ascii="Arial Narrow" w:hAnsi="Arial Narrow"/>
          <w:sz w:val="24"/>
          <w:szCs w:val="24"/>
        </w:rPr>
        <w:t>………………….</w:t>
      </w:r>
      <w:r w:rsidRPr="00CD2F26">
        <w:rPr>
          <w:rFonts w:ascii="Arial Narrow" w:hAnsi="Arial Narrow"/>
          <w:sz w:val="24"/>
          <w:szCs w:val="24"/>
        </w:rPr>
        <w:t>……….</w:t>
      </w:r>
    </w:p>
    <w:p w14:paraId="79AF48F5" w14:textId="77777777" w:rsidR="00330CC8" w:rsidRPr="00CD2F26" w:rsidRDefault="00330CC8" w:rsidP="00330CC8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</w:t>
      </w:r>
      <w:r>
        <w:rPr>
          <w:rFonts w:ascii="Arial Narrow" w:hAnsi="Arial Narrow"/>
          <w:sz w:val="24"/>
          <w:szCs w:val="24"/>
        </w:rPr>
        <w:t>………………….</w:t>
      </w:r>
      <w:r w:rsidRPr="00CD2F26">
        <w:rPr>
          <w:rFonts w:ascii="Arial Narrow" w:hAnsi="Arial Narrow"/>
          <w:sz w:val="24"/>
          <w:szCs w:val="24"/>
        </w:rPr>
        <w:t>……….</w:t>
      </w:r>
    </w:p>
    <w:p w14:paraId="4A059982" w14:textId="77777777" w:rsidR="00330CC8" w:rsidRDefault="00CD2F26" w:rsidP="00330CC8">
      <w:pPr>
        <w:spacing w:after="0" w:line="240" w:lineRule="auto"/>
        <w:rPr>
          <w:rFonts w:ascii="Arial Narrow" w:hAnsi="Arial Narrow"/>
          <w:i/>
          <w:sz w:val="20"/>
          <w:szCs w:val="20"/>
        </w:rPr>
      </w:pPr>
      <w:r w:rsidRPr="00330CC8">
        <w:rPr>
          <w:rFonts w:ascii="Arial Narrow" w:hAnsi="Arial Narrow"/>
          <w:i/>
          <w:sz w:val="20"/>
          <w:szCs w:val="20"/>
        </w:rPr>
        <w:t xml:space="preserve">(pełna nazwa/firma, adres, w zależności od podmiotu: </w:t>
      </w:r>
    </w:p>
    <w:p w14:paraId="6A001483" w14:textId="53DEEB6A" w:rsidR="00CD2F26" w:rsidRPr="00330CC8" w:rsidRDefault="00CD2F26" w:rsidP="00330CC8">
      <w:pPr>
        <w:spacing w:after="0" w:line="240" w:lineRule="auto"/>
        <w:rPr>
          <w:rFonts w:ascii="Arial Narrow" w:hAnsi="Arial Narrow"/>
          <w:i/>
          <w:sz w:val="20"/>
          <w:szCs w:val="20"/>
        </w:rPr>
      </w:pPr>
      <w:r w:rsidRPr="00330CC8">
        <w:rPr>
          <w:rFonts w:ascii="Arial Narrow" w:hAnsi="Arial Narrow"/>
          <w:i/>
          <w:sz w:val="20"/>
          <w:szCs w:val="20"/>
        </w:rPr>
        <w:t>NIP/PESEL, KRS/CEiDG)</w:t>
      </w:r>
    </w:p>
    <w:p w14:paraId="28606CA5" w14:textId="77777777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14:paraId="201FC640" w14:textId="77777777" w:rsidR="00CD2F26" w:rsidRPr="009441F8" w:rsidRDefault="00CD2F26" w:rsidP="00DD3877">
      <w:pPr>
        <w:spacing w:after="0"/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Oświadczenie Wykonawców wspólnie ubiegających się o udzielenie zamówienia</w:t>
      </w:r>
    </w:p>
    <w:p w14:paraId="7E0544DC" w14:textId="77777777" w:rsidR="00CD2F26" w:rsidRPr="009441F8" w:rsidRDefault="00CD2F26" w:rsidP="00DD3877">
      <w:pPr>
        <w:spacing w:after="0"/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składane na podstawie art. 117 ust. 4 ustawy z dnia 11 września 2019 r.</w:t>
      </w:r>
    </w:p>
    <w:p w14:paraId="2B2FB44B" w14:textId="62A00122" w:rsidR="00CD2F26" w:rsidRDefault="00CD2F26" w:rsidP="00CD2F26">
      <w:pPr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Prawo zamówień publicznych</w:t>
      </w:r>
    </w:p>
    <w:p w14:paraId="516FC652" w14:textId="77777777" w:rsidR="00677E9B" w:rsidRPr="009441F8" w:rsidRDefault="00677E9B" w:rsidP="00CD2F26">
      <w:pPr>
        <w:jc w:val="center"/>
        <w:rPr>
          <w:rFonts w:ascii="Arial Narrow" w:hAnsi="Arial Narrow"/>
          <w:bCs/>
          <w:sz w:val="24"/>
          <w:szCs w:val="24"/>
        </w:rPr>
      </w:pPr>
    </w:p>
    <w:p w14:paraId="20C88BD5" w14:textId="77777777" w:rsidR="00417D7F" w:rsidRPr="000B079D" w:rsidRDefault="00417D7F" w:rsidP="00417D7F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FA6357">
        <w:rPr>
          <w:rFonts w:ascii="Arial Narrow" w:hAnsi="Arial Narrow" w:cs="Arial"/>
          <w:b/>
          <w:sz w:val="28"/>
          <w:szCs w:val="28"/>
        </w:rPr>
        <w:t xml:space="preserve">„Zagospodarowanie zielenią </w:t>
      </w:r>
      <w:r>
        <w:rPr>
          <w:rFonts w:ascii="Arial Narrow" w:hAnsi="Arial Narrow"/>
          <w:b/>
          <w:sz w:val="28"/>
          <w:szCs w:val="28"/>
        </w:rPr>
        <w:t>centrum m</w:t>
      </w:r>
      <w:r w:rsidRPr="00FA6357">
        <w:rPr>
          <w:rFonts w:ascii="Arial Narrow" w:hAnsi="Arial Narrow"/>
          <w:b/>
          <w:sz w:val="28"/>
          <w:szCs w:val="28"/>
        </w:rPr>
        <w:t>iasta</w:t>
      </w:r>
      <w:r w:rsidRPr="00FA6357">
        <w:rPr>
          <w:rFonts w:ascii="Arial Narrow" w:hAnsi="Arial Narrow" w:cs="Arial"/>
          <w:b/>
          <w:sz w:val="28"/>
          <w:szCs w:val="28"/>
        </w:rPr>
        <w:t xml:space="preserve"> oraz wybranych przystanków</w:t>
      </w:r>
      <w:r>
        <w:rPr>
          <w:rFonts w:ascii="Arial Narrow" w:hAnsi="Arial Narrow" w:cs="Arial"/>
          <w:b/>
          <w:sz w:val="28"/>
          <w:szCs w:val="28"/>
        </w:rPr>
        <w:t xml:space="preserve"> komunikacji miejskiej w Gorzowie Wlkp.”</w:t>
      </w:r>
    </w:p>
    <w:p w14:paraId="19763783" w14:textId="2CF0D57A" w:rsidR="00677E9B" w:rsidRPr="00E21412" w:rsidRDefault="00417D7F" w:rsidP="00677E9B">
      <w:pPr>
        <w:spacing w:after="0"/>
        <w:jc w:val="center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[BZP.271.38</w:t>
      </w:r>
      <w:r w:rsidR="00677E9B" w:rsidRPr="00E21412">
        <w:rPr>
          <w:rFonts w:ascii="Arial Narrow" w:hAnsi="Arial Narrow"/>
          <w:bCs/>
        </w:rPr>
        <w:t>.2023.BD]</w:t>
      </w:r>
    </w:p>
    <w:p w14:paraId="2F586811" w14:textId="77777777" w:rsidR="00C42A5E" w:rsidRPr="00437993" w:rsidRDefault="00C42A5E" w:rsidP="00A2439B">
      <w:pPr>
        <w:spacing w:after="0"/>
        <w:jc w:val="center"/>
        <w:rPr>
          <w:rFonts w:ascii="Arial Narrow" w:hAnsi="Arial Narrow"/>
          <w:bCs/>
          <w:sz w:val="24"/>
          <w:szCs w:val="24"/>
        </w:rPr>
      </w:pPr>
    </w:p>
    <w:p w14:paraId="60246B33" w14:textId="1780618B" w:rsidR="00CD2F26" w:rsidRPr="009441F8" w:rsidRDefault="00CD2F26" w:rsidP="00CD2F26">
      <w:pPr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DOTYCZĄCE</w:t>
      </w:r>
      <w:r w:rsidR="003F1FAC" w:rsidRPr="009441F8">
        <w:rPr>
          <w:rFonts w:ascii="Arial Narrow" w:hAnsi="Arial Narrow"/>
          <w:bCs/>
          <w:sz w:val="24"/>
          <w:szCs w:val="24"/>
        </w:rPr>
        <w:t xml:space="preserve"> </w:t>
      </w:r>
      <w:r w:rsidR="00417D7F">
        <w:rPr>
          <w:rFonts w:ascii="Arial Narrow" w:hAnsi="Arial Narrow"/>
          <w:bCs/>
          <w:sz w:val="24"/>
          <w:szCs w:val="24"/>
        </w:rPr>
        <w:t xml:space="preserve">ROBÓT BUDOWLANYCH / </w:t>
      </w:r>
      <w:r w:rsidR="00DD3877" w:rsidRPr="009441F8">
        <w:rPr>
          <w:rFonts w:ascii="Arial Narrow" w:hAnsi="Arial Narrow"/>
          <w:bCs/>
          <w:sz w:val="24"/>
          <w:szCs w:val="24"/>
        </w:rPr>
        <w:t>USŁUG</w:t>
      </w:r>
      <w:r w:rsidRPr="009441F8">
        <w:rPr>
          <w:rFonts w:ascii="Arial Narrow" w:hAnsi="Arial Narrow"/>
          <w:bCs/>
          <w:sz w:val="24"/>
          <w:szCs w:val="24"/>
        </w:rPr>
        <w:t>, KTÓRE WYKONAJĄ POSZCZEGÓLNI WYKONAWCY</w:t>
      </w:r>
    </w:p>
    <w:p w14:paraId="0073C79B" w14:textId="4FF05388" w:rsidR="00437993" w:rsidRPr="00417D7F" w:rsidRDefault="00CD2F26" w:rsidP="001F015B">
      <w:pPr>
        <w:spacing w:line="276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417D7F">
        <w:rPr>
          <w:rFonts w:ascii="Arial Narrow" w:hAnsi="Arial Narrow"/>
          <w:sz w:val="24"/>
          <w:szCs w:val="24"/>
        </w:rPr>
        <w:t xml:space="preserve">Na potrzeby postępowania o udzielenie zamówienia publicznego </w:t>
      </w:r>
      <w:r w:rsidR="00417D7F" w:rsidRPr="00417D7F">
        <w:rPr>
          <w:rFonts w:ascii="Arial Narrow" w:hAnsi="Arial Narrow" w:cs="Arial"/>
          <w:b/>
          <w:sz w:val="24"/>
          <w:szCs w:val="24"/>
        </w:rPr>
        <w:t xml:space="preserve">„Zagospodarowanie zielenią </w:t>
      </w:r>
      <w:r w:rsidR="00417D7F" w:rsidRPr="00417D7F">
        <w:rPr>
          <w:rFonts w:ascii="Arial Narrow" w:hAnsi="Arial Narrow"/>
          <w:b/>
          <w:sz w:val="24"/>
          <w:szCs w:val="24"/>
        </w:rPr>
        <w:t>centrum miasta</w:t>
      </w:r>
      <w:r w:rsidR="00417D7F" w:rsidRPr="00417D7F">
        <w:rPr>
          <w:rFonts w:ascii="Arial Narrow" w:hAnsi="Arial Narrow" w:cs="Arial"/>
          <w:b/>
          <w:sz w:val="24"/>
          <w:szCs w:val="24"/>
        </w:rPr>
        <w:t xml:space="preserve"> oraz wybranych przystanków komunikacji miejskiej w Gorzowie Wlkp.”</w:t>
      </w:r>
      <w:r w:rsidR="00677E9B" w:rsidRPr="00417D7F">
        <w:rPr>
          <w:rFonts w:ascii="Arial Narrow" w:hAnsi="Arial Narrow" w:cs="Arial"/>
          <w:sz w:val="24"/>
          <w:szCs w:val="24"/>
        </w:rPr>
        <w:t xml:space="preserve"> nr sprawy</w:t>
      </w:r>
      <w:r w:rsidR="00677E9B" w:rsidRPr="00417D7F">
        <w:rPr>
          <w:rFonts w:ascii="Arial Narrow" w:eastAsia="Calibri" w:hAnsi="Arial Narrow" w:cs="Arial"/>
          <w:bCs/>
          <w:sz w:val="24"/>
          <w:szCs w:val="24"/>
        </w:rPr>
        <w:t xml:space="preserve"> </w:t>
      </w:r>
      <w:r w:rsidR="00417D7F">
        <w:rPr>
          <w:rFonts w:ascii="Arial Narrow" w:hAnsi="Arial Narrow"/>
          <w:bCs/>
          <w:sz w:val="24"/>
          <w:szCs w:val="24"/>
        </w:rPr>
        <w:t>BZP.271.38</w:t>
      </w:r>
      <w:r w:rsidR="00677E9B" w:rsidRPr="00417D7F">
        <w:rPr>
          <w:rFonts w:ascii="Arial Narrow" w:hAnsi="Arial Narrow"/>
          <w:bCs/>
          <w:sz w:val="24"/>
          <w:szCs w:val="24"/>
        </w:rPr>
        <w:t>.2023.BD</w:t>
      </w:r>
      <w:r w:rsidR="00A2439B" w:rsidRPr="00417D7F">
        <w:rPr>
          <w:rFonts w:ascii="Arial Narrow" w:hAnsi="Arial Narrow" w:cs="Arial"/>
          <w:b/>
          <w:color w:val="000000"/>
          <w:sz w:val="24"/>
          <w:szCs w:val="24"/>
        </w:rPr>
        <w:t xml:space="preserve"> </w:t>
      </w:r>
      <w:r w:rsidRPr="00417D7F">
        <w:rPr>
          <w:rFonts w:ascii="Arial Narrow" w:hAnsi="Arial Narrow"/>
          <w:sz w:val="24"/>
          <w:szCs w:val="24"/>
        </w:rPr>
        <w:t>oświadczam, że*:</w:t>
      </w:r>
    </w:p>
    <w:p w14:paraId="14A768D3" w14:textId="77777777" w:rsidR="00330CC8" w:rsidRPr="00DD3877" w:rsidRDefault="00330CC8" w:rsidP="00DD3877">
      <w:pPr>
        <w:spacing w:after="0"/>
        <w:jc w:val="both"/>
        <w:rPr>
          <w:rFonts w:ascii="Arial Narrow" w:eastAsia="Andale Sans UI" w:hAnsi="Arial Narrow" w:cs="Arial"/>
          <w:sz w:val="24"/>
          <w:szCs w:val="24"/>
        </w:rPr>
      </w:pPr>
    </w:p>
    <w:p w14:paraId="4C332B4D" w14:textId="05CDCF7F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• Wykonawca ……………………………………………………………………(nazwa i adres Wykonawcy) zrealizuje następujące</w:t>
      </w:r>
      <w:r w:rsidR="00417D7F">
        <w:rPr>
          <w:rFonts w:ascii="Arial Narrow" w:hAnsi="Arial Narrow"/>
          <w:sz w:val="24"/>
          <w:szCs w:val="24"/>
        </w:rPr>
        <w:t xml:space="preserve"> roboty budowlane / </w:t>
      </w:r>
      <w:r w:rsidR="00DD3877">
        <w:rPr>
          <w:rFonts w:ascii="Arial Narrow" w:hAnsi="Arial Narrow"/>
          <w:sz w:val="24"/>
          <w:szCs w:val="24"/>
        </w:rPr>
        <w:t>usługi</w:t>
      </w:r>
      <w:r w:rsidR="00417D7F">
        <w:rPr>
          <w:rFonts w:ascii="Arial Narrow" w:hAnsi="Arial Narrow"/>
          <w:sz w:val="24"/>
          <w:szCs w:val="24"/>
        </w:rPr>
        <w:t>: **</w:t>
      </w:r>
    </w:p>
    <w:p w14:paraId="62111218" w14:textId="2A9CCB1E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008B336" w14:textId="77777777" w:rsidR="00417D7F" w:rsidRPr="00CD2F26" w:rsidRDefault="00CD2F26" w:rsidP="00417D7F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 xml:space="preserve">• Wykonawca ……………………………………………………………………(nazwa i adres Wykonawcy) </w:t>
      </w:r>
      <w:r w:rsidR="00437993" w:rsidRPr="00CD2F26">
        <w:rPr>
          <w:rFonts w:ascii="Arial Narrow" w:hAnsi="Arial Narrow"/>
          <w:sz w:val="24"/>
          <w:szCs w:val="24"/>
        </w:rPr>
        <w:t xml:space="preserve">zrealizuje następujące </w:t>
      </w:r>
      <w:r w:rsidR="00417D7F">
        <w:rPr>
          <w:rFonts w:ascii="Arial Narrow" w:hAnsi="Arial Narrow"/>
          <w:sz w:val="24"/>
          <w:szCs w:val="24"/>
        </w:rPr>
        <w:t>roboty budowlane / usługi: **</w:t>
      </w:r>
    </w:p>
    <w:p w14:paraId="3CF4B307" w14:textId="4583AD9A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8039129" w14:textId="77777777" w:rsidR="00417D7F" w:rsidRPr="00CD2F26" w:rsidRDefault="00CD2F26" w:rsidP="00417D7F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• Wykonawca …………………………………………………………………</w:t>
      </w:r>
      <w:r>
        <w:rPr>
          <w:rFonts w:ascii="Arial Narrow" w:hAnsi="Arial Narrow"/>
          <w:sz w:val="24"/>
          <w:szCs w:val="24"/>
        </w:rPr>
        <w:t>…</w:t>
      </w:r>
      <w:r w:rsidRPr="00CD2F26">
        <w:rPr>
          <w:rFonts w:ascii="Arial Narrow" w:hAnsi="Arial Narrow"/>
          <w:sz w:val="24"/>
          <w:szCs w:val="24"/>
        </w:rPr>
        <w:t xml:space="preserve"> (nazwa i adres Wykonawcy) </w:t>
      </w:r>
      <w:r w:rsidR="00437993" w:rsidRPr="00CD2F26">
        <w:rPr>
          <w:rFonts w:ascii="Arial Narrow" w:hAnsi="Arial Narrow"/>
          <w:sz w:val="24"/>
          <w:szCs w:val="24"/>
        </w:rPr>
        <w:t xml:space="preserve">zrealizuje następujące </w:t>
      </w:r>
      <w:r w:rsidR="00417D7F">
        <w:rPr>
          <w:rFonts w:ascii="Arial Narrow" w:hAnsi="Arial Narrow"/>
          <w:sz w:val="24"/>
          <w:szCs w:val="24"/>
        </w:rPr>
        <w:t>roboty budowlane / usługi: **</w:t>
      </w:r>
    </w:p>
    <w:p w14:paraId="50E9576F" w14:textId="08CFD3F8" w:rsid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756D2836" w14:textId="77777777" w:rsidR="00330CC8" w:rsidRDefault="00330CC8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0DA03703" w14:textId="77777777" w:rsidR="00A2439B" w:rsidRDefault="00A2439B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497EE3" w14:paraId="20CD06F9" w14:textId="77777777" w:rsidTr="005F063A">
        <w:tc>
          <w:tcPr>
            <w:tcW w:w="3794" w:type="dxa"/>
          </w:tcPr>
          <w:p w14:paraId="5C51CFAC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4998E322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094E6D8A" w14:textId="77777777" w:rsidR="00497EE3" w:rsidRDefault="00497EE3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497EE3" w14:paraId="67B23BAE" w14:textId="77777777" w:rsidTr="005F063A">
        <w:tc>
          <w:tcPr>
            <w:tcW w:w="3794" w:type="dxa"/>
          </w:tcPr>
          <w:p w14:paraId="74914F01" w14:textId="77777777" w:rsidR="00497EE3" w:rsidRPr="00376312" w:rsidRDefault="00497EE3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0590BD52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1CBBB241" w14:textId="77777777" w:rsidR="00497EE3" w:rsidRPr="00F25734" w:rsidRDefault="00497EE3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3A0067AD" w14:textId="77777777" w:rsidR="00497EE3" w:rsidRPr="00944C01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78D6EB69" w14:textId="1606EFA1" w:rsidR="00437993" w:rsidRPr="00944C01" w:rsidRDefault="00437993" w:rsidP="0043799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lastRenderedPageBreak/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14:paraId="364D1AD7" w14:textId="2323A970" w:rsidR="00CD2F26" w:rsidRDefault="00437993" w:rsidP="00437993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14:paraId="2BE490FC" w14:textId="2E50D074" w:rsidR="00417D7F" w:rsidRPr="00437993" w:rsidRDefault="00417D7F" w:rsidP="00437993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** niepotrzebne skreślić</w:t>
      </w:r>
    </w:p>
    <w:sectPr w:rsidR="00417D7F" w:rsidRPr="00437993" w:rsidSect="00DD3877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7462A" w14:textId="77777777" w:rsidR="004622BF" w:rsidRDefault="004622BF" w:rsidP="00CD2F26">
      <w:pPr>
        <w:spacing w:after="0" w:line="240" w:lineRule="auto"/>
      </w:pPr>
      <w:r>
        <w:separator/>
      </w:r>
    </w:p>
  </w:endnote>
  <w:endnote w:type="continuationSeparator" w:id="0">
    <w:p w14:paraId="2A574EC7" w14:textId="77777777" w:rsidR="004622BF" w:rsidRDefault="004622BF" w:rsidP="00CD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3764988"/>
      <w:docPartObj>
        <w:docPartGallery w:val="Page Numbers (Bottom of Page)"/>
        <w:docPartUnique/>
      </w:docPartObj>
    </w:sdtPr>
    <w:sdtEndPr/>
    <w:sdtContent>
      <w:p w14:paraId="744EA488" w14:textId="26A59D0C" w:rsidR="00ED6932" w:rsidRDefault="00ED69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B8F">
          <w:rPr>
            <w:noProof/>
          </w:rPr>
          <w:t>1</w:t>
        </w:r>
        <w:r>
          <w:fldChar w:fldCharType="end"/>
        </w:r>
      </w:p>
    </w:sdtContent>
  </w:sdt>
  <w:p w14:paraId="0B41DAF1" w14:textId="77777777" w:rsidR="00ED6932" w:rsidRDefault="00ED69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69063" w14:textId="77777777" w:rsidR="004622BF" w:rsidRDefault="004622BF" w:rsidP="00CD2F26">
      <w:pPr>
        <w:spacing w:after="0" w:line="240" w:lineRule="auto"/>
      </w:pPr>
      <w:r>
        <w:separator/>
      </w:r>
    </w:p>
  </w:footnote>
  <w:footnote w:type="continuationSeparator" w:id="0">
    <w:p w14:paraId="15CC165B" w14:textId="77777777" w:rsidR="004622BF" w:rsidRDefault="004622BF" w:rsidP="00CD2F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F26"/>
    <w:rsid w:val="00007E9B"/>
    <w:rsid w:val="000B01F6"/>
    <w:rsid w:val="001B2664"/>
    <w:rsid w:val="001D02AA"/>
    <w:rsid w:val="001F015B"/>
    <w:rsid w:val="0021774F"/>
    <w:rsid w:val="00263EFB"/>
    <w:rsid w:val="00297226"/>
    <w:rsid w:val="003142A1"/>
    <w:rsid w:val="00330CC8"/>
    <w:rsid w:val="0036224D"/>
    <w:rsid w:val="00384CBA"/>
    <w:rsid w:val="003A0340"/>
    <w:rsid w:val="003F1FAC"/>
    <w:rsid w:val="00417D7F"/>
    <w:rsid w:val="00437993"/>
    <w:rsid w:val="004622BF"/>
    <w:rsid w:val="0046734D"/>
    <w:rsid w:val="00497EE3"/>
    <w:rsid w:val="004C6B52"/>
    <w:rsid w:val="00550193"/>
    <w:rsid w:val="005B3769"/>
    <w:rsid w:val="005C7B8F"/>
    <w:rsid w:val="00677E9B"/>
    <w:rsid w:val="006B1E88"/>
    <w:rsid w:val="006E1BB5"/>
    <w:rsid w:val="006F180B"/>
    <w:rsid w:val="0087019A"/>
    <w:rsid w:val="00897A00"/>
    <w:rsid w:val="008B6C22"/>
    <w:rsid w:val="009441F8"/>
    <w:rsid w:val="009621AC"/>
    <w:rsid w:val="009F1309"/>
    <w:rsid w:val="00A2439B"/>
    <w:rsid w:val="00A320B8"/>
    <w:rsid w:val="00AB0ACD"/>
    <w:rsid w:val="00B50851"/>
    <w:rsid w:val="00B62E0D"/>
    <w:rsid w:val="00BB2C3D"/>
    <w:rsid w:val="00C06166"/>
    <w:rsid w:val="00C42A5E"/>
    <w:rsid w:val="00CD2F26"/>
    <w:rsid w:val="00DD3877"/>
    <w:rsid w:val="00DD603C"/>
    <w:rsid w:val="00E66EB0"/>
    <w:rsid w:val="00ED6932"/>
    <w:rsid w:val="00FA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741A"/>
  <w15:docId w15:val="{C2D684E0-209A-483A-867C-7A4CA649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26"/>
  </w:style>
  <w:style w:type="paragraph" w:styleId="Stopka">
    <w:name w:val="footer"/>
    <w:basedOn w:val="Normalny"/>
    <w:link w:val="Stopka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26"/>
  </w:style>
  <w:style w:type="table" w:styleId="Tabela-Siatka">
    <w:name w:val="Table Grid"/>
    <w:basedOn w:val="Standardowy"/>
    <w:uiPriority w:val="59"/>
    <w:rsid w:val="00CD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993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ny"/>
    <w:rsid w:val="00944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44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Augustyniak</dc:creator>
  <cp:lastModifiedBy>Bartosz Dolny [UM Gorzów Wlkp.]</cp:lastModifiedBy>
  <cp:revision>19</cp:revision>
  <dcterms:created xsi:type="dcterms:W3CDTF">2021-04-21T10:31:00Z</dcterms:created>
  <dcterms:modified xsi:type="dcterms:W3CDTF">2023-08-01T13:14:00Z</dcterms:modified>
</cp:coreProperties>
</file>