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8F0099F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F373D6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C2745B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622B61">
        <w:rPr>
          <w:rFonts w:eastAsia="Tahoma" w:cstheme="minorHAnsi"/>
          <w:b/>
          <w:sz w:val="24"/>
          <w:szCs w:val="24"/>
        </w:rPr>
        <w:t>3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622B61">
        <w:rPr>
          <w:rFonts w:eastAsia="Tahoma" w:cstheme="minorHAnsi"/>
          <w:b/>
          <w:sz w:val="24"/>
          <w:szCs w:val="24"/>
        </w:rPr>
        <w:t>4</w:t>
      </w:r>
    </w:p>
    <w:p w14:paraId="6C0D41FC" w14:textId="77777777" w:rsidR="00225286" w:rsidRPr="001039D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039D7">
        <w:rPr>
          <w:rFonts w:eastAsia="Tahoma" w:cstheme="minorHAnsi"/>
          <w:sz w:val="24"/>
          <w:szCs w:val="24"/>
        </w:rPr>
        <w:t xml:space="preserve">CZĘŚĆ 1: MIĘSO WIEPRZOWE, WOŁOWE, WĘDLINY </w:t>
      </w:r>
    </w:p>
    <w:p w14:paraId="3B7CEE2A" w14:textId="51731983" w:rsidR="001B1087" w:rsidRDefault="00F82457" w:rsidP="001B1087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B1087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B1087">
        <w:rPr>
          <w:rFonts w:eastAsia="Tahoma" w:cstheme="minorHAnsi"/>
          <w:sz w:val="24"/>
          <w:szCs w:val="24"/>
        </w:rPr>
        <w:t xml:space="preserve"> </w:t>
      </w:r>
      <w:r w:rsidRPr="001B1087">
        <w:rPr>
          <w:rFonts w:eastAsia="Tahoma" w:cstheme="minorHAnsi"/>
          <w:b/>
          <w:sz w:val="24"/>
          <w:szCs w:val="24"/>
        </w:rPr>
        <w:t>za cenę</w:t>
      </w:r>
      <w:r w:rsidRPr="001B1087">
        <w:rPr>
          <w:rFonts w:eastAsia="Tahoma" w:cstheme="minorHAnsi"/>
          <w:sz w:val="24"/>
          <w:szCs w:val="24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567"/>
        <w:gridCol w:w="567"/>
        <w:gridCol w:w="1275"/>
        <w:gridCol w:w="993"/>
        <w:gridCol w:w="850"/>
        <w:gridCol w:w="1276"/>
        <w:gridCol w:w="992"/>
      </w:tblGrid>
      <w:tr w:rsidR="00354CAE" w:rsidRPr="00F82457" w14:paraId="3DF30481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D59A" w14:textId="77777777" w:rsidR="00684C72" w:rsidRPr="00F82457" w:rsidRDefault="00684C72" w:rsidP="00F20D4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54CA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3E99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62A1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754F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1BB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C817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0D4D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E884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381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354CAE" w:rsidRPr="00F82457" w14:paraId="0800DC98" w14:textId="77777777" w:rsidTr="00354CAE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009E22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BF4CF4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6F7F4DF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79ECC0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7C3E25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68D45A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6DDD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2EAA14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3F7F3A" w14:textId="77777777" w:rsidR="00684C72" w:rsidRPr="00354CAE" w:rsidRDefault="00684C72" w:rsidP="00F20D4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AE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354CAE" w:rsidRPr="00F82457" w14:paraId="4903FE2E" w14:textId="77777777" w:rsidTr="00354CAE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4E6" w14:textId="5B716351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8F70" w14:textId="27FC0174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schab b/k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AB42" w14:textId="09D08F9E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C836" w14:textId="21225706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9329" w14:textId="77777777" w:rsidR="00684C72" w:rsidRPr="00943D55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7A0B" w14:textId="77777777" w:rsidR="00684C72" w:rsidRPr="00943D55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BEC" w14:textId="77777777" w:rsidR="00684C72" w:rsidRPr="00943D55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51DB" w14:textId="77777777" w:rsidR="00684C72" w:rsidRPr="00943D55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FF39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1422A8DD" w14:textId="77777777" w:rsidTr="00354CAE">
        <w:trPr>
          <w:trHeight w:val="2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07B3" w14:textId="3D71449E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DBF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łopatka wieprzowa b/k - mięso pozbawione skór, chrząstek, kości,</w:t>
            </w:r>
          </w:p>
          <w:p w14:paraId="28A32177" w14:textId="0989F53B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bez znacznego przerostu tłuszczu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97FE" w14:textId="7985077D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A2DE" w14:textId="7F7D3E11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164F" w14:textId="77777777" w:rsidR="00684C72" w:rsidRPr="00943D55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B1AF" w14:textId="77777777" w:rsidR="00684C72" w:rsidRPr="00943D55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7060" w14:textId="77777777" w:rsidR="00684C72" w:rsidRPr="00943D55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D8A2" w14:textId="77777777" w:rsidR="00684C72" w:rsidRPr="00943D55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9CCF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11DF4054" w14:textId="77777777" w:rsidTr="00354CA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DCD6" w14:textId="02C31587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750D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 xml:space="preserve">karczek wieprzowy b/k  - mięso pozbawione skór, chrząstek, kości, </w:t>
            </w:r>
          </w:p>
          <w:p w14:paraId="0588BA37" w14:textId="4F41DDDE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bez znacznego przerostu tłuszczu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C737F" w14:textId="387ED751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7ACBA" w14:textId="751708E7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A06" w14:textId="77777777" w:rsidR="00684C72" w:rsidRPr="00943D55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79B2" w14:textId="77777777" w:rsidR="00684C72" w:rsidRPr="00943D55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2B1" w14:textId="77777777" w:rsidR="00684C72" w:rsidRPr="00943D55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C91F" w14:textId="77777777" w:rsidR="00684C72" w:rsidRPr="00943D55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77D0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51D38745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A138" w14:textId="0FBD74E4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80BD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szynka wieprzowa/ myszka - mięso pozbawione skór, chrząstek, kości</w:t>
            </w:r>
            <w:r w:rsidR="00FF6942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14:paraId="523CBEDA" w14:textId="7349CB71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A568" w14:textId="36887B3C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7C6B" w14:textId="2CEC6D76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F59C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1F7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4595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5D2A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EDCC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181742C6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4BF1" w14:textId="05301858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6F73" w14:textId="77777777" w:rsidR="003F0DE6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boczek wędzony w kawałku 100 g</w:t>
            </w:r>
          </w:p>
          <w:p w14:paraId="08E32948" w14:textId="489A7C82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produkty wyprodukowane ze 101 g mięsa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362A3" w14:textId="482AF0A7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B286" w14:textId="325F22CA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812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B8C4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02F4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3CFA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4A12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10796077" w14:textId="77777777" w:rsidTr="00354CAE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63D3" w14:textId="06C67D59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7363" w14:textId="07C36A45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szynka bezglutenowa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7FB9" w14:textId="6ED08F9D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9F46" w14:textId="52225CDD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E359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9989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EC32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252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DA8F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412D9A40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5C2D" w14:textId="0B517A9B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87B90" w14:textId="77777777" w:rsidR="003F0DE6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żeberka wieprzowe wędzone paski;</w:t>
            </w:r>
          </w:p>
          <w:p w14:paraId="0BDC5AD7" w14:textId="77777777" w:rsidR="003F0DE6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skład: żebra wędzone,</w:t>
            </w:r>
          </w:p>
          <w:p w14:paraId="180217AC" w14:textId="0F8F69D9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84C72">
              <w:rPr>
                <w:rFonts w:cstheme="minorHAnsi"/>
                <w:color w:val="000000"/>
                <w:sz w:val="18"/>
                <w:szCs w:val="18"/>
              </w:rPr>
              <w:t>peklosól</w:t>
            </w:r>
            <w:proofErr w:type="spellEnd"/>
            <w:r w:rsidRPr="00684C72">
              <w:rPr>
                <w:rFonts w:cstheme="minorHAnsi"/>
                <w:color w:val="000000"/>
                <w:sz w:val="18"/>
                <w:szCs w:val="18"/>
              </w:rPr>
              <w:t>, przyprawy naturalne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D57D" w14:textId="5E0BE132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4D222" w14:textId="08CB2D0F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4541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5D3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0932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78F7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F3D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02F93648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6318" w14:textId="758C4F85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DDCA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kości wieprzowe wędzone;</w:t>
            </w:r>
          </w:p>
          <w:p w14:paraId="047D3B08" w14:textId="5A20524B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skład: kości wieprzowe, sól, sól peklująca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54EE" w14:textId="2910FDDC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230C" w14:textId="0BE7A8B5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57A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9560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455E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12F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E18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6F083F41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DF2E" w14:textId="513FDBAE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B543" w14:textId="1EF2EB5B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kiełbaski wiedeńskie drobiowe w osłonce jadalnej; skład: mięso mini</w:t>
            </w:r>
            <w:r w:rsidR="00354CAE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684C72">
              <w:rPr>
                <w:rFonts w:cstheme="minorHAnsi"/>
                <w:color w:val="000000"/>
                <w:sz w:val="18"/>
                <w:szCs w:val="18"/>
              </w:rPr>
              <w:t>um 90 %, sól, przyprawy, naturalny aromat, bez azotanu sodu i potasu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A51A" w14:textId="137DB88C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3C783" w14:textId="591D7CF8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CA1A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154C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3E3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5AE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995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08406B29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908F" w14:textId="5B501314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081D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kiełbaski wieprzowe śląskie cienkie z szynki wieprzowej; skład:  mięso mini</w:t>
            </w:r>
            <w:r w:rsidR="00354CAE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684C72">
              <w:rPr>
                <w:rFonts w:cstheme="minorHAnsi"/>
                <w:color w:val="000000"/>
                <w:sz w:val="18"/>
                <w:szCs w:val="18"/>
              </w:rPr>
              <w:t>um 90 %, sól, przyprawy, naturalny aromat,</w:t>
            </w:r>
          </w:p>
          <w:p w14:paraId="15097FD0" w14:textId="30CB51F6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bez azotanu sodu i potasu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91B71" w14:textId="4952E1EF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7F77" w14:textId="0BB26BCA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1A9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A89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30F3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C98B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CF95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1BC2D7B4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A41" w14:textId="56DDCF51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E899" w14:textId="16673357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 xml:space="preserve">kiełbasa śląska; skład: mięso wieprzowe minimum 90 %, sól, naturalny aromat, przyprawy, bez azotanu sodu i potasu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9E5EA" w14:textId="10294D13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FB8E" w14:textId="1B7E9BC9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3D3F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5860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4771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C1E5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542C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00C12339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E551" w14:textId="632B253D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F39A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szynka gotowana extra; skład: mięso minimum 85 %, sól, naturalny aromat,</w:t>
            </w:r>
          </w:p>
          <w:p w14:paraId="0ADD55C1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bez azotanu sodu i potasu,</w:t>
            </w:r>
          </w:p>
          <w:p w14:paraId="6E3F0E7E" w14:textId="43436097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krojona w plastry, pakowana pró</w:t>
            </w:r>
            <w:r w:rsidR="00354CAE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684C72">
              <w:rPr>
                <w:rFonts w:cstheme="minorHAnsi"/>
                <w:color w:val="000000"/>
                <w:sz w:val="18"/>
                <w:szCs w:val="18"/>
              </w:rPr>
              <w:t>niowo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BEF37" w14:textId="0CEE4B20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B2C6" w14:textId="2CC4C538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2CB3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F8B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8A09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A23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1367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41540C75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FC28" w14:textId="13CED0D6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63B2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 xml:space="preserve">szynka z kurczaka; skład: mięso minimum </w:t>
            </w:r>
            <w:r w:rsidR="00354CAE">
              <w:rPr>
                <w:rFonts w:cstheme="minorHAnsi"/>
                <w:color w:val="000000"/>
                <w:sz w:val="18"/>
                <w:szCs w:val="18"/>
              </w:rPr>
              <w:t xml:space="preserve">           </w:t>
            </w:r>
            <w:r w:rsidRPr="00684C72">
              <w:rPr>
                <w:rFonts w:cstheme="minorHAnsi"/>
                <w:color w:val="000000"/>
                <w:sz w:val="18"/>
                <w:szCs w:val="18"/>
              </w:rPr>
              <w:t>85 %, sól, naturalny aromat, bez azotanu sodu i potasu, krojona w plastry,</w:t>
            </w:r>
          </w:p>
          <w:p w14:paraId="658631B8" w14:textId="003CDFDA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pakowana pró</w:t>
            </w:r>
            <w:r w:rsidR="00354CAE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684C72">
              <w:rPr>
                <w:rFonts w:cstheme="minorHAnsi"/>
                <w:color w:val="000000"/>
                <w:sz w:val="18"/>
                <w:szCs w:val="18"/>
              </w:rPr>
              <w:t>niowo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451B" w14:textId="0B490560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1C7C" w14:textId="0B5FE3FC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EAA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A5FF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F33D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4F91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3071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0CC51F9E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EE50" w14:textId="78B9ED8F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E09A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 xml:space="preserve">szynka z indyka; skład: mięso minimum </w:t>
            </w:r>
            <w:r w:rsidR="00354CAE">
              <w:rPr>
                <w:rFonts w:cstheme="minorHAnsi"/>
                <w:color w:val="000000"/>
                <w:sz w:val="18"/>
                <w:szCs w:val="18"/>
              </w:rPr>
              <w:t xml:space="preserve">          </w:t>
            </w:r>
            <w:r w:rsidRPr="00684C72">
              <w:rPr>
                <w:rFonts w:cstheme="minorHAnsi"/>
                <w:color w:val="000000"/>
                <w:sz w:val="18"/>
                <w:szCs w:val="18"/>
              </w:rPr>
              <w:t>85 %, sól, naturalny aromat, bez azotanu sodu i potasu, krojona w plastry,</w:t>
            </w:r>
          </w:p>
          <w:p w14:paraId="3C6E60E8" w14:textId="2782725B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pakowana pró</w:t>
            </w:r>
            <w:r w:rsidR="00354CAE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684C72">
              <w:rPr>
                <w:rFonts w:cstheme="minorHAnsi"/>
                <w:color w:val="000000"/>
                <w:sz w:val="18"/>
                <w:szCs w:val="18"/>
              </w:rPr>
              <w:t>niowo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90F" w14:textId="75959516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EA0E" w14:textId="06856255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DA40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A7CE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2E1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A41F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FB3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35468255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C9C" w14:textId="461A1BBD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A1D10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 xml:space="preserve">szynka z pieca; skład: mięso minimum </w:t>
            </w:r>
            <w:r w:rsidR="00354CAE">
              <w:rPr>
                <w:rFonts w:cstheme="minorHAnsi"/>
                <w:color w:val="000000"/>
                <w:sz w:val="18"/>
                <w:szCs w:val="18"/>
              </w:rPr>
              <w:t xml:space="preserve">            </w:t>
            </w:r>
            <w:r w:rsidRPr="00684C72">
              <w:rPr>
                <w:rFonts w:cstheme="minorHAnsi"/>
                <w:color w:val="000000"/>
                <w:sz w:val="18"/>
                <w:szCs w:val="18"/>
              </w:rPr>
              <w:t>85 %, sól, naturalny aromat, przyprawy, bez azotanu sodu i potasu,</w:t>
            </w:r>
          </w:p>
          <w:p w14:paraId="0C36C698" w14:textId="4EF1E6A5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krojona w plastry, pakowana pró</w:t>
            </w:r>
            <w:r w:rsidR="00354CAE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684C72">
              <w:rPr>
                <w:rFonts w:cstheme="minorHAnsi"/>
                <w:color w:val="000000"/>
                <w:sz w:val="18"/>
                <w:szCs w:val="18"/>
              </w:rPr>
              <w:t>niowo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785B" w14:textId="0AA0D3F6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16CE" w14:textId="56F0367E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D9EE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4FB6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133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9153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826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25174F0C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6785" w14:textId="58676D78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67BC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polędwica sopocka; skład: mięso minimum 80 %, sól, naturalny aromat, bez azotanu sodu i potasu, krojona w plastry,</w:t>
            </w:r>
          </w:p>
          <w:p w14:paraId="77852ECE" w14:textId="03BDABCC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pakowana pró</w:t>
            </w:r>
            <w:r w:rsidR="00354CAE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684C72">
              <w:rPr>
                <w:rFonts w:cstheme="minorHAnsi"/>
                <w:color w:val="000000"/>
                <w:sz w:val="18"/>
                <w:szCs w:val="18"/>
              </w:rPr>
              <w:t>niowo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9EB4" w14:textId="20296F2C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419E" w14:textId="709AA966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4FA0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5F1B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834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D1F9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2A8D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13C4F7E0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4173" w14:textId="786193A8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8FDC" w14:textId="77777777" w:rsidR="003F0DE6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kabanosy drobiowe; skład: mięso z kurczaka, sól, przyprawy; ze 135 g mięsa</w:t>
            </w:r>
          </w:p>
          <w:p w14:paraId="5E1B9432" w14:textId="5267BB3A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z kurczaka wyprodukowano 100 g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11D93" w14:textId="59C64195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88152" w14:textId="25CEDAC8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F65D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23E2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3D44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AF7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5797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20D1FF30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12D0" w14:textId="0BABE27B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5F27" w14:textId="5C1C4885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kabanosy wieprzowe; skład: mięso z szynki wieprzowej, sól, przyprawy; ze 135 g mięsa z szynki wieprzowej wyprodukowano 100 g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0760" w14:textId="44170D3A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CE29" w14:textId="43634E06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E08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0927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1713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221F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E098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1C559FF5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915B" w14:textId="53B521DB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C9196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kiełbasa krakowska sucha;</w:t>
            </w:r>
          </w:p>
          <w:p w14:paraId="572F8B1F" w14:textId="4BFC9FD5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skład: zawartość mięsa 100%; 100 g produktu wyprodukowano ze 146 g mięsa;</w:t>
            </w:r>
          </w:p>
          <w:p w14:paraId="75D01D62" w14:textId="3EF1A40E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krojona w plastry, pakowana próżniowo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423D3" w14:textId="5674E286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2CCB" w14:textId="5D2311BC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4B19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F8BD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51D5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5D3B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55DB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6DE87159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4FA" w14:textId="256C3815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0C6C" w14:textId="43B04EDA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pasztet drobiowy; skład: mięso drobiowe, jaja, bułka, wątroba drobiowa, sól, pieprz, gałka muszkatołowa, kminek)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6E84" w14:textId="5DCDD723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8B48" w14:textId="3CC340AB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05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8686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78B4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69CE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A8F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32D1FBBB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57C6" w14:textId="2994A9A1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04E6" w14:textId="4B6EE27B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pasztet wieprzowy;</w:t>
            </w:r>
            <w:r w:rsidR="00FF694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84C72">
              <w:rPr>
                <w:rFonts w:cstheme="minorHAnsi"/>
                <w:color w:val="000000"/>
                <w:sz w:val="18"/>
                <w:szCs w:val="18"/>
              </w:rPr>
              <w:t>skład: mięso wieprzowe 46%, wątroba wieprzowa, tłuszcz wieprzowy, cebula, jaja, mąka pszenna, skrobia pszenna, sól, przyprawy)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A75A" w14:textId="6D7900DB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1D939" w14:textId="5622C133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3C04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5D43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BE44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F1E5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CB10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24D2B318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362" w14:textId="0E5AB43F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320E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mięso wołowe gulaszowe - mięso pozbawione skór, chrząstek, kości,</w:t>
            </w:r>
          </w:p>
          <w:p w14:paraId="3A95A742" w14:textId="508A4FAB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74F5" w14:textId="44204361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96A5" w14:textId="24C5B7C2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2843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087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421A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D157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ADAD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CAE" w:rsidRPr="00F82457" w14:paraId="34AEBDFC" w14:textId="77777777" w:rsidTr="00354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731D" w14:textId="502746F2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9A45" w14:textId="77777777" w:rsidR="00FF694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mięso wołowe b/k extra - mięso pozbawione skór, chrząstek, kości,</w:t>
            </w:r>
          </w:p>
          <w:p w14:paraId="64A5FFBE" w14:textId="63BE9896" w:rsidR="00684C72" w:rsidRPr="00684C72" w:rsidRDefault="00684C72" w:rsidP="00684C7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0FE8E" w14:textId="6FA7C7B4" w:rsidR="00684C72" w:rsidRPr="00684C72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61F4" w14:textId="12A53097" w:rsidR="00684C72" w:rsidRPr="00684C72" w:rsidRDefault="00684C72" w:rsidP="00823A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C72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BB7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884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69CC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99A4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CF2" w14:textId="77777777" w:rsidR="00684C72" w:rsidRPr="00F82457" w:rsidRDefault="00684C72" w:rsidP="00684C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4C72" w:rsidRPr="00F82457" w14:paraId="01088350" w14:textId="77777777" w:rsidTr="00354CAE">
        <w:trPr>
          <w:trHeight w:val="942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54BD1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A6585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57BED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0206C" w14:textId="77777777" w:rsidR="00684C72" w:rsidRPr="00F82457" w:rsidRDefault="00684C72" w:rsidP="00F20D4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2745B">
        <w:rPr>
          <w:rFonts w:eastAsia="Tahoma" w:cstheme="minorHAnsi"/>
          <w:i/>
          <w:sz w:val="24"/>
          <w:szCs w:val="24"/>
        </w:rPr>
        <w:t>*</w:t>
      </w:r>
      <w:r w:rsidR="00225286" w:rsidRPr="00C2745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2745B">
        <w:rPr>
          <w:rFonts w:eastAsia="Tahoma" w:cstheme="minorHAnsi"/>
          <w:i/>
          <w:sz w:val="24"/>
          <w:szCs w:val="24"/>
        </w:rPr>
        <w:t>XXI. pkt 1.2 SWZ</w:t>
      </w:r>
      <w:r w:rsidR="00225286" w:rsidRPr="00C2745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CCC04" w14:textId="77777777" w:rsidR="000D6F9F" w:rsidRDefault="000D6F9F">
      <w:pPr>
        <w:spacing w:after="0" w:line="240" w:lineRule="auto"/>
      </w:pPr>
      <w:r>
        <w:separator/>
      </w:r>
    </w:p>
  </w:endnote>
  <w:endnote w:type="continuationSeparator" w:id="0">
    <w:p w14:paraId="21491ADD" w14:textId="77777777" w:rsidR="000D6F9F" w:rsidRDefault="000D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D6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D2A3" w14:textId="77777777" w:rsidR="000D6F9F" w:rsidRDefault="000D6F9F">
      <w:pPr>
        <w:spacing w:after="0" w:line="240" w:lineRule="auto"/>
      </w:pPr>
      <w:r>
        <w:separator/>
      </w:r>
    </w:p>
  </w:footnote>
  <w:footnote w:type="continuationSeparator" w:id="0">
    <w:p w14:paraId="2DF702A0" w14:textId="77777777" w:rsidR="000D6F9F" w:rsidRDefault="000D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F3F2FA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622B6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F373D6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FEB7576"/>
    <w:multiLevelType w:val="hybridMultilevel"/>
    <w:tmpl w:val="B4780B28"/>
    <w:lvl w:ilvl="0" w:tplc="E384C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0E10"/>
    <w:rsid w:val="0009145E"/>
    <w:rsid w:val="000D6F9F"/>
    <w:rsid w:val="000F753B"/>
    <w:rsid w:val="001039D7"/>
    <w:rsid w:val="001645A3"/>
    <w:rsid w:val="001B1087"/>
    <w:rsid w:val="001F6292"/>
    <w:rsid w:val="00225286"/>
    <w:rsid w:val="00266592"/>
    <w:rsid w:val="002E7F94"/>
    <w:rsid w:val="00354CAE"/>
    <w:rsid w:val="00362DE8"/>
    <w:rsid w:val="003661AF"/>
    <w:rsid w:val="00385FB3"/>
    <w:rsid w:val="003C3068"/>
    <w:rsid w:val="003F0DE6"/>
    <w:rsid w:val="004652EF"/>
    <w:rsid w:val="00483C3A"/>
    <w:rsid w:val="004E53C0"/>
    <w:rsid w:val="004E5EFF"/>
    <w:rsid w:val="005875EB"/>
    <w:rsid w:val="005C56BB"/>
    <w:rsid w:val="005D4DDE"/>
    <w:rsid w:val="00622B61"/>
    <w:rsid w:val="00645460"/>
    <w:rsid w:val="00667493"/>
    <w:rsid w:val="00684C72"/>
    <w:rsid w:val="006F41B4"/>
    <w:rsid w:val="007109AB"/>
    <w:rsid w:val="00747A95"/>
    <w:rsid w:val="00823A69"/>
    <w:rsid w:val="008774C7"/>
    <w:rsid w:val="00930085"/>
    <w:rsid w:val="00935CA7"/>
    <w:rsid w:val="009728C5"/>
    <w:rsid w:val="009E0FF7"/>
    <w:rsid w:val="00A21A69"/>
    <w:rsid w:val="00AA1C66"/>
    <w:rsid w:val="00B34027"/>
    <w:rsid w:val="00B70269"/>
    <w:rsid w:val="00BA794E"/>
    <w:rsid w:val="00C2745B"/>
    <w:rsid w:val="00D1187B"/>
    <w:rsid w:val="00D22111"/>
    <w:rsid w:val="00D22B36"/>
    <w:rsid w:val="00D73FD9"/>
    <w:rsid w:val="00F373D6"/>
    <w:rsid w:val="00F82457"/>
    <w:rsid w:val="00F9513F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21</cp:revision>
  <dcterms:created xsi:type="dcterms:W3CDTF">2021-04-30T12:44:00Z</dcterms:created>
  <dcterms:modified xsi:type="dcterms:W3CDTF">2023-07-04T05:19:00Z</dcterms:modified>
</cp:coreProperties>
</file>