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31C1759" w14:textId="0F3E77DA" w:rsidR="00A802A5" w:rsidRDefault="00A802A5" w:rsidP="00A802A5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531235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01 września 2023 r. do 21 czerwca 2024 r.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6A6E5B36" w14:textId="137C3D6C" w:rsidR="00505215" w:rsidRDefault="00045686" w:rsidP="00505215">
      <w:pPr>
        <w:jc w:val="both"/>
        <w:rPr>
          <w:b/>
          <w:bCs/>
        </w:rPr>
      </w:pPr>
      <w:r>
        <w:lastRenderedPageBreak/>
        <w:t>przy wykonywaniu zamówienia pn.:</w:t>
      </w:r>
      <w:r w:rsidR="00505215">
        <w:rPr>
          <w:b/>
          <w:bCs/>
        </w:rPr>
        <w:t xml:space="preserve"> </w:t>
      </w:r>
      <w:r w:rsidR="00505215" w:rsidRPr="00582ACF">
        <w:rPr>
          <w:b/>
          <w:bCs/>
        </w:rPr>
        <w:t>„</w:t>
      </w:r>
      <w:r w:rsidR="008A63D7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01 września 2023 r. do 21 czerwca 2024 r.</w:t>
      </w:r>
      <w:r w:rsidR="00505215" w:rsidRPr="00582ACF">
        <w:rPr>
          <w:b/>
          <w:bCs/>
        </w:rPr>
        <w:t>”</w:t>
      </w:r>
    </w:p>
    <w:p w14:paraId="050BD503" w14:textId="26AE0CD2" w:rsidR="00963E13" w:rsidRDefault="00963E13" w:rsidP="00505215">
      <w:pPr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47A8E1FF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</w:t>
      </w:r>
      <w:r w:rsidR="00761491">
        <w:rPr>
          <w:i/>
          <w:iCs/>
        </w:rPr>
        <w:t xml:space="preserve"> usunąć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FC02" w14:textId="77777777" w:rsidR="00D80DEA" w:rsidRDefault="00D80DEA" w:rsidP="00045686">
      <w:pPr>
        <w:spacing w:after="0" w:line="240" w:lineRule="auto"/>
      </w:pPr>
      <w:r>
        <w:separator/>
      </w:r>
    </w:p>
  </w:endnote>
  <w:endnote w:type="continuationSeparator" w:id="0">
    <w:p w14:paraId="3C396A40" w14:textId="77777777" w:rsidR="00D80DEA" w:rsidRDefault="00D80DEA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B1AA" w14:textId="77777777" w:rsidR="00D80DEA" w:rsidRDefault="00D80DEA" w:rsidP="00045686">
      <w:pPr>
        <w:spacing w:after="0" w:line="240" w:lineRule="auto"/>
      </w:pPr>
      <w:r>
        <w:separator/>
      </w:r>
    </w:p>
  </w:footnote>
  <w:footnote w:type="continuationSeparator" w:id="0">
    <w:p w14:paraId="2BEFF427" w14:textId="77777777" w:rsidR="00D80DEA" w:rsidRDefault="00D80DEA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20554C82" w:rsidR="00045686" w:rsidRDefault="00045686">
    <w:pPr>
      <w:pStyle w:val="Nagwek"/>
    </w:pPr>
    <w:r>
      <w:t>ZP.271.</w:t>
    </w:r>
    <w:r w:rsidR="00531235">
      <w:t>7</w:t>
    </w:r>
    <w:r>
      <w:t>.202</w:t>
    </w:r>
    <w:r w:rsidR="00531235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61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A36B6"/>
    <w:rsid w:val="000B2B59"/>
    <w:rsid w:val="003D076E"/>
    <w:rsid w:val="00505215"/>
    <w:rsid w:val="00531235"/>
    <w:rsid w:val="00537B55"/>
    <w:rsid w:val="005C33CD"/>
    <w:rsid w:val="0070425B"/>
    <w:rsid w:val="00761491"/>
    <w:rsid w:val="007B5DB4"/>
    <w:rsid w:val="007F4A26"/>
    <w:rsid w:val="008A63D7"/>
    <w:rsid w:val="008F7FA5"/>
    <w:rsid w:val="00963E13"/>
    <w:rsid w:val="00A60587"/>
    <w:rsid w:val="00A802A5"/>
    <w:rsid w:val="00B9169F"/>
    <w:rsid w:val="00BD6B9F"/>
    <w:rsid w:val="00D775B8"/>
    <w:rsid w:val="00D80DEA"/>
    <w:rsid w:val="00D93D90"/>
    <w:rsid w:val="00E93E38"/>
    <w:rsid w:val="00F74815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6</cp:revision>
  <dcterms:created xsi:type="dcterms:W3CDTF">2021-04-08T10:30:00Z</dcterms:created>
  <dcterms:modified xsi:type="dcterms:W3CDTF">2023-07-10T20:45:00Z</dcterms:modified>
</cp:coreProperties>
</file>