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1CB39" w14:textId="77777777" w:rsidR="00FB5E39" w:rsidRPr="00947A06" w:rsidRDefault="00FB5E39" w:rsidP="00FB5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A0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624E9" w:rsidRPr="00947A06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B7CF0" w14:paraId="12833B81" w14:textId="77777777" w:rsidTr="001B7CF0">
        <w:tc>
          <w:tcPr>
            <w:tcW w:w="4814" w:type="dxa"/>
          </w:tcPr>
          <w:p w14:paraId="431A8A99" w14:textId="6ED66AEE" w:rsidR="001B7CF0" w:rsidRPr="001B7CF0" w:rsidRDefault="001B7CF0" w:rsidP="001B7CF0">
            <w:pPr>
              <w:pStyle w:val="Bezodstpw"/>
              <w:rPr>
                <w:rFonts w:ascii="Times New Roman" w:hAnsi="Times New Roman"/>
                <w:b/>
                <w:sz w:val="32"/>
                <w:szCs w:val="32"/>
              </w:rPr>
            </w:pPr>
            <w:r w:rsidRPr="001B7CF0">
              <w:rPr>
                <w:rFonts w:ascii="Times New Roman" w:hAnsi="Times New Roman"/>
                <w:b/>
                <w:sz w:val="24"/>
                <w:szCs w:val="24"/>
              </w:rPr>
              <w:t>ZT.370.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B7CF0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B7666BD" w14:textId="77777777" w:rsidR="001B7CF0" w:rsidRDefault="001B7CF0" w:rsidP="0061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1222F6" w14:textId="68DDED66" w:rsidR="001B7CF0" w:rsidRPr="0004081B" w:rsidRDefault="001B7CF0" w:rsidP="001B7C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Lublin, </w:t>
            </w:r>
            <w:r w:rsidR="004B46F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B46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r. </w:t>
            </w:r>
          </w:p>
          <w:p w14:paraId="58501004" w14:textId="77777777" w:rsidR="001B7CF0" w:rsidRDefault="001B7CF0" w:rsidP="0061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8C96EE" w14:textId="1B801FC4" w:rsidR="00381543" w:rsidRPr="0004081B" w:rsidRDefault="00175657" w:rsidP="0038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657">
        <w:rPr>
          <w:rFonts w:ascii="Times New Roman" w:hAnsi="Times New Roman"/>
          <w:b/>
          <w:sz w:val="28"/>
          <w:szCs w:val="28"/>
        </w:rPr>
        <w:t>Informacja o udzieleniu zamówienia</w:t>
      </w:r>
    </w:p>
    <w:p w14:paraId="5786F7E2" w14:textId="77777777" w:rsidR="00381543" w:rsidRDefault="00381543" w:rsidP="00381543">
      <w:pPr>
        <w:jc w:val="center"/>
        <w:rPr>
          <w:rFonts w:ascii="Times New Roman" w:hAnsi="Times New Roman"/>
          <w:sz w:val="28"/>
          <w:szCs w:val="28"/>
        </w:rPr>
      </w:pPr>
    </w:p>
    <w:p w14:paraId="13BFB588" w14:textId="6F87502F" w:rsidR="00381543" w:rsidRDefault="00175657" w:rsidP="00175657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657">
        <w:rPr>
          <w:rFonts w:ascii="Times New Roman" w:hAnsi="Times New Roman"/>
          <w:sz w:val="24"/>
          <w:szCs w:val="24"/>
        </w:rPr>
        <w:t>Zarz</w:t>
      </w:r>
      <w:r>
        <w:rPr>
          <w:rFonts w:ascii="Times New Roman" w:hAnsi="Times New Roman"/>
          <w:sz w:val="24"/>
          <w:szCs w:val="24"/>
        </w:rPr>
        <w:t>ą</w:t>
      </w:r>
      <w:r w:rsidRPr="00175657">
        <w:rPr>
          <w:rFonts w:ascii="Times New Roman" w:hAnsi="Times New Roman"/>
          <w:sz w:val="24"/>
          <w:szCs w:val="24"/>
        </w:rPr>
        <w:t xml:space="preserve">d Transportu Miejskiego w Lublinie, ul. Nałęczowska 14, 20-701 Lublin, informuje, </w:t>
      </w:r>
      <w:r w:rsidR="00D12276">
        <w:rPr>
          <w:rFonts w:ascii="Times New Roman" w:hAnsi="Times New Roman"/>
          <w:sz w:val="24"/>
          <w:szCs w:val="24"/>
        </w:rPr>
        <w:br/>
      </w:r>
      <w:r w:rsidRPr="00175657">
        <w:rPr>
          <w:rFonts w:ascii="Times New Roman" w:hAnsi="Times New Roman"/>
          <w:sz w:val="24"/>
          <w:szCs w:val="24"/>
        </w:rPr>
        <w:t>że w postępowaniu prowadzonym w postaci zapytania ofertowego na „</w:t>
      </w:r>
      <w:r w:rsidR="00D12276" w:rsidRPr="00D12276">
        <w:rPr>
          <w:rFonts w:ascii="Times New Roman" w:hAnsi="Times New Roman"/>
          <w:sz w:val="24"/>
          <w:szCs w:val="24"/>
        </w:rPr>
        <w:t>Opracowanie projektu/wizualizacji oraz dostawa wraz z montażem płatnej bagażowni w budynku „Dworca Lublin” na potrzeby ZCK dla LOF</w:t>
      </w:r>
      <w:r w:rsidRPr="00175657">
        <w:rPr>
          <w:rFonts w:ascii="Times New Roman" w:hAnsi="Times New Roman"/>
          <w:sz w:val="24"/>
          <w:szCs w:val="24"/>
        </w:rPr>
        <w:t>” została wybrana  oferta:</w:t>
      </w:r>
    </w:p>
    <w:p w14:paraId="1004DEED" w14:textId="77777777" w:rsidR="00D12276" w:rsidRPr="00D5330A" w:rsidRDefault="00D12276" w:rsidP="00175657">
      <w:pPr>
        <w:suppressAutoHyphens/>
        <w:spacing w:after="0" w:line="360" w:lineRule="auto"/>
        <w:ind w:firstLine="708"/>
        <w:jc w:val="both"/>
        <w:rPr>
          <w:b/>
        </w:rPr>
      </w:pPr>
    </w:p>
    <w:p w14:paraId="3CA3E312" w14:textId="25E8E0CC" w:rsidR="00381543" w:rsidRDefault="00D12276" w:rsidP="00381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276">
        <w:rPr>
          <w:rFonts w:ascii="Times New Roman" w:hAnsi="Times New Roman"/>
          <w:b/>
          <w:sz w:val="24"/>
          <w:szCs w:val="24"/>
        </w:rPr>
        <w:t xml:space="preserve">Oferta nr 1 </w:t>
      </w:r>
      <w:r w:rsidRPr="00D12276">
        <w:rPr>
          <w:rFonts w:ascii="Times New Roman" w:hAnsi="Times New Roman"/>
          <w:sz w:val="24"/>
          <w:szCs w:val="24"/>
        </w:rPr>
        <w:t xml:space="preserve">złożona przez: Małopolskie Dworce Autobusowe Spółka Akcyjna </w:t>
      </w:r>
      <w:r w:rsidRPr="00D12276">
        <w:rPr>
          <w:rFonts w:ascii="Times New Roman" w:hAnsi="Times New Roman"/>
          <w:bCs/>
          <w:sz w:val="24"/>
          <w:szCs w:val="24"/>
        </w:rPr>
        <w:t xml:space="preserve">ul. </w:t>
      </w:r>
      <w:proofErr w:type="spellStart"/>
      <w:r w:rsidRPr="00D12276">
        <w:rPr>
          <w:rFonts w:ascii="Times New Roman" w:hAnsi="Times New Roman"/>
          <w:bCs/>
          <w:sz w:val="24"/>
          <w:szCs w:val="24"/>
        </w:rPr>
        <w:t>Mosiężnicza</w:t>
      </w:r>
      <w:proofErr w:type="spellEnd"/>
      <w:r w:rsidRPr="00D12276">
        <w:rPr>
          <w:rFonts w:ascii="Times New Roman" w:hAnsi="Times New Roman"/>
          <w:bCs/>
          <w:sz w:val="24"/>
          <w:szCs w:val="24"/>
        </w:rPr>
        <w:t xml:space="preserve"> 3, </w:t>
      </w:r>
      <w:r>
        <w:rPr>
          <w:rFonts w:ascii="Times New Roman" w:hAnsi="Times New Roman"/>
          <w:bCs/>
          <w:sz w:val="24"/>
          <w:szCs w:val="24"/>
        </w:rPr>
        <w:br/>
      </w:r>
      <w:r w:rsidRPr="00D12276">
        <w:rPr>
          <w:rFonts w:ascii="Times New Roman" w:hAnsi="Times New Roman"/>
          <w:bCs/>
          <w:sz w:val="24"/>
          <w:szCs w:val="24"/>
        </w:rPr>
        <w:t>31-547 Kraków</w:t>
      </w:r>
      <w:r w:rsidRPr="00D12276">
        <w:rPr>
          <w:rFonts w:ascii="Times New Roman" w:hAnsi="Times New Roman"/>
          <w:sz w:val="24"/>
          <w:szCs w:val="24"/>
        </w:rPr>
        <w:t>, z ceną brutto 154 152,21 zł, ilość punktów 100</w:t>
      </w:r>
      <w:r>
        <w:rPr>
          <w:rFonts w:ascii="Times New Roman" w:hAnsi="Times New Roman"/>
          <w:sz w:val="24"/>
          <w:szCs w:val="24"/>
        </w:rPr>
        <w:t>.</w:t>
      </w:r>
    </w:p>
    <w:p w14:paraId="4CE054D2" w14:textId="77777777" w:rsidR="00E04BC2" w:rsidRDefault="00E04BC2" w:rsidP="00381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4AFA02" w14:textId="77777777" w:rsidR="00381543" w:rsidRDefault="00381543" w:rsidP="00381543">
      <w:pPr>
        <w:jc w:val="both"/>
        <w:rPr>
          <w:rFonts w:ascii="Times New Roman" w:hAnsi="Times New Roman"/>
          <w:sz w:val="24"/>
          <w:szCs w:val="24"/>
        </w:rPr>
      </w:pPr>
    </w:p>
    <w:p w14:paraId="35662214" w14:textId="77777777" w:rsidR="00381543" w:rsidRPr="00D718A0" w:rsidRDefault="00381543" w:rsidP="00381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………………………………………….</w:t>
      </w:r>
    </w:p>
    <w:p w14:paraId="2A361CC7" w14:textId="77777777" w:rsidR="00381543" w:rsidRPr="00617AE1" w:rsidRDefault="00381543" w:rsidP="00381543">
      <w:pPr>
        <w:suppressAutoHyphens/>
        <w:spacing w:after="0" w:line="240" w:lineRule="auto"/>
        <w:ind w:firstLine="4962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617AE1">
        <w:rPr>
          <w:rFonts w:ascii="Times New Roman" w:hAnsi="Times New Roman"/>
          <w:i/>
          <w:sz w:val="20"/>
          <w:szCs w:val="20"/>
          <w:lang w:eastAsia="ar-SA"/>
        </w:rPr>
        <w:t>(pieczęć i podpis Kierownika zamawiającego/</w:t>
      </w:r>
    </w:p>
    <w:p w14:paraId="78FACB04" w14:textId="77777777" w:rsidR="00381543" w:rsidRPr="00280E22" w:rsidRDefault="00381543" w:rsidP="00381543">
      <w:pPr>
        <w:suppressAutoHyphens/>
        <w:spacing w:after="0" w:line="240" w:lineRule="auto"/>
        <w:ind w:left="4962"/>
        <w:jc w:val="both"/>
        <w:rPr>
          <w:rFonts w:ascii="Times New Roman" w:hAnsi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/>
          <w:i/>
          <w:sz w:val="20"/>
          <w:szCs w:val="20"/>
        </w:rPr>
        <w:t>pracownika zamawiającego, któremu kierownik zamawiającego powierzył wykonanie</w:t>
      </w:r>
      <w:r>
        <w:rPr>
          <w:rFonts w:ascii="Times New Roman" w:hAnsi="Times New Roman"/>
          <w:i/>
          <w:sz w:val="20"/>
          <w:szCs w:val="20"/>
        </w:rPr>
        <w:t xml:space="preserve"> z</w:t>
      </w:r>
      <w:r w:rsidRPr="00617AE1">
        <w:rPr>
          <w:rFonts w:ascii="Times New Roman" w:hAnsi="Times New Roman"/>
          <w:i/>
          <w:sz w:val="20"/>
          <w:szCs w:val="20"/>
        </w:rPr>
        <w:t>astrzeżonych dla siebie czynności</w:t>
      </w:r>
      <w:r w:rsidRPr="00617AE1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7148422C" w14:textId="77777777" w:rsidR="009624E9" w:rsidRPr="004464A3" w:rsidRDefault="009624E9" w:rsidP="009624E9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</w:p>
    <w:p w14:paraId="7C1F74BD" w14:textId="77777777" w:rsidR="009624E9" w:rsidRPr="004464A3" w:rsidRDefault="009624E9" w:rsidP="009624E9">
      <w:pPr>
        <w:pStyle w:val="Textbody"/>
        <w:jc w:val="both"/>
        <w:rPr>
          <w:rFonts w:eastAsia="ArialMT" w:cs="Times New Roman"/>
          <w:sz w:val="16"/>
          <w:szCs w:val="16"/>
        </w:rPr>
      </w:pPr>
    </w:p>
    <w:p w14:paraId="5DCE6015" w14:textId="77777777" w:rsidR="00FB5E39" w:rsidRPr="004464A3" w:rsidRDefault="00FB5E39" w:rsidP="00035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B5E39" w:rsidRPr="004464A3" w:rsidSect="00BF27F0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C286E" w14:textId="77777777" w:rsidR="00BF27F0" w:rsidRDefault="00BF27F0" w:rsidP="00A46943">
      <w:pPr>
        <w:spacing w:after="0" w:line="240" w:lineRule="auto"/>
      </w:pPr>
      <w:r>
        <w:separator/>
      </w:r>
    </w:p>
  </w:endnote>
  <w:endnote w:type="continuationSeparator" w:id="0">
    <w:p w14:paraId="1A07C392" w14:textId="77777777" w:rsidR="00BF27F0" w:rsidRDefault="00BF27F0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F561F" w14:textId="77777777" w:rsidR="00BF27F0" w:rsidRDefault="00BF27F0" w:rsidP="00A46943">
      <w:pPr>
        <w:spacing w:after="0" w:line="240" w:lineRule="auto"/>
      </w:pPr>
      <w:r>
        <w:separator/>
      </w:r>
    </w:p>
  </w:footnote>
  <w:footnote w:type="continuationSeparator" w:id="0">
    <w:p w14:paraId="1EEEE70D" w14:textId="77777777" w:rsidR="00BF27F0" w:rsidRDefault="00BF27F0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F7448" w14:textId="77777777" w:rsidR="00A46943" w:rsidRDefault="00DD24C4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 wp14:anchorId="2FC3F81D" wp14:editId="0C122D88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14201"/>
    <w:multiLevelType w:val="multilevel"/>
    <w:tmpl w:val="A7667F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B0835"/>
    <w:multiLevelType w:val="multilevel"/>
    <w:tmpl w:val="102CA7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01419"/>
    <w:multiLevelType w:val="hybridMultilevel"/>
    <w:tmpl w:val="6004D234"/>
    <w:lvl w:ilvl="0" w:tplc="6F74310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9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698947">
    <w:abstractNumId w:val="0"/>
  </w:num>
  <w:num w:numId="3" w16cid:durableId="2141343096">
    <w:abstractNumId w:val="2"/>
  </w:num>
  <w:num w:numId="4" w16cid:durableId="9876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3"/>
    <w:rsid w:val="00035CB9"/>
    <w:rsid w:val="00081DDD"/>
    <w:rsid w:val="000B3790"/>
    <w:rsid w:val="000D40AB"/>
    <w:rsid w:val="000E30AC"/>
    <w:rsid w:val="000F0E1E"/>
    <w:rsid w:val="001236AD"/>
    <w:rsid w:val="0012753B"/>
    <w:rsid w:val="00171F77"/>
    <w:rsid w:val="00175657"/>
    <w:rsid w:val="00185A7C"/>
    <w:rsid w:val="00192112"/>
    <w:rsid w:val="00193C8D"/>
    <w:rsid w:val="001B7CF0"/>
    <w:rsid w:val="001E13DD"/>
    <w:rsid w:val="001E3C7F"/>
    <w:rsid w:val="001F0EC2"/>
    <w:rsid w:val="001F674F"/>
    <w:rsid w:val="0020798D"/>
    <w:rsid w:val="00234438"/>
    <w:rsid w:val="00250C48"/>
    <w:rsid w:val="00250C79"/>
    <w:rsid w:val="00284268"/>
    <w:rsid w:val="002C1ACA"/>
    <w:rsid w:val="00322E36"/>
    <w:rsid w:val="00340251"/>
    <w:rsid w:val="0034109C"/>
    <w:rsid w:val="003624DE"/>
    <w:rsid w:val="00381543"/>
    <w:rsid w:val="003914C5"/>
    <w:rsid w:val="003961C6"/>
    <w:rsid w:val="003F55C0"/>
    <w:rsid w:val="00405F9F"/>
    <w:rsid w:val="004431F2"/>
    <w:rsid w:val="004464A3"/>
    <w:rsid w:val="00475FAF"/>
    <w:rsid w:val="004B46F8"/>
    <w:rsid w:val="004C1C0F"/>
    <w:rsid w:val="004C2B85"/>
    <w:rsid w:val="004D2DF4"/>
    <w:rsid w:val="0050316F"/>
    <w:rsid w:val="00507C7C"/>
    <w:rsid w:val="00512CCF"/>
    <w:rsid w:val="0051302C"/>
    <w:rsid w:val="00513354"/>
    <w:rsid w:val="00544F6F"/>
    <w:rsid w:val="00555673"/>
    <w:rsid w:val="00560E4A"/>
    <w:rsid w:val="00565E4A"/>
    <w:rsid w:val="00566A49"/>
    <w:rsid w:val="00575FC0"/>
    <w:rsid w:val="005932B6"/>
    <w:rsid w:val="00596DF9"/>
    <w:rsid w:val="005C2BB1"/>
    <w:rsid w:val="005D2241"/>
    <w:rsid w:val="005F6C6F"/>
    <w:rsid w:val="00617100"/>
    <w:rsid w:val="00622F90"/>
    <w:rsid w:val="006256C2"/>
    <w:rsid w:val="00677A03"/>
    <w:rsid w:val="00684EFB"/>
    <w:rsid w:val="006B6A23"/>
    <w:rsid w:val="006D0D3F"/>
    <w:rsid w:val="006D4B01"/>
    <w:rsid w:val="006E10B1"/>
    <w:rsid w:val="00706BE2"/>
    <w:rsid w:val="00714C62"/>
    <w:rsid w:val="00727628"/>
    <w:rsid w:val="0073219E"/>
    <w:rsid w:val="007868EE"/>
    <w:rsid w:val="00826ACF"/>
    <w:rsid w:val="00845BFA"/>
    <w:rsid w:val="00896FDF"/>
    <w:rsid w:val="0092653F"/>
    <w:rsid w:val="00927B51"/>
    <w:rsid w:val="00937F35"/>
    <w:rsid w:val="00947A06"/>
    <w:rsid w:val="009564EC"/>
    <w:rsid w:val="00960630"/>
    <w:rsid w:val="009624E9"/>
    <w:rsid w:val="00995611"/>
    <w:rsid w:val="009A1B64"/>
    <w:rsid w:val="009A4659"/>
    <w:rsid w:val="009B1DF2"/>
    <w:rsid w:val="009D595C"/>
    <w:rsid w:val="00A07890"/>
    <w:rsid w:val="00A15FDE"/>
    <w:rsid w:val="00A35D92"/>
    <w:rsid w:val="00A46943"/>
    <w:rsid w:val="00A6670C"/>
    <w:rsid w:val="00A67CC8"/>
    <w:rsid w:val="00AA04A5"/>
    <w:rsid w:val="00AA1ADF"/>
    <w:rsid w:val="00AA4651"/>
    <w:rsid w:val="00AB0F03"/>
    <w:rsid w:val="00AD70C2"/>
    <w:rsid w:val="00B317C8"/>
    <w:rsid w:val="00B34AF1"/>
    <w:rsid w:val="00B459D6"/>
    <w:rsid w:val="00B478B4"/>
    <w:rsid w:val="00B50162"/>
    <w:rsid w:val="00B60F78"/>
    <w:rsid w:val="00B66B3B"/>
    <w:rsid w:val="00B970E8"/>
    <w:rsid w:val="00BC3E97"/>
    <w:rsid w:val="00BF27F0"/>
    <w:rsid w:val="00C459EF"/>
    <w:rsid w:val="00CE1C30"/>
    <w:rsid w:val="00D12276"/>
    <w:rsid w:val="00D4524F"/>
    <w:rsid w:val="00DA7727"/>
    <w:rsid w:val="00DD24C4"/>
    <w:rsid w:val="00E015E6"/>
    <w:rsid w:val="00E04BC2"/>
    <w:rsid w:val="00E14A40"/>
    <w:rsid w:val="00E3510A"/>
    <w:rsid w:val="00E51F13"/>
    <w:rsid w:val="00E60642"/>
    <w:rsid w:val="00E67564"/>
    <w:rsid w:val="00E83E79"/>
    <w:rsid w:val="00EA0AEF"/>
    <w:rsid w:val="00EC7D90"/>
    <w:rsid w:val="00EE5F57"/>
    <w:rsid w:val="00F2757F"/>
    <w:rsid w:val="00F71E8C"/>
    <w:rsid w:val="00F72674"/>
    <w:rsid w:val="00F96092"/>
    <w:rsid w:val="00FB5E39"/>
    <w:rsid w:val="00FC7C14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49258"/>
  <w15:docId w15:val="{662DA316-7DA6-4C9D-B73C-BD6A281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E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A078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7890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21"/>
      <w:szCs w:val="21"/>
      <w:lang w:eastAsia="pl-PL"/>
    </w:rPr>
  </w:style>
  <w:style w:type="character" w:customStyle="1" w:styleId="Teksttreci85pt">
    <w:name w:val="Tekst treści + 8;5 pt"/>
    <w:basedOn w:val="Teksttreci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77A0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677A0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70">
    <w:name w:val="Tekst treści (7)"/>
    <w:basedOn w:val="Teksttreci7"/>
    <w:rsid w:val="00677A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eksttreci60">
    <w:name w:val="Tekst treści (6)"/>
    <w:basedOn w:val="Normalny"/>
    <w:link w:val="Teksttreci6"/>
    <w:rsid w:val="00677A03"/>
    <w:pPr>
      <w:widowControl w:val="0"/>
      <w:shd w:val="clear" w:color="auto" w:fill="FFFFFF"/>
      <w:spacing w:after="0" w:line="241" w:lineRule="exact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E6064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60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E606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1105pt">
    <w:name w:val="Tekst treści (11) + 10;5 pt"/>
    <w:basedOn w:val="Teksttreci11"/>
    <w:rsid w:val="00E6064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6064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b/>
      <w:bCs/>
      <w:lang w:eastAsia="pl-PL"/>
    </w:rPr>
  </w:style>
  <w:style w:type="paragraph" w:customStyle="1" w:styleId="Teksttreci110">
    <w:name w:val="Tekst treści (11)"/>
    <w:basedOn w:val="Normalny"/>
    <w:link w:val="Teksttreci11"/>
    <w:rsid w:val="00E60642"/>
    <w:pPr>
      <w:widowControl w:val="0"/>
      <w:shd w:val="clear" w:color="auto" w:fill="FFFFFF"/>
      <w:spacing w:after="0" w:line="241" w:lineRule="exact"/>
      <w:ind w:hanging="360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podstawowyTekstwcity2st">
    <w:name w:val="Tekst podstawowy.Tekst wciêty 2 st"/>
    <w:basedOn w:val="Normalny"/>
    <w:rsid w:val="00684EF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5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9624E9"/>
    <w:pPr>
      <w:spacing w:after="120"/>
      <w:textAlignment w:val="auto"/>
    </w:pPr>
    <w:rPr>
      <w:rFonts w:eastAsia="Tahoma"/>
    </w:rPr>
  </w:style>
  <w:style w:type="character" w:styleId="Pogrubienie">
    <w:name w:val="Strong"/>
    <w:basedOn w:val="Domylnaczcionkaakapitu"/>
    <w:uiPriority w:val="22"/>
    <w:qFormat/>
    <w:rsid w:val="009624E9"/>
    <w:rPr>
      <w:b/>
      <w:bCs/>
    </w:rPr>
  </w:style>
  <w:style w:type="paragraph" w:styleId="Bezodstpw">
    <w:name w:val="No Spacing"/>
    <w:uiPriority w:val="1"/>
    <w:qFormat/>
    <w:rsid w:val="0061710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B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7C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https://www.microsoft.com/enus/licensinq/product-licensinq/products.aspx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mailto:inspektorodo@poczta-polska.pl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Zurawski</cp:lastModifiedBy>
  <cp:revision>4</cp:revision>
  <cp:lastPrinted>2023-10-10T11:10:00Z</cp:lastPrinted>
  <dcterms:created xsi:type="dcterms:W3CDTF">2024-05-08T06:09:00Z</dcterms:created>
  <dcterms:modified xsi:type="dcterms:W3CDTF">2024-05-08T06:11:00Z</dcterms:modified>
</cp:coreProperties>
</file>