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DA1" w14:textId="370218D0" w:rsidR="007C3F78" w:rsidRPr="00BD096D" w:rsidRDefault="007E2BF1" w:rsidP="00BD096D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</w:t>
      </w:r>
      <w:r w:rsidR="00B90605">
        <w:rPr>
          <w:sz w:val="20"/>
          <w:szCs w:val="20"/>
        </w:rPr>
        <w:t>1</w:t>
      </w:r>
      <w:r w:rsidRPr="00244832">
        <w:rPr>
          <w:sz w:val="20"/>
          <w:szCs w:val="20"/>
        </w:rPr>
        <w:t xml:space="preserve"> do SWZ</w:t>
      </w:r>
    </w:p>
    <w:p w14:paraId="283512EC" w14:textId="27F1E337" w:rsidR="00AC5587" w:rsidRPr="00244832" w:rsidRDefault="007C3F78" w:rsidP="00AC55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4832">
        <w:rPr>
          <w:b/>
          <w:bCs/>
          <w:sz w:val="20"/>
          <w:szCs w:val="20"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40D6F60B" w:rsidR="00AC5587" w:rsidRPr="00244832" w:rsidRDefault="00244832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790671">
        <w:rPr>
          <w:b/>
          <w:bCs/>
          <w:sz w:val="20"/>
          <w:szCs w:val="20"/>
          <w:u w:val="single"/>
        </w:rPr>
        <w:t xml:space="preserve">CZĘŚĆ </w:t>
      </w:r>
      <w:r w:rsidR="00941DE5">
        <w:rPr>
          <w:b/>
          <w:bCs/>
          <w:sz w:val="20"/>
          <w:szCs w:val="20"/>
          <w:u w:val="single"/>
        </w:rPr>
        <w:t>2 – wyposażenie pracowni technik usług gastronomicznych</w:t>
      </w:r>
      <w:r w:rsidR="00E91304" w:rsidRPr="00790671">
        <w:rPr>
          <w:b/>
          <w:bCs/>
          <w:sz w:val="20"/>
          <w:szCs w:val="20"/>
          <w:u w:val="single"/>
        </w:rPr>
        <w:t xml:space="preserve"> 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038"/>
        <w:gridCol w:w="1134"/>
        <w:gridCol w:w="1276"/>
        <w:gridCol w:w="1808"/>
        <w:gridCol w:w="2047"/>
        <w:gridCol w:w="1957"/>
      </w:tblGrid>
      <w:tr w:rsidR="00AC5587" w:rsidRPr="007E2BF1" w14:paraId="085C68E8" w14:textId="77777777" w:rsidTr="00B41120">
        <w:trPr>
          <w:trHeight w:val="900"/>
        </w:trPr>
        <w:tc>
          <w:tcPr>
            <w:tcW w:w="564" w:type="dxa"/>
            <w:hideMark/>
          </w:tcPr>
          <w:p w14:paraId="47A3A1A8" w14:textId="77777777" w:rsidR="00AC5587" w:rsidRDefault="00AC558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6D0302" w:rsidRPr="007E2BF1" w:rsidRDefault="006D0302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038" w:type="dxa"/>
            <w:hideMark/>
          </w:tcPr>
          <w:p w14:paraId="69278116" w14:textId="77777777" w:rsidR="00AC5587" w:rsidRPr="00B41120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 xml:space="preserve">Rodzaj, </w:t>
            </w:r>
            <w:r w:rsidRPr="00B41120">
              <w:rPr>
                <w:b/>
                <w:bCs/>
                <w:sz w:val="20"/>
                <w:szCs w:val="20"/>
              </w:rPr>
              <w:t>nazwa</w:t>
            </w:r>
          </w:p>
          <w:p w14:paraId="6A25A966" w14:textId="0F878B14" w:rsidR="00B41120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B41120">
              <w:rPr>
                <w:b/>
                <w:bCs/>
                <w:sz w:val="20"/>
                <w:szCs w:val="20"/>
              </w:rPr>
              <w:t xml:space="preserve">- </w:t>
            </w:r>
            <w:r w:rsidR="006D0302" w:rsidRPr="00B41120">
              <w:rPr>
                <w:b/>
                <w:bCs/>
                <w:sz w:val="20"/>
                <w:szCs w:val="20"/>
              </w:rPr>
              <w:t xml:space="preserve">lp. poz. - </w:t>
            </w:r>
            <w:r w:rsidRPr="00B41120">
              <w:rPr>
                <w:b/>
                <w:bCs/>
                <w:sz w:val="20"/>
                <w:szCs w:val="20"/>
              </w:rPr>
              <w:t>zgodnie z</w:t>
            </w:r>
            <w:r w:rsidR="00E91304" w:rsidRPr="00B41120">
              <w:rPr>
                <w:b/>
                <w:bCs/>
                <w:sz w:val="20"/>
                <w:szCs w:val="20"/>
              </w:rPr>
              <w:t xml:space="preserve"> </w:t>
            </w:r>
            <w:r w:rsidR="00B41120">
              <w:rPr>
                <w:b/>
                <w:bCs/>
                <w:sz w:val="20"/>
                <w:szCs w:val="20"/>
              </w:rPr>
              <w:t>liczbą porządkową</w:t>
            </w:r>
            <w:r w:rsidRPr="00B41120">
              <w:rPr>
                <w:b/>
                <w:bCs/>
                <w:sz w:val="20"/>
                <w:szCs w:val="20"/>
              </w:rPr>
              <w:t xml:space="preserve">  załącznik</w:t>
            </w:r>
            <w:r w:rsidR="00E91304" w:rsidRPr="00B41120">
              <w:rPr>
                <w:b/>
                <w:bCs/>
                <w:sz w:val="20"/>
                <w:szCs w:val="20"/>
              </w:rPr>
              <w:t>a</w:t>
            </w:r>
            <w:r w:rsidRPr="00B41120">
              <w:rPr>
                <w:b/>
                <w:bCs/>
                <w:sz w:val="20"/>
                <w:szCs w:val="20"/>
              </w:rPr>
              <w:t xml:space="preserve"> nr </w:t>
            </w:r>
            <w:r w:rsidR="00B41120">
              <w:rPr>
                <w:b/>
                <w:bCs/>
                <w:sz w:val="20"/>
                <w:szCs w:val="20"/>
              </w:rPr>
              <w:t>1</w:t>
            </w:r>
            <w:r w:rsidR="00B41120" w:rsidRPr="00B41120">
              <w:rPr>
                <w:b/>
                <w:bCs/>
                <w:sz w:val="20"/>
                <w:szCs w:val="20"/>
              </w:rPr>
              <w:t xml:space="preserve"> do SWZ</w:t>
            </w:r>
          </w:p>
          <w:p w14:paraId="1E6BB834" w14:textId="391581CF" w:rsidR="00C559EF" w:rsidRPr="007E2BF1" w:rsidRDefault="00B41120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dla Części </w:t>
            </w:r>
            <w:r w:rsidR="00941DE5">
              <w:rPr>
                <w:b/>
                <w:bCs/>
                <w:sz w:val="20"/>
                <w:szCs w:val="20"/>
              </w:rPr>
              <w:t>2</w:t>
            </w:r>
            <w:r w:rsidR="00C559EF" w:rsidRPr="00B411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58661A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2047" w:type="dxa"/>
            <w:hideMark/>
          </w:tcPr>
          <w:p w14:paraId="0EC3AA0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957" w:type="dxa"/>
            <w:hideMark/>
          </w:tcPr>
          <w:p w14:paraId="63572B7F" w14:textId="71872B28" w:rsidR="007E2BF1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132DA46B" w14:textId="77777777" w:rsidR="00C559EF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FAC2A" w14:textId="25F9502A" w:rsidR="00AC5587" w:rsidRPr="007E2BF1" w:rsidRDefault="007E2BF1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</w:t>
            </w:r>
            <w:r w:rsidR="00B41120">
              <w:rPr>
                <w:b/>
                <w:bCs/>
                <w:sz w:val="20"/>
                <w:szCs w:val="20"/>
              </w:rPr>
              <w:t xml:space="preserve"> </w:t>
            </w:r>
            <w:r w:rsidR="00AC5587" w:rsidRPr="007E2BF1">
              <w:rPr>
                <w:b/>
                <w:bCs/>
                <w:sz w:val="20"/>
                <w:szCs w:val="20"/>
              </w:rPr>
              <w:t>4</w:t>
            </w:r>
            <w:r w:rsidR="00B41120">
              <w:rPr>
                <w:b/>
                <w:bCs/>
                <w:sz w:val="20"/>
                <w:szCs w:val="20"/>
              </w:rPr>
              <w:t xml:space="preserve"> </w:t>
            </w:r>
            <w:r w:rsidR="00AC5587" w:rsidRPr="007E2BF1">
              <w:rPr>
                <w:b/>
                <w:bCs/>
                <w:sz w:val="20"/>
                <w:szCs w:val="20"/>
              </w:rPr>
              <w:t>x</w:t>
            </w:r>
            <w:r w:rsidR="00B41120">
              <w:rPr>
                <w:b/>
                <w:bCs/>
                <w:sz w:val="20"/>
                <w:szCs w:val="20"/>
              </w:rPr>
              <w:t xml:space="preserve"> </w:t>
            </w:r>
            <w:r w:rsidR="00AC5587" w:rsidRPr="007E2BF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C5587" w:rsidRPr="007E2BF1" w14:paraId="00C0F0C8" w14:textId="77777777" w:rsidTr="00B41120">
        <w:trPr>
          <w:trHeight w:val="300"/>
        </w:trPr>
        <w:tc>
          <w:tcPr>
            <w:tcW w:w="564" w:type="dxa"/>
            <w:noWrap/>
            <w:hideMark/>
          </w:tcPr>
          <w:p w14:paraId="5C312EBF" w14:textId="330BF4C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  <w:hideMark/>
          </w:tcPr>
          <w:p w14:paraId="65DB4481" w14:textId="6CBA4770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47" w:type="dxa"/>
            <w:hideMark/>
          </w:tcPr>
          <w:p w14:paraId="46F51FD8" w14:textId="7B98A56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7" w:type="dxa"/>
            <w:hideMark/>
          </w:tcPr>
          <w:p w14:paraId="44D37F21" w14:textId="2A0F6BB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C5587" w:rsidRPr="007E2BF1" w14:paraId="64E42BC1" w14:textId="77777777" w:rsidTr="00B41120">
        <w:trPr>
          <w:trHeight w:val="300"/>
        </w:trPr>
        <w:tc>
          <w:tcPr>
            <w:tcW w:w="564" w:type="dxa"/>
            <w:noWrap/>
            <w:hideMark/>
          </w:tcPr>
          <w:p w14:paraId="04E1C954" w14:textId="5E06A895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64F5567C" w14:textId="49B80555" w:rsidR="00790671" w:rsidRPr="00790671" w:rsidRDefault="00941DE5" w:rsidP="00941DE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Blender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ręczny z pojemnikami do miksowania, do ubijania</w:t>
            </w:r>
          </w:p>
        </w:tc>
        <w:tc>
          <w:tcPr>
            <w:tcW w:w="1134" w:type="dxa"/>
            <w:noWrap/>
            <w:hideMark/>
          </w:tcPr>
          <w:p w14:paraId="3303B683" w14:textId="5A16F35B" w:rsidR="00AC5587" w:rsidRPr="006D0302" w:rsidRDefault="00AC5587" w:rsidP="00941DE5">
            <w:pPr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307D838D" w14:textId="6BED37AF" w:rsidR="00C559EF" w:rsidRPr="00C559EF" w:rsidRDefault="00941DE5" w:rsidP="00941D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A2C886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979722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31DAF8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83F83A2" w14:textId="77777777" w:rsidTr="00B41120">
        <w:trPr>
          <w:trHeight w:val="300"/>
        </w:trPr>
        <w:tc>
          <w:tcPr>
            <w:tcW w:w="564" w:type="dxa"/>
            <w:noWrap/>
          </w:tcPr>
          <w:p w14:paraId="164942C1" w14:textId="4B3433CD" w:rsidR="00AC5587" w:rsidRPr="007E2BF1" w:rsidRDefault="00790671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13929758" w14:textId="41BC7D77" w:rsidR="00790671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Mikser ręczny z miską </w:t>
            </w:r>
          </w:p>
        </w:tc>
        <w:tc>
          <w:tcPr>
            <w:tcW w:w="1134" w:type="dxa"/>
            <w:noWrap/>
            <w:hideMark/>
          </w:tcPr>
          <w:p w14:paraId="79C4CB67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0DBC36B7" w14:textId="0A0C1AE5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088BCD8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65916C6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52CB9C7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2E37DD4F" w14:textId="77777777" w:rsidTr="00B41120">
        <w:trPr>
          <w:trHeight w:val="300"/>
        </w:trPr>
        <w:tc>
          <w:tcPr>
            <w:tcW w:w="564" w:type="dxa"/>
            <w:noWrap/>
          </w:tcPr>
          <w:p w14:paraId="67A9D356" w14:textId="2E4EBE84" w:rsidR="00AC5587" w:rsidRPr="007E2BF1" w:rsidRDefault="00790671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791D8340" w14:textId="458A567D" w:rsidR="00790671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gastronomiczna</w:t>
            </w:r>
          </w:p>
        </w:tc>
        <w:tc>
          <w:tcPr>
            <w:tcW w:w="1134" w:type="dxa"/>
            <w:noWrap/>
            <w:hideMark/>
          </w:tcPr>
          <w:p w14:paraId="7C41157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7E2B507" w14:textId="0808CF9C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7F47AC2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BA523FE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0962CBF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4168FD92" w14:textId="77777777" w:rsidTr="00B41120">
        <w:trPr>
          <w:trHeight w:val="300"/>
        </w:trPr>
        <w:tc>
          <w:tcPr>
            <w:tcW w:w="564" w:type="dxa"/>
            <w:noWrap/>
          </w:tcPr>
          <w:p w14:paraId="3031EEFA" w14:textId="4542CD40" w:rsidR="00AC5587" w:rsidRPr="007E2BF1" w:rsidRDefault="00790671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14:paraId="06A9A70B" w14:textId="0E01797A" w:rsidR="006808C5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Miarka stalowa z podziałką 0,5 l</w:t>
            </w:r>
          </w:p>
        </w:tc>
        <w:tc>
          <w:tcPr>
            <w:tcW w:w="1134" w:type="dxa"/>
            <w:noWrap/>
            <w:hideMark/>
          </w:tcPr>
          <w:p w14:paraId="357A09A5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5D0BEB5" w14:textId="6CFA5EF5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430EF5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45A77F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DB8B0F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15D4A162" w14:textId="77777777" w:rsidTr="00B41120">
        <w:trPr>
          <w:trHeight w:val="315"/>
        </w:trPr>
        <w:tc>
          <w:tcPr>
            <w:tcW w:w="564" w:type="dxa"/>
            <w:noWrap/>
          </w:tcPr>
          <w:p w14:paraId="73D492B7" w14:textId="5C19D171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8" w:type="dxa"/>
          </w:tcPr>
          <w:p w14:paraId="3D0D7E07" w14:textId="6512B6E8" w:rsidR="006808C5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Miarka stalowa z podziałką 1 l </w:t>
            </w:r>
          </w:p>
        </w:tc>
        <w:tc>
          <w:tcPr>
            <w:tcW w:w="1134" w:type="dxa"/>
            <w:noWrap/>
            <w:hideMark/>
          </w:tcPr>
          <w:p w14:paraId="49A89CA6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48E586E" w14:textId="1E624662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43E362C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05515EF0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DB3CD3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5225298E" w14:textId="77777777" w:rsidTr="00B41120">
        <w:trPr>
          <w:trHeight w:val="315"/>
        </w:trPr>
        <w:tc>
          <w:tcPr>
            <w:tcW w:w="564" w:type="dxa"/>
            <w:noWrap/>
          </w:tcPr>
          <w:p w14:paraId="193FDD62" w14:textId="2B1AF4F1" w:rsidR="00AC5587" w:rsidRPr="007E2BF1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14:paraId="421CB598" w14:textId="6AB12AF9" w:rsidR="006808C5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Frytkownica 1 l</w:t>
            </w:r>
          </w:p>
        </w:tc>
        <w:tc>
          <w:tcPr>
            <w:tcW w:w="1134" w:type="dxa"/>
            <w:noWrap/>
            <w:hideMark/>
          </w:tcPr>
          <w:p w14:paraId="626F5C83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53CF4B0" w14:textId="578F3B6D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8" w:type="dxa"/>
            <w:noWrap/>
            <w:hideMark/>
          </w:tcPr>
          <w:p w14:paraId="6E8401B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943AEE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49924CB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9A9476D" w14:textId="77777777" w:rsidTr="00B41120">
        <w:trPr>
          <w:trHeight w:val="315"/>
        </w:trPr>
        <w:tc>
          <w:tcPr>
            <w:tcW w:w="564" w:type="dxa"/>
            <w:noWrap/>
          </w:tcPr>
          <w:p w14:paraId="76B8140F" w14:textId="4BC1AB5A" w:rsidR="00AC5587" w:rsidRPr="007E2BF1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14:paraId="0EE67DBC" w14:textId="4F269D57" w:rsidR="006808C5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Sosjerka z podstawką i łyżką do sosu </w:t>
            </w:r>
          </w:p>
        </w:tc>
        <w:tc>
          <w:tcPr>
            <w:tcW w:w="1134" w:type="dxa"/>
            <w:noWrap/>
            <w:hideMark/>
          </w:tcPr>
          <w:p w14:paraId="3B72598F" w14:textId="225A0D59" w:rsidR="00AC5587" w:rsidRPr="006D0302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noWrap/>
          </w:tcPr>
          <w:p w14:paraId="2CE288A2" w14:textId="7BC248A6" w:rsidR="00AC5587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09A085D9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6E3B84E2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7C65D4F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70E3A8AB" w14:textId="77777777" w:rsidTr="00B41120">
        <w:trPr>
          <w:trHeight w:val="315"/>
        </w:trPr>
        <w:tc>
          <w:tcPr>
            <w:tcW w:w="564" w:type="dxa"/>
            <w:noWrap/>
          </w:tcPr>
          <w:p w14:paraId="1E260621" w14:textId="676E10A6" w:rsidR="00AC5587" w:rsidRPr="007E2BF1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14:paraId="33C5D830" w14:textId="6DA524D4" w:rsidR="006808C5" w:rsidRPr="00C559EF" w:rsidRDefault="00941DE5" w:rsidP="00E848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 garnków z dopasowanymi pokrywkami</w:t>
            </w:r>
          </w:p>
        </w:tc>
        <w:tc>
          <w:tcPr>
            <w:tcW w:w="1134" w:type="dxa"/>
            <w:noWrap/>
            <w:hideMark/>
          </w:tcPr>
          <w:p w14:paraId="480365C1" w14:textId="79B62DDC" w:rsidR="00AC5587" w:rsidRPr="006D0302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noWrap/>
          </w:tcPr>
          <w:p w14:paraId="45637F6B" w14:textId="044396C7" w:rsidR="00AC5587" w:rsidRPr="00C559EF" w:rsidRDefault="006808C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151C11B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70DFD41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5D89547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0348D16C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68CAAD31" w14:textId="6DE00EB7" w:rsidR="00AC5587" w:rsidRPr="007E2BF1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63216B" w14:textId="66267771" w:rsidR="006808C5" w:rsidRPr="00C559EF" w:rsidRDefault="00941DE5" w:rsidP="00E848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Rondel z pokrywką pojemność 1,5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05DFEF" w14:textId="4B96D168" w:rsidR="00AC5587" w:rsidRPr="006D0302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6CBA67" w14:textId="02EF0AAC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60B1C4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BF1" w:rsidRPr="007E2BF1" w14:paraId="5C3CC07A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F62354" w14:textId="4EE36356" w:rsidR="007E2BF1" w:rsidRPr="007E2BF1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CB63ED0" w14:textId="56F2E9E8" w:rsidR="006808C5" w:rsidRPr="006808C5" w:rsidRDefault="00941DE5" w:rsidP="006808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Komplet patelni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945740" w14:textId="572E4677" w:rsidR="007E2BF1" w:rsidRPr="006D0302" w:rsidRDefault="006808C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3E41A1A" w14:textId="516D8BDA" w:rsidR="007E2BF1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CA27D8" w14:textId="35A05C0D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675F7E" w14:textId="7BEFB284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C705F7" w14:textId="5C9C86E4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0FC4800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1B0E9CE" w14:textId="61A1E416" w:rsidR="007E2BF1" w:rsidRPr="00E91304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B064361" w14:textId="40045C39" w:rsidR="007E2BF1" w:rsidRPr="006808C5" w:rsidRDefault="00941DE5" w:rsidP="00E848D8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Miski metalowe różnej wielkości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394E9" w14:textId="458EEDA3" w:rsidR="007E2BF1" w:rsidRPr="006D0302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84A315" w14:textId="0F75C778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27140CF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DD0196B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36BFE01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4BB3639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9630776" w14:textId="238138E7" w:rsidR="007E2BF1" w:rsidRPr="00E91304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21FD14" w14:textId="0771053A" w:rsidR="007E2BF1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Stolnica / mata duża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F6BF7B" w14:textId="33000CA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E1CBC03" w14:textId="0A39F856" w:rsidR="007E2BF1" w:rsidRPr="00C559EF" w:rsidRDefault="00B41120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F6568E5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76270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FC431E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A9111F2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D1BF150" w14:textId="0A1FFD1D" w:rsidR="007E2BF1" w:rsidRPr="00E91304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56446" w14:textId="16CD2A9F" w:rsidR="007E2BF1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Deski do krojenia kolorowe zgodnie z HACCP lub opisane i stojak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E4C5F2" w14:textId="75B1B9E0" w:rsidR="007E2BF1" w:rsidRPr="006D0302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C8A99C7" w14:textId="0887FAF7" w:rsidR="007E2BF1" w:rsidRPr="00C559EF" w:rsidRDefault="00941DE5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C3A1800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B76E0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704B499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1250016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A6A4BE1" w14:textId="73C4CB5A" w:rsidR="007E2BF1" w:rsidRPr="00E91304" w:rsidRDefault="00941DE5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AEDBDD9" w14:textId="01380276" w:rsidR="007E2BF1" w:rsidRPr="00C559EF" w:rsidRDefault="00941DE5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Obieraczka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98EFC5" w14:textId="116F1584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332C69" w14:textId="18728DAE" w:rsidR="007E2BF1" w:rsidRPr="00C559EF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3B9BC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ED4D14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56D676A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4C959BEC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44A7040C" w14:textId="11CE1889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653243D" w14:textId="7AC6C4FE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Nóż jarzyniak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EA216DE" w14:textId="02F64EB5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543344" w14:textId="3BDBF082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83F91C5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9C7F2C8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6B9AFAE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24E65C89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28B945D" w14:textId="333A441D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FC76F47" w14:textId="2F98E392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Praska do czosnku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104D92E" w14:textId="21FA2A93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20C59C8" w14:textId="15401276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EDD1D9C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3C5A162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FCCF52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21C8CCCF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478B0D6" w14:textId="62DA570B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524DD02" w14:textId="7D645DA6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Łyżka cedzakowa – szumówka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23F5258" w14:textId="74F472C3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246D1CA" w14:textId="60E39986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1EAE15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AD4825A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599A12A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6836FB33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F65E11D" w14:textId="55353910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279ED0C" w14:textId="30BBC495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Łopatka kuchenna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A87EB8E" w14:textId="01FDE596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B648CB6" w14:textId="0E6FD1FE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B771210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1FCB186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63346FC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4E4D915B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04FC293" w14:textId="5A6A2B81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E83C39" w14:textId="2DC45596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Trzepaczka rózgowa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E5B20BD" w14:textId="3B121EE5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903B7D2" w14:textId="41380531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EAFBFDE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60738E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A3DC224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400E42E9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0CE2555" w14:textId="3CEF796E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F7AD61D" w14:textId="589E9C6B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Szklanka z cienkiego szkła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6750521" w14:textId="1E08727B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Komplet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252A0B9" w14:textId="451C94A0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6ECBBF6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2F3B5A3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0A8C365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7257FA6C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E29B62A" w14:textId="39649BB6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13E5B13" w14:textId="626247BD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Salaterka szklana 1l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038BE71" w14:textId="054AA962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BEEED63" w14:textId="1C50D8DD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815BE04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5276B21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445BC5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7DAA4597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42EFBBE" w14:textId="77777777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97C8144" w14:textId="70786D89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Salaterka szklana 1,5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877CDFF" w14:textId="266C82CB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7265D44" w14:textId="2BE26D14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5D4EB4C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453842C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302635A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1CBAF904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083CA027" w14:textId="3BD64CA7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8D8BA08" w14:textId="0661FB6C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Zapalarka do gazu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6591C8" w14:textId="517099F1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C968D6E" w14:textId="67CE874B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6BCA4C1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E095A40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7D836C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30892FF1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4BEFDE2D" w14:textId="3C8E7AD3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C2B4860" w14:textId="3EF988A2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Pierścień okrągły ze stali w dwóch rozmiarach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3847786" w14:textId="02C534E5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BEA11B0" w14:textId="628AF421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DB58E1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919CE12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0E0352B9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5DA806D4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A00F4E3" w14:textId="1955DA6A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1BF751E" w14:textId="56568EB0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Łyżeczki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8FCD2C6" w14:textId="467F67D0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62EA55C" w14:textId="44B4538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68A9370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D47016E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280EDFAF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7D099723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21ACD15" w14:textId="7BF0F1C2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93A5ED8" w14:textId="42128D46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Sito stalowe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F55517F" w14:textId="4B40C7C9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724447C" w14:textId="0F3D449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5643099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FA93877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9E83A19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58252B6F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3F8138C" w14:textId="43EC6384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F12C930" w14:textId="654C30B0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Rękawice ochronne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EBCFC7E" w14:textId="4D646946" w:rsidR="00A67C2B" w:rsidRPr="006D0302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32F679C" w14:textId="20278D6E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CA68C7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C684F75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08BD1040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12B9441A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BDDB2B" w14:textId="76D1BEB3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D8DDD76" w14:textId="39005FE7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Czajnik elektryczny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675AD5D" w14:textId="1705EED1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B88BD26" w14:textId="59A79720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7CD3804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6EAC9CA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284C5082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7779C503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687647C0" w14:textId="570D874A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CAB7455" w14:textId="0D85A370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sprzętów do utrzymania czystości: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wiadrem, zmiotka, szufelka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89AA3B6" w14:textId="434A6ADA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877E38" w14:textId="3149E7A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6C0202F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43952D1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2AEAA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39733F2C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587FFF3" w14:textId="4E75CC34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D72CA7F" w14:textId="48A19A6F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Kompotierka z podstawką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7CF2CF9" w14:textId="602048DA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1FD2732" w14:textId="5197B92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7D581B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4DEB13C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2E421D85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13DB1F1B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54B5C3F" w14:textId="6FF1103A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71E8786" w14:textId="474972D8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Pałka drewniana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941E0B8" w14:textId="6E84318A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F56BFCC" w14:textId="606D6993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E08BD7E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05A5016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3BF1024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640D23B8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845031B" w14:textId="7BD8990C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A951AC4" w14:textId="3C5B3318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Kubek metalowy na indukcję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530C9FC" w14:textId="7707CEF7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BC1C141" w14:textId="019BC4CF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31FCC6F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5F26E80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0861CD6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4EB17399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67202BEC" w14:textId="73DB573A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841F405" w14:textId="4BB7B9B1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Filiżanki 300ml z podstawką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53B443F" w14:textId="20FFF7C6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B61C52" w14:textId="16D11F21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E69644F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C3A018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859F8F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5AA83D31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08AC9A30" w14:textId="7F6D1FA3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0A3E29A" w14:textId="7BCDB2D8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Foremki do ciast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A390C82" w14:textId="5914C45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9A1938B" w14:textId="0CBDF4DC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56A61DC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DD2274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23A890B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023755EB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0340649C" w14:textId="0F716A4B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860660C" w14:textId="2D4151FF" w:rsidR="00A67C2B" w:rsidRDefault="00A67C2B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Ruszt grillowy w kratkę i paski , 1/1 GN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537CF1B" w14:textId="4D38BCA6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910E2C6" w14:textId="14A9FBBB" w:rsidR="00A67C2B" w:rsidRDefault="00A67C2B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7D8A6F7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D8A0DD3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441250D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065BF490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FE7C4F5" w14:textId="75FBC067" w:rsidR="00A67C2B" w:rsidRDefault="00A67C2B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97BA168" w14:textId="4C829ABE" w:rsidR="00A67C2B" w:rsidRDefault="00BD096D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Blacha do pieczenia perforowana GN 1/1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6EBD851" w14:textId="2D7F7C48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0D6647C" w14:textId="0ECFAD01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BD9A059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6E92BC2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2A407883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61BC78A5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459413CC" w14:textId="5CCEAF9C" w:rsidR="00A67C2B" w:rsidRDefault="00BD096D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CC846A9" w14:textId="3744EB3F" w:rsidR="00A67C2B" w:rsidRDefault="00BD096D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Opiekacz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A4B9B2A" w14:textId="405A2B3C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18C3E9A" w14:textId="5E397EA7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C4A5118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5A15D391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2625751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7C2B" w:rsidRPr="007E2BF1" w14:paraId="7C16D7C4" w14:textId="77777777" w:rsidTr="00B41120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10C1E9EB" w14:textId="07944C29" w:rsidR="00A67C2B" w:rsidRDefault="00BD096D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A379949" w14:textId="56C6F54D" w:rsidR="00A67C2B" w:rsidRDefault="00BD096D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2007936" w14:textId="5419D433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736D17A" w14:textId="7DEE9AF0" w:rsidR="00A67C2B" w:rsidRDefault="00BD096D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D0F0C62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55B0E5A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1426B2F" w14:textId="77777777" w:rsidR="00A67C2B" w:rsidRPr="007E2BF1" w:rsidRDefault="00A67C2B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40A64" w:rsidRPr="00AC5587" w14:paraId="4736F1E3" w14:textId="77777777" w:rsidTr="00B41120">
        <w:trPr>
          <w:trHeight w:val="315"/>
        </w:trPr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340A64" w:rsidRPr="00AC5587" w:rsidRDefault="00340A64" w:rsidP="00340A64">
            <w:pPr>
              <w:rPr>
                <w:b/>
                <w:bCs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340A64" w:rsidRPr="00AC5587" w:rsidRDefault="00340A64" w:rsidP="00340A64">
            <w:pPr>
              <w:jc w:val="both"/>
              <w:rPr>
                <w:b/>
                <w:bCs/>
              </w:rPr>
            </w:pPr>
            <w:r w:rsidRPr="007C3F78">
              <w:rPr>
                <w:b/>
                <w:bCs/>
                <w:highlight w:val="lightGray"/>
              </w:rPr>
              <w:t>RAZEM</w:t>
            </w:r>
          </w:p>
        </w:tc>
        <w:tc>
          <w:tcPr>
            <w:tcW w:w="1957" w:type="dxa"/>
            <w:shd w:val="clear" w:color="auto" w:fill="auto"/>
            <w:noWrap/>
          </w:tcPr>
          <w:p w14:paraId="2A66DCF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1422FA60" w14:textId="40E7FF8A" w:rsidR="007C3F78" w:rsidRPr="00BD096D" w:rsidRDefault="007C3F78" w:rsidP="00BD096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F</w:t>
      </w:r>
      <w:r w:rsidR="00BD096D">
        <w:rPr>
          <w:rFonts w:ascii="Calibri" w:hAnsi="Calibri" w:cs="Calibri"/>
          <w:color w:val="FF0000"/>
          <w:sz w:val="16"/>
          <w:szCs w:val="16"/>
        </w:rPr>
        <w:t>o</w:t>
      </w:r>
      <w:r>
        <w:rPr>
          <w:rFonts w:ascii="Calibri" w:hAnsi="Calibri" w:cs="Calibri"/>
          <w:color w:val="FF0000"/>
          <w:sz w:val="16"/>
          <w:szCs w:val="16"/>
        </w:rPr>
        <w:t xml:space="preserve">rmularz </w:t>
      </w:r>
      <w:r w:rsidR="00E91304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C719" w14:textId="77777777" w:rsidR="00D62BD2" w:rsidRDefault="00D62BD2" w:rsidP="00AC5587">
      <w:pPr>
        <w:spacing w:after="0" w:line="240" w:lineRule="auto"/>
      </w:pPr>
      <w:r>
        <w:separator/>
      </w:r>
    </w:p>
  </w:endnote>
  <w:endnote w:type="continuationSeparator" w:id="0">
    <w:p w14:paraId="7BB3F746" w14:textId="77777777" w:rsidR="00D62BD2" w:rsidRDefault="00D62BD2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466A" w14:textId="77777777" w:rsidR="00D62BD2" w:rsidRDefault="00D62BD2" w:rsidP="00AC5587">
      <w:pPr>
        <w:spacing w:after="0" w:line="240" w:lineRule="auto"/>
      </w:pPr>
      <w:r>
        <w:separator/>
      </w:r>
    </w:p>
  </w:footnote>
  <w:footnote w:type="continuationSeparator" w:id="0">
    <w:p w14:paraId="57295E91" w14:textId="77777777" w:rsidR="00D62BD2" w:rsidRDefault="00D62BD2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4FE6C0BD" w:rsidR="007E2BF1" w:rsidRDefault="007E2BF1">
    <w:pPr>
      <w:pStyle w:val="Nagwek"/>
    </w:pPr>
    <w:r>
      <w:t>IF.272.</w:t>
    </w:r>
    <w:r w:rsidR="00790671">
      <w:t>1</w:t>
    </w:r>
    <w:r w:rsidR="00B90605">
      <w:t>4</w:t>
    </w:r>
    <w:r w:rsidR="00524C8A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01"/>
    <w:multiLevelType w:val="hybridMultilevel"/>
    <w:tmpl w:val="B8226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57DF"/>
    <w:multiLevelType w:val="hybridMultilevel"/>
    <w:tmpl w:val="52980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4240"/>
    <w:multiLevelType w:val="hybridMultilevel"/>
    <w:tmpl w:val="B778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86611">
    <w:abstractNumId w:val="2"/>
  </w:num>
  <w:num w:numId="2" w16cid:durableId="798691037">
    <w:abstractNumId w:val="0"/>
  </w:num>
  <w:num w:numId="3" w16cid:durableId="196989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155836"/>
    <w:rsid w:val="001955FF"/>
    <w:rsid w:val="001E6F4D"/>
    <w:rsid w:val="00206C6C"/>
    <w:rsid w:val="00244832"/>
    <w:rsid w:val="00340A64"/>
    <w:rsid w:val="003D3F7A"/>
    <w:rsid w:val="00524C8A"/>
    <w:rsid w:val="00633DE5"/>
    <w:rsid w:val="006808C5"/>
    <w:rsid w:val="00696A38"/>
    <w:rsid w:val="006D0302"/>
    <w:rsid w:val="00762423"/>
    <w:rsid w:val="00790671"/>
    <w:rsid w:val="007C3F78"/>
    <w:rsid w:val="007E2BF1"/>
    <w:rsid w:val="007E5E94"/>
    <w:rsid w:val="008A7C47"/>
    <w:rsid w:val="00923C67"/>
    <w:rsid w:val="00941DE5"/>
    <w:rsid w:val="00A67C2B"/>
    <w:rsid w:val="00AC5587"/>
    <w:rsid w:val="00AE3E30"/>
    <w:rsid w:val="00B41120"/>
    <w:rsid w:val="00B90605"/>
    <w:rsid w:val="00BD096D"/>
    <w:rsid w:val="00C559EF"/>
    <w:rsid w:val="00C862BA"/>
    <w:rsid w:val="00D62BD2"/>
    <w:rsid w:val="00E3287C"/>
    <w:rsid w:val="00E848D8"/>
    <w:rsid w:val="00E91304"/>
    <w:rsid w:val="00EF7BC4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20</cp:revision>
  <cp:lastPrinted>2023-05-09T08:35:00Z</cp:lastPrinted>
  <dcterms:created xsi:type="dcterms:W3CDTF">2022-12-09T06:58:00Z</dcterms:created>
  <dcterms:modified xsi:type="dcterms:W3CDTF">2023-05-09T08:35:00Z</dcterms:modified>
</cp:coreProperties>
</file>