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7F19" w14:textId="77777777" w:rsidR="00831EC3" w:rsidRDefault="00831EC3" w:rsidP="00831EC3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Cambria" w:hAnsi="Cambria" w:cs="Arial"/>
          <w:sz w:val="20"/>
          <w:szCs w:val="20"/>
          <w:u w:val="single"/>
        </w:rPr>
      </w:pPr>
      <w:bookmarkStart w:id="0" w:name="_Hlk116887480"/>
      <w:r>
        <w:rPr>
          <w:rFonts w:ascii="Cambria" w:hAnsi="Cambria" w:cs="Arial"/>
          <w:sz w:val="20"/>
          <w:szCs w:val="20"/>
          <w:u w:val="single"/>
        </w:rPr>
        <w:t>ZAŁĄCZNIK NR 1B do SWZ</w:t>
      </w:r>
    </w:p>
    <w:p w14:paraId="00BD98C9" w14:textId="77777777" w:rsidR="00831EC3" w:rsidRDefault="00831EC3" w:rsidP="00831EC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_______________________________</w:t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  <w:t xml:space="preserve">                 </w:t>
      </w:r>
      <w:r>
        <w:rPr>
          <w:rFonts w:ascii="Cambria" w:hAnsi="Cambria" w:cs="Arial"/>
          <w:bCs/>
          <w:sz w:val="20"/>
          <w:szCs w:val="20"/>
        </w:rPr>
        <w:tab/>
      </w:r>
    </w:p>
    <w:p w14:paraId="049AFB10" w14:textId="77777777" w:rsidR="00831EC3" w:rsidRDefault="00831EC3" w:rsidP="00831EC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(nazwa i adres Wykonawcy/oferenta)</w:t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  <w:t xml:space="preserve">      </w:t>
      </w:r>
      <w:r>
        <w:rPr>
          <w:rFonts w:ascii="Cambria" w:hAnsi="Cambria" w:cs="Arial"/>
          <w:bCs/>
          <w:sz w:val="20"/>
          <w:szCs w:val="20"/>
        </w:rPr>
        <w:tab/>
        <w:t xml:space="preserve">     </w:t>
      </w:r>
    </w:p>
    <w:p w14:paraId="489E5673" w14:textId="77777777" w:rsidR="00831EC3" w:rsidRDefault="00831EC3" w:rsidP="00831EC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</w:p>
    <w:p w14:paraId="7D67639B" w14:textId="77777777" w:rsidR="00831EC3" w:rsidRDefault="00831EC3" w:rsidP="00831EC3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Gmina Somonino</w:t>
      </w:r>
    </w:p>
    <w:p w14:paraId="02652C7F" w14:textId="77777777" w:rsidR="00831EC3" w:rsidRDefault="00831EC3" w:rsidP="00831EC3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i/>
          <w:iCs/>
          <w:sz w:val="20"/>
          <w:szCs w:val="20"/>
        </w:rPr>
        <w:t>ul. Ceynowy 21</w:t>
      </w:r>
    </w:p>
    <w:p w14:paraId="7E68A8EC" w14:textId="77777777" w:rsidR="00831EC3" w:rsidRDefault="00831EC3" w:rsidP="00831EC3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i/>
          <w:iCs/>
          <w:sz w:val="20"/>
          <w:szCs w:val="20"/>
        </w:rPr>
        <w:t xml:space="preserve"> 83-314 Somonino</w:t>
      </w:r>
    </w:p>
    <w:p w14:paraId="10256D0F" w14:textId="77777777" w:rsidR="00831EC3" w:rsidRDefault="00831EC3" w:rsidP="00831EC3">
      <w:pPr>
        <w:tabs>
          <w:tab w:val="num" w:pos="0"/>
          <w:tab w:val="left" w:pos="6804"/>
        </w:tabs>
        <w:suppressAutoHyphens/>
        <w:spacing w:after="4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6D5A4A8" w14:textId="77777777" w:rsidR="00831EC3" w:rsidRDefault="00831EC3" w:rsidP="00831EC3">
      <w:pPr>
        <w:tabs>
          <w:tab w:val="num" w:pos="0"/>
          <w:tab w:val="left" w:pos="6804"/>
        </w:tabs>
        <w:suppressAutoHyphens/>
        <w:spacing w:after="4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FORMULARZ OFERTY</w:t>
      </w:r>
    </w:p>
    <w:p w14:paraId="4D1A6A17" w14:textId="77777777" w:rsidR="00831EC3" w:rsidRDefault="00831EC3" w:rsidP="00831EC3">
      <w:pPr>
        <w:tabs>
          <w:tab w:val="num" w:pos="0"/>
          <w:tab w:val="left" w:pos="6804"/>
        </w:tabs>
        <w:suppressAutoHyphens/>
        <w:spacing w:after="40" w:line="276" w:lineRule="auto"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  <w:r>
        <w:rPr>
          <w:rFonts w:ascii="Cambria" w:hAnsi="Cambria" w:cs="Arial"/>
          <w:b/>
          <w:bCs/>
          <w:sz w:val="20"/>
          <w:szCs w:val="20"/>
          <w:u w:val="single"/>
        </w:rPr>
        <w:t>Część II zamówienia</w:t>
      </w:r>
    </w:p>
    <w:p w14:paraId="0964E2E1" w14:textId="77777777" w:rsidR="00831EC3" w:rsidRDefault="00831EC3" w:rsidP="00831EC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7E608223" w14:textId="77777777" w:rsidR="00831EC3" w:rsidRDefault="00831EC3" w:rsidP="00831EC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Ja, </w:t>
      </w:r>
      <w:r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……………………………………………………….</w:t>
      </w:r>
    </w:p>
    <w:p w14:paraId="576D85F4" w14:textId="77777777" w:rsidR="00831EC3" w:rsidRDefault="00831EC3" w:rsidP="00831EC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imię i nazwisko osoby reprezentującej wykonawcę</w:t>
      </w:r>
    </w:p>
    <w:p w14:paraId="1FB8CA9E" w14:textId="77777777" w:rsidR="00831EC3" w:rsidRDefault="00831EC3" w:rsidP="00831EC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działając w imieniu i na rzecz wykonawcy</w:t>
      </w:r>
    </w:p>
    <w:p w14:paraId="0F41D53C" w14:textId="77777777" w:rsidR="00831EC3" w:rsidRDefault="00831EC3" w:rsidP="00831EC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</w:p>
    <w:tbl>
      <w:tblPr>
        <w:tblW w:w="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667"/>
        <w:gridCol w:w="7632"/>
      </w:tblGrid>
      <w:tr w:rsidR="00831EC3" w14:paraId="495DCBCD" w14:textId="77777777" w:rsidTr="00831EC3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E1D5C" w14:textId="77777777" w:rsidR="00831EC3" w:rsidRDefault="00831EC3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Pełna nazwa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945F6" w14:textId="77777777" w:rsidR="00831EC3" w:rsidRDefault="00831EC3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831EC3" w14:paraId="2769965F" w14:textId="77777777" w:rsidTr="00831EC3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064B8" w14:textId="77777777" w:rsidR="00831EC3" w:rsidRDefault="00831EC3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REGON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4BA3D" w14:textId="77777777" w:rsidR="00831EC3" w:rsidRDefault="00831EC3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831EC3" w14:paraId="5C13ACD5" w14:textId="77777777" w:rsidTr="00831EC3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A76AF" w14:textId="77777777" w:rsidR="00831EC3" w:rsidRDefault="00831EC3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NIP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7C595" w14:textId="77777777" w:rsidR="00831EC3" w:rsidRDefault="00831EC3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831EC3" w14:paraId="7805E572" w14:textId="77777777" w:rsidTr="00831EC3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A610F" w14:textId="77777777" w:rsidR="00831EC3" w:rsidRDefault="00831EC3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Adres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A7C0D" w14:textId="77777777" w:rsidR="00831EC3" w:rsidRDefault="00831EC3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831EC3" w14:paraId="35769908" w14:textId="77777777" w:rsidTr="00831EC3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047BE" w14:textId="77777777" w:rsidR="00831EC3" w:rsidRDefault="00831EC3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Tel/faks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D0B47" w14:textId="77777777" w:rsidR="00831EC3" w:rsidRDefault="00831EC3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831EC3" w14:paraId="265CF79D" w14:textId="77777777" w:rsidTr="00831EC3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99383" w14:textId="77777777" w:rsidR="00831EC3" w:rsidRDefault="00831EC3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e-mail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CC6A2" w14:textId="77777777" w:rsidR="00831EC3" w:rsidRDefault="00831EC3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14:paraId="579415CE" w14:textId="77777777" w:rsidR="00831EC3" w:rsidRDefault="00831EC3" w:rsidP="00831EC3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odpowiadając na ogłoszenie o przetargu </w:t>
      </w:r>
      <w:bookmarkStart w:id="1" w:name="_Hlk116389223"/>
      <w:r>
        <w:rPr>
          <w:rFonts w:ascii="Cambria" w:hAnsi="Cambria" w:cs="Arial"/>
          <w:bCs/>
          <w:sz w:val="20"/>
          <w:szCs w:val="20"/>
        </w:rPr>
        <w:t xml:space="preserve">w trybie podstawowym </w:t>
      </w:r>
      <w:bookmarkEnd w:id="1"/>
      <w:r>
        <w:rPr>
          <w:rFonts w:ascii="Cambria" w:hAnsi="Cambria" w:cs="Arial"/>
          <w:bCs/>
          <w:sz w:val="20"/>
          <w:szCs w:val="20"/>
        </w:rPr>
        <w:t xml:space="preserve">pn.:  </w:t>
      </w:r>
    </w:p>
    <w:p w14:paraId="67155C85" w14:textId="77777777" w:rsidR="00831EC3" w:rsidRDefault="00831EC3" w:rsidP="00831EC3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„ </w:t>
      </w:r>
      <w:r>
        <w:rPr>
          <w:rFonts w:ascii="Cambria" w:hAnsi="Cambria"/>
          <w:b/>
          <w:bCs/>
          <w:sz w:val="20"/>
          <w:szCs w:val="20"/>
        </w:rPr>
        <w:t>Zakup i dostawa sprzętu komputerowego oraz oprogramowania w ramach projektu grantowego „Cyfrowa Gmina” dla Urzędu Gminy Somonino”</w:t>
      </w:r>
    </w:p>
    <w:p w14:paraId="398B4E9B" w14:textId="77777777" w:rsidR="00831EC3" w:rsidRDefault="00831EC3" w:rsidP="00831EC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  <w:u w:val="single"/>
        </w:rPr>
      </w:pPr>
    </w:p>
    <w:p w14:paraId="3053668D" w14:textId="77777777" w:rsidR="00831EC3" w:rsidRDefault="00831EC3" w:rsidP="00831EC3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Część II</w:t>
      </w:r>
    </w:p>
    <w:p w14:paraId="0A920BB0" w14:textId="77777777" w:rsidR="00831EC3" w:rsidRDefault="00831EC3" w:rsidP="00831EC3">
      <w:pPr>
        <w:tabs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1.Zakup sprzętu serwerowego  NAS RACK (8xHDD, 4x2.2GHz, 4GB)</w:t>
      </w:r>
      <w:r>
        <w:rPr>
          <w:rFonts w:ascii="Cambria" w:eastAsiaTheme="minorHAnsi" w:hAnsi="Cambria" w:cs="Linux Libertine G"/>
          <w:bCs/>
          <w:sz w:val="20"/>
          <w:szCs w:val="20"/>
          <w:lang w:eastAsia="en-US"/>
        </w:rPr>
        <w:t xml:space="preserve"> wraz z usługą wdrożenia.</w:t>
      </w:r>
    </w:p>
    <w:p w14:paraId="1FD717F6" w14:textId="77777777" w:rsidR="00831EC3" w:rsidRDefault="00831EC3" w:rsidP="00831EC3">
      <w:pPr>
        <w:rPr>
          <w:rFonts w:ascii="Cambria" w:hAnsi="Cambria" w:cs="Arial"/>
          <w:bCs/>
          <w:iCs/>
          <w:sz w:val="20"/>
          <w:szCs w:val="20"/>
        </w:rPr>
      </w:pPr>
      <w:bookmarkStart w:id="2" w:name="_Hlk104379247"/>
      <w:r>
        <w:rPr>
          <w:rFonts w:ascii="Cambria" w:hAnsi="Cambria" w:cs="Arial"/>
          <w:bCs/>
          <w:iCs/>
          <w:sz w:val="20"/>
          <w:szCs w:val="20"/>
        </w:rPr>
        <w:t xml:space="preserve">akceptujemy w całości warunki zawarte w Specyfikacji Warunków Zamówienia zobowiązujemy się do realizacji </w:t>
      </w:r>
      <w:r>
        <w:rPr>
          <w:rFonts w:ascii="Cambria" w:hAnsi="Cambria" w:cs="Arial"/>
          <w:b/>
          <w:iCs/>
          <w:sz w:val="20"/>
          <w:szCs w:val="20"/>
        </w:rPr>
        <w:t>II części</w:t>
      </w:r>
      <w:r>
        <w:rPr>
          <w:rFonts w:ascii="Cambria" w:hAnsi="Cambria" w:cs="Arial"/>
          <w:bCs/>
          <w:iCs/>
          <w:sz w:val="20"/>
          <w:szCs w:val="20"/>
        </w:rPr>
        <w:t xml:space="preserve"> zamówienia za kwotę:</w:t>
      </w:r>
    </w:p>
    <w:p w14:paraId="19BEF49D" w14:textId="77777777" w:rsidR="00831EC3" w:rsidRDefault="00831EC3" w:rsidP="00831EC3">
      <w:pPr>
        <w:jc w:val="center"/>
        <w:rPr>
          <w:rFonts w:ascii="Cambria" w:hAnsi="Cambria" w:cs="Arial"/>
          <w:bCs/>
          <w:iCs/>
          <w:sz w:val="20"/>
          <w:szCs w:val="20"/>
        </w:rPr>
      </w:pPr>
    </w:p>
    <w:p w14:paraId="4DBAE002" w14:textId="77777777" w:rsidR="00831EC3" w:rsidRDefault="00831EC3" w:rsidP="00831EC3">
      <w:pPr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 xml:space="preserve">Cena netto: ………………………………. złotych </w:t>
      </w:r>
    </w:p>
    <w:p w14:paraId="153096AE" w14:textId="77777777" w:rsidR="00831EC3" w:rsidRDefault="00831EC3" w:rsidP="00831EC3">
      <w:pPr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 xml:space="preserve">Podatek VAT (23%) ………………… </w:t>
      </w:r>
    </w:p>
    <w:p w14:paraId="04113E8C" w14:textId="77777777" w:rsidR="00831EC3" w:rsidRDefault="00831EC3" w:rsidP="00831EC3">
      <w:pPr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 xml:space="preserve">Cena brutto: ………………………….… złotych </w:t>
      </w:r>
    </w:p>
    <w:p w14:paraId="24993037" w14:textId="77777777" w:rsidR="00831EC3" w:rsidRDefault="00831EC3" w:rsidP="00831EC3">
      <w:pPr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>słownie wartość oferty: …………………………………………………………</w:t>
      </w:r>
      <w:bookmarkEnd w:id="2"/>
    </w:p>
    <w:p w14:paraId="23DB8007" w14:textId="77777777" w:rsidR="00831EC3" w:rsidRDefault="00831EC3" w:rsidP="00831EC3">
      <w:pPr>
        <w:rPr>
          <w:rFonts w:ascii="Cambria" w:hAnsi="Cambria" w:cs="Arial"/>
          <w:bCs/>
          <w:iCs/>
          <w:sz w:val="20"/>
          <w:szCs w:val="20"/>
        </w:rPr>
      </w:pPr>
    </w:p>
    <w:tbl>
      <w:tblPr>
        <w:tblW w:w="57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17"/>
        <w:gridCol w:w="1794"/>
        <w:gridCol w:w="3170"/>
        <w:gridCol w:w="694"/>
        <w:gridCol w:w="1165"/>
        <w:gridCol w:w="660"/>
        <w:gridCol w:w="660"/>
        <w:gridCol w:w="750"/>
        <w:gridCol w:w="1021"/>
      </w:tblGrid>
      <w:tr w:rsidR="00831EC3" w14:paraId="56768D70" w14:textId="77777777" w:rsidTr="00831EC3">
        <w:trPr>
          <w:trHeight w:val="10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CB6269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u w:val="single"/>
              </w:rPr>
              <w:t>Lp.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8B3621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u w:val="single"/>
              </w:rPr>
              <w:t>Element przedmiotu zamówienia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A85D9C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u w:val="single"/>
              </w:rPr>
              <w:t>Informacje szczegółowe o oferowanym sprzęcie i oprogramowaniu (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wypełnia wykonawca</w:t>
            </w:r>
            <w:r>
              <w:rPr>
                <w:rFonts w:ascii="Cambria" w:hAnsi="Cambria" w:cs="Arial"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1C30C5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u w:val="single"/>
              </w:rPr>
              <w:t>Ilość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87BC3A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4CBB8F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C44987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u w:val="single"/>
              </w:rPr>
              <w:t>Stawka podatku VAT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456055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u w:val="single"/>
              </w:rPr>
              <w:t>Wartość podatku VAT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8DA818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u w:val="single"/>
              </w:rPr>
              <w:t>Wartość brutto</w:t>
            </w:r>
          </w:p>
        </w:tc>
      </w:tr>
      <w:tr w:rsidR="00831EC3" w14:paraId="7DB14F14" w14:textId="77777777" w:rsidTr="00831EC3">
        <w:trPr>
          <w:trHeight w:val="324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F11C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u w:val="single"/>
              </w:rPr>
              <w:lastRenderedPageBreak/>
              <w:t>1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7677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7B7FB561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6D5E37B5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Sprzęt serwerowy  NAS RACK (8xHDD, 4x2.2GHz, 4GB)</w:t>
            </w:r>
          </w:p>
          <w:p w14:paraId="528C0321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6060E3E0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0012EEE2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7162F3CB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7C2FAC94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4BFC9EBA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3562343E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137AECDE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6DDDB8EB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6E0BF904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5C5D1326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79B48D04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Dyski Twarde</w:t>
            </w:r>
          </w:p>
          <w:p w14:paraId="1E92C818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  <w:p w14:paraId="0012FB18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  <w:p w14:paraId="733767EF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  <w:p w14:paraId="2F9B4013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  <w:p w14:paraId="71F5F0F1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  <w:p w14:paraId="032937CE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  <w:p w14:paraId="5F4E7CD3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  <w:p w14:paraId="6117A430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  <w:p w14:paraId="6302A7BE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/>
                <w:sz w:val="20"/>
                <w:szCs w:val="20"/>
                <w:u w:val="single"/>
              </w:rPr>
              <w:t>Usługa wdrożeniowa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09D9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6888C443" w14:textId="77777777" w:rsidR="00831EC3" w:rsidRDefault="00831EC3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u w:val="single"/>
              </w:rPr>
              <w:t>Producent i model sprzętu Serwerowego NAS</w:t>
            </w:r>
          </w:p>
          <w:p w14:paraId="61DE370C" w14:textId="77777777" w:rsidR="00831EC3" w:rsidRDefault="00831EC3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  <w:p w14:paraId="24F2B91A" w14:textId="77777777" w:rsidR="00831EC3" w:rsidRDefault="00831EC3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……………………………………………………..………..…</w:t>
            </w:r>
          </w:p>
          <w:p w14:paraId="0EB3E9F3" w14:textId="77777777" w:rsidR="00831EC3" w:rsidRDefault="00831EC3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u w:val="single"/>
              </w:rPr>
              <w:t>Producent i model procesora</w:t>
            </w:r>
          </w:p>
          <w:p w14:paraId="2722B80A" w14:textId="77777777" w:rsidR="00831EC3" w:rsidRDefault="00831EC3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  <w:p w14:paraId="79FB2A47" w14:textId="77777777" w:rsidR="00831EC3" w:rsidRDefault="00831EC3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……………………………………………………..………..…</w:t>
            </w:r>
          </w:p>
          <w:p w14:paraId="3391CD0C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0485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14:paraId="2CDE673E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14:paraId="6B2B71FD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14:paraId="7CC0E726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14:paraId="0F70A0E8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14:paraId="6ED9A0BF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14:paraId="2DF8AFA1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 szt.</w:t>
            </w:r>
          </w:p>
          <w:p w14:paraId="38769139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14:paraId="37AE1A77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14:paraId="2D3A0A25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14:paraId="26A3E8C9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14:paraId="79263B76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14:paraId="4AC412E8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14:paraId="5F161DA1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14:paraId="6E7B9109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0786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5FE5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139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0B2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DDA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</w:tr>
      <w:tr w:rsidR="00831EC3" w14:paraId="7F8540A6" w14:textId="77777777" w:rsidTr="00831EC3">
        <w:trPr>
          <w:trHeight w:val="255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BF22" w14:textId="77777777" w:rsidR="00831EC3" w:rsidRDefault="00831EC3">
            <w:pPr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4169" w14:textId="77777777" w:rsidR="00831EC3" w:rsidRDefault="00831EC3">
            <w:pPr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C9E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Producent, model i typ  pamięci RAM</w:t>
            </w:r>
          </w:p>
          <w:p w14:paraId="0EE66A37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Producent i model dysków twardych</w:t>
            </w:r>
          </w:p>
          <w:p w14:paraId="38857807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14:paraId="735A7949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………………………………………………………………………………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D011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14:paraId="219A0168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14:paraId="2C34B58B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14:paraId="7D256943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14:paraId="1F443264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14:paraId="164DF455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 szt.</w:t>
            </w:r>
          </w:p>
          <w:p w14:paraId="47A317BA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14:paraId="56D212E9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14:paraId="542C5467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14:paraId="43AED281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14:paraId="24CE6599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14:paraId="1D1C640B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C15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5368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BE8E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3E81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AA84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</w:tr>
      <w:tr w:rsidR="00831EC3" w14:paraId="4D3375CA" w14:textId="77777777" w:rsidTr="00831EC3">
        <w:trPr>
          <w:trHeight w:val="139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1113" w14:textId="77777777" w:rsidR="00831EC3" w:rsidRDefault="00831EC3">
            <w:pPr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C79D" w14:textId="77777777" w:rsidR="00831EC3" w:rsidRDefault="00831EC3">
            <w:pPr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B757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Zakres usług</w:t>
            </w:r>
          </w:p>
          <w:p w14:paraId="17DD4E43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……………………………….</w:t>
            </w:r>
          </w:p>
          <w:p w14:paraId="20102906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…………………………………………………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8600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 kpl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7808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9011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8C1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C003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335E" w14:textId="77777777" w:rsidR="00831EC3" w:rsidRDefault="00831EC3">
            <w:pPr>
              <w:tabs>
                <w:tab w:val="center" w:pos="4535"/>
              </w:tabs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</w:p>
        </w:tc>
      </w:tr>
    </w:tbl>
    <w:p w14:paraId="4A3A9BA7" w14:textId="77777777" w:rsidR="00831EC3" w:rsidRDefault="00831EC3" w:rsidP="00831EC3">
      <w:pPr>
        <w:suppressAutoHyphens/>
        <w:jc w:val="both"/>
        <w:rPr>
          <w:rFonts w:ascii="Calibri" w:eastAsia="Calibri" w:hAnsi="Calibri" w:cs="Arial"/>
          <w:b/>
          <w:noProof/>
          <w:lang w:eastAsia="ar-SA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637"/>
        <w:gridCol w:w="32"/>
        <w:gridCol w:w="4332"/>
        <w:gridCol w:w="3544"/>
      </w:tblGrid>
      <w:tr w:rsidR="00831EC3" w14:paraId="63663463" w14:textId="77777777" w:rsidTr="00831EC3">
        <w:trPr>
          <w:trHeight w:val="808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5722445" w14:textId="77777777" w:rsidR="00831EC3" w:rsidRDefault="00831EC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1. Sprzęt serwerowy  NAS RACK (8xHDD, 4x2.2GHz, 4GB) wraz z usługą wdrożenia</w:t>
            </w:r>
          </w:p>
          <w:p w14:paraId="46E6334C" w14:textId="77777777" w:rsidR="00831EC3" w:rsidRDefault="00831EC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Sztuk: 1</w:t>
            </w:r>
          </w:p>
          <w:p w14:paraId="084AC859" w14:textId="77777777" w:rsidR="00831EC3" w:rsidRDefault="00831EC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7F4BABA" w14:textId="77777777" w:rsidR="00831EC3" w:rsidRDefault="00831EC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Parametry techniczne oferowanego urządzenia</w:t>
            </w:r>
          </w:p>
          <w:p w14:paraId="42AC347B" w14:textId="77777777" w:rsidR="00831EC3" w:rsidRDefault="00831EC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31EC3" w14:paraId="0B7FFB33" w14:textId="77777777" w:rsidTr="00831EC3">
        <w:trPr>
          <w:trHeight w:val="110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62F4B4C5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60C7DE9A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Typ Parametru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6EB3AF81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Wymaganie minimalne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7E60E7D6" w14:textId="77777777" w:rsidR="00831EC3" w:rsidRDefault="00831EC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/wpisać spełnia lub nie spełnia/</w:t>
            </w:r>
          </w:p>
          <w:p w14:paraId="66AB063C" w14:textId="77777777" w:rsidR="00831EC3" w:rsidRDefault="00831EC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Zgodnie z wymaganiami Zamawiającego</w:t>
            </w:r>
          </w:p>
          <w:p w14:paraId="4A1B11A0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1EC3" w14:paraId="1BB21E07" w14:textId="77777777" w:rsidTr="00831EC3">
        <w:trPr>
          <w:trHeight w:val="93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7F5C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D03A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Procesor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18CF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7" w:history="1">
              <w:r w:rsidRPr="00831EC3">
                <w:rPr>
                  <w:rStyle w:val="Hipercze"/>
                  <w:rFonts w:ascii="Calibri" w:eastAsia="Calibri" w:hAnsi="Calibri" w:cs="Calibri"/>
                  <w:color w:val="000000" w:themeColor="text1"/>
                  <w:sz w:val="20"/>
                  <w:szCs w:val="20"/>
                  <w:lang w:eastAsia="en-US"/>
                </w:rPr>
                <w:t>Minimum czterordzeniowy osiągający w teście Pass Mark CPU Https://www.cpubenchmark.net/cpu_list.php wynik minimum 5 257 punktów</w:t>
              </w:r>
              <w:r>
                <w:rPr>
                  <w:rStyle w:val="Hipercze"/>
                  <w:rFonts w:ascii="Calibri" w:eastAsia="Calibri" w:hAnsi="Calibri" w:cs="Calibri"/>
                  <w:sz w:val="20"/>
                  <w:szCs w:val="20"/>
                  <w:lang w:eastAsia="en-US"/>
                </w:rPr>
                <w:t>.</w:t>
              </w:r>
              <w:r>
                <w:rPr>
                  <w:rFonts w:ascii="Calibri" w:eastAsia="Calibri" w:hAnsi="Calibri" w:cs="Calibri"/>
                  <w:color w:val="FF0000"/>
                  <w:sz w:val="20"/>
                  <w:szCs w:val="20"/>
                  <w:u w:val="single" w:color="FF0000"/>
                  <w:lang w:eastAsia="en-US"/>
                </w:rPr>
                <w:br/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B1F0" w14:textId="77777777" w:rsidR="00831EC3" w:rsidRDefault="00831EC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1EC3" w14:paraId="7F10E57B" w14:textId="77777777" w:rsidTr="00831EC3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C438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4B5F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Wbudowana pamięć RAM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49BD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 GB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A369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831EC3" w14:paraId="23A690FD" w14:textId="77777777" w:rsidTr="00831EC3">
        <w:trPr>
          <w:trHeight w:val="42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A6EE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CD0E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Maks. wielkość pamięci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6EB2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32 GB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8FFC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831EC3" w14:paraId="3A146BE9" w14:textId="77777777" w:rsidTr="00831EC3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F69A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50BA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Rodzaj pamięci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E727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SODIMM DDR4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BF79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831EC3" w14:paraId="5DA6F33A" w14:textId="77777777" w:rsidTr="00831EC3">
        <w:trPr>
          <w:trHeight w:val="22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934D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B9A8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Liczba obsadzonych gniazd pamięci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1CDA" w14:textId="66148756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A13A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831EC3" w14:paraId="35EB4189" w14:textId="77777777" w:rsidTr="00831EC3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EB02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9DFE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Liczba wszystkich gniazd pamięci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F331" w14:textId="5170A38D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5113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831EC3" w14:paraId="5DE84D51" w14:textId="77777777" w:rsidTr="00831EC3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F386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0B7B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Liczba zainstalowanych dysków tw.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698A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6B7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831EC3" w14:paraId="2646D0A5" w14:textId="77777777" w:rsidTr="00831EC3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F72A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DED2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Maks. liczba dysków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12F4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ED5D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831EC3" w14:paraId="244A8996" w14:textId="77777777" w:rsidTr="00831EC3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04D7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56BE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Typ dysku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7810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HDD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AC3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831EC3" w14:paraId="07B38CDD" w14:textId="77777777" w:rsidTr="00831EC3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04CD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06FC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Format szerokości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DB93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2,5'' (SFF)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br/>
              <w:t>3,5'' (LFF)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4AC7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831EC3" w14:paraId="49491112" w14:textId="77777777" w:rsidTr="00831EC3">
        <w:trPr>
          <w:trHeight w:val="63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A23A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376D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Interfejs dysku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3ED1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B92F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831EC3" w14:paraId="0CFFB36C" w14:textId="77777777" w:rsidTr="00831EC3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C6F1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D880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RAID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953F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5758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831EC3" w14:paraId="69E83222" w14:textId="77777777" w:rsidTr="00831EC3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F1CD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2ED2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Poziomy RAID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16F7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br/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br/>
              <w:t>10 (1+0)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br/>
              <w:t>5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br/>
              <w:t>6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br/>
              <w:t>JBOD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D20E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831EC3" w14:paraId="52AAD446" w14:textId="77777777" w:rsidTr="00831EC3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3465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CBB4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Protokoły sieciowe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7708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SMB,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br/>
              <w:t>AFP,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br/>
              <w:t>NFS,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br/>
              <w:t>FTP,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br/>
              <w:t>WebDAV,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br/>
              <w:t>CalDAV,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br/>
              <w:t>iSCSI,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br/>
              <w:t>Telnet,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br/>
              <w:t>SSH,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br/>
              <w:t>SNMP,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br/>
              <w:t>VPN (PPTP, OpenVPN, L2TP).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420E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831EC3" w14:paraId="16415C33" w14:textId="77777777" w:rsidTr="00831EC3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5C50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75EE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Architektura sieci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F185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GigabitEthernet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4ECA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831EC3" w14:paraId="3A5E0C06" w14:textId="77777777" w:rsidTr="00831EC3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C892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8425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Interfejs sieciowy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69FD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 x 10/100/1000 Mbit/s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F3FE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831EC3" w14:paraId="539B5A2A" w14:textId="77777777" w:rsidTr="00831EC3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1739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C5C4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Gniazda we/wy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C4CD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 x eSATA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br/>
              <w:t>4 x RJ-45 LAN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br/>
              <w:t>2 x USB 3.0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A2B8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831EC3" w14:paraId="4DD2DCB1" w14:textId="77777777" w:rsidTr="00831EC3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D7A0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CAD9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Liczba wentylatorów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C9BD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2882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831EC3" w14:paraId="6C79CB35" w14:textId="77777777" w:rsidTr="00831EC3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477F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9AC5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Obudowa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43EC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Rack 2U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6BBC" w14:textId="77777777" w:rsidR="00831EC3" w:rsidRDefault="00831EC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831EC3" w14:paraId="150E5CC8" w14:textId="77777777" w:rsidTr="00831EC3">
        <w:trPr>
          <w:trHeight w:val="7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AE23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2E30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Gniazda rozszerzeń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A721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PCIe 3.0 x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5F9A" w14:textId="77777777" w:rsidR="00831EC3" w:rsidRDefault="00831EC3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1EC3" w14:paraId="5BA7F2A2" w14:textId="77777777" w:rsidTr="00831EC3">
        <w:trPr>
          <w:trHeight w:val="254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30A2338" w14:textId="77777777" w:rsidR="00831EC3" w:rsidRDefault="00831EC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1.1.Dyski Twarde</w:t>
            </w:r>
          </w:p>
          <w:p w14:paraId="16F60EE3" w14:textId="77777777" w:rsidR="00831EC3" w:rsidRDefault="00831EC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Sztuk: 4</w:t>
            </w:r>
          </w:p>
          <w:p w14:paraId="78A5D162" w14:textId="77777777" w:rsidR="00831EC3" w:rsidRDefault="00831EC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C5EA247" w14:textId="77777777" w:rsidR="00831EC3" w:rsidRDefault="00831EC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Parametry techniczne oferowanego urządzenia</w:t>
            </w:r>
          </w:p>
          <w:p w14:paraId="25843312" w14:textId="77777777" w:rsidR="00831EC3" w:rsidRDefault="00831EC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31EC3" w14:paraId="603B2342" w14:textId="77777777" w:rsidTr="00831EC3">
        <w:trPr>
          <w:trHeight w:val="25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55141A6D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7F469ED0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Typ Parametru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53477BE3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Wymaganie minimalne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786883B6" w14:textId="77777777" w:rsidR="00831EC3" w:rsidRDefault="00831EC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/wpisać spełnia lub nie spełnia/</w:t>
            </w:r>
          </w:p>
          <w:p w14:paraId="5C91CB8F" w14:textId="77777777" w:rsidR="00831EC3" w:rsidRDefault="00831EC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Zgodnie z wymaganiami Zamawiającego</w:t>
            </w:r>
          </w:p>
        </w:tc>
      </w:tr>
      <w:tr w:rsidR="00831EC3" w14:paraId="2C14E676" w14:textId="77777777" w:rsidTr="00831EC3">
        <w:trPr>
          <w:trHeight w:val="37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93E9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B31EE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Typ dysku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73A99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HDD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CFD4" w14:textId="77777777" w:rsidR="00831EC3" w:rsidRDefault="00831EC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1EC3" w14:paraId="07B49EC4" w14:textId="77777777" w:rsidTr="00831EC3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0CD1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A8080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Format szerokości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0686C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3,5'' (LFF)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BA5F" w14:textId="77777777" w:rsidR="00831EC3" w:rsidRDefault="00831EC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1EC3" w14:paraId="3F487460" w14:textId="77777777" w:rsidTr="00831EC3">
        <w:trPr>
          <w:trHeight w:val="42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66EC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83B88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Typ napędu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0BB67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Wewnętrzny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46F1" w14:textId="77777777" w:rsidR="00831EC3" w:rsidRDefault="00831EC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1EC3" w14:paraId="02545F3E" w14:textId="77777777" w:rsidTr="00831EC3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6535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89665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Pojemność dysku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E68FF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 TB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E357" w14:textId="77777777" w:rsidR="00831EC3" w:rsidRDefault="00831EC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1EC3" w14:paraId="3B5D1F24" w14:textId="77777777" w:rsidTr="00831EC3">
        <w:trPr>
          <w:trHeight w:val="22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90CE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E3363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Interfejs dysku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633CE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SATA III - 6 Gb/s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53AE" w14:textId="77777777" w:rsidR="00831EC3" w:rsidRDefault="00831EC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1EC3" w14:paraId="647C2915" w14:textId="77777777" w:rsidTr="00831EC3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7540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F1BE7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Prędkość obrotowa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E25F0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7200 obr/min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4ACC" w14:textId="77777777" w:rsidR="00831EC3" w:rsidRDefault="00831EC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1EC3" w14:paraId="374FFD00" w14:textId="77777777" w:rsidTr="00831EC3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F495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3A575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Bufor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F7596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256 MB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CD89" w14:textId="77777777" w:rsidR="00831EC3" w:rsidRDefault="00831EC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1EC3" w14:paraId="45778C39" w14:textId="77777777" w:rsidTr="00831EC3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C923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5F8EB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Wielkość sektora dysku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B0180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512e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52D6" w14:textId="77777777" w:rsidR="00831EC3" w:rsidRDefault="00831EC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1EC3" w14:paraId="3A4E3797" w14:textId="77777777" w:rsidTr="00831EC3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2E31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7CC37" w14:textId="77777777" w:rsidR="00831EC3" w:rsidRDefault="00831E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Czas pracy pomiędzy awariami (MTBF)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23F95" w14:textId="77777777" w:rsidR="00831EC3" w:rsidRDefault="00831E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2000000 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1CA9" w14:textId="77777777" w:rsidR="00831EC3" w:rsidRDefault="00831EC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1EC3" w14:paraId="48D9488F" w14:textId="77777777" w:rsidTr="00831EC3">
        <w:trPr>
          <w:trHeight w:val="117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7E89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E3013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Nieprzerwana praca 24/7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2EBB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002" w14:textId="77777777" w:rsidR="00831EC3" w:rsidRDefault="00831EC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31EC3" w14:paraId="656DE583" w14:textId="77777777" w:rsidTr="00831EC3">
        <w:trPr>
          <w:trHeight w:val="352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2C179C1" w14:textId="77777777" w:rsidR="00831EC3" w:rsidRDefault="00831EC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1.2. Usługa wdrożenia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368B8DA" w14:textId="77777777" w:rsidR="00831EC3" w:rsidRDefault="00831EC3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/wpisać spełnia lub nie spełnia/</w:t>
            </w:r>
          </w:p>
          <w:p w14:paraId="438877EF" w14:textId="77777777" w:rsidR="00831EC3" w:rsidRDefault="00831EC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Zgodnie z wymaganiami Zamawiającego</w:t>
            </w:r>
          </w:p>
        </w:tc>
      </w:tr>
      <w:tr w:rsidR="00831EC3" w14:paraId="6944E783" w14:textId="77777777" w:rsidTr="00831EC3">
        <w:trPr>
          <w:trHeight w:val="352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0ABCB0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Dostawa, instalacja i wdrożenie NAS RACK w środowisku produkcyjnym zamawiającego oraz uruchomienie  funkcjonalności serwera poczty e-mail.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58D91" w14:textId="77777777" w:rsidR="00831EC3" w:rsidRDefault="00831E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37285E7" w14:textId="77777777" w:rsidR="00831EC3" w:rsidRDefault="00831EC3" w:rsidP="00831EC3">
      <w:pPr>
        <w:tabs>
          <w:tab w:val="center" w:pos="4535"/>
        </w:tabs>
        <w:rPr>
          <w:rFonts w:ascii="Cambria" w:hAnsi="Cambria" w:cs="Arial"/>
          <w:sz w:val="20"/>
          <w:szCs w:val="20"/>
        </w:rPr>
      </w:pPr>
    </w:p>
    <w:p w14:paraId="2B87A551" w14:textId="77777777" w:rsidR="00831EC3" w:rsidRDefault="00831EC3" w:rsidP="00831EC3">
      <w:pPr>
        <w:tabs>
          <w:tab w:val="center" w:pos="4535"/>
        </w:tabs>
        <w:rPr>
          <w:rFonts w:ascii="Cambria" w:hAnsi="Cambria" w:cs="Arial"/>
          <w:sz w:val="20"/>
          <w:szCs w:val="20"/>
        </w:rPr>
      </w:pPr>
    </w:p>
    <w:p w14:paraId="0DDDE953" w14:textId="77777777" w:rsidR="00831EC3" w:rsidRDefault="00831EC3" w:rsidP="00831EC3">
      <w:pPr>
        <w:numPr>
          <w:ilvl w:val="0"/>
          <w:numId w:val="1"/>
        </w:numPr>
        <w:spacing w:line="276" w:lineRule="auto"/>
        <w:ind w:right="-851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Oferujemy realizację w ciągu ……tygodni (</w:t>
      </w:r>
      <w:r>
        <w:rPr>
          <w:rFonts w:ascii="Cambria" w:eastAsia="Calibri" w:hAnsi="Cambria" w:cs="Calibri"/>
          <w:b/>
          <w:i/>
          <w:sz w:val="20"/>
          <w:szCs w:val="20"/>
        </w:rPr>
        <w:t>wypełnia Oferent</w:t>
      </w:r>
      <w:r>
        <w:rPr>
          <w:rFonts w:ascii="Cambria" w:eastAsia="Calibri" w:hAnsi="Cambria" w:cs="Calibri"/>
          <w:sz w:val="20"/>
          <w:szCs w:val="20"/>
        </w:rPr>
        <w:t>) od zawarcia umowy;</w:t>
      </w:r>
    </w:p>
    <w:p w14:paraId="154CC0EA" w14:textId="77777777" w:rsidR="00831EC3" w:rsidRDefault="00831EC3" w:rsidP="00831EC3">
      <w:pPr>
        <w:numPr>
          <w:ilvl w:val="0"/>
          <w:numId w:val="1"/>
        </w:numPr>
        <w:spacing w:line="276" w:lineRule="auto"/>
        <w:ind w:left="646" w:right="-851"/>
        <w:jc w:val="both"/>
        <w:rPr>
          <w:rFonts w:ascii="Cambria" w:eastAsia="Calibri" w:hAnsi="Cambria" w:cs="Calibri"/>
          <w:b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Oświadczamy, że cena brutto  zawiera wszystkie koszty wykonania zamówienia, jakie ponosi Zamawiający w przypadku wyboru niniejszej oferty.</w:t>
      </w:r>
    </w:p>
    <w:p w14:paraId="3C91877B" w14:textId="77777777" w:rsidR="00831EC3" w:rsidRDefault="00831EC3" w:rsidP="00831EC3">
      <w:pPr>
        <w:numPr>
          <w:ilvl w:val="0"/>
          <w:numId w:val="1"/>
        </w:numPr>
        <w:spacing w:line="276" w:lineRule="auto"/>
        <w:ind w:left="646" w:right="-851"/>
        <w:jc w:val="both"/>
        <w:rPr>
          <w:rFonts w:ascii="Cambria" w:eastAsia="Calibri" w:hAnsi="Cambria" w:cs="Calibri"/>
          <w:b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Oświadczamy, że zapoznaliśmy się z warunkami zamówienia  i nie wnosimy do niej zastrzeżeń oraz przyjmujemy warunki w niej zawarte.</w:t>
      </w:r>
    </w:p>
    <w:p w14:paraId="3607558C" w14:textId="77777777" w:rsidR="00831EC3" w:rsidRDefault="00831EC3" w:rsidP="00831EC3">
      <w:pPr>
        <w:numPr>
          <w:ilvl w:val="0"/>
          <w:numId w:val="1"/>
        </w:numPr>
        <w:spacing w:line="276" w:lineRule="auto"/>
        <w:ind w:left="646" w:right="-851"/>
        <w:jc w:val="both"/>
        <w:rPr>
          <w:rFonts w:ascii="Cambria" w:eastAsia="Calibri" w:hAnsi="Cambria" w:cs="Calibri"/>
          <w:b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W przypadku udzielenia zamówienia zobowiązujemy się do zawarcia umowy w miejscu i terminie wskazanym przez Zamawiającego </w:t>
      </w:r>
    </w:p>
    <w:p w14:paraId="5269A9DC" w14:textId="77777777" w:rsidR="00831EC3" w:rsidRDefault="00831EC3" w:rsidP="00831EC3">
      <w:pPr>
        <w:numPr>
          <w:ilvl w:val="0"/>
          <w:numId w:val="1"/>
        </w:numPr>
        <w:spacing w:line="276" w:lineRule="auto"/>
        <w:ind w:left="646" w:right="-851"/>
        <w:jc w:val="both"/>
        <w:rPr>
          <w:rFonts w:ascii="Cambria" w:eastAsia="Calibri" w:hAnsi="Cambria" w:cs="Calibri"/>
          <w:b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3AA63A22" w14:textId="77777777" w:rsidR="00831EC3" w:rsidRDefault="00831EC3" w:rsidP="00831EC3">
      <w:pPr>
        <w:numPr>
          <w:ilvl w:val="0"/>
          <w:numId w:val="1"/>
        </w:numPr>
        <w:spacing w:line="276" w:lineRule="auto"/>
        <w:ind w:left="646" w:right="-851"/>
        <w:jc w:val="both"/>
        <w:rPr>
          <w:rFonts w:ascii="Cambria" w:eastAsia="Calibri" w:hAnsi="Cambria" w:cs="Calibri"/>
          <w:b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Oświadczamy, że jesteśmy związani niniejszą ofertą przez okres 30 dni od upływu terminu składania ofert.</w:t>
      </w:r>
    </w:p>
    <w:p w14:paraId="161102B2" w14:textId="77777777" w:rsidR="00831EC3" w:rsidRDefault="00831EC3" w:rsidP="00831EC3">
      <w:pPr>
        <w:spacing w:line="276" w:lineRule="auto"/>
        <w:ind w:right="-851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       7.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Calibri"/>
          <w:sz w:val="20"/>
          <w:szCs w:val="20"/>
        </w:rPr>
        <w:t>Wykonawca jest:</w:t>
      </w:r>
    </w:p>
    <w:p w14:paraId="25A12010" w14:textId="77777777" w:rsidR="00831EC3" w:rsidRDefault="00831EC3" w:rsidP="00831EC3">
      <w:pPr>
        <w:spacing w:line="276" w:lineRule="auto"/>
        <w:ind w:left="644" w:right="-851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- mikro przedsiębiorstwem             Tak                   Nie</w:t>
      </w:r>
    </w:p>
    <w:p w14:paraId="3157BE89" w14:textId="77777777" w:rsidR="00831EC3" w:rsidRDefault="00831EC3" w:rsidP="00831EC3">
      <w:pPr>
        <w:spacing w:line="276" w:lineRule="auto"/>
        <w:ind w:left="644" w:right="-851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- małym przedsiębiorstwem          Tak                    Nie</w:t>
      </w:r>
    </w:p>
    <w:p w14:paraId="0E355481" w14:textId="77777777" w:rsidR="00831EC3" w:rsidRDefault="00831EC3" w:rsidP="00831EC3">
      <w:pPr>
        <w:spacing w:line="276" w:lineRule="auto"/>
        <w:ind w:left="284" w:right="-851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         - średnim przedsiębiorstwem       Tak                    Nie</w:t>
      </w:r>
    </w:p>
    <w:p w14:paraId="2EF79E53" w14:textId="77777777" w:rsidR="00831EC3" w:rsidRDefault="00831EC3" w:rsidP="00831EC3">
      <w:pPr>
        <w:spacing w:line="276" w:lineRule="auto"/>
        <w:ind w:left="644" w:right="-851"/>
        <w:jc w:val="both"/>
        <w:rPr>
          <w:rFonts w:ascii="Cambria" w:eastAsia="Calibri" w:hAnsi="Cambria" w:cs="Calibri"/>
          <w:b/>
          <w:sz w:val="20"/>
          <w:szCs w:val="20"/>
        </w:rPr>
      </w:pPr>
      <w:r>
        <w:rPr>
          <w:rFonts w:ascii="Cambria" w:eastAsia="Calibri" w:hAnsi="Cambria" w:cs="Calibri"/>
          <w:i/>
          <w:sz w:val="20"/>
          <w:szCs w:val="20"/>
        </w:rPr>
        <w:t>(odpowiednie zaznaczyć)</w:t>
      </w:r>
    </w:p>
    <w:p w14:paraId="6C81983D" w14:textId="77777777" w:rsidR="00831EC3" w:rsidRDefault="00831EC3" w:rsidP="00831EC3">
      <w:pPr>
        <w:spacing w:line="276" w:lineRule="auto"/>
        <w:ind w:left="644" w:right="-851"/>
        <w:jc w:val="both"/>
        <w:rPr>
          <w:rFonts w:ascii="Cambria" w:eastAsia="Calibri" w:hAnsi="Cambria" w:cs="Calibri"/>
          <w:b/>
          <w:sz w:val="20"/>
          <w:szCs w:val="20"/>
        </w:rPr>
      </w:pPr>
    </w:p>
    <w:p w14:paraId="42BA3DF1" w14:textId="77777777" w:rsidR="00831EC3" w:rsidRDefault="00831EC3" w:rsidP="00831EC3">
      <w:pPr>
        <w:tabs>
          <w:tab w:val="left" w:pos="8640"/>
        </w:tabs>
        <w:spacing w:line="276" w:lineRule="auto"/>
        <w:jc w:val="both"/>
        <w:rPr>
          <w:rFonts w:ascii="Cambria" w:eastAsia="Calibri" w:hAnsi="Cambria" w:cs="Calibri"/>
          <w:b/>
          <w:color w:val="000000"/>
          <w:sz w:val="20"/>
          <w:szCs w:val="20"/>
          <w:u w:val="single"/>
        </w:rPr>
      </w:pPr>
      <w:r>
        <w:rPr>
          <w:rFonts w:ascii="Cambria" w:eastAsia="Calibri" w:hAnsi="Cambria" w:cs="Calibri"/>
          <w:color w:val="000000"/>
          <w:sz w:val="20"/>
          <w:szCs w:val="20"/>
        </w:rPr>
        <w:t>Oświadczamy, iż złożona oferta spełnia wymogi dotyczące przedmiotu zamówienia oraz wszystkie</w:t>
      </w:r>
      <w:r>
        <w:rPr>
          <w:rFonts w:ascii="Cambria" w:eastAsia="Calibri" w:hAnsi="Cambria" w:cs="Calibri"/>
          <w:b/>
          <w:color w:val="000000"/>
          <w:sz w:val="20"/>
          <w:szCs w:val="20"/>
        </w:rPr>
        <w:t xml:space="preserve"> </w:t>
      </w:r>
      <w:r>
        <w:rPr>
          <w:rFonts w:ascii="Cambria" w:eastAsia="Calibri" w:hAnsi="Cambria" w:cs="Calibri"/>
          <w:bCs/>
          <w:color w:val="000000"/>
          <w:sz w:val="20"/>
          <w:szCs w:val="20"/>
        </w:rPr>
        <w:t xml:space="preserve">wymagalne minimalne parametry techniczne zgodnie z </w:t>
      </w:r>
      <w:r>
        <w:rPr>
          <w:rFonts w:ascii="Cambria" w:eastAsia="Calibri" w:hAnsi="Cambria" w:cs="Calibri"/>
          <w:bCs/>
          <w:color w:val="000000"/>
          <w:sz w:val="20"/>
          <w:szCs w:val="20"/>
          <w:u w:val="single"/>
        </w:rPr>
        <w:t>ZAŁĄCZNIKIEM NR 7B dla cz. II DO SWZ</w:t>
      </w:r>
      <w:r>
        <w:rPr>
          <w:rFonts w:ascii="Cambria" w:eastAsia="Calibri" w:hAnsi="Cambria" w:cs="Calibri"/>
          <w:color w:val="000000"/>
          <w:sz w:val="20"/>
          <w:szCs w:val="20"/>
        </w:rPr>
        <w:t>.</w:t>
      </w:r>
    </w:p>
    <w:p w14:paraId="7DE72209" w14:textId="77777777" w:rsidR="00831EC3" w:rsidRDefault="00831EC3" w:rsidP="00831EC3">
      <w:pPr>
        <w:tabs>
          <w:tab w:val="left" w:pos="8640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14:paraId="2711AB28" w14:textId="77777777" w:rsidR="00831EC3" w:rsidRDefault="00831EC3" w:rsidP="00831EC3">
      <w:pPr>
        <w:tabs>
          <w:tab w:val="left" w:pos="8640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14:paraId="6BDFE8FB" w14:textId="77777777" w:rsidR="00831EC3" w:rsidRDefault="00831EC3" w:rsidP="00831EC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  <w:u w:val="single"/>
        </w:rPr>
      </w:pPr>
    </w:p>
    <w:p w14:paraId="07F9E205" w14:textId="77777777" w:rsidR="00831EC3" w:rsidRDefault="00831EC3" w:rsidP="00831EC3">
      <w:pPr>
        <w:rPr>
          <w:rFonts w:ascii="Cambria" w:eastAsia="Calibri" w:hAnsi="Cambria" w:cs="Calibri"/>
          <w:sz w:val="20"/>
          <w:szCs w:val="20"/>
          <w:lang w:eastAsia="en-US"/>
        </w:rPr>
      </w:pPr>
      <w:r>
        <w:rPr>
          <w:rFonts w:ascii="Cambria" w:eastAsia="Calibri" w:hAnsi="Cambria" w:cs="Calibri"/>
          <w:bCs/>
          <w:sz w:val="20"/>
          <w:szCs w:val="20"/>
          <w:lang w:eastAsia="en-US"/>
        </w:rPr>
        <w:t>(Miejscowość)</w:t>
      </w:r>
      <w:r>
        <w:rPr>
          <w:rFonts w:ascii="Cambria" w:eastAsia="Calibri" w:hAnsi="Cambria" w:cs="Calibri"/>
          <w:bCs/>
          <w:sz w:val="20"/>
          <w:szCs w:val="20"/>
          <w:lang w:eastAsia="en-US"/>
        </w:rPr>
        <w:tab/>
      </w:r>
      <w:r>
        <w:rPr>
          <w:rFonts w:ascii="Cambria" w:eastAsia="Calibri" w:hAnsi="Cambria" w:cs="Calibri"/>
          <w:bCs/>
          <w:sz w:val="20"/>
          <w:szCs w:val="20"/>
          <w:lang w:eastAsia="en-US"/>
        </w:rPr>
        <w:tab/>
      </w:r>
      <w:r>
        <w:rPr>
          <w:rFonts w:ascii="Cambria" w:eastAsia="Calibri" w:hAnsi="Cambria" w:cs="Calibri"/>
          <w:bCs/>
          <w:sz w:val="20"/>
          <w:szCs w:val="20"/>
          <w:lang w:eastAsia="en-US"/>
        </w:rPr>
        <w:tab/>
        <w:t xml:space="preserve">      (Data)</w:t>
      </w:r>
    </w:p>
    <w:p w14:paraId="18607E9C" w14:textId="77777777" w:rsidR="00831EC3" w:rsidRDefault="00831EC3" w:rsidP="00831EC3">
      <w:pPr>
        <w:pBdr>
          <w:top w:val="single" w:sz="4" w:space="1" w:color="auto"/>
        </w:pBdr>
        <w:ind w:left="5245"/>
        <w:rPr>
          <w:rFonts w:ascii="Cambria" w:eastAsia="Calibri" w:hAnsi="Cambria" w:cs="Calibri"/>
          <w:sz w:val="20"/>
          <w:szCs w:val="20"/>
          <w:lang w:eastAsia="en-US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>podpis/y osoby/osób upoważnionej/ych</w:t>
      </w:r>
    </w:p>
    <w:p w14:paraId="48E5E144" w14:textId="77777777" w:rsidR="00831EC3" w:rsidRDefault="00831EC3" w:rsidP="00831EC3">
      <w:pPr>
        <w:tabs>
          <w:tab w:val="num" w:pos="0"/>
          <w:tab w:val="left" w:pos="6804"/>
        </w:tabs>
        <w:suppressAutoHyphens/>
        <w:spacing w:after="40" w:line="276" w:lineRule="auto"/>
        <w:jc w:val="center"/>
        <w:rPr>
          <w:rFonts w:ascii="Cambria" w:hAnsi="Cambria" w:cs="Arial"/>
          <w:bCs/>
          <w:sz w:val="20"/>
          <w:szCs w:val="20"/>
          <w:u w:val="single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do reprezentowania Wykonawcy</w:t>
      </w:r>
      <w:bookmarkEnd w:id="0"/>
    </w:p>
    <w:p w14:paraId="0CA5C075" w14:textId="77777777" w:rsidR="000E1950" w:rsidRDefault="000E1950"/>
    <w:sectPr w:rsidR="000E19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BD31" w14:textId="77777777" w:rsidR="00831EC3" w:rsidRDefault="00831EC3" w:rsidP="00831EC3">
      <w:r>
        <w:separator/>
      </w:r>
    </w:p>
  </w:endnote>
  <w:endnote w:type="continuationSeparator" w:id="0">
    <w:p w14:paraId="411AC6D5" w14:textId="77777777" w:rsidR="00831EC3" w:rsidRDefault="00831EC3" w:rsidP="0083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8EC6" w14:textId="77777777" w:rsidR="00831EC3" w:rsidRDefault="00831EC3" w:rsidP="00831EC3">
      <w:r>
        <w:separator/>
      </w:r>
    </w:p>
  </w:footnote>
  <w:footnote w:type="continuationSeparator" w:id="0">
    <w:p w14:paraId="619BBEBE" w14:textId="77777777" w:rsidR="00831EC3" w:rsidRDefault="00831EC3" w:rsidP="0083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D14E" w14:textId="4F46F6E5" w:rsidR="00831EC3" w:rsidRDefault="00831EC3" w:rsidP="00831EC3">
    <w:pPr>
      <w:pStyle w:val="Nagwek"/>
      <w:jc w:val="center"/>
      <w:rPr>
        <w:sz w:val="10"/>
        <w:szCs w:val="10"/>
      </w:rPr>
    </w:pPr>
    <w:bookmarkStart w:id="3" w:name="_Hlk112920308"/>
    <w:bookmarkStart w:id="4" w:name="_Hlk112920309"/>
    <w:bookmarkStart w:id="5" w:name="_Hlk112920310"/>
    <w:bookmarkStart w:id="6" w:name="_Hlk112920311"/>
    <w:bookmarkStart w:id="7" w:name="_Hlk112920312"/>
    <w:bookmarkStart w:id="8" w:name="_Hlk112920313"/>
    <w:bookmarkStart w:id="9" w:name="_Hlk112920314"/>
    <w:bookmarkStart w:id="10" w:name="_Hlk112920315"/>
    <w:bookmarkStart w:id="11" w:name="_Hlk112920316"/>
    <w:bookmarkStart w:id="12" w:name="_Hlk112920317"/>
    <w:bookmarkStart w:id="13" w:name="_Hlk112920318"/>
    <w:bookmarkStart w:id="14" w:name="_Hlk112920319"/>
    <w:bookmarkStart w:id="15" w:name="_Hlk112920320"/>
    <w:bookmarkStart w:id="16" w:name="_Hlk112920321"/>
    <w:bookmarkStart w:id="17" w:name="_Hlk112920322"/>
    <w:bookmarkStart w:id="18" w:name="_Hlk112920323"/>
    <w:bookmarkStart w:id="19" w:name="_Hlk112920356"/>
    <w:bookmarkStart w:id="20" w:name="_Hlk112920357"/>
    <w:bookmarkStart w:id="21" w:name="_Hlk112920358"/>
    <w:bookmarkStart w:id="22" w:name="_Hlk112920359"/>
    <w:bookmarkStart w:id="23" w:name="_Hlk112920360"/>
    <w:bookmarkStart w:id="24" w:name="_Hlk112920361"/>
    <w:bookmarkStart w:id="25" w:name="_Hlk112920362"/>
    <w:bookmarkStart w:id="26" w:name="_Hlk112920363"/>
    <w:bookmarkStart w:id="27" w:name="_Hlk112921028"/>
    <w:bookmarkStart w:id="28" w:name="_Hlk112921029"/>
    <w:bookmarkStart w:id="29" w:name="_Hlk112921030"/>
    <w:bookmarkStart w:id="30" w:name="_Hlk112921031"/>
    <w:bookmarkStart w:id="31" w:name="_Hlk117674267"/>
    <w:bookmarkStart w:id="32" w:name="_Hlk117674268"/>
    <w:bookmarkStart w:id="33" w:name="_Hlk117674269"/>
    <w:bookmarkStart w:id="34" w:name="_Hlk117674270"/>
    <w:r>
      <w:rPr>
        <w:rFonts w:cs="Calibri"/>
        <w:noProof/>
      </w:rPr>
      <w:drawing>
        <wp:inline distT="0" distB="0" distL="0" distR="0" wp14:anchorId="039C370E" wp14:editId="110D88D4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82602C" w14:textId="77777777" w:rsidR="00831EC3" w:rsidRDefault="00831EC3" w:rsidP="00831EC3">
    <w:pPr>
      <w:pStyle w:val="Nagwek"/>
      <w:spacing w:before="120"/>
      <w:jc w:val="center"/>
      <w:rPr>
        <w:sz w:val="18"/>
        <w:szCs w:val="18"/>
      </w:rPr>
    </w:pPr>
    <w:bookmarkStart w:id="35" w:name="_Hlk115862147"/>
    <w:bookmarkStart w:id="36" w:name="_Hlk115862148"/>
    <w:r>
      <w:rPr>
        <w:sz w:val="18"/>
        <w:szCs w:val="18"/>
      </w:rPr>
      <w:t>Sfinansowano w ramach reakcji Unii na pandemię COVID-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5"/>
    <w:bookmarkEnd w:id="36"/>
    <w:r>
      <w:rPr>
        <w:sz w:val="18"/>
        <w:szCs w:val="18"/>
      </w:rPr>
      <w:t>19</w:t>
    </w:r>
    <w:bookmarkEnd w:id="31"/>
    <w:bookmarkEnd w:id="32"/>
    <w:bookmarkEnd w:id="33"/>
    <w:bookmarkEnd w:id="34"/>
  </w:p>
  <w:p w14:paraId="490FE5C7" w14:textId="77777777" w:rsidR="00831EC3" w:rsidRDefault="00831E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60DA3"/>
    <w:multiLevelType w:val="hybridMultilevel"/>
    <w:tmpl w:val="19E854CA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83764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C3"/>
    <w:rsid w:val="000E1950"/>
    <w:rsid w:val="0015669E"/>
    <w:rsid w:val="00156D4A"/>
    <w:rsid w:val="0083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C864"/>
  <w15:chartTrackingRefBased/>
  <w15:docId w15:val="{E4422D82-D900-4AAB-834C-91612D2D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31EC3"/>
    <w:rPr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831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E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1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E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olgawalaszkowska\Desktop\CYFROWA%20GMINA%20\Minimum%20czterordzeniowy%20osia&#808;gaja&#808;cy%20w%20tes&#769;cie%20Pass%20Mark%20CPU%20Https:\www.cpubenchmark.net\cpu_list.php%20wynik%20minimum%205&#160;257%20punkto&#769;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741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Maćkowska</dc:creator>
  <cp:keywords/>
  <dc:description/>
  <cp:lastModifiedBy>Emilia Maćkowska</cp:lastModifiedBy>
  <cp:revision>1</cp:revision>
  <dcterms:created xsi:type="dcterms:W3CDTF">2022-10-28T12:07:00Z</dcterms:created>
  <dcterms:modified xsi:type="dcterms:W3CDTF">2022-10-28T12:10:00Z</dcterms:modified>
</cp:coreProperties>
</file>