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C5CD" w14:textId="77777777" w:rsidR="00134646" w:rsidRPr="00DE1370" w:rsidRDefault="00134646" w:rsidP="00134646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r w:rsidRPr="00DE1370">
        <w:rPr>
          <w:rFonts w:ascii="Verdana" w:hAnsi="Verdana" w:cs="Arial"/>
          <w:b/>
          <w:bCs/>
          <w:sz w:val="20"/>
          <w:szCs w:val="20"/>
        </w:rPr>
        <w:t>Postępowanie nr BZP.272.10.2023.KDD</w:t>
      </w:r>
    </w:p>
    <w:p w14:paraId="5C891287" w14:textId="17D139F7" w:rsidR="00134646" w:rsidRPr="00DE1370" w:rsidRDefault="00134646" w:rsidP="00134646">
      <w:pPr>
        <w:spacing w:after="0"/>
        <w:jc w:val="right"/>
        <w:rPr>
          <w:rFonts w:ascii="Verdana" w:hAnsi="Verdana" w:cs="Arial"/>
          <w:b/>
          <w:bCs/>
          <w:sz w:val="20"/>
          <w:szCs w:val="20"/>
        </w:rPr>
      </w:pPr>
      <w:r w:rsidRPr="00DE1370"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             Załącznik nr 1 do SWZ</w:t>
      </w:r>
      <w:r w:rsidR="00B00935">
        <w:rPr>
          <w:rFonts w:ascii="Verdana" w:hAnsi="Verdana" w:cs="Arial"/>
          <w:b/>
          <w:bCs/>
          <w:sz w:val="20"/>
          <w:szCs w:val="20"/>
        </w:rPr>
        <w:t xml:space="preserve"> po zmianach</w:t>
      </w:r>
    </w:p>
    <w:p w14:paraId="1198A2B5" w14:textId="77777777" w:rsidR="00134646" w:rsidRPr="00DE1370" w:rsidRDefault="00134646" w:rsidP="00134646">
      <w:pPr>
        <w:spacing w:after="0"/>
        <w:ind w:left="5812" w:right="-171" w:hanging="5793"/>
        <w:jc w:val="right"/>
        <w:rPr>
          <w:rFonts w:ascii="Verdana" w:hAnsi="Verdana" w:cs="Arial"/>
          <w:sz w:val="20"/>
          <w:szCs w:val="20"/>
        </w:rPr>
      </w:pPr>
      <w:r w:rsidRPr="00DE1370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19"/>
        <w:gridCol w:w="464"/>
        <w:gridCol w:w="1414"/>
        <w:gridCol w:w="1180"/>
        <w:gridCol w:w="847"/>
        <w:gridCol w:w="886"/>
        <w:gridCol w:w="3897"/>
      </w:tblGrid>
      <w:tr w:rsidR="00134646" w:rsidRPr="00DE1370" w14:paraId="08505877" w14:textId="77777777" w:rsidTr="001E7E96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27A6AF2E" w14:textId="77777777" w:rsidR="00134646" w:rsidRPr="00DE1370" w:rsidRDefault="00134646" w:rsidP="001E7E96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DE1370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3"/>
            <w:shd w:val="clear" w:color="auto" w:fill="auto"/>
            <w:vAlign w:val="center"/>
          </w:tcPr>
          <w:p w14:paraId="409B3EBE" w14:textId="77777777" w:rsidR="00134646" w:rsidRPr="00DE1370" w:rsidRDefault="00134646" w:rsidP="001E7E9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EC2E05C" w14:textId="77777777" w:rsidR="00134646" w:rsidRPr="00DE1370" w:rsidRDefault="00134646" w:rsidP="001E7E96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DE1370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3525DB07" w14:textId="77777777" w:rsidR="00134646" w:rsidRPr="00DE1370" w:rsidRDefault="00134646" w:rsidP="001E7E96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134646" w:rsidRPr="00DE1370" w14:paraId="267D7697" w14:textId="77777777" w:rsidTr="001E7E96">
        <w:trPr>
          <w:trHeight w:val="943"/>
          <w:jc w:val="center"/>
        </w:trPr>
        <w:tc>
          <w:tcPr>
            <w:tcW w:w="4617" w:type="dxa"/>
            <w:gridSpan w:val="4"/>
            <w:shd w:val="clear" w:color="auto" w:fill="auto"/>
            <w:vAlign w:val="center"/>
          </w:tcPr>
          <w:p w14:paraId="0D5E7432" w14:textId="77777777" w:rsidR="00134646" w:rsidRPr="00DE1370" w:rsidRDefault="00134646" w:rsidP="001E7E96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DE1370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7B9C6705" w14:textId="77777777" w:rsidR="00134646" w:rsidRPr="00DE1370" w:rsidRDefault="00134646" w:rsidP="001E7E9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E1370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3A29283F" w14:textId="77777777" w:rsidR="00134646" w:rsidRPr="00DE1370" w:rsidRDefault="00134646" w:rsidP="001E7E9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E1370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57F9D56C" w14:textId="77777777" w:rsidR="00134646" w:rsidRPr="00DE1370" w:rsidRDefault="00134646" w:rsidP="001E7E9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E1370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134646" w:rsidRPr="00DE1370" w14:paraId="69320BD4" w14:textId="77777777" w:rsidTr="001E7E96">
        <w:trPr>
          <w:trHeight w:val="746"/>
          <w:jc w:val="center"/>
        </w:trPr>
        <w:tc>
          <w:tcPr>
            <w:tcW w:w="10207" w:type="dxa"/>
            <w:gridSpan w:val="7"/>
            <w:shd w:val="clear" w:color="auto" w:fill="365F91"/>
            <w:vAlign w:val="center"/>
          </w:tcPr>
          <w:p w14:paraId="363B36FA" w14:textId="77777777" w:rsidR="00134646" w:rsidRPr="00DE1370" w:rsidRDefault="00134646" w:rsidP="001E7E96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18B8F089" w14:textId="77777777" w:rsidR="00134646" w:rsidRPr="00DE1370" w:rsidRDefault="00134646" w:rsidP="001E7E96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DE1370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09F077D6" w14:textId="77777777" w:rsidR="00134646" w:rsidRPr="00DE1370" w:rsidRDefault="00134646" w:rsidP="001E7E96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134646" w:rsidRPr="00DE1370" w14:paraId="5EAA2DE5" w14:textId="77777777" w:rsidTr="001E7E96">
        <w:trPr>
          <w:trHeight w:val="381"/>
          <w:jc w:val="center"/>
        </w:trPr>
        <w:tc>
          <w:tcPr>
            <w:tcW w:w="10207" w:type="dxa"/>
            <w:gridSpan w:val="7"/>
            <w:shd w:val="clear" w:color="auto" w:fill="F2F2F2"/>
            <w:vAlign w:val="center"/>
          </w:tcPr>
          <w:p w14:paraId="3FFCC1F8" w14:textId="77777777" w:rsidR="00134646" w:rsidRPr="00DE1370" w:rsidRDefault="00134646" w:rsidP="001E7E9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E1370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134646" w:rsidRPr="00DE1370" w14:paraId="548AE5A7" w14:textId="77777777" w:rsidTr="001E7E96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1AF8C1F" w14:textId="77777777" w:rsidR="00134646" w:rsidRPr="00DE1370" w:rsidRDefault="00134646" w:rsidP="001E7E9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E1370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069F6A9D" w14:textId="77777777" w:rsidR="00134646" w:rsidRPr="00DE1370" w:rsidRDefault="00134646" w:rsidP="001E7E9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E1370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2CC9CB59" w14:textId="77777777" w:rsidR="00134646" w:rsidRPr="00DE1370" w:rsidRDefault="00134646" w:rsidP="001E7E9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34646" w:rsidRPr="00DE1370" w14:paraId="5DB72D7F" w14:textId="77777777" w:rsidTr="001E7E96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F992D14" w14:textId="77777777" w:rsidR="00134646" w:rsidRPr="00DE1370" w:rsidRDefault="00134646" w:rsidP="001E7E9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E1370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62634A4E" w14:textId="77777777" w:rsidR="00134646" w:rsidRPr="00DE1370" w:rsidRDefault="00134646" w:rsidP="001E7E9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E1370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DE1370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DE1370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16267DDC" w14:textId="77777777" w:rsidR="00134646" w:rsidRPr="00DE1370" w:rsidRDefault="00134646" w:rsidP="001E7E9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134646" w:rsidRPr="00DE1370" w14:paraId="483AD496" w14:textId="77777777" w:rsidTr="001E7E96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7595367" w14:textId="77777777" w:rsidR="00134646" w:rsidRPr="00DE1370" w:rsidRDefault="00134646" w:rsidP="001E7E9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E1370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18E17056" w14:textId="77777777" w:rsidR="00134646" w:rsidRPr="00DE1370" w:rsidRDefault="00134646" w:rsidP="001E7E9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E1370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1B9F4586" w14:textId="77777777" w:rsidR="00134646" w:rsidRPr="00DE1370" w:rsidRDefault="00134646" w:rsidP="001E7E96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34646" w:rsidRPr="00DE1370" w14:paraId="74226DBD" w14:textId="77777777" w:rsidTr="001E7E96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3FA4D18" w14:textId="77777777" w:rsidR="00134646" w:rsidRPr="00DE1370" w:rsidRDefault="00134646" w:rsidP="001E7E9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E1370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DE1370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046C59F4" w14:textId="77777777" w:rsidR="00134646" w:rsidRPr="00DE1370" w:rsidRDefault="00134646" w:rsidP="001E7E9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BC39D03" w14:textId="77777777" w:rsidR="00134646" w:rsidRPr="00DE1370" w:rsidRDefault="00134646" w:rsidP="001E7E9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E1370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A6B5ED9" w14:textId="77777777" w:rsidR="00134646" w:rsidRPr="00DE1370" w:rsidRDefault="00134646" w:rsidP="001E7E9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34646" w:rsidRPr="00DE1370" w14:paraId="73226434" w14:textId="77777777" w:rsidTr="001E7E96">
        <w:trPr>
          <w:trHeight w:val="759"/>
          <w:jc w:val="center"/>
        </w:trPr>
        <w:tc>
          <w:tcPr>
            <w:tcW w:w="3422" w:type="dxa"/>
            <w:gridSpan w:val="3"/>
            <w:shd w:val="clear" w:color="auto" w:fill="F2F2F2"/>
            <w:vAlign w:val="center"/>
          </w:tcPr>
          <w:p w14:paraId="67D8F3BA" w14:textId="77777777" w:rsidR="00134646" w:rsidRPr="00DE1370" w:rsidRDefault="00134646" w:rsidP="001E7E9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E1370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090B2162" w14:textId="77777777" w:rsidR="00134646" w:rsidRPr="00DE1370" w:rsidRDefault="00134646" w:rsidP="001E7E9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E1370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B0C54EB" w14:textId="77777777" w:rsidR="00134646" w:rsidRPr="00DE1370" w:rsidRDefault="00134646" w:rsidP="001E7E9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34646" w:rsidRPr="00DE1370" w14:paraId="056E92EE" w14:textId="77777777" w:rsidTr="001E7E96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096B1EDF" w14:textId="77777777" w:rsidR="00134646" w:rsidRPr="00DE1370" w:rsidRDefault="00134646" w:rsidP="001E7E96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DE1370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6D8C0DC7" w14:textId="77777777" w:rsidR="00134646" w:rsidRPr="00DE1370" w:rsidRDefault="00134646" w:rsidP="001E7E9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0F9710C" w14:textId="77777777" w:rsidR="00134646" w:rsidRPr="00DE1370" w:rsidRDefault="00134646" w:rsidP="001E7E96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DE1370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C72A69C" w14:textId="77777777" w:rsidR="00134646" w:rsidRPr="00DE1370" w:rsidRDefault="00134646" w:rsidP="001E7E9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134646" w:rsidRPr="00DE1370" w14:paraId="5645A3BC" w14:textId="77777777" w:rsidTr="001E7E96">
        <w:trPr>
          <w:trHeight w:val="954"/>
          <w:jc w:val="center"/>
        </w:trPr>
        <w:tc>
          <w:tcPr>
            <w:tcW w:w="3422" w:type="dxa"/>
            <w:gridSpan w:val="3"/>
            <w:shd w:val="clear" w:color="auto" w:fill="auto"/>
            <w:vAlign w:val="center"/>
          </w:tcPr>
          <w:p w14:paraId="7E07696F" w14:textId="77777777" w:rsidR="00134646" w:rsidRPr="00DE1370" w:rsidRDefault="00134646" w:rsidP="001E7E9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E1370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DE1370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DE1370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7D64B145" w14:textId="77777777" w:rsidR="00134646" w:rsidRPr="00DE1370" w:rsidRDefault="00134646" w:rsidP="001E7E9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E1370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1AF19E47" w14:textId="77777777" w:rsidR="00134646" w:rsidRPr="00DE1370" w:rsidRDefault="00134646" w:rsidP="001E7E9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E1370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4251C729" w14:textId="77777777" w:rsidR="00134646" w:rsidRPr="00DE1370" w:rsidRDefault="00134646" w:rsidP="001E7E9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E1370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565240AB" w14:textId="77777777" w:rsidR="00134646" w:rsidRPr="00DE1370" w:rsidRDefault="00134646" w:rsidP="001E7E9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E1370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2C87B29E" w14:textId="77777777" w:rsidR="00134646" w:rsidRPr="00DE1370" w:rsidRDefault="00134646" w:rsidP="001E7E9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E1370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CDC30B6" w14:textId="77777777" w:rsidR="00134646" w:rsidRPr="00DE1370" w:rsidRDefault="00134646" w:rsidP="001E7E9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34646" w:rsidRPr="00DE1370" w14:paraId="5654D255" w14:textId="77777777" w:rsidTr="001E7E96">
        <w:trPr>
          <w:trHeight w:val="728"/>
          <w:jc w:val="center"/>
        </w:trPr>
        <w:tc>
          <w:tcPr>
            <w:tcW w:w="10207" w:type="dxa"/>
            <w:gridSpan w:val="7"/>
            <w:shd w:val="clear" w:color="auto" w:fill="F2F2F2"/>
            <w:vAlign w:val="center"/>
          </w:tcPr>
          <w:p w14:paraId="48A7599C" w14:textId="77777777" w:rsidR="00134646" w:rsidRPr="00DE1370" w:rsidRDefault="00134646" w:rsidP="001E7E9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E1370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5725883E" w14:textId="77777777" w:rsidR="00134646" w:rsidRPr="00DE1370" w:rsidRDefault="00134646" w:rsidP="001E7E9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E1370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DE1370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DE137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5E892CE" w14:textId="77777777" w:rsidR="00134646" w:rsidRPr="00DE1370" w:rsidRDefault="00134646" w:rsidP="001E7E96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32F9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Zakup i dostawa multimedialnego systemu edukacyjnego dla Uniwersytetu Wrocławskiego w ramach projektu „Zintegrowany Program Rozwoju Uniwersytetu Wrocławskiego 2018-2022” współfinansowanego ze środków Unii Europejskiej z Europejskiego Funduszu Społecznego</w:t>
            </w:r>
          </w:p>
        </w:tc>
      </w:tr>
    </w:tbl>
    <w:p w14:paraId="0F15FD7E" w14:textId="77777777" w:rsidR="00134646" w:rsidRPr="00DE1370" w:rsidRDefault="00134646" w:rsidP="00134646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59AA92DA" w14:textId="77777777" w:rsidR="00134646" w:rsidRPr="00DE1370" w:rsidRDefault="00134646" w:rsidP="00134646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1370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DE1370">
        <w:rPr>
          <w:rFonts w:ascii="Verdana" w:hAnsi="Verdana" w:cs="Verdana"/>
          <w:sz w:val="20"/>
          <w:szCs w:val="20"/>
        </w:rPr>
        <w:t>,</w:t>
      </w:r>
      <w:r w:rsidRPr="00DE1370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</w:t>
      </w:r>
      <w:r w:rsidRPr="00DE1370">
        <w:rPr>
          <w:rFonts w:ascii="Verdana" w:hAnsi="Verdana" w:cs="Arial"/>
          <w:sz w:val="20"/>
          <w:szCs w:val="20"/>
        </w:rPr>
        <w:lastRenderedPageBreak/>
        <w:t>oraz zobowiązujemy się zrealizować w zakresie ustalonym w SWZ, w sposób wskazany w umowie na niżej wymienionych warunkach:</w:t>
      </w:r>
    </w:p>
    <w:p w14:paraId="7FD0AB5B" w14:textId="77777777" w:rsidR="00134646" w:rsidRPr="00DE1370" w:rsidRDefault="00134646" w:rsidP="00134646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34AAD0F" w14:textId="77777777" w:rsidR="00134646" w:rsidRPr="00DE1370" w:rsidRDefault="00134646" w:rsidP="00134646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siatki4akcent5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7"/>
        <w:gridCol w:w="713"/>
        <w:gridCol w:w="1516"/>
        <w:gridCol w:w="1298"/>
        <w:gridCol w:w="964"/>
        <w:gridCol w:w="966"/>
        <w:gridCol w:w="1897"/>
      </w:tblGrid>
      <w:tr w:rsidR="00806064" w14:paraId="682DBE4E" w14:textId="77777777" w:rsidTr="002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2DDDA9C" w14:textId="77777777" w:rsidR="00134646" w:rsidRPr="009764BE" w:rsidRDefault="00134646" w:rsidP="001E7E96">
            <w:pPr>
              <w:pStyle w:val="Akapitzlist"/>
              <w:spacing w:after="0"/>
              <w:ind w:left="0"/>
              <w:rPr>
                <w:rFonts w:ascii="Verdana" w:hAnsi="Verdana"/>
                <w:sz w:val="18"/>
                <w:szCs w:val="18"/>
              </w:rPr>
            </w:pPr>
            <w:r w:rsidRPr="009764BE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4187B6C" w14:textId="77777777" w:rsidR="00134646" w:rsidRDefault="00134646" w:rsidP="001E7E96">
            <w:pPr>
              <w:pStyle w:val="Akapitzlist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Sprzęt</w:t>
            </w:r>
          </w:p>
          <w:p w14:paraId="6A43CC87" w14:textId="77777777" w:rsidR="00134646" w:rsidRPr="00643438" w:rsidRDefault="00134646" w:rsidP="001E7E96">
            <w:pPr>
              <w:pStyle w:val="Akapitzlist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343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Do oferty należy również załączyć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wypełniony i podpisany Załącznik nr 3 do SWZ</w:t>
            </w:r>
            <w:r w:rsidRPr="00643438">
              <w:rPr>
                <w:rFonts w:ascii="Verdana" w:hAnsi="Verdan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60A3F45" w14:textId="77777777" w:rsidR="00134646" w:rsidRPr="009764BE" w:rsidRDefault="00134646" w:rsidP="001E7E96">
            <w:pPr>
              <w:pStyle w:val="Akapitzlist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764BE">
              <w:rPr>
                <w:rFonts w:ascii="Verdana" w:hAnsi="Verdana"/>
                <w:sz w:val="18"/>
                <w:szCs w:val="18"/>
              </w:rPr>
              <w:t>Ilość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22A06F2" w14:textId="77777777" w:rsidR="00134646" w:rsidRPr="009764BE" w:rsidRDefault="00134646" w:rsidP="001E7E96">
            <w:pPr>
              <w:pStyle w:val="Akapitzlist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18"/>
                <w:szCs w:val="18"/>
              </w:rPr>
            </w:pPr>
            <w:r w:rsidRPr="009764BE">
              <w:rPr>
                <w:rFonts w:ascii="Verdana" w:hAnsi="Verdana"/>
                <w:bCs w:val="0"/>
                <w:sz w:val="18"/>
                <w:szCs w:val="18"/>
              </w:rPr>
              <w:t>Cena jednostkowa netto (</w:t>
            </w:r>
            <w:r>
              <w:rPr>
                <w:rFonts w:ascii="Verdana" w:hAnsi="Verdana"/>
                <w:bCs w:val="0"/>
                <w:sz w:val="18"/>
                <w:szCs w:val="18"/>
              </w:rPr>
              <w:t>PLN</w:t>
            </w:r>
            <w:r w:rsidRPr="009764BE">
              <w:rPr>
                <w:rFonts w:ascii="Verdana" w:hAnsi="Verdana"/>
                <w:bCs w:val="0"/>
                <w:sz w:val="18"/>
                <w:szCs w:val="18"/>
              </w:rPr>
              <w:t xml:space="preserve">)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1593353" w14:textId="77777777" w:rsidR="00134646" w:rsidRPr="009764BE" w:rsidRDefault="00134646" w:rsidP="001E7E96">
            <w:pPr>
              <w:pStyle w:val="Akapitzlist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18"/>
                <w:szCs w:val="18"/>
              </w:rPr>
            </w:pPr>
            <w:r w:rsidRPr="009764BE">
              <w:rPr>
                <w:rFonts w:ascii="Verdana" w:hAnsi="Verdana"/>
                <w:sz w:val="18"/>
                <w:szCs w:val="18"/>
              </w:rPr>
              <w:t>Wartość netto (</w:t>
            </w:r>
            <w:r>
              <w:rPr>
                <w:rFonts w:ascii="Verdana" w:hAnsi="Verdana"/>
                <w:sz w:val="18"/>
                <w:szCs w:val="18"/>
              </w:rPr>
              <w:t>PLN</w:t>
            </w:r>
            <w:r w:rsidRPr="009764BE">
              <w:rPr>
                <w:rFonts w:ascii="Verdana" w:hAnsi="Verdana"/>
                <w:sz w:val="18"/>
                <w:szCs w:val="18"/>
              </w:rPr>
              <w:t>)</w:t>
            </w:r>
          </w:p>
          <w:p w14:paraId="0612E6F3" w14:textId="77777777" w:rsidR="00134646" w:rsidRPr="009764BE" w:rsidRDefault="00134646" w:rsidP="001E7E96">
            <w:pPr>
              <w:pStyle w:val="Akapitzlist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764BE">
              <w:rPr>
                <w:rFonts w:ascii="Verdana" w:hAnsi="Verdana"/>
                <w:sz w:val="18"/>
                <w:szCs w:val="18"/>
              </w:rPr>
              <w:t>(kol. 3x4)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E32AC0E" w14:textId="77777777" w:rsidR="00134646" w:rsidRPr="009764BE" w:rsidRDefault="00134646" w:rsidP="001E7E96">
            <w:pPr>
              <w:pStyle w:val="Akapitzlist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Stawka VAT (%)*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8FF5C45" w14:textId="77777777" w:rsidR="00134646" w:rsidRPr="009764BE" w:rsidRDefault="00134646" w:rsidP="001E7E96">
            <w:pPr>
              <w:pStyle w:val="Akapitzlist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Wartość VAT (PLN)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838BF9" w14:textId="77777777" w:rsidR="00134646" w:rsidRDefault="00134646" w:rsidP="001E7E96">
            <w:pPr>
              <w:pStyle w:val="Akapitzlist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Wartość brutto</w:t>
            </w:r>
          </w:p>
          <w:p w14:paraId="2C9D9F2F" w14:textId="77777777" w:rsidR="00134646" w:rsidRPr="009764BE" w:rsidRDefault="00134646" w:rsidP="001E7E96">
            <w:pPr>
              <w:pStyle w:val="Akapitzlist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18"/>
                <w:szCs w:val="18"/>
              </w:rPr>
            </w:pPr>
            <w:r w:rsidRPr="009764BE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PLN</w:t>
            </w:r>
            <w:r w:rsidRPr="009764BE">
              <w:rPr>
                <w:rFonts w:ascii="Verdana" w:hAnsi="Verdana"/>
                <w:sz w:val="18"/>
                <w:szCs w:val="18"/>
              </w:rPr>
              <w:t>)</w:t>
            </w:r>
          </w:p>
          <w:p w14:paraId="35F08BBE" w14:textId="77777777" w:rsidR="00134646" w:rsidRDefault="00134646" w:rsidP="001E7E96">
            <w:pPr>
              <w:pStyle w:val="Akapitzlist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9764BE">
              <w:rPr>
                <w:rFonts w:ascii="Verdana" w:hAnsi="Verdana"/>
                <w:sz w:val="18"/>
                <w:szCs w:val="18"/>
              </w:rPr>
              <w:t xml:space="preserve">(kol. </w:t>
            </w:r>
            <w:r>
              <w:rPr>
                <w:rFonts w:ascii="Verdana" w:hAnsi="Verdana"/>
                <w:sz w:val="18"/>
                <w:szCs w:val="18"/>
              </w:rPr>
              <w:t>5+7</w:t>
            </w:r>
            <w:r w:rsidRPr="009764BE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>**</w:t>
            </w:r>
          </w:p>
        </w:tc>
      </w:tr>
      <w:tr w:rsidR="00134646" w14:paraId="19A6D06A" w14:textId="77777777" w:rsidTr="002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top w:val="single" w:sz="4" w:space="0" w:color="auto"/>
            </w:tcBorders>
          </w:tcPr>
          <w:p w14:paraId="3DEA9EB6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764B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6CD786EE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9764BE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236037FF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9764BE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3D50FBE4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764BE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66DC33E4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9764BE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28BF9868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59469ACE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14:paraId="04ADC68D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</w:tr>
      <w:tr w:rsidR="00134646" w14:paraId="301C1945" w14:textId="77777777" w:rsidTr="00221FE0">
        <w:trPr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2F962709" w14:textId="77777777" w:rsidR="00134646" w:rsidRPr="009764BE" w:rsidRDefault="00134646" w:rsidP="00134646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bookmarkStart w:id="1" w:name="_Hlk147695633"/>
          </w:p>
        </w:tc>
        <w:tc>
          <w:tcPr>
            <w:tcW w:w="2019" w:type="dxa"/>
          </w:tcPr>
          <w:p w14:paraId="2E644469" w14:textId="77777777" w:rsidR="00134646" w:rsidRPr="00944BEE" w:rsidRDefault="00134646" w:rsidP="001E7E9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944BEE">
              <w:rPr>
                <w:rFonts w:ascii="Verdana" w:hAnsi="Verdana"/>
                <w:b/>
                <w:sz w:val="18"/>
                <w:szCs w:val="18"/>
              </w:rPr>
              <w:t>MIKROSKOP O KONSTRUKCJI PROSTEJ</w:t>
            </w:r>
          </w:p>
        </w:tc>
        <w:tc>
          <w:tcPr>
            <w:tcW w:w="703" w:type="dxa"/>
            <w:vAlign w:val="center"/>
          </w:tcPr>
          <w:p w14:paraId="57A13634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95" w:type="dxa"/>
            <w:vAlign w:val="center"/>
          </w:tcPr>
          <w:p w14:paraId="5EA93C5C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D7D7C9A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7221D7FD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17680005" w14:textId="77777777" w:rsidR="00134646" w:rsidRPr="000019F9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BD58414" w14:textId="77777777" w:rsidR="00134646" w:rsidRPr="000019F9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1938B8F4" w14:textId="77777777" w:rsidR="00134646" w:rsidRPr="000019F9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06064" w14:paraId="03B94501" w14:textId="77777777" w:rsidTr="002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ACB9CA" w:themeFill="text2" w:themeFillTint="66"/>
          </w:tcPr>
          <w:p w14:paraId="4102417C" w14:textId="77777777" w:rsidR="00134646" w:rsidRPr="009764BE" w:rsidRDefault="00134646" w:rsidP="00134646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ACB9CA" w:themeFill="text2" w:themeFillTint="66"/>
          </w:tcPr>
          <w:p w14:paraId="0E970E96" w14:textId="77777777" w:rsidR="00134646" w:rsidRPr="00944BEE" w:rsidRDefault="00134646" w:rsidP="001E7E9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944BEE">
              <w:rPr>
                <w:rFonts w:ascii="Verdana" w:hAnsi="Verdana"/>
                <w:b/>
                <w:sz w:val="18"/>
                <w:szCs w:val="18"/>
              </w:rPr>
              <w:t>CYFROWA KAMERA MIKROSKOPOWA DO MIKROSKOPU Z POZ. 1</w:t>
            </w:r>
          </w:p>
        </w:tc>
        <w:tc>
          <w:tcPr>
            <w:tcW w:w="703" w:type="dxa"/>
            <w:shd w:val="clear" w:color="auto" w:fill="ACB9CA" w:themeFill="text2" w:themeFillTint="66"/>
            <w:vAlign w:val="center"/>
          </w:tcPr>
          <w:p w14:paraId="5417507B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95" w:type="dxa"/>
            <w:shd w:val="clear" w:color="auto" w:fill="ACB9CA" w:themeFill="text2" w:themeFillTint="66"/>
            <w:vAlign w:val="center"/>
          </w:tcPr>
          <w:p w14:paraId="1D775D2C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15" w:type="dxa"/>
            <w:shd w:val="clear" w:color="auto" w:fill="ACB9CA" w:themeFill="text2" w:themeFillTint="66"/>
            <w:vAlign w:val="center"/>
          </w:tcPr>
          <w:p w14:paraId="073E1656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51" w:type="dxa"/>
            <w:shd w:val="clear" w:color="auto" w:fill="ACB9CA" w:themeFill="text2" w:themeFillTint="66"/>
            <w:vAlign w:val="center"/>
          </w:tcPr>
          <w:p w14:paraId="73EBA14E" w14:textId="77777777" w:rsidR="00134646" w:rsidRPr="000019F9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shd w:val="clear" w:color="auto" w:fill="ACB9CA" w:themeFill="text2" w:themeFillTint="66"/>
            <w:vAlign w:val="center"/>
          </w:tcPr>
          <w:p w14:paraId="319812CA" w14:textId="77777777" w:rsidR="00134646" w:rsidRPr="000019F9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58" w:type="dxa"/>
            <w:shd w:val="clear" w:color="auto" w:fill="ACB9CA" w:themeFill="text2" w:themeFillTint="66"/>
            <w:vAlign w:val="center"/>
          </w:tcPr>
          <w:p w14:paraId="3215A720" w14:textId="77777777" w:rsidR="00134646" w:rsidRPr="000019F9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34646" w14:paraId="6661120B" w14:textId="77777777" w:rsidTr="00221F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7598EAB0" w14:textId="77777777" w:rsidR="00134646" w:rsidRPr="009764BE" w:rsidRDefault="00134646" w:rsidP="00134646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9" w:type="dxa"/>
          </w:tcPr>
          <w:p w14:paraId="06704C0A" w14:textId="77777777" w:rsidR="00134646" w:rsidRPr="00944BEE" w:rsidRDefault="00134646" w:rsidP="001E7E9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944BEE">
              <w:rPr>
                <w:rFonts w:ascii="Verdana" w:hAnsi="Verdana"/>
                <w:b/>
                <w:sz w:val="18"/>
                <w:szCs w:val="18"/>
              </w:rPr>
              <w:t>MIKROSKOP STEREOSKOPOWY</w:t>
            </w:r>
          </w:p>
        </w:tc>
        <w:tc>
          <w:tcPr>
            <w:tcW w:w="703" w:type="dxa"/>
            <w:vAlign w:val="center"/>
          </w:tcPr>
          <w:p w14:paraId="1D21D6E7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95" w:type="dxa"/>
            <w:vAlign w:val="center"/>
          </w:tcPr>
          <w:p w14:paraId="363E2965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09C6DA7E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2CB8BC3C" w14:textId="77777777" w:rsidR="00134646" w:rsidRPr="000019F9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61A26EF" w14:textId="77777777" w:rsidR="00134646" w:rsidRPr="000019F9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74547032" w14:textId="77777777" w:rsidR="00134646" w:rsidRPr="000019F9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06064" w14:paraId="2F821D32" w14:textId="77777777" w:rsidTr="002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ACB9CA" w:themeFill="text2" w:themeFillTint="66"/>
          </w:tcPr>
          <w:p w14:paraId="34FE0EC8" w14:textId="77777777" w:rsidR="00134646" w:rsidRPr="009764BE" w:rsidRDefault="00134646" w:rsidP="00134646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bookmarkStart w:id="2" w:name="_Hlk86790191"/>
          </w:p>
        </w:tc>
        <w:tc>
          <w:tcPr>
            <w:tcW w:w="2019" w:type="dxa"/>
            <w:shd w:val="clear" w:color="auto" w:fill="ACB9CA" w:themeFill="text2" w:themeFillTint="66"/>
          </w:tcPr>
          <w:p w14:paraId="1189DFE2" w14:textId="77777777" w:rsidR="00134646" w:rsidRPr="00944BEE" w:rsidRDefault="00134646" w:rsidP="001E7E9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944BEE">
              <w:rPr>
                <w:rFonts w:ascii="Verdana" w:hAnsi="Verdana"/>
                <w:b/>
                <w:sz w:val="18"/>
                <w:szCs w:val="18"/>
              </w:rPr>
              <w:t>CYFROWA KAMERA MIKROSKOPOWA DO MIKROSKOPU Z POZ. 3</w:t>
            </w:r>
          </w:p>
        </w:tc>
        <w:tc>
          <w:tcPr>
            <w:tcW w:w="703" w:type="dxa"/>
            <w:shd w:val="clear" w:color="auto" w:fill="ACB9CA" w:themeFill="text2" w:themeFillTint="66"/>
            <w:vAlign w:val="center"/>
          </w:tcPr>
          <w:p w14:paraId="715E90AE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95" w:type="dxa"/>
            <w:shd w:val="clear" w:color="auto" w:fill="ACB9CA" w:themeFill="text2" w:themeFillTint="66"/>
            <w:vAlign w:val="center"/>
          </w:tcPr>
          <w:p w14:paraId="53E14A29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noProof/>
                <w:sz w:val="18"/>
                <w:szCs w:val="18"/>
                <w:lang w:val="en-US"/>
              </w:rPr>
            </w:pPr>
          </w:p>
          <w:p w14:paraId="04E6F6EB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15" w:type="dxa"/>
            <w:shd w:val="clear" w:color="auto" w:fill="ACB9CA" w:themeFill="text2" w:themeFillTint="66"/>
            <w:vAlign w:val="center"/>
          </w:tcPr>
          <w:p w14:paraId="2B9B37B1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7CB43C1E" w14:textId="77777777" w:rsidR="00134646" w:rsidRPr="009764BE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51" w:type="dxa"/>
            <w:shd w:val="clear" w:color="auto" w:fill="ACB9CA" w:themeFill="text2" w:themeFillTint="66"/>
            <w:vAlign w:val="center"/>
          </w:tcPr>
          <w:p w14:paraId="29733B4B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44B67168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shd w:val="clear" w:color="auto" w:fill="ACB9CA" w:themeFill="text2" w:themeFillTint="66"/>
            <w:vAlign w:val="center"/>
          </w:tcPr>
          <w:p w14:paraId="26296F5C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1EA1E854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58" w:type="dxa"/>
            <w:shd w:val="clear" w:color="auto" w:fill="ACB9CA" w:themeFill="text2" w:themeFillTint="66"/>
            <w:vAlign w:val="center"/>
          </w:tcPr>
          <w:p w14:paraId="445A9211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61A26ED0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34646" w14:paraId="449A28ED" w14:textId="77777777" w:rsidTr="00221F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2DA6D5C4" w14:textId="77777777" w:rsidR="00134646" w:rsidRPr="009764BE" w:rsidRDefault="00134646" w:rsidP="00134646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bookmarkStart w:id="3" w:name="_Hlk148353456"/>
            <w:bookmarkEnd w:id="2"/>
          </w:p>
        </w:tc>
        <w:tc>
          <w:tcPr>
            <w:tcW w:w="2019" w:type="dxa"/>
          </w:tcPr>
          <w:p w14:paraId="7463886E" w14:textId="77777777" w:rsidR="00134646" w:rsidRPr="00944BEE" w:rsidRDefault="00134646" w:rsidP="001E7E9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944BEE">
              <w:rPr>
                <w:rFonts w:ascii="Verdana" w:hAnsi="Verdana"/>
                <w:b/>
                <w:sz w:val="18"/>
                <w:szCs w:val="18"/>
              </w:rPr>
              <w:t>MONITOR</w:t>
            </w:r>
          </w:p>
        </w:tc>
        <w:tc>
          <w:tcPr>
            <w:tcW w:w="703" w:type="dxa"/>
            <w:vAlign w:val="center"/>
          </w:tcPr>
          <w:p w14:paraId="2975E810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495" w:type="dxa"/>
            <w:vAlign w:val="center"/>
          </w:tcPr>
          <w:p w14:paraId="2B546A48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noProof/>
                <w:sz w:val="18"/>
                <w:szCs w:val="18"/>
                <w:lang w:val="en-US"/>
              </w:rPr>
            </w:pPr>
          </w:p>
          <w:p w14:paraId="607E1609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602034DA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4E988A60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4D017664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4C27BB49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B48BB02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03B0D40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14781BB5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5ECB9EDB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3"/>
      <w:tr w:rsidR="00806064" w14:paraId="73BFAE37" w14:textId="77777777" w:rsidTr="002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093CD753" w14:textId="2C81136B" w:rsidR="00806064" w:rsidRPr="009764BE" w:rsidRDefault="00806064" w:rsidP="00806064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9" w:type="dxa"/>
          </w:tcPr>
          <w:p w14:paraId="7E1D4D89" w14:textId="7F1F1C19" w:rsidR="00806064" w:rsidRPr="00944BEE" w:rsidRDefault="00806064" w:rsidP="0080606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077A6">
              <w:rPr>
                <w:rFonts w:ascii="Verdana" w:hAnsi="Verdana"/>
                <w:b/>
                <w:color w:val="FF0000"/>
                <w:sz w:val="18"/>
                <w:szCs w:val="18"/>
              </w:rPr>
              <w:t>MONITOR INTERAKTYWNY</w:t>
            </w:r>
          </w:p>
        </w:tc>
        <w:tc>
          <w:tcPr>
            <w:tcW w:w="703" w:type="dxa"/>
            <w:vAlign w:val="center"/>
          </w:tcPr>
          <w:p w14:paraId="45347E6D" w14:textId="6785E13E" w:rsidR="00806064" w:rsidRDefault="00806064" w:rsidP="00806064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95" w:type="dxa"/>
            <w:vAlign w:val="center"/>
          </w:tcPr>
          <w:p w14:paraId="28741920" w14:textId="77777777" w:rsidR="00806064" w:rsidRDefault="00806064" w:rsidP="00806064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noProof/>
                <w:sz w:val="18"/>
                <w:szCs w:val="18"/>
                <w:lang w:val="en-US"/>
              </w:rPr>
            </w:pPr>
          </w:p>
          <w:p w14:paraId="09E2E69B" w14:textId="08F4B992" w:rsidR="00806064" w:rsidRDefault="00806064" w:rsidP="00806064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2F7FBA75" w14:textId="77777777" w:rsidR="00806064" w:rsidRDefault="00806064" w:rsidP="00806064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60B574F7" w14:textId="5220D89E" w:rsidR="00806064" w:rsidRDefault="00806064" w:rsidP="00806064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5123157E" w14:textId="77777777" w:rsidR="00806064" w:rsidRDefault="00806064" w:rsidP="00806064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C550B76" w14:textId="49FC526C" w:rsidR="00806064" w:rsidRDefault="00806064" w:rsidP="00806064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FF2D64B" w14:textId="77777777" w:rsidR="00806064" w:rsidRDefault="00806064" w:rsidP="00806064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55A57EA4" w14:textId="5213EC03" w:rsidR="00806064" w:rsidRDefault="00806064" w:rsidP="00806064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6152172A" w14:textId="77777777" w:rsidR="00806064" w:rsidRDefault="00806064" w:rsidP="00806064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48F82C13" w14:textId="254F8B90" w:rsidR="00806064" w:rsidRDefault="00806064" w:rsidP="00806064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06064" w14:paraId="47E2E31A" w14:textId="77777777" w:rsidTr="00221F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ACB9CA" w:themeFill="text2" w:themeFillTint="66"/>
          </w:tcPr>
          <w:p w14:paraId="6920DF1E" w14:textId="77777777" w:rsidR="00134646" w:rsidRPr="009764BE" w:rsidRDefault="00134646" w:rsidP="00134646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ACB9CA" w:themeFill="text2" w:themeFillTint="66"/>
          </w:tcPr>
          <w:p w14:paraId="2D1C65A1" w14:textId="77777777" w:rsidR="00134646" w:rsidRPr="00944BEE" w:rsidRDefault="00134646" w:rsidP="001E7E9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DEDYKOWANY </w:t>
            </w:r>
            <w:r w:rsidRPr="00944BEE">
              <w:rPr>
                <w:rFonts w:ascii="Verdana" w:hAnsi="Verdana"/>
                <w:b/>
                <w:sz w:val="18"/>
                <w:szCs w:val="18"/>
              </w:rPr>
              <w:t>KOMPUTER</w:t>
            </w:r>
          </w:p>
        </w:tc>
        <w:tc>
          <w:tcPr>
            <w:tcW w:w="703" w:type="dxa"/>
            <w:shd w:val="clear" w:color="auto" w:fill="ACB9CA" w:themeFill="text2" w:themeFillTint="66"/>
            <w:vAlign w:val="center"/>
          </w:tcPr>
          <w:p w14:paraId="3573A243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95" w:type="dxa"/>
            <w:shd w:val="clear" w:color="auto" w:fill="ACB9CA" w:themeFill="text2" w:themeFillTint="66"/>
            <w:vAlign w:val="center"/>
          </w:tcPr>
          <w:p w14:paraId="3024B6D6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noProof/>
                <w:sz w:val="18"/>
                <w:szCs w:val="18"/>
                <w:lang w:val="en-US"/>
              </w:rPr>
            </w:pPr>
          </w:p>
          <w:p w14:paraId="0B87090F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15" w:type="dxa"/>
            <w:shd w:val="clear" w:color="auto" w:fill="ACB9CA" w:themeFill="text2" w:themeFillTint="66"/>
            <w:vAlign w:val="center"/>
          </w:tcPr>
          <w:p w14:paraId="56734BB4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02C2EA1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51" w:type="dxa"/>
            <w:shd w:val="clear" w:color="auto" w:fill="ACB9CA" w:themeFill="text2" w:themeFillTint="66"/>
            <w:vAlign w:val="center"/>
          </w:tcPr>
          <w:p w14:paraId="5A05A217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52830C3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shd w:val="clear" w:color="auto" w:fill="ACB9CA" w:themeFill="text2" w:themeFillTint="66"/>
            <w:vAlign w:val="center"/>
          </w:tcPr>
          <w:p w14:paraId="11E36B9B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5CA3C6B7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58" w:type="dxa"/>
            <w:shd w:val="clear" w:color="auto" w:fill="ACB9CA" w:themeFill="text2" w:themeFillTint="66"/>
            <w:vAlign w:val="center"/>
          </w:tcPr>
          <w:p w14:paraId="120B372B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53503A8C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06064" w14:paraId="4C207537" w14:textId="77777777" w:rsidTr="002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shd w:val="clear" w:color="auto" w:fill="ACB9CA" w:themeFill="text2" w:themeFillTint="66"/>
          </w:tcPr>
          <w:p w14:paraId="662F38E8" w14:textId="77777777" w:rsidR="00134646" w:rsidRPr="009764BE" w:rsidRDefault="00134646" w:rsidP="00134646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ACB9CA" w:themeFill="text2" w:themeFillTint="66"/>
          </w:tcPr>
          <w:p w14:paraId="3CA6FBAA" w14:textId="77777777" w:rsidR="00134646" w:rsidRPr="00944BEE" w:rsidRDefault="00134646" w:rsidP="001E7E9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944BEE">
              <w:rPr>
                <w:rFonts w:ascii="Verdana" w:hAnsi="Verdana"/>
                <w:b/>
                <w:sz w:val="18"/>
                <w:szCs w:val="18"/>
              </w:rPr>
              <w:t>SYSTEM EDUKACYJNY</w:t>
            </w:r>
          </w:p>
        </w:tc>
        <w:tc>
          <w:tcPr>
            <w:tcW w:w="703" w:type="dxa"/>
            <w:shd w:val="clear" w:color="auto" w:fill="ACB9CA" w:themeFill="text2" w:themeFillTint="66"/>
            <w:vAlign w:val="center"/>
          </w:tcPr>
          <w:p w14:paraId="6D118B5C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95" w:type="dxa"/>
            <w:shd w:val="clear" w:color="auto" w:fill="ACB9CA" w:themeFill="text2" w:themeFillTint="66"/>
            <w:vAlign w:val="center"/>
          </w:tcPr>
          <w:p w14:paraId="551C4A1F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noProof/>
                <w:sz w:val="18"/>
                <w:szCs w:val="18"/>
                <w:lang w:val="en-US"/>
              </w:rPr>
            </w:pPr>
          </w:p>
          <w:p w14:paraId="39547149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15" w:type="dxa"/>
            <w:shd w:val="clear" w:color="auto" w:fill="ACB9CA" w:themeFill="text2" w:themeFillTint="66"/>
            <w:vAlign w:val="center"/>
          </w:tcPr>
          <w:p w14:paraId="778AD82E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49454AC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51" w:type="dxa"/>
            <w:shd w:val="clear" w:color="auto" w:fill="ACB9CA" w:themeFill="text2" w:themeFillTint="66"/>
            <w:vAlign w:val="center"/>
          </w:tcPr>
          <w:p w14:paraId="69811CFA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1941A280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shd w:val="clear" w:color="auto" w:fill="ACB9CA" w:themeFill="text2" w:themeFillTint="66"/>
            <w:vAlign w:val="center"/>
          </w:tcPr>
          <w:p w14:paraId="0603CFC3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5B461559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58" w:type="dxa"/>
            <w:shd w:val="clear" w:color="auto" w:fill="ACB9CA" w:themeFill="text2" w:themeFillTint="66"/>
            <w:vAlign w:val="center"/>
          </w:tcPr>
          <w:p w14:paraId="2AADE94D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6CDBED03" w14:textId="77777777" w:rsidR="00134646" w:rsidRDefault="00134646" w:rsidP="001E7E96">
            <w:pPr>
              <w:pStyle w:val="Akapitzlist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3"/>
        <w:gridCol w:w="1987"/>
        <w:gridCol w:w="1484"/>
      </w:tblGrid>
      <w:tr w:rsidR="00134646" w:rsidRPr="00F8747A" w14:paraId="1B407AC9" w14:textId="77777777" w:rsidTr="00221FE0">
        <w:trPr>
          <w:trHeight w:val="598"/>
        </w:trPr>
        <w:tc>
          <w:tcPr>
            <w:tcW w:w="8440" w:type="dxa"/>
            <w:gridSpan w:val="2"/>
            <w:vAlign w:val="center"/>
          </w:tcPr>
          <w:bookmarkEnd w:id="1"/>
          <w:p w14:paraId="143D92D4" w14:textId="77777777" w:rsidR="00134646" w:rsidRDefault="00134646" w:rsidP="001E7E9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b/>
                <w:sz w:val="20"/>
              </w:rPr>
            </w:pPr>
            <w:r w:rsidRPr="00B46E3F">
              <w:rPr>
                <w:rFonts w:ascii="Verdana" w:hAnsi="Verdana" w:cs="Arial"/>
                <w:b/>
                <w:sz w:val="20"/>
              </w:rPr>
              <w:t>CENA OFERTOWA BRUTTO:</w:t>
            </w:r>
          </w:p>
          <w:p w14:paraId="19368C4F" w14:textId="77777777" w:rsidR="00134646" w:rsidRPr="000E7310" w:rsidRDefault="00134646" w:rsidP="001E7E9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0E7310">
              <w:rPr>
                <w:rFonts w:ascii="Verdana" w:hAnsi="Verdana" w:cs="Arial"/>
                <w:b/>
                <w:sz w:val="16"/>
                <w:szCs w:val="16"/>
              </w:rPr>
              <w:t>(suma kolumny 8)</w:t>
            </w:r>
          </w:p>
          <w:p w14:paraId="5CB17C81" w14:textId="77777777" w:rsidR="00134646" w:rsidRDefault="00134646" w:rsidP="001E7E96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*</w:t>
            </w:r>
            <w:r w:rsidRPr="00626C29">
              <w:rPr>
                <w:rFonts w:ascii="Verdana" w:hAnsi="Verdana" w:cs="Arial"/>
                <w:sz w:val="16"/>
                <w:szCs w:val="16"/>
              </w:rPr>
              <w:t xml:space="preserve">W przypadku zastosowania innej stawki VAT, niż stawka podstawowa (23%), Wykonawca winien wykazać podstawę stosowania innej - preferencyjnej stawki podatkowej lub możliwość stosowania zwolnień podatkowych (np. przedstawiając w tym celu wyjaśnienia </w:t>
            </w:r>
            <w:r>
              <w:rPr>
                <w:rFonts w:ascii="Verdana" w:hAnsi="Verdana" w:cs="Arial"/>
                <w:sz w:val="16"/>
                <w:szCs w:val="16"/>
              </w:rPr>
              <w:t xml:space="preserve">wraz z dowodami </w:t>
            </w:r>
            <w:r w:rsidRPr="00626C29">
              <w:rPr>
                <w:rFonts w:ascii="Verdana" w:hAnsi="Verdana" w:cs="Arial"/>
                <w:sz w:val="16"/>
                <w:szCs w:val="16"/>
              </w:rPr>
              <w:t>bądź indywidulan</w:t>
            </w:r>
            <w:r>
              <w:rPr>
                <w:rFonts w:ascii="Verdana" w:hAnsi="Verdana" w:cs="Arial"/>
                <w:sz w:val="16"/>
                <w:szCs w:val="16"/>
              </w:rPr>
              <w:t>ą</w:t>
            </w:r>
            <w:r w:rsidRPr="00626C29">
              <w:rPr>
                <w:rFonts w:ascii="Verdana" w:hAnsi="Verdana" w:cs="Arial"/>
                <w:sz w:val="16"/>
                <w:szCs w:val="16"/>
              </w:rPr>
              <w:t xml:space="preserve"> decyzję US).</w:t>
            </w:r>
          </w:p>
          <w:p w14:paraId="2002377C" w14:textId="77777777" w:rsidR="00134646" w:rsidRDefault="00134646" w:rsidP="001E7E96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01742A0" w14:textId="77777777" w:rsidR="00134646" w:rsidRPr="00626C29" w:rsidRDefault="00134646" w:rsidP="001E7E96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**</w:t>
            </w:r>
            <w:r w:rsidRPr="00626C29">
              <w:rPr>
                <w:rFonts w:ascii="Verdana" w:hAnsi="Verdana" w:cs="Arial"/>
                <w:sz w:val="16"/>
                <w:szCs w:val="16"/>
              </w:rPr>
      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      </w:r>
          </w:p>
          <w:p w14:paraId="6763BEE7" w14:textId="77777777" w:rsidR="00134646" w:rsidRPr="00C26337" w:rsidRDefault="00134646" w:rsidP="001E7E9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14:paraId="789F8865" w14:textId="77777777" w:rsidR="00134646" w:rsidRPr="009764BE" w:rsidRDefault="00134646" w:rsidP="001E7E9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64B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764B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64BE">
              <w:rPr>
                <w:rFonts w:ascii="Verdana" w:hAnsi="Verdana" w:cs="Arial"/>
                <w:sz w:val="20"/>
                <w:szCs w:val="20"/>
              </w:rPr>
            </w:r>
            <w:r w:rsidRPr="009764B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64B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64B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64B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64B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64B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64BE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9764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PLN</w:t>
            </w:r>
            <w:r w:rsidRPr="009764B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34646" w:rsidRPr="00DE1370" w14:paraId="0C864767" w14:textId="77777777" w:rsidTr="00221FE0">
        <w:trPr>
          <w:trHeight w:val="582"/>
        </w:trPr>
        <w:tc>
          <w:tcPr>
            <w:tcW w:w="6453" w:type="dxa"/>
            <w:vAlign w:val="center"/>
          </w:tcPr>
          <w:p w14:paraId="13B340AC" w14:textId="77777777" w:rsidR="00134646" w:rsidRDefault="00134646" w:rsidP="001E7E96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Oferujemy dodatkową funkcjonalność – </w:t>
            </w:r>
          </w:p>
          <w:p w14:paraId="5EC4BD2E" w14:textId="77777777" w:rsidR="00134646" w:rsidRDefault="00134646" w:rsidP="001E7E96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</w:rPr>
            </w:pPr>
            <w:r w:rsidRPr="00A17133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Oferowany 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System</w:t>
            </w:r>
            <w:r w:rsidRPr="00A17133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posiada możliwość nanoszenia na obraz mikroskopowy znaków graficznych w czasie rzeczywistym</w:t>
            </w:r>
          </w:p>
          <w:p w14:paraId="3C9A7E7B" w14:textId="77777777" w:rsidR="00134646" w:rsidRPr="00DE1370" w:rsidRDefault="00134646" w:rsidP="001E7E96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0DF2F653" w14:textId="77777777" w:rsidR="00134646" w:rsidRPr="000E7310" w:rsidRDefault="00134646" w:rsidP="001E7E96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0E7310">
              <w:rPr>
                <w:rFonts w:ascii="Verdana" w:hAnsi="Verdana" w:cs="Arial"/>
                <w:b/>
                <w:sz w:val="20"/>
                <w:szCs w:val="20"/>
              </w:rPr>
              <w:t>TAK/NIE</w:t>
            </w:r>
          </w:p>
          <w:p w14:paraId="3CE08620" w14:textId="77777777" w:rsidR="00134646" w:rsidRPr="00DE1370" w:rsidRDefault="00134646" w:rsidP="001E7E96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34646" w:rsidRPr="00DE1370" w14:paraId="04948A3D" w14:textId="77777777" w:rsidTr="00221FE0">
        <w:trPr>
          <w:trHeight w:val="582"/>
        </w:trPr>
        <w:tc>
          <w:tcPr>
            <w:tcW w:w="6453" w:type="dxa"/>
            <w:vAlign w:val="center"/>
          </w:tcPr>
          <w:p w14:paraId="166E02BA" w14:textId="77777777" w:rsidR="00134646" w:rsidRPr="00DE1370" w:rsidRDefault="00134646" w:rsidP="001E7E96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</w:rPr>
            </w:pPr>
            <w:r w:rsidRPr="00DE1370">
              <w:rPr>
                <w:rFonts w:ascii="Verdana" w:hAnsi="Verdana"/>
                <w:b/>
                <w:sz w:val="20"/>
                <w:szCs w:val="24"/>
              </w:rPr>
              <w:t>Oferowany okres gwarancji:</w:t>
            </w:r>
          </w:p>
        </w:tc>
        <w:tc>
          <w:tcPr>
            <w:tcW w:w="3471" w:type="dxa"/>
            <w:gridSpan w:val="2"/>
            <w:vAlign w:val="bottom"/>
          </w:tcPr>
          <w:p w14:paraId="156B57EA" w14:textId="77777777" w:rsidR="00134646" w:rsidRPr="000E7310" w:rsidRDefault="00134646" w:rsidP="001E7E96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E7310">
              <w:rPr>
                <w:rFonts w:ascii="Verdana" w:hAnsi="Verdana" w:cs="Arial"/>
                <w:b/>
                <w:sz w:val="20"/>
                <w:szCs w:val="20"/>
              </w:rPr>
              <w:t>………………….…….miesięcy</w:t>
            </w:r>
          </w:p>
          <w:p w14:paraId="52186447" w14:textId="77777777" w:rsidR="00134646" w:rsidRPr="00DE1370" w:rsidRDefault="00134646" w:rsidP="001E7E96">
            <w:pPr>
              <w:spacing w:after="0"/>
              <w:jc w:val="center"/>
              <w:rPr>
                <w:rFonts w:ascii="Verdana" w:hAnsi="Verdana" w:cs="Arial"/>
                <w:snapToGrid w:val="0"/>
                <w:sz w:val="14"/>
                <w:szCs w:val="14"/>
              </w:rPr>
            </w:pPr>
            <w:r w:rsidRPr="00DE1370">
              <w:rPr>
                <w:rFonts w:ascii="Verdana" w:hAnsi="Verdana" w:cs="Arial"/>
                <w:snapToGrid w:val="0"/>
                <w:sz w:val="14"/>
                <w:szCs w:val="14"/>
              </w:rPr>
              <w:t>pełne miesiące liczone od dnia podpisania przez Strony protokołu zdawczo-odbiorczego</w:t>
            </w:r>
            <w:r>
              <w:rPr>
                <w:rFonts w:ascii="Verdana" w:hAnsi="Verdana" w:cs="Arial"/>
                <w:snapToGrid w:val="0"/>
                <w:sz w:val="14"/>
                <w:szCs w:val="14"/>
              </w:rPr>
              <w:t xml:space="preserve"> bez uwag</w:t>
            </w:r>
          </w:p>
          <w:p w14:paraId="0CCBE172" w14:textId="77777777" w:rsidR="00134646" w:rsidRPr="00DE1370" w:rsidRDefault="00134646" w:rsidP="001E7E96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1370">
              <w:rPr>
                <w:rFonts w:ascii="Verdana" w:hAnsi="Verdana" w:cs="Arial"/>
                <w:sz w:val="14"/>
                <w:szCs w:val="14"/>
              </w:rPr>
              <w:t>(12</w:t>
            </w:r>
            <w:r>
              <w:rPr>
                <w:rFonts w:ascii="Verdana" w:hAnsi="Verdana" w:cs="Arial"/>
                <w:sz w:val="14"/>
                <w:szCs w:val="14"/>
              </w:rPr>
              <w:t>, 24 albo 36 miesięcy</w:t>
            </w:r>
            <w:r w:rsidRPr="00DE1370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</w:tbl>
    <w:p w14:paraId="51880600" w14:textId="77777777" w:rsidR="00134646" w:rsidRPr="00DE1370" w:rsidRDefault="00134646" w:rsidP="00134646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1370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DE1370">
        <w:rPr>
          <w:rFonts w:ascii="Verdana" w:hAnsi="Verdana" w:cs="Arial"/>
          <w:sz w:val="20"/>
          <w:szCs w:val="20"/>
        </w:rPr>
        <w:t>śmy</w:t>
      </w:r>
      <w:proofErr w:type="spellEnd"/>
      <w:r w:rsidRPr="00DE1370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A5AFE8C" w14:textId="77777777" w:rsidR="00134646" w:rsidRPr="00DE1370" w:rsidRDefault="00134646" w:rsidP="00134646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1370">
        <w:rPr>
          <w:rFonts w:ascii="Verdana" w:hAnsi="Verdana" w:cs="Arial"/>
          <w:sz w:val="20"/>
          <w:szCs w:val="20"/>
        </w:rPr>
        <w:lastRenderedPageBreak/>
        <w:t>Oświadczam/y, że akceptuję/</w:t>
      </w:r>
      <w:proofErr w:type="spellStart"/>
      <w:r w:rsidRPr="00DE1370">
        <w:rPr>
          <w:rFonts w:ascii="Verdana" w:hAnsi="Verdana" w:cs="Arial"/>
          <w:sz w:val="20"/>
          <w:szCs w:val="20"/>
        </w:rPr>
        <w:t>emy</w:t>
      </w:r>
      <w:proofErr w:type="spellEnd"/>
      <w:r w:rsidRPr="00DE1370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DE1370">
        <w:rPr>
          <w:rFonts w:ascii="Verdana" w:hAnsi="Verdana"/>
          <w:sz w:val="20"/>
          <w:szCs w:val="20"/>
        </w:rPr>
        <w:t>w przypadku</w:t>
      </w:r>
      <w:r w:rsidRPr="00DE1370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DE1370">
        <w:rPr>
          <w:rFonts w:ascii="Verdana" w:hAnsi="Verdana" w:cs="Arial"/>
          <w:sz w:val="20"/>
          <w:szCs w:val="20"/>
        </w:rPr>
        <w:t>emy</w:t>
      </w:r>
      <w:proofErr w:type="spellEnd"/>
      <w:r w:rsidRPr="00DE1370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Zamawiającego.</w:t>
      </w:r>
    </w:p>
    <w:p w14:paraId="3FE424D0" w14:textId="77777777" w:rsidR="00134646" w:rsidRPr="00DE1370" w:rsidRDefault="00134646" w:rsidP="00134646">
      <w:pPr>
        <w:pStyle w:val="Bezodstpw1"/>
        <w:numPr>
          <w:ilvl w:val="2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E1370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DE1370">
        <w:rPr>
          <w:rFonts w:ascii="Verdana" w:hAnsi="Verdana" w:cs="Arial"/>
          <w:sz w:val="20"/>
          <w:szCs w:val="20"/>
        </w:rPr>
        <w:t>emy</w:t>
      </w:r>
      <w:proofErr w:type="spellEnd"/>
      <w:r w:rsidRPr="00DE1370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DE1370">
        <w:rPr>
          <w:rFonts w:ascii="Verdana" w:hAnsi="Verdana" w:cs="Arial"/>
          <w:sz w:val="20"/>
          <w:szCs w:val="20"/>
        </w:rPr>
        <w:t xml:space="preserve">: </w:t>
      </w:r>
    </w:p>
    <w:p w14:paraId="2E65253E" w14:textId="77777777" w:rsidR="00134646" w:rsidRPr="00DE1370" w:rsidRDefault="00134646" w:rsidP="00134646">
      <w:pPr>
        <w:pStyle w:val="Bezodstpw1"/>
        <w:numPr>
          <w:ilvl w:val="0"/>
          <w:numId w:val="3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DE1370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DE1370">
        <w:rPr>
          <w:rStyle w:val="Odwoaniedokomentarza"/>
          <w:rFonts w:ascii="Verdana" w:hAnsi="Verdana"/>
          <w:sz w:val="20"/>
          <w:szCs w:val="20"/>
        </w:rPr>
        <w:t>i w związku z tym nie przedkładamy dokumentów wskazanych w rozdziale VII pkt III SWZ służących potwierdzeniu równoważności oferowanych przez nas rozwiązań;</w:t>
      </w:r>
    </w:p>
    <w:p w14:paraId="795281A7" w14:textId="77777777" w:rsidR="00134646" w:rsidRPr="00DE1370" w:rsidRDefault="00134646" w:rsidP="00134646">
      <w:pPr>
        <w:pStyle w:val="Bezodstpw1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DE1370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6D44E478" w14:textId="77777777" w:rsidR="00134646" w:rsidRPr="00DE1370" w:rsidRDefault="00134646" w:rsidP="00134646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DE1370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06FDB2BA" w14:textId="77777777" w:rsidR="00134646" w:rsidRPr="00DE1370" w:rsidRDefault="00134646" w:rsidP="00134646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DE1370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</w:t>
      </w:r>
    </w:p>
    <w:p w14:paraId="4DBE4909" w14:textId="77777777" w:rsidR="00134646" w:rsidRPr="00DE1370" w:rsidRDefault="00134646" w:rsidP="00134646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DE1370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1804B258" w14:textId="77777777" w:rsidR="00134646" w:rsidRPr="00DE1370" w:rsidRDefault="00134646" w:rsidP="00134646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DE1370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VII pkt III SWZ </w:t>
      </w:r>
      <w:r w:rsidRPr="00DE1370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DE1370">
        <w:rPr>
          <w:rFonts w:ascii="Verdana" w:hAnsi="Verdana" w:cs="Arial"/>
          <w:sz w:val="20"/>
          <w:szCs w:val="20"/>
        </w:rPr>
        <w:t xml:space="preserve"> tj.:</w:t>
      </w:r>
    </w:p>
    <w:p w14:paraId="073A85CE" w14:textId="77777777" w:rsidR="00134646" w:rsidRPr="00DE1370" w:rsidRDefault="00134646" w:rsidP="00134646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DE1370">
        <w:rPr>
          <w:rFonts w:ascii="Verdana" w:hAnsi="Verdana" w:cs="Arial"/>
          <w:sz w:val="20"/>
          <w:szCs w:val="20"/>
        </w:rPr>
        <w:t>…………………………………….</w:t>
      </w:r>
    </w:p>
    <w:p w14:paraId="6B2BED46" w14:textId="77777777" w:rsidR="00134646" w:rsidRPr="00DE1370" w:rsidRDefault="00134646" w:rsidP="00134646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DE1370">
        <w:rPr>
          <w:rFonts w:ascii="Verdana" w:hAnsi="Verdana" w:cs="Arial"/>
          <w:sz w:val="20"/>
          <w:szCs w:val="20"/>
        </w:rPr>
        <w:t xml:space="preserve">w zakresie </w:t>
      </w:r>
      <w:r w:rsidRPr="00DE1370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technicznych……………………………………………………………………………………..</w:t>
      </w:r>
    </w:p>
    <w:p w14:paraId="0F3A948A" w14:textId="77777777" w:rsidR="00134646" w:rsidRPr="00DE1370" w:rsidRDefault="00134646" w:rsidP="00134646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DE1370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DE1370">
        <w:rPr>
          <w:rFonts w:ascii="Verdana" w:hAnsi="Verdana" w:cs="Arial"/>
          <w:sz w:val="16"/>
          <w:szCs w:val="16"/>
        </w:rPr>
        <w:t>.</w:t>
      </w:r>
    </w:p>
    <w:p w14:paraId="55611A38" w14:textId="77777777" w:rsidR="00134646" w:rsidRPr="00DE1370" w:rsidRDefault="00134646" w:rsidP="00134646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DE1370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VII pkt III SWZ </w:t>
      </w:r>
      <w:r w:rsidRPr="00DE1370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DE1370">
        <w:rPr>
          <w:rFonts w:ascii="Verdana" w:hAnsi="Verdana" w:cs="Arial"/>
          <w:sz w:val="20"/>
          <w:szCs w:val="20"/>
        </w:rPr>
        <w:t xml:space="preserve"> tj.:</w:t>
      </w:r>
    </w:p>
    <w:p w14:paraId="0937B701" w14:textId="77777777" w:rsidR="00134646" w:rsidRPr="00DE1370" w:rsidRDefault="00134646" w:rsidP="00134646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E1370">
        <w:rPr>
          <w:rFonts w:ascii="Verdana" w:hAnsi="Verdana" w:cs="Arial"/>
          <w:sz w:val="20"/>
          <w:szCs w:val="20"/>
        </w:rPr>
        <w:t>…………………………………….</w:t>
      </w:r>
    </w:p>
    <w:p w14:paraId="397460FA" w14:textId="77777777" w:rsidR="00134646" w:rsidRPr="00DE1370" w:rsidRDefault="00134646" w:rsidP="00134646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1370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134646" w:rsidRPr="00DE1370" w14:paraId="36985D01" w14:textId="77777777" w:rsidTr="001E7E96">
        <w:trPr>
          <w:trHeight w:val="92"/>
        </w:trPr>
        <w:tc>
          <w:tcPr>
            <w:tcW w:w="4988" w:type="dxa"/>
            <w:shd w:val="clear" w:color="auto" w:fill="D5DCE4" w:themeFill="text2" w:themeFillTint="33"/>
          </w:tcPr>
          <w:p w14:paraId="40B938D4" w14:textId="77777777" w:rsidR="00134646" w:rsidRPr="00DE1370" w:rsidRDefault="00134646" w:rsidP="001E7E9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E1370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D5DCE4" w:themeFill="text2" w:themeFillTint="33"/>
          </w:tcPr>
          <w:p w14:paraId="1CC5E6F9" w14:textId="77777777" w:rsidR="00134646" w:rsidRPr="00DE1370" w:rsidRDefault="00134646" w:rsidP="001E7E9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E1370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6F3A9CA5" w14:textId="77777777" w:rsidR="00134646" w:rsidRPr="00DE1370" w:rsidRDefault="00134646" w:rsidP="001E7E9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4646" w:rsidRPr="00DE1370" w14:paraId="3F5B537A" w14:textId="77777777" w:rsidTr="001E7E96">
        <w:trPr>
          <w:trHeight w:val="92"/>
        </w:trPr>
        <w:tc>
          <w:tcPr>
            <w:tcW w:w="4988" w:type="dxa"/>
          </w:tcPr>
          <w:p w14:paraId="0E34BAF8" w14:textId="77777777" w:rsidR="00134646" w:rsidRPr="00DE1370" w:rsidRDefault="00134646" w:rsidP="001E7E96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7F57A23" w14:textId="77777777" w:rsidR="00134646" w:rsidRPr="00DE1370" w:rsidRDefault="00134646" w:rsidP="001E7E96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34646" w:rsidRPr="00DE1370" w14:paraId="016EC1ED" w14:textId="77777777" w:rsidTr="001E7E96">
        <w:trPr>
          <w:trHeight w:val="92"/>
        </w:trPr>
        <w:tc>
          <w:tcPr>
            <w:tcW w:w="4988" w:type="dxa"/>
          </w:tcPr>
          <w:p w14:paraId="2D9E4317" w14:textId="77777777" w:rsidR="00134646" w:rsidRPr="00DE1370" w:rsidRDefault="00134646" w:rsidP="001E7E96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B80A60B" w14:textId="77777777" w:rsidR="00134646" w:rsidRPr="00DE1370" w:rsidRDefault="00134646" w:rsidP="001E7E96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1250FB" w14:textId="77777777" w:rsidR="00134646" w:rsidRPr="00DE1370" w:rsidRDefault="00134646" w:rsidP="00134646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06B96349" w14:textId="77777777" w:rsidR="00134646" w:rsidRPr="00DE1370" w:rsidRDefault="00134646" w:rsidP="0013464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DE1370">
        <w:rPr>
          <w:rFonts w:ascii="Verdana" w:hAnsi="Verdana" w:cs="Arial"/>
          <w:sz w:val="20"/>
          <w:szCs w:val="20"/>
        </w:rPr>
        <w:t>Oświadczam/y</w:t>
      </w:r>
      <w:r w:rsidRPr="00DE1370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DE1370">
        <w:rPr>
          <w:rFonts w:ascii="Verdana" w:hAnsi="Verdana" w:cs="Arial"/>
          <w:sz w:val="20"/>
          <w:szCs w:val="20"/>
        </w:rPr>
        <w:t xml:space="preserve">, że informacje </w:t>
      </w:r>
      <w:r w:rsidRPr="00DE13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20"/>
          <w:szCs w:val="20"/>
        </w:rPr>
        <w:instrText xml:space="preserve"> FORMTEXT </w:instrText>
      </w:r>
      <w:r w:rsidRPr="00DE1370">
        <w:rPr>
          <w:rFonts w:ascii="Verdana" w:hAnsi="Verdana" w:cs="Arial"/>
          <w:sz w:val="20"/>
          <w:szCs w:val="20"/>
        </w:rPr>
      </w:r>
      <w:r w:rsidRPr="00DE1370">
        <w:rPr>
          <w:rFonts w:ascii="Verdana" w:hAnsi="Verdana" w:cs="Arial"/>
          <w:sz w:val="20"/>
          <w:szCs w:val="20"/>
        </w:rPr>
        <w:fldChar w:fldCharType="separate"/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fldChar w:fldCharType="end"/>
      </w:r>
      <w:r w:rsidRPr="00DE13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20"/>
          <w:szCs w:val="20"/>
        </w:rPr>
        <w:instrText xml:space="preserve"> FORMTEXT </w:instrText>
      </w:r>
      <w:r w:rsidRPr="00DE1370">
        <w:rPr>
          <w:rFonts w:ascii="Verdana" w:hAnsi="Verdana" w:cs="Arial"/>
          <w:sz w:val="20"/>
          <w:szCs w:val="20"/>
        </w:rPr>
      </w:r>
      <w:r w:rsidRPr="00DE1370">
        <w:rPr>
          <w:rFonts w:ascii="Verdana" w:hAnsi="Verdana" w:cs="Arial"/>
          <w:sz w:val="20"/>
          <w:szCs w:val="20"/>
        </w:rPr>
        <w:fldChar w:fldCharType="separate"/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fldChar w:fldCharType="end"/>
      </w:r>
      <w:r w:rsidRPr="00DE1370">
        <w:rPr>
          <w:rFonts w:ascii="Verdana" w:hAnsi="Verdana" w:cs="Arial"/>
          <w:sz w:val="20"/>
          <w:szCs w:val="20"/>
        </w:rPr>
        <w:t xml:space="preserve"> (</w:t>
      </w:r>
      <w:r w:rsidRPr="00DE1370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DE1370">
        <w:rPr>
          <w:rFonts w:ascii="Verdana" w:hAnsi="Verdana" w:cs="Arial"/>
          <w:sz w:val="20"/>
          <w:szCs w:val="20"/>
        </w:rPr>
        <w:t xml:space="preserve">zawarte </w:t>
      </w:r>
      <w:r w:rsidRPr="00DE1370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DE1370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DE1370">
        <w:rPr>
          <w:rFonts w:ascii="Verdana" w:hAnsi="Verdana" w:cs="Arial"/>
          <w:sz w:val="20"/>
          <w:szCs w:val="20"/>
        </w:rPr>
        <w:instrText xml:space="preserve"> FORMTEXT </w:instrText>
      </w:r>
      <w:r w:rsidRPr="00DE1370">
        <w:rPr>
          <w:rFonts w:ascii="Verdana" w:hAnsi="Verdana" w:cs="Arial"/>
          <w:sz w:val="20"/>
          <w:szCs w:val="20"/>
        </w:rPr>
      </w:r>
      <w:r w:rsidRPr="00DE1370">
        <w:rPr>
          <w:rFonts w:ascii="Verdana" w:hAnsi="Verdana" w:cs="Arial"/>
          <w:sz w:val="20"/>
          <w:szCs w:val="20"/>
        </w:rPr>
        <w:fldChar w:fldCharType="separate"/>
      </w:r>
      <w:r w:rsidRPr="00DE1370">
        <w:rPr>
          <w:rFonts w:ascii="Verdana" w:hAnsi="Verdana" w:cs="Arial"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fldChar w:fldCharType="end"/>
      </w:r>
      <w:bookmarkEnd w:id="4"/>
      <w:r w:rsidRPr="00DE13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20"/>
          <w:szCs w:val="20"/>
        </w:rPr>
        <w:instrText xml:space="preserve"> FORMTEXT </w:instrText>
      </w:r>
      <w:r w:rsidRPr="00DE1370">
        <w:rPr>
          <w:rFonts w:ascii="Verdana" w:hAnsi="Verdana" w:cs="Arial"/>
          <w:sz w:val="20"/>
          <w:szCs w:val="20"/>
        </w:rPr>
      </w:r>
      <w:r w:rsidRPr="00DE1370">
        <w:rPr>
          <w:rFonts w:ascii="Verdana" w:hAnsi="Verdana" w:cs="Arial"/>
          <w:sz w:val="20"/>
          <w:szCs w:val="20"/>
        </w:rPr>
        <w:fldChar w:fldCharType="separate"/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fldChar w:fldCharType="end"/>
      </w:r>
      <w:r w:rsidRPr="00DE1370">
        <w:rPr>
          <w:rFonts w:ascii="Verdana" w:hAnsi="Verdana" w:cs="Arial"/>
          <w:sz w:val="20"/>
          <w:szCs w:val="20"/>
        </w:rPr>
        <w:t xml:space="preserve"> </w:t>
      </w:r>
      <w:r w:rsidRPr="00DE1370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DE1370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1122AC0B" w14:textId="77777777" w:rsidR="00134646" w:rsidRPr="00DE1370" w:rsidRDefault="00134646" w:rsidP="00134646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DE1370">
        <w:rPr>
          <w:rFonts w:ascii="Verdana" w:hAnsi="Verdana" w:cs="Arial"/>
          <w:b/>
          <w:sz w:val="20"/>
          <w:szCs w:val="20"/>
          <w:u w:val="single"/>
        </w:rPr>
        <w:t xml:space="preserve"> UZASADNIENIE:</w:t>
      </w:r>
    </w:p>
    <w:p w14:paraId="7A2EECE2" w14:textId="77777777" w:rsidR="00134646" w:rsidRPr="00DE1370" w:rsidRDefault="00134646" w:rsidP="00134646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DE1370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DE1370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DE1370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DE1370">
        <w:rPr>
          <w:rFonts w:ascii="Verdana" w:hAnsi="Verdana" w:cs="Arial"/>
          <w:sz w:val="20"/>
          <w:szCs w:val="20"/>
        </w:rPr>
        <w:t xml:space="preserve"> </w:t>
      </w:r>
      <w:r w:rsidRPr="00DE1370">
        <w:rPr>
          <w:rFonts w:ascii="Verdana" w:hAnsi="Verdana" w:cs="Arial"/>
          <w:i/>
          <w:sz w:val="20"/>
          <w:szCs w:val="20"/>
        </w:rPr>
        <w:t xml:space="preserve"> </w:t>
      </w:r>
      <w:r w:rsidRPr="00DE1370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75429C36" w14:textId="77777777" w:rsidR="00134646" w:rsidRPr="00DE1370" w:rsidRDefault="00134646" w:rsidP="00134646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E1370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DE1370">
        <w:rPr>
          <w:rFonts w:ascii="Verdana" w:hAnsi="Verdana" w:cs="Arial"/>
          <w:sz w:val="20"/>
          <w:szCs w:val="20"/>
        </w:rPr>
        <w:t>uPzp</w:t>
      </w:r>
      <w:proofErr w:type="spellEnd"/>
      <w:r w:rsidRPr="00DE1370">
        <w:rPr>
          <w:rFonts w:ascii="Verdana" w:hAnsi="Verdana" w:cs="Arial"/>
          <w:sz w:val="20"/>
          <w:szCs w:val="20"/>
        </w:rPr>
        <w:t xml:space="preserve"> </w:t>
      </w:r>
      <w:r w:rsidRPr="00DE1370">
        <w:rPr>
          <w:rFonts w:ascii="Verdana" w:hAnsi="Verdana"/>
          <w:sz w:val="20"/>
          <w:szCs w:val="20"/>
        </w:rPr>
        <w:t xml:space="preserve">oświadczam/y, że wybór mojej/naszej oferty </w:t>
      </w:r>
      <w:r w:rsidRPr="00DE1370">
        <w:rPr>
          <w:rFonts w:ascii="Verdana" w:hAnsi="Verdana"/>
          <w:b/>
          <w:sz w:val="20"/>
          <w:szCs w:val="20"/>
        </w:rPr>
        <w:t>będzie / nie będzie</w:t>
      </w:r>
      <w:r w:rsidRPr="00DE1370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Pr="00DE1370">
        <w:rPr>
          <w:rFonts w:ascii="Verdana" w:hAnsi="Verdana"/>
          <w:sz w:val="20"/>
          <w:szCs w:val="20"/>
          <w:vertAlign w:val="superscript"/>
        </w:rPr>
        <w:t xml:space="preserve"> </w:t>
      </w:r>
      <w:r w:rsidRPr="00DE1370">
        <w:rPr>
          <w:rFonts w:ascii="Verdana" w:hAnsi="Verdana"/>
          <w:sz w:val="20"/>
          <w:szCs w:val="20"/>
        </w:rPr>
        <w:t xml:space="preserve"> prowadził do powstania u </w:t>
      </w:r>
      <w:r w:rsidRPr="00DE1370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DE1370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176FC0D3" w14:textId="77777777" w:rsidR="00134646" w:rsidRPr="00DE1370" w:rsidRDefault="00134646" w:rsidP="00134646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E1370">
        <w:rPr>
          <w:rFonts w:ascii="Verdana" w:hAnsi="Verdana" w:cs="Arial"/>
          <w:sz w:val="20"/>
          <w:szCs w:val="20"/>
        </w:rPr>
        <w:lastRenderedPageBreak/>
        <w:t xml:space="preserve">W przypadku, gdy wybór oferty Wykonawcy </w:t>
      </w:r>
      <w:r w:rsidRPr="00DE1370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DE1370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DE1370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DE1370">
        <w:rPr>
          <w:rFonts w:ascii="Verdana" w:hAnsi="Verdana" w:cs="Arial"/>
          <w:sz w:val="20"/>
          <w:szCs w:val="20"/>
        </w:rPr>
        <w:t>:</w:t>
      </w:r>
    </w:p>
    <w:p w14:paraId="35452636" w14:textId="77777777" w:rsidR="00134646" w:rsidRPr="00DE1370" w:rsidRDefault="00134646" w:rsidP="00134646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E1370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DE13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20"/>
          <w:szCs w:val="20"/>
        </w:rPr>
        <w:instrText xml:space="preserve"> FORMTEXT </w:instrText>
      </w:r>
      <w:r w:rsidRPr="00DE1370">
        <w:rPr>
          <w:rFonts w:ascii="Verdana" w:hAnsi="Verdana" w:cs="Arial"/>
          <w:sz w:val="20"/>
          <w:szCs w:val="20"/>
        </w:rPr>
      </w:r>
      <w:r w:rsidRPr="00DE1370">
        <w:rPr>
          <w:rFonts w:ascii="Verdana" w:hAnsi="Verdana" w:cs="Arial"/>
          <w:sz w:val="20"/>
          <w:szCs w:val="20"/>
        </w:rPr>
        <w:fldChar w:fldCharType="separate"/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fldChar w:fldCharType="end"/>
      </w:r>
      <w:r w:rsidRPr="00DE13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20"/>
          <w:szCs w:val="20"/>
        </w:rPr>
        <w:instrText xml:space="preserve"> FORMTEXT </w:instrText>
      </w:r>
      <w:r w:rsidRPr="00DE1370">
        <w:rPr>
          <w:rFonts w:ascii="Verdana" w:hAnsi="Verdana" w:cs="Arial"/>
          <w:sz w:val="20"/>
          <w:szCs w:val="20"/>
        </w:rPr>
      </w:r>
      <w:r w:rsidRPr="00DE1370">
        <w:rPr>
          <w:rFonts w:ascii="Verdana" w:hAnsi="Verdana" w:cs="Arial"/>
          <w:sz w:val="20"/>
          <w:szCs w:val="20"/>
        </w:rPr>
        <w:fldChar w:fldCharType="separate"/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fldChar w:fldCharType="end"/>
      </w:r>
      <w:r w:rsidRPr="00DE13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20"/>
          <w:szCs w:val="20"/>
        </w:rPr>
        <w:instrText xml:space="preserve"> FORMTEXT </w:instrText>
      </w:r>
      <w:r w:rsidRPr="00DE1370">
        <w:rPr>
          <w:rFonts w:ascii="Verdana" w:hAnsi="Verdana" w:cs="Arial"/>
          <w:sz w:val="20"/>
          <w:szCs w:val="20"/>
        </w:rPr>
      </w:r>
      <w:r w:rsidRPr="00DE1370">
        <w:rPr>
          <w:rFonts w:ascii="Verdana" w:hAnsi="Verdana" w:cs="Arial"/>
          <w:sz w:val="20"/>
          <w:szCs w:val="20"/>
        </w:rPr>
        <w:fldChar w:fldCharType="separate"/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fldChar w:fldCharType="end"/>
      </w:r>
      <w:r w:rsidRPr="00DE13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20"/>
          <w:szCs w:val="20"/>
        </w:rPr>
        <w:instrText xml:space="preserve"> FORMTEXT </w:instrText>
      </w:r>
      <w:r w:rsidRPr="00DE1370">
        <w:rPr>
          <w:rFonts w:ascii="Verdana" w:hAnsi="Verdana" w:cs="Arial"/>
          <w:sz w:val="20"/>
          <w:szCs w:val="20"/>
        </w:rPr>
      </w:r>
      <w:r w:rsidRPr="00DE1370">
        <w:rPr>
          <w:rFonts w:ascii="Verdana" w:hAnsi="Verdana" w:cs="Arial"/>
          <w:sz w:val="20"/>
          <w:szCs w:val="20"/>
        </w:rPr>
        <w:fldChar w:fldCharType="separate"/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fldChar w:fldCharType="end"/>
      </w:r>
    </w:p>
    <w:p w14:paraId="38D7AB00" w14:textId="77777777" w:rsidR="00134646" w:rsidRPr="00DE1370" w:rsidRDefault="00134646" w:rsidP="00134646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E1370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5" w:name="_Hlk62749159"/>
      <w:r w:rsidRPr="00DE13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20"/>
          <w:szCs w:val="20"/>
        </w:rPr>
        <w:instrText xml:space="preserve"> FORMTEXT </w:instrText>
      </w:r>
      <w:r w:rsidRPr="00DE1370">
        <w:rPr>
          <w:rFonts w:ascii="Verdana" w:hAnsi="Verdana" w:cs="Arial"/>
          <w:sz w:val="20"/>
          <w:szCs w:val="20"/>
        </w:rPr>
      </w:r>
      <w:r w:rsidRPr="00DE1370">
        <w:rPr>
          <w:rFonts w:ascii="Verdana" w:hAnsi="Verdana" w:cs="Arial"/>
          <w:sz w:val="20"/>
          <w:szCs w:val="20"/>
        </w:rPr>
        <w:fldChar w:fldCharType="separate"/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fldChar w:fldCharType="end"/>
      </w:r>
      <w:r w:rsidRPr="00DE13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20"/>
          <w:szCs w:val="20"/>
        </w:rPr>
        <w:instrText xml:space="preserve"> FORMTEXT </w:instrText>
      </w:r>
      <w:r w:rsidRPr="00DE1370">
        <w:rPr>
          <w:rFonts w:ascii="Verdana" w:hAnsi="Verdana" w:cs="Arial"/>
          <w:sz w:val="20"/>
          <w:szCs w:val="20"/>
        </w:rPr>
      </w:r>
      <w:r w:rsidRPr="00DE1370">
        <w:rPr>
          <w:rFonts w:ascii="Verdana" w:hAnsi="Verdana" w:cs="Arial"/>
          <w:sz w:val="20"/>
          <w:szCs w:val="20"/>
        </w:rPr>
        <w:fldChar w:fldCharType="separate"/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fldChar w:fldCharType="end"/>
      </w:r>
      <w:r w:rsidRPr="00DE13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20"/>
          <w:szCs w:val="20"/>
        </w:rPr>
        <w:instrText xml:space="preserve"> FORMTEXT </w:instrText>
      </w:r>
      <w:r w:rsidRPr="00DE1370">
        <w:rPr>
          <w:rFonts w:ascii="Verdana" w:hAnsi="Verdana" w:cs="Arial"/>
          <w:sz w:val="20"/>
          <w:szCs w:val="20"/>
        </w:rPr>
      </w:r>
      <w:r w:rsidRPr="00DE1370">
        <w:rPr>
          <w:rFonts w:ascii="Verdana" w:hAnsi="Verdana" w:cs="Arial"/>
          <w:sz w:val="20"/>
          <w:szCs w:val="20"/>
        </w:rPr>
        <w:fldChar w:fldCharType="separate"/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fldChar w:fldCharType="end"/>
      </w:r>
      <w:r w:rsidRPr="00DE13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20"/>
          <w:szCs w:val="20"/>
        </w:rPr>
        <w:instrText xml:space="preserve"> FORMTEXT </w:instrText>
      </w:r>
      <w:r w:rsidRPr="00DE1370">
        <w:rPr>
          <w:rFonts w:ascii="Verdana" w:hAnsi="Verdana" w:cs="Arial"/>
          <w:sz w:val="20"/>
          <w:szCs w:val="20"/>
        </w:rPr>
      </w:r>
      <w:r w:rsidRPr="00DE1370">
        <w:rPr>
          <w:rFonts w:ascii="Verdana" w:hAnsi="Verdana" w:cs="Arial"/>
          <w:sz w:val="20"/>
          <w:szCs w:val="20"/>
        </w:rPr>
        <w:fldChar w:fldCharType="separate"/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fldChar w:fldCharType="end"/>
      </w:r>
      <w:bookmarkEnd w:id="5"/>
    </w:p>
    <w:p w14:paraId="44C8007B" w14:textId="77777777" w:rsidR="00134646" w:rsidRPr="00DE1370" w:rsidRDefault="00134646" w:rsidP="00134646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E1370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DE1370">
        <w:rPr>
          <w:rFonts w:ascii="Verdana" w:hAnsi="Verdana" w:cs="Arial"/>
          <w:sz w:val="20"/>
          <w:szCs w:val="20"/>
        </w:rPr>
        <w:tab/>
      </w:r>
      <w:r w:rsidRPr="00DE1370">
        <w:rPr>
          <w:rFonts w:ascii="Verdana" w:hAnsi="Verdana" w:cs="Arial"/>
          <w:sz w:val="20"/>
          <w:szCs w:val="20"/>
        </w:rPr>
        <w:tab/>
      </w:r>
      <w:r w:rsidRPr="00DE1370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DE13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20"/>
          <w:szCs w:val="20"/>
        </w:rPr>
        <w:instrText xml:space="preserve"> FORMTEXT </w:instrText>
      </w:r>
      <w:r w:rsidRPr="00DE1370">
        <w:rPr>
          <w:rFonts w:ascii="Verdana" w:hAnsi="Verdana" w:cs="Arial"/>
          <w:sz w:val="20"/>
          <w:szCs w:val="20"/>
        </w:rPr>
      </w:r>
      <w:r w:rsidRPr="00DE1370">
        <w:rPr>
          <w:rFonts w:ascii="Verdana" w:hAnsi="Verdana" w:cs="Arial"/>
          <w:sz w:val="20"/>
          <w:szCs w:val="20"/>
        </w:rPr>
        <w:fldChar w:fldCharType="separate"/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fldChar w:fldCharType="end"/>
      </w:r>
      <w:r w:rsidRPr="00DE13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20"/>
          <w:szCs w:val="20"/>
        </w:rPr>
        <w:instrText xml:space="preserve"> FORMTEXT </w:instrText>
      </w:r>
      <w:r w:rsidRPr="00DE1370">
        <w:rPr>
          <w:rFonts w:ascii="Verdana" w:hAnsi="Verdana" w:cs="Arial"/>
          <w:sz w:val="20"/>
          <w:szCs w:val="20"/>
        </w:rPr>
      </w:r>
      <w:r w:rsidRPr="00DE1370">
        <w:rPr>
          <w:rFonts w:ascii="Verdana" w:hAnsi="Verdana" w:cs="Arial"/>
          <w:sz w:val="20"/>
          <w:szCs w:val="20"/>
        </w:rPr>
        <w:fldChar w:fldCharType="separate"/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fldChar w:fldCharType="end"/>
      </w:r>
      <w:r w:rsidRPr="00DE13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20"/>
          <w:szCs w:val="20"/>
        </w:rPr>
        <w:instrText xml:space="preserve"> FORMTEXT </w:instrText>
      </w:r>
      <w:r w:rsidRPr="00DE1370">
        <w:rPr>
          <w:rFonts w:ascii="Verdana" w:hAnsi="Verdana" w:cs="Arial"/>
          <w:sz w:val="20"/>
          <w:szCs w:val="20"/>
        </w:rPr>
      </w:r>
      <w:r w:rsidRPr="00DE1370">
        <w:rPr>
          <w:rFonts w:ascii="Verdana" w:hAnsi="Verdana" w:cs="Arial"/>
          <w:sz w:val="20"/>
          <w:szCs w:val="20"/>
        </w:rPr>
        <w:fldChar w:fldCharType="separate"/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fldChar w:fldCharType="end"/>
      </w:r>
      <w:r w:rsidRPr="00DE13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20"/>
          <w:szCs w:val="20"/>
        </w:rPr>
        <w:instrText xml:space="preserve"> FORMTEXT </w:instrText>
      </w:r>
      <w:r w:rsidRPr="00DE1370">
        <w:rPr>
          <w:rFonts w:ascii="Verdana" w:hAnsi="Verdana" w:cs="Arial"/>
          <w:sz w:val="20"/>
          <w:szCs w:val="20"/>
        </w:rPr>
      </w:r>
      <w:r w:rsidRPr="00DE1370">
        <w:rPr>
          <w:rFonts w:ascii="Verdana" w:hAnsi="Verdana" w:cs="Arial"/>
          <w:sz w:val="20"/>
          <w:szCs w:val="20"/>
        </w:rPr>
        <w:fldChar w:fldCharType="separate"/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noProof/>
          <w:sz w:val="20"/>
          <w:szCs w:val="20"/>
        </w:rPr>
        <w:t> </w:t>
      </w:r>
      <w:r w:rsidRPr="00DE1370">
        <w:rPr>
          <w:rFonts w:ascii="Verdana" w:hAnsi="Verdana" w:cs="Arial"/>
          <w:sz w:val="20"/>
          <w:szCs w:val="20"/>
        </w:rPr>
        <w:fldChar w:fldCharType="end"/>
      </w:r>
    </w:p>
    <w:p w14:paraId="47C75496" w14:textId="77777777" w:rsidR="00134646" w:rsidRPr="00DE1370" w:rsidRDefault="00134646" w:rsidP="00134646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E1370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DE1370">
        <w:rPr>
          <w:rFonts w:ascii="Verdana" w:hAnsi="Verdana" w:cs="Verdana"/>
          <w:sz w:val="20"/>
          <w:szCs w:val="20"/>
        </w:rPr>
        <w:t>śmy</w:t>
      </w:r>
      <w:proofErr w:type="spellEnd"/>
      <w:r w:rsidRPr="00DE1370">
        <w:rPr>
          <w:rFonts w:ascii="Verdana" w:hAnsi="Verdana" w:cs="Verdana"/>
          <w:sz w:val="20"/>
          <w:szCs w:val="20"/>
        </w:rPr>
        <w:t>:</w:t>
      </w:r>
      <w:r w:rsidRPr="00DE1370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4504D988" w14:textId="77777777" w:rsidR="00134646" w:rsidRPr="00DE1370" w:rsidRDefault="00134646" w:rsidP="00134646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E1370">
        <w:rPr>
          <w:rFonts w:ascii="Verdana" w:hAnsi="Verdana" w:cs="Arial"/>
          <w:b/>
          <w:sz w:val="20"/>
          <w:szCs w:val="20"/>
        </w:rPr>
        <w:t xml:space="preserve">[  ] </w:t>
      </w:r>
      <w:r w:rsidRPr="00DE1370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DE1370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661A047B" w14:textId="77777777" w:rsidR="00134646" w:rsidRPr="00DE1370" w:rsidRDefault="00134646" w:rsidP="00134646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E1370">
        <w:rPr>
          <w:rFonts w:ascii="Verdana" w:hAnsi="Verdana" w:cs="Arial"/>
          <w:b/>
          <w:sz w:val="20"/>
          <w:szCs w:val="20"/>
        </w:rPr>
        <w:t xml:space="preserve">[  ] </w:t>
      </w:r>
      <w:r w:rsidRPr="00DE1370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0F2AC6DE" w14:textId="77777777" w:rsidR="00134646" w:rsidRPr="00DE1370" w:rsidRDefault="00134646" w:rsidP="00134646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E1370">
        <w:rPr>
          <w:rFonts w:ascii="Verdana" w:hAnsi="Verdana" w:cs="Arial"/>
          <w:b/>
          <w:sz w:val="20"/>
          <w:szCs w:val="20"/>
        </w:rPr>
        <w:t xml:space="preserve">[  ] </w:t>
      </w:r>
      <w:r w:rsidRPr="00DE1370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771BE080" w14:textId="77777777" w:rsidR="00134646" w:rsidRPr="00DE1370" w:rsidRDefault="00134646" w:rsidP="00134646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E1370">
        <w:rPr>
          <w:rFonts w:ascii="Verdana" w:hAnsi="Verdana" w:cs="Arial"/>
          <w:b/>
          <w:sz w:val="20"/>
          <w:szCs w:val="20"/>
        </w:rPr>
        <w:t xml:space="preserve">[  ] </w:t>
      </w:r>
      <w:r w:rsidRPr="00DE1370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03809500" w14:textId="77777777" w:rsidR="00134646" w:rsidRPr="00DE1370" w:rsidRDefault="00134646" w:rsidP="00134646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E1370">
        <w:rPr>
          <w:rFonts w:ascii="Verdana" w:hAnsi="Verdana" w:cs="Arial"/>
          <w:b/>
          <w:sz w:val="20"/>
          <w:szCs w:val="20"/>
        </w:rPr>
        <w:t xml:space="preserve">[  ] </w:t>
      </w:r>
      <w:r w:rsidRPr="00DE1370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76E0D645" w14:textId="77777777" w:rsidR="00134646" w:rsidRPr="00DE1370" w:rsidRDefault="00134646" w:rsidP="00134646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E1370">
        <w:rPr>
          <w:rFonts w:ascii="Verdana" w:hAnsi="Verdana" w:cs="Arial"/>
          <w:b/>
          <w:sz w:val="20"/>
          <w:szCs w:val="20"/>
        </w:rPr>
        <w:t xml:space="preserve">[  ] </w:t>
      </w:r>
      <w:r w:rsidRPr="00DE1370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2A891AE4" w14:textId="77777777" w:rsidR="00134646" w:rsidRPr="00DE1370" w:rsidRDefault="00134646" w:rsidP="00134646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DE1370">
        <w:rPr>
          <w:rFonts w:ascii="Verdana" w:hAnsi="Verdana" w:cs="Arial"/>
          <w:b/>
          <w:sz w:val="20"/>
          <w:szCs w:val="20"/>
        </w:rPr>
        <w:t xml:space="preserve">[  ] </w:t>
      </w:r>
      <w:r w:rsidRPr="00DE1370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68D96030" w14:textId="77777777" w:rsidR="00134646" w:rsidRPr="00DE1370" w:rsidRDefault="00134646" w:rsidP="00134646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1370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764BF696" w14:textId="77777777" w:rsidR="00134646" w:rsidRPr="00DE1370" w:rsidRDefault="00134646" w:rsidP="00134646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DE1370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16"/>
          <w:szCs w:val="16"/>
        </w:rPr>
        <w:instrText xml:space="preserve"> FORMTEXT </w:instrText>
      </w:r>
      <w:r w:rsidRPr="00DE1370">
        <w:rPr>
          <w:rFonts w:ascii="Verdana" w:hAnsi="Verdana" w:cs="Arial"/>
          <w:sz w:val="16"/>
          <w:szCs w:val="16"/>
        </w:rPr>
      </w:r>
      <w:r w:rsidRPr="00DE1370">
        <w:rPr>
          <w:rFonts w:ascii="Verdana" w:hAnsi="Verdana" w:cs="Arial"/>
          <w:sz w:val="16"/>
          <w:szCs w:val="16"/>
        </w:rPr>
        <w:fldChar w:fldCharType="separate"/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sz w:val="16"/>
          <w:szCs w:val="16"/>
        </w:rPr>
        <w:fldChar w:fldCharType="end"/>
      </w:r>
      <w:r w:rsidRPr="00DE1370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16"/>
          <w:szCs w:val="16"/>
        </w:rPr>
        <w:instrText xml:space="preserve"> FORMTEXT </w:instrText>
      </w:r>
      <w:r w:rsidRPr="00DE1370">
        <w:rPr>
          <w:rFonts w:ascii="Verdana" w:hAnsi="Verdana" w:cs="Arial"/>
          <w:sz w:val="16"/>
          <w:szCs w:val="16"/>
        </w:rPr>
      </w:r>
      <w:r w:rsidRPr="00DE1370">
        <w:rPr>
          <w:rFonts w:ascii="Verdana" w:hAnsi="Verdana" w:cs="Arial"/>
          <w:sz w:val="16"/>
          <w:szCs w:val="16"/>
        </w:rPr>
        <w:fldChar w:fldCharType="separate"/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sz w:val="16"/>
          <w:szCs w:val="16"/>
        </w:rPr>
        <w:fldChar w:fldCharType="end"/>
      </w:r>
      <w:r w:rsidRPr="00DE1370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16"/>
          <w:szCs w:val="16"/>
        </w:rPr>
        <w:instrText xml:space="preserve"> FORMTEXT </w:instrText>
      </w:r>
      <w:r w:rsidRPr="00DE1370">
        <w:rPr>
          <w:rFonts w:ascii="Verdana" w:hAnsi="Verdana" w:cs="Arial"/>
          <w:sz w:val="16"/>
          <w:szCs w:val="16"/>
        </w:rPr>
      </w:r>
      <w:r w:rsidRPr="00DE1370">
        <w:rPr>
          <w:rFonts w:ascii="Verdana" w:hAnsi="Verdana" w:cs="Arial"/>
          <w:sz w:val="16"/>
          <w:szCs w:val="16"/>
        </w:rPr>
        <w:fldChar w:fldCharType="separate"/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sz w:val="16"/>
          <w:szCs w:val="16"/>
        </w:rPr>
        <w:fldChar w:fldCharType="end"/>
      </w:r>
      <w:r w:rsidRPr="00DE1370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16"/>
          <w:szCs w:val="16"/>
        </w:rPr>
        <w:instrText xml:space="preserve"> FORMTEXT </w:instrText>
      </w:r>
      <w:r w:rsidRPr="00DE1370">
        <w:rPr>
          <w:rFonts w:ascii="Verdana" w:hAnsi="Verdana" w:cs="Arial"/>
          <w:sz w:val="16"/>
          <w:szCs w:val="16"/>
        </w:rPr>
      </w:r>
      <w:r w:rsidRPr="00DE1370">
        <w:rPr>
          <w:rFonts w:ascii="Verdana" w:hAnsi="Verdana" w:cs="Arial"/>
          <w:sz w:val="16"/>
          <w:szCs w:val="16"/>
        </w:rPr>
        <w:fldChar w:fldCharType="separate"/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sz w:val="16"/>
          <w:szCs w:val="16"/>
        </w:rPr>
        <w:fldChar w:fldCharType="end"/>
      </w:r>
      <w:r w:rsidRPr="00DE1370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1370">
        <w:rPr>
          <w:rFonts w:ascii="Verdana" w:hAnsi="Verdana" w:cs="Arial"/>
          <w:sz w:val="16"/>
          <w:szCs w:val="16"/>
        </w:rPr>
        <w:instrText xml:space="preserve"> FORMTEXT </w:instrText>
      </w:r>
      <w:r w:rsidRPr="00DE1370">
        <w:rPr>
          <w:rFonts w:ascii="Verdana" w:hAnsi="Verdana" w:cs="Arial"/>
          <w:sz w:val="16"/>
          <w:szCs w:val="16"/>
        </w:rPr>
      </w:r>
      <w:r w:rsidRPr="00DE1370">
        <w:rPr>
          <w:rFonts w:ascii="Verdana" w:hAnsi="Verdana" w:cs="Arial"/>
          <w:sz w:val="16"/>
          <w:szCs w:val="16"/>
        </w:rPr>
        <w:fldChar w:fldCharType="separate"/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noProof/>
          <w:sz w:val="16"/>
          <w:szCs w:val="16"/>
        </w:rPr>
        <w:t> </w:t>
      </w:r>
      <w:r w:rsidRPr="00DE1370">
        <w:rPr>
          <w:rFonts w:ascii="Verdana" w:hAnsi="Verdana" w:cs="Arial"/>
          <w:sz w:val="16"/>
          <w:szCs w:val="16"/>
        </w:rPr>
        <w:fldChar w:fldCharType="end"/>
      </w:r>
    </w:p>
    <w:p w14:paraId="5B3FE0EF" w14:textId="77777777" w:rsidR="00134646" w:rsidRPr="00DE1370" w:rsidRDefault="00134646" w:rsidP="00134646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1370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3CA5282F" w14:textId="77777777" w:rsidR="00134646" w:rsidRPr="00DE1370" w:rsidRDefault="00134646" w:rsidP="00134646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1370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DE1370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 w:rsidRPr="00DE1370">
        <w:rPr>
          <w:rFonts w:ascii="Verdana" w:hAnsi="Verdana" w:cs="Arial"/>
          <w:sz w:val="20"/>
          <w:szCs w:val="20"/>
        </w:rPr>
        <w:br/>
        <w:t>w art. 13 lub art. 14 RODO</w:t>
      </w:r>
      <w:r w:rsidRPr="00DE1370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DE1370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DE1370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DE1370">
        <w:rPr>
          <w:rFonts w:ascii="Verdana" w:hAnsi="Verdana" w:cs="Arial"/>
          <w:sz w:val="20"/>
          <w:szCs w:val="20"/>
        </w:rPr>
        <w:t>.</w:t>
      </w:r>
      <w:r w:rsidRPr="00DE1370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7037A7A" w14:textId="77777777" w:rsidR="00134646" w:rsidRPr="00DE1370" w:rsidRDefault="00134646" w:rsidP="00134646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4B7E6745" w14:textId="77777777" w:rsidR="00134646" w:rsidRPr="00DE1370" w:rsidRDefault="00134646" w:rsidP="00134646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DE1370">
        <w:rPr>
          <w:rFonts w:ascii="Verdana" w:hAnsi="Verdana"/>
          <w:b/>
          <w:sz w:val="20"/>
          <w:szCs w:val="20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p w14:paraId="4B4CB0CF" w14:textId="77777777" w:rsidR="00134646" w:rsidRPr="00DE1370" w:rsidRDefault="00134646" w:rsidP="00134646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5827E0DF" w14:textId="77777777" w:rsidR="00134646" w:rsidRPr="00DE1370" w:rsidRDefault="00134646" w:rsidP="00134646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CEAA587" w14:textId="77777777" w:rsidR="00134646" w:rsidRPr="00DE1370" w:rsidRDefault="00134646" w:rsidP="00134646">
      <w:pPr>
        <w:spacing w:after="0"/>
        <w:jc w:val="center"/>
        <w:rPr>
          <w:rFonts w:ascii="Verdana" w:hAnsi="Verdana" w:cs="Arial"/>
          <w:b/>
          <w:sz w:val="20"/>
        </w:rPr>
      </w:pPr>
    </w:p>
    <w:p w14:paraId="31F43802" w14:textId="19A908C1" w:rsidR="005F0D65" w:rsidRPr="00314750" w:rsidRDefault="005F0D65" w:rsidP="00314750">
      <w:pPr>
        <w:spacing w:after="0" w:line="240" w:lineRule="auto"/>
        <w:rPr>
          <w:rFonts w:ascii="Verdana" w:hAnsi="Verdana" w:cs="Arial"/>
          <w:b/>
          <w:sz w:val="20"/>
        </w:rPr>
      </w:pPr>
    </w:p>
    <w:sectPr w:rsidR="005F0D65" w:rsidRPr="0031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FAEE" w14:textId="77777777" w:rsidR="00134646" w:rsidRDefault="00134646" w:rsidP="00134646">
      <w:pPr>
        <w:spacing w:after="0" w:line="240" w:lineRule="auto"/>
      </w:pPr>
      <w:r>
        <w:separator/>
      </w:r>
    </w:p>
  </w:endnote>
  <w:endnote w:type="continuationSeparator" w:id="0">
    <w:p w14:paraId="1A9AF514" w14:textId="77777777" w:rsidR="00134646" w:rsidRDefault="00134646" w:rsidP="0013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B736" w14:textId="77777777" w:rsidR="00134646" w:rsidRDefault="00134646" w:rsidP="00134646">
      <w:pPr>
        <w:spacing w:after="0" w:line="240" w:lineRule="auto"/>
      </w:pPr>
      <w:r>
        <w:separator/>
      </w:r>
    </w:p>
  </w:footnote>
  <w:footnote w:type="continuationSeparator" w:id="0">
    <w:p w14:paraId="0F785CA3" w14:textId="77777777" w:rsidR="00134646" w:rsidRDefault="00134646" w:rsidP="00134646">
      <w:pPr>
        <w:spacing w:after="0" w:line="240" w:lineRule="auto"/>
      </w:pPr>
      <w:r>
        <w:continuationSeparator/>
      </w:r>
    </w:p>
  </w:footnote>
  <w:footnote w:id="1">
    <w:p w14:paraId="56E4A70E" w14:textId="77777777" w:rsidR="00134646" w:rsidRPr="00731DF4" w:rsidRDefault="00134646" w:rsidP="00134646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1CE995AF" w14:textId="77777777" w:rsidR="00134646" w:rsidRDefault="00134646" w:rsidP="00134646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48202CFF" w14:textId="77777777" w:rsidR="00134646" w:rsidRPr="00E17FB3" w:rsidRDefault="00134646" w:rsidP="00134646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156B04FC" w14:textId="77777777" w:rsidR="00134646" w:rsidRPr="00E17FB3" w:rsidRDefault="00134646" w:rsidP="00134646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45AB02ED" w14:textId="77777777" w:rsidR="00134646" w:rsidRPr="00CD022A" w:rsidRDefault="00134646" w:rsidP="00134646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4C9C0D99" w14:textId="77777777" w:rsidR="00134646" w:rsidRPr="00A52726" w:rsidRDefault="00134646" w:rsidP="00134646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19C275B5" w14:textId="77777777" w:rsidR="00134646" w:rsidRPr="0031769A" w:rsidRDefault="00134646" w:rsidP="00134646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42A7366" w14:textId="77777777" w:rsidR="00134646" w:rsidRPr="0031769A" w:rsidRDefault="00134646" w:rsidP="00134646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B99F74D" w14:textId="77777777" w:rsidR="00134646" w:rsidRPr="0031769A" w:rsidRDefault="00134646" w:rsidP="00134646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5CB150B6" w14:textId="77777777" w:rsidR="00134646" w:rsidRPr="00A52726" w:rsidRDefault="00134646" w:rsidP="00134646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19724D2E" w14:textId="77777777" w:rsidR="00134646" w:rsidRPr="00A52726" w:rsidRDefault="00134646" w:rsidP="00134646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5107A93D" w14:textId="77777777" w:rsidR="00134646" w:rsidRPr="00A52726" w:rsidRDefault="00134646" w:rsidP="00134646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F46699" w14:textId="77777777" w:rsidR="00134646" w:rsidRPr="00A52726" w:rsidRDefault="00134646" w:rsidP="00134646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3A7F6B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139028301">
    <w:abstractNumId w:val="3"/>
  </w:num>
  <w:num w:numId="2" w16cid:durableId="1949972047">
    <w:abstractNumId w:val="6"/>
  </w:num>
  <w:num w:numId="3" w16cid:durableId="2092115368">
    <w:abstractNumId w:val="1"/>
  </w:num>
  <w:num w:numId="4" w16cid:durableId="2081294573">
    <w:abstractNumId w:val="5"/>
  </w:num>
  <w:num w:numId="5" w16cid:durableId="1661276459">
    <w:abstractNumId w:val="4"/>
  </w:num>
  <w:num w:numId="6" w16cid:durableId="61030141">
    <w:abstractNumId w:val="0"/>
  </w:num>
  <w:num w:numId="7" w16cid:durableId="8143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46"/>
    <w:rsid w:val="0004708B"/>
    <w:rsid w:val="00065955"/>
    <w:rsid w:val="000A410F"/>
    <w:rsid w:val="00134646"/>
    <w:rsid w:val="00221FE0"/>
    <w:rsid w:val="00314750"/>
    <w:rsid w:val="005F0D65"/>
    <w:rsid w:val="00806064"/>
    <w:rsid w:val="00B00935"/>
    <w:rsid w:val="00B0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E35D"/>
  <w15:chartTrackingRefBased/>
  <w15:docId w15:val="{95434EA8-A09B-4B92-982A-98399EB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646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134646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13464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464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4646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4646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34646"/>
    <w:rPr>
      <w:vertAlign w:val="superscript"/>
    </w:rPr>
  </w:style>
  <w:style w:type="paragraph" w:styleId="Bezodstpw">
    <w:name w:val="No Spacing"/>
    <w:qFormat/>
    <w:rsid w:val="00134646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134646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13464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134646"/>
    <w:rPr>
      <w:rFonts w:ascii="Calibri" w:eastAsia="Calibri" w:hAnsi="Calibri" w:cs="Times New Roman"/>
      <w:kern w:val="0"/>
      <w14:ligatures w14:val="none"/>
    </w:rPr>
  </w:style>
  <w:style w:type="table" w:styleId="Tabelasiatki4akcent5">
    <w:name w:val="Grid Table 4 Accent 5"/>
    <w:basedOn w:val="Standardowy"/>
    <w:uiPriority w:val="49"/>
    <w:rsid w:val="0013464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1207</Words>
  <Characters>7248</Characters>
  <Application>Microsoft Office Word</Application>
  <DocSecurity>0</DocSecurity>
  <Lines>60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Danielewska-Drzazga</dc:creator>
  <cp:keywords/>
  <dc:description/>
  <cp:lastModifiedBy>Katarzyna Danielewska-Drzazga</cp:lastModifiedBy>
  <cp:revision>7</cp:revision>
  <cp:lastPrinted>2023-10-16T13:10:00Z</cp:lastPrinted>
  <dcterms:created xsi:type="dcterms:W3CDTF">2023-10-16T10:54:00Z</dcterms:created>
  <dcterms:modified xsi:type="dcterms:W3CDTF">2023-10-16T13:11:00Z</dcterms:modified>
</cp:coreProperties>
</file>