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60FC9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IZ.271.8.2022</w:t>
      </w:r>
      <w:r w:rsidR="00525425">
        <w:rPr>
          <w:rFonts w:eastAsia="Times New Roman" w:cs="Times New Roman"/>
          <w:sz w:val="22"/>
          <w:szCs w:val="22"/>
          <w:lang w:eastAsia="pl-PL"/>
        </w:rPr>
        <w:tab/>
      </w:r>
      <w:r w:rsidR="00525425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21.03.2022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9510CC" w:rsidRPr="00E10B56" w:rsidRDefault="009510CC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3F6248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INFORMACJA</w:t>
      </w:r>
      <w:r w:rsidR="00E10B56" w:rsidRPr="004B3BDB">
        <w:rPr>
          <w:rFonts w:eastAsia="Times New Roman" w:cs="Times New Roman"/>
          <w:b/>
          <w:bCs/>
          <w:lang w:eastAsia="pl-PL"/>
        </w:rPr>
        <w:t xml:space="preserve"> </w:t>
      </w:r>
      <w:r w:rsidR="006E7E8B">
        <w:rPr>
          <w:rFonts w:eastAsia="Times New Roman" w:cs="Times New Roman"/>
          <w:b/>
          <w:bCs/>
          <w:lang w:eastAsia="pl-PL"/>
        </w:rPr>
        <w:t xml:space="preserve">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>za</w:t>
      </w:r>
      <w:r w:rsidR="003F6248">
        <w:rPr>
          <w:rFonts w:eastAsia="Times New Roman" w:cs="Times New Roman"/>
          <w:b/>
          <w:bCs/>
          <w:sz w:val="22"/>
          <w:szCs w:val="22"/>
          <w:lang w:eastAsia="pl-PL"/>
        </w:rPr>
        <w:t>mieszczana</w:t>
      </w:r>
      <w:r w:rsidR="007A3B6F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 na podstawie art. 222</w:t>
      </w: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ust. 5 ustawy z dnia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11 września  2019 roku P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3B31FD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 tj. Dz.U. z 2019 r. poz. 2019</w:t>
      </w:r>
      <w:r w:rsidR="00B819AA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7A3B6F" w:rsidRPr="004B3BDB" w:rsidRDefault="00E10B56" w:rsidP="007A3B6F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klasycznego prowadzonego            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rybie podsta</w:t>
      </w:r>
      <w:r w:rsidR="00525425">
        <w:rPr>
          <w:rFonts w:eastAsia="Times New Roman" w:cs="Times New Roman"/>
          <w:b/>
          <w:sz w:val="22"/>
          <w:szCs w:val="22"/>
          <w:lang w:eastAsia="ar-SA"/>
        </w:rPr>
        <w:t>wowym  na podstawie art. 275 pkt.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. 1 ustawy z dnia 11 września  2019 roku P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ówień publicznych ( tj. Dz.U. z 2019 r. poz. 2019 ze zm.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676FBF" w:rsidRDefault="00676FBF" w:rsidP="007A3B6F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</w:p>
    <w:p w:rsidR="00CD3B28" w:rsidRPr="0006122B" w:rsidRDefault="007A3B6F" w:rsidP="0006122B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</w:p>
    <w:p w:rsidR="008B2DC7" w:rsidRPr="003F6248" w:rsidRDefault="00BC7B60" w:rsidP="003F6248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„</w:t>
      </w:r>
      <w:r w:rsidR="003F6248" w:rsidRPr="006B4438">
        <w:rPr>
          <w:b/>
          <w:sz w:val="24"/>
          <w:szCs w:val="24"/>
        </w:rPr>
        <w:t xml:space="preserve">Budowa placów zabaw </w:t>
      </w:r>
      <w:r w:rsidR="003F6248">
        <w:rPr>
          <w:b/>
          <w:sz w:val="24"/>
          <w:szCs w:val="24"/>
        </w:rPr>
        <w:t xml:space="preserve">wraz z dostawą wyposażenia </w:t>
      </w:r>
      <w:r w:rsidR="00525425">
        <w:rPr>
          <w:b/>
          <w:sz w:val="24"/>
          <w:szCs w:val="24"/>
        </w:rPr>
        <w:t xml:space="preserve"> w m. Radawa, Wiązownica, Piwoda, Szówsko i Cetula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C1D78" w:rsidRDefault="004B3BDB" w:rsidP="0006122B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525425">
        <w:rPr>
          <w:rFonts w:eastAsia="Times New Roman" w:cs="Times New Roman"/>
          <w:sz w:val="22"/>
          <w:szCs w:val="22"/>
          <w:lang w:eastAsia="pl-PL"/>
        </w:rPr>
        <w:t>21.03.2022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 o godz. 09.30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kupowej zamawiającego pod adresem: </w:t>
      </w:r>
      <w:hyperlink r:id="rId6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7348CF">
        <w:rPr>
          <w:rFonts w:eastAsia="Times New Roman" w:cs="Times New Roman"/>
          <w:sz w:val="22"/>
          <w:szCs w:val="22"/>
          <w:lang w:eastAsia="pl-PL"/>
        </w:rPr>
        <w:t xml:space="preserve">   dokonano </w:t>
      </w:r>
      <w:r w:rsidR="002C1D78">
        <w:rPr>
          <w:rFonts w:eastAsia="Times New Roman" w:cs="Times New Roman"/>
          <w:sz w:val="22"/>
          <w:szCs w:val="22"/>
          <w:lang w:eastAsia="pl-PL"/>
        </w:rPr>
        <w:t>otwar</w:t>
      </w:r>
      <w:r w:rsidR="007348CF">
        <w:rPr>
          <w:rFonts w:eastAsia="Times New Roman" w:cs="Times New Roman"/>
          <w:sz w:val="22"/>
          <w:szCs w:val="22"/>
          <w:lang w:eastAsia="pl-PL"/>
        </w:rPr>
        <w:t>cia ofert, złożo</w:t>
      </w:r>
      <w:r w:rsidR="0006122B">
        <w:rPr>
          <w:rFonts w:eastAsia="Times New Roman" w:cs="Times New Roman"/>
          <w:sz w:val="22"/>
          <w:szCs w:val="22"/>
          <w:lang w:eastAsia="pl-PL"/>
        </w:rPr>
        <w:t>nych  przez Wykonawców w postaci</w:t>
      </w:r>
      <w:r w:rsidR="007348CF">
        <w:rPr>
          <w:rFonts w:eastAsia="Times New Roman" w:cs="Times New Roman"/>
          <w:sz w:val="22"/>
          <w:szCs w:val="22"/>
          <w:lang w:eastAsia="pl-PL"/>
        </w:rPr>
        <w:t xml:space="preserve"> elektronicznej</w:t>
      </w:r>
      <w:r w:rsidR="002C1D78">
        <w:rPr>
          <w:rFonts w:eastAsia="Times New Roman" w:cs="Times New Roman"/>
          <w:sz w:val="22"/>
          <w:szCs w:val="22"/>
          <w:lang w:eastAsia="pl-PL"/>
        </w:rPr>
        <w:t>.</w:t>
      </w:r>
    </w:p>
    <w:p w:rsidR="007348CF" w:rsidRPr="00E10B56" w:rsidRDefault="007348CF" w:rsidP="007348CF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027"/>
        <w:gridCol w:w="1561"/>
        <w:gridCol w:w="1843"/>
      </w:tblGrid>
      <w:tr w:rsidR="00E42570" w:rsidRPr="00056906" w:rsidTr="004434F4">
        <w:trPr>
          <w:cantSplit/>
          <w:trHeight w:val="699"/>
        </w:trPr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Default="00525425" w:rsidP="0052542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525425" w:rsidRPr="00056906" w:rsidRDefault="00525425" w:rsidP="0052542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Cena ofertowa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5425" w:rsidRDefault="00525425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E42570" w:rsidRPr="00056906" w:rsidRDefault="00525425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Okres gwarancji </w:t>
            </w:r>
          </w:p>
        </w:tc>
      </w:tr>
      <w:tr w:rsidR="00E42570" w:rsidRPr="00352D83" w:rsidTr="004434F4">
        <w:trPr>
          <w:cantSplit/>
          <w:trHeight w:val="608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0" w:rsidRPr="00C46082" w:rsidRDefault="00E42570" w:rsidP="004D76D5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 xml:space="preserve">Część Nr 1 </w:t>
            </w:r>
            <w:r w:rsidR="00525425">
              <w:rPr>
                <w:rFonts w:eastAsia="Times New Roman" w:cs="Times New Roman"/>
                <w:b/>
                <w:sz w:val="24"/>
                <w:szCs w:val="24"/>
              </w:rPr>
              <w:t xml:space="preserve"> Radawa</w:t>
            </w:r>
          </w:p>
        </w:tc>
      </w:tr>
      <w:tr w:rsidR="007773D8" w:rsidRPr="00352D83" w:rsidTr="004434F4">
        <w:trPr>
          <w:cantSplit/>
          <w:trHeight w:val="7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352D83" w:rsidRDefault="007773D8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Dr Spil Polska  Marcin Kozubek</w:t>
            </w:r>
          </w:p>
          <w:p w:rsidR="007773D8" w:rsidRPr="00352D83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352D83" w:rsidRDefault="00525425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148 984,98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352D83" w:rsidRDefault="007773D8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E42570" w:rsidRPr="00352D83" w:rsidTr="004434F4">
        <w:trPr>
          <w:cantSplit/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Produkcyjna – Usługowa – Handlowa</w:t>
            </w:r>
          </w:p>
          <w:p w:rsidR="00525425" w:rsidRPr="00352D83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Marpis Sp. z o.o.   Stobierna 9, 36-002 Jasionka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525425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101 475,00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536FDF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7773D8" w:rsidRPr="00352D83" w:rsidTr="004434F4">
        <w:trPr>
          <w:cantSplit/>
          <w:trHeight w:val="567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C46082" w:rsidRDefault="007773D8" w:rsidP="002107D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 w:rsidR="00515C4A">
              <w:rPr>
                <w:rFonts w:eastAsia="Times New Roman" w:cs="Times New Roman"/>
                <w:b/>
                <w:sz w:val="24"/>
                <w:szCs w:val="24"/>
              </w:rPr>
              <w:t>Część Nr 2</w:t>
            </w:r>
            <w:r w:rsidR="00525425">
              <w:rPr>
                <w:rFonts w:eastAsia="Times New Roman" w:cs="Times New Roman"/>
                <w:b/>
                <w:sz w:val="24"/>
                <w:szCs w:val="24"/>
              </w:rPr>
              <w:t xml:space="preserve"> Wiązownica</w:t>
            </w:r>
          </w:p>
        </w:tc>
      </w:tr>
      <w:tr w:rsidR="004434F4" w:rsidRPr="00352D83" w:rsidTr="004434F4">
        <w:trPr>
          <w:cantSplit/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Dr Spil Polska  Marcin Kozubek</w:t>
            </w:r>
          </w:p>
          <w:p w:rsidR="004434F4" w:rsidRPr="00352D83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525425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83 112,33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4434F4" w:rsidRPr="00352D83" w:rsidTr="004434F4">
        <w:trPr>
          <w:cantSplit/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4434F4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Produkcyjna – Usługowa – Handlowa</w:t>
            </w:r>
          </w:p>
          <w:p w:rsidR="004434F4" w:rsidRPr="00352D83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Mar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pis Sp. z o.o.  </w:t>
            </w:r>
            <w:r>
              <w:rPr>
                <w:rFonts w:eastAsia="Times New Roman" w:cs="Times New Roman"/>
                <w:sz w:val="22"/>
                <w:szCs w:val="22"/>
              </w:rPr>
              <w:t>Stobierna 9, 36-002 Jasionka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525425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72 570,00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7773D8" w:rsidRPr="00352D83" w:rsidTr="004434F4">
        <w:trPr>
          <w:cantSplit/>
          <w:trHeight w:val="560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C46082" w:rsidRDefault="007773D8" w:rsidP="002107D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 w:rsidR="00515C4A">
              <w:rPr>
                <w:rFonts w:eastAsia="Times New Roman" w:cs="Times New Roman"/>
                <w:b/>
                <w:sz w:val="24"/>
                <w:szCs w:val="24"/>
              </w:rPr>
              <w:t>Część Nr 3</w:t>
            </w:r>
            <w:r w:rsidR="00525425">
              <w:rPr>
                <w:rFonts w:eastAsia="Times New Roman" w:cs="Times New Roman"/>
                <w:b/>
                <w:sz w:val="24"/>
                <w:szCs w:val="24"/>
              </w:rPr>
              <w:t xml:space="preserve"> Piwoda</w:t>
            </w:r>
          </w:p>
        </w:tc>
      </w:tr>
      <w:tr w:rsidR="004434F4" w:rsidRPr="00352D83" w:rsidTr="004434F4">
        <w:trPr>
          <w:cantSplit/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Dr Spil Polska  Marcin Kozubek</w:t>
            </w:r>
          </w:p>
          <w:p w:rsidR="004434F4" w:rsidRPr="00352D83" w:rsidRDefault="004434F4" w:rsidP="004434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525425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102 140,43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4434F4" w:rsidRPr="00352D83" w:rsidTr="004434F4">
        <w:trPr>
          <w:cantSplit/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4434F4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Produkcyjna – Usługowa – Handlowa</w:t>
            </w:r>
          </w:p>
          <w:p w:rsidR="004434F4" w:rsidRPr="00352D83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Marpis Sp. z o.o.  Stobierna 9, 36-002 Jasionka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525425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72 201,00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F4" w:rsidRPr="00352D83" w:rsidRDefault="004434F4" w:rsidP="004434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525425" w:rsidRPr="00352D83" w:rsidTr="000F71F4">
        <w:trPr>
          <w:cantSplit/>
          <w:trHeight w:val="560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C46082" w:rsidRDefault="00525425" w:rsidP="000F71F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Część Nr 4 Piwoda</w:t>
            </w:r>
          </w:p>
        </w:tc>
      </w:tr>
      <w:tr w:rsidR="00525425" w:rsidRPr="00352D83" w:rsidTr="000F71F4">
        <w:trPr>
          <w:cantSplit/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Dr Spil Polska  Marcin Kozubek</w:t>
            </w:r>
          </w:p>
          <w:p w:rsidR="00525425" w:rsidRPr="00352D83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83 112,33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525425" w:rsidRPr="00352D83" w:rsidTr="000F71F4">
        <w:trPr>
          <w:cantSplit/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25425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Produkcyjna – Usługowa – Handlowa</w:t>
            </w:r>
          </w:p>
          <w:p w:rsidR="00525425" w:rsidRPr="00352D83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Marpis Sp. z o.o.  Stobierna 9, 36-002 Jasionka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84 870,00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525425" w:rsidRPr="00352D83" w:rsidTr="000F71F4">
        <w:trPr>
          <w:cantSplit/>
          <w:trHeight w:val="560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C46082" w:rsidRDefault="00525425" w:rsidP="000F71F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Część Nr 5 Szówsko</w:t>
            </w:r>
          </w:p>
        </w:tc>
      </w:tr>
      <w:tr w:rsidR="00525425" w:rsidRPr="00352D83" w:rsidTr="000F71F4">
        <w:trPr>
          <w:cantSplit/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Dr Spil Polska  Marcin Kozubek</w:t>
            </w:r>
          </w:p>
          <w:p w:rsidR="00525425" w:rsidRPr="00352D83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102 140,43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525425" w:rsidRPr="00352D83" w:rsidTr="000F71F4">
        <w:trPr>
          <w:cantSplit/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25425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Produkcyjna – Usługowa – Handlowa</w:t>
            </w:r>
          </w:p>
          <w:p w:rsidR="00525425" w:rsidRPr="00352D83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Marpis Sp. z o.o.  Stobierna 9, 36-002 Jasionka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81 180,00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525425" w:rsidRPr="00352D83" w:rsidTr="000F71F4">
        <w:trPr>
          <w:cantSplit/>
          <w:trHeight w:val="560"/>
        </w:trPr>
        <w:tc>
          <w:tcPr>
            <w:tcW w:w="9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C46082" w:rsidRDefault="00525425" w:rsidP="000F71F4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Część Nr 6 Cetula</w:t>
            </w:r>
          </w:p>
        </w:tc>
      </w:tr>
      <w:tr w:rsidR="00525425" w:rsidRPr="00352D83" w:rsidTr="000F71F4">
        <w:trPr>
          <w:cantSplit/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Dr Spil Polska  Marcin Kozubek</w:t>
            </w:r>
          </w:p>
          <w:p w:rsidR="00525425" w:rsidRPr="00352D83" w:rsidRDefault="00525425" w:rsidP="000F71F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83 112,33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  <w:tr w:rsidR="00525425" w:rsidRPr="00352D83" w:rsidTr="000F71F4">
        <w:trPr>
          <w:cantSplit/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25425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Firma Produkcyjna – Usługowa – Handlowa</w:t>
            </w:r>
          </w:p>
          <w:p w:rsidR="00525425" w:rsidRPr="00352D83" w:rsidRDefault="00525425" w:rsidP="0052542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Marpis Sp. z o.o.  Stobierna 9, 36-002 Jasionka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82 902,00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25" w:rsidRPr="00352D83" w:rsidRDefault="00525425" w:rsidP="000F71F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m-cy</w:t>
            </w:r>
          </w:p>
        </w:tc>
      </w:tr>
    </w:tbl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7348CF" w:rsidRPr="00120677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7348CF" w:rsidRDefault="00525425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Anna Wilk</w:t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7348CF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2. Jolanta Halejcio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4. Maria Brodowicz</w:t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="00525425">
        <w:rPr>
          <w:rFonts w:ascii="Calibri" w:hAnsi="Calibri" w:cs="Calibri"/>
          <w:b/>
          <w:sz w:val="24"/>
        </w:rPr>
        <w:t>WÓJT GMINY</w:t>
      </w:r>
    </w:p>
    <w:p w:rsidR="007348CF" w:rsidRPr="00CC35E7" w:rsidRDefault="007348CF" w:rsidP="00525425">
      <w:pPr>
        <w:spacing w:line="240" w:lineRule="auto"/>
        <w:jc w:val="center"/>
        <w:rPr>
          <w:rFonts w:ascii="Calibri" w:hAnsi="Calibri" w:cs="Calibri"/>
          <w:b/>
          <w:sz w:val="24"/>
        </w:rPr>
      </w:pPr>
      <w:r w:rsidRPr="00CC35E7">
        <w:rPr>
          <w:rFonts w:ascii="Calibri" w:hAnsi="Calibri" w:cs="Calibri"/>
          <w:b/>
          <w:sz w:val="24"/>
        </w:rPr>
        <w:t xml:space="preserve">                            </w:t>
      </w:r>
      <w:r w:rsidR="00525425">
        <w:rPr>
          <w:rFonts w:ascii="Calibri" w:hAnsi="Calibri" w:cs="Calibri"/>
          <w:b/>
          <w:sz w:val="24"/>
        </w:rPr>
        <w:t xml:space="preserve">                                               </w:t>
      </w:r>
      <w:r w:rsidRPr="00CC35E7">
        <w:rPr>
          <w:rFonts w:ascii="Calibri" w:hAnsi="Calibri" w:cs="Calibri"/>
          <w:b/>
          <w:sz w:val="24"/>
        </w:rPr>
        <w:t xml:space="preserve"> </w:t>
      </w:r>
      <w:r w:rsidR="00525425">
        <w:rPr>
          <w:rFonts w:ascii="Calibri" w:hAnsi="Calibri" w:cs="Calibri"/>
          <w:b/>
          <w:sz w:val="24"/>
        </w:rPr>
        <w:t>Krzysztof Strent</w:t>
      </w:r>
      <w:r w:rsidRPr="00CC35E7">
        <w:rPr>
          <w:rFonts w:ascii="Calibri" w:hAnsi="Calibri" w:cs="Calibri"/>
          <w:b/>
          <w:sz w:val="24"/>
        </w:rPr>
        <w:t xml:space="preserve">                      </w:t>
      </w:r>
      <w:r w:rsidR="00515C4A">
        <w:rPr>
          <w:rFonts w:ascii="Calibri" w:hAnsi="Calibri" w:cs="Calibri"/>
          <w:b/>
          <w:sz w:val="24"/>
        </w:rPr>
        <w:t xml:space="preserve">          </w:t>
      </w:r>
      <w:r w:rsidR="00525425">
        <w:rPr>
          <w:rFonts w:ascii="Calibri" w:hAnsi="Calibri" w:cs="Calibri"/>
          <w:b/>
          <w:sz w:val="24"/>
        </w:rPr>
        <w:t xml:space="preserve">  </w:t>
      </w:r>
    </w:p>
    <w:p w:rsidR="007348CF" w:rsidRPr="00CC35E7" w:rsidRDefault="007348CF" w:rsidP="00515C4A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</w:p>
    <w:p w:rsidR="008B2DC7" w:rsidRPr="0006122B" w:rsidRDefault="008B2DC7" w:rsidP="0006122B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</w:p>
    <w:sectPr w:rsidR="008B2DC7" w:rsidRPr="0006122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BF" w:rsidRDefault="00BF19BF" w:rsidP="00515C4A">
      <w:pPr>
        <w:spacing w:line="240" w:lineRule="auto"/>
      </w:pPr>
      <w:r>
        <w:separator/>
      </w:r>
    </w:p>
  </w:endnote>
  <w:endnote w:type="continuationSeparator" w:id="0">
    <w:p w:rsidR="00BF19BF" w:rsidRDefault="00BF19BF" w:rsidP="0051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BF" w:rsidRDefault="00BF19BF" w:rsidP="00515C4A">
      <w:pPr>
        <w:spacing w:line="240" w:lineRule="auto"/>
      </w:pPr>
      <w:r>
        <w:separator/>
      </w:r>
    </w:p>
  </w:footnote>
  <w:footnote w:type="continuationSeparator" w:id="0">
    <w:p w:rsidR="00BF19BF" w:rsidRDefault="00BF19BF" w:rsidP="00515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6122B"/>
    <w:rsid w:val="00080CBB"/>
    <w:rsid w:val="000B1B7F"/>
    <w:rsid w:val="0011616D"/>
    <w:rsid w:val="00120677"/>
    <w:rsid w:val="0014329B"/>
    <w:rsid w:val="001F14FB"/>
    <w:rsid w:val="002C1D78"/>
    <w:rsid w:val="00313BBA"/>
    <w:rsid w:val="00352D83"/>
    <w:rsid w:val="0036521E"/>
    <w:rsid w:val="003B31FD"/>
    <w:rsid w:val="003F6248"/>
    <w:rsid w:val="004434F4"/>
    <w:rsid w:val="004B3BDB"/>
    <w:rsid w:val="00515C4A"/>
    <w:rsid w:val="00521AFD"/>
    <w:rsid w:val="00525425"/>
    <w:rsid w:val="00536FDF"/>
    <w:rsid w:val="00574671"/>
    <w:rsid w:val="00660739"/>
    <w:rsid w:val="00676FBF"/>
    <w:rsid w:val="006A6CB2"/>
    <w:rsid w:val="006E394F"/>
    <w:rsid w:val="006E7E8B"/>
    <w:rsid w:val="007348CF"/>
    <w:rsid w:val="007773D8"/>
    <w:rsid w:val="007A3B6F"/>
    <w:rsid w:val="007E786C"/>
    <w:rsid w:val="008A5189"/>
    <w:rsid w:val="008B2DC7"/>
    <w:rsid w:val="0093198D"/>
    <w:rsid w:val="00935FBA"/>
    <w:rsid w:val="009510CC"/>
    <w:rsid w:val="00960FC9"/>
    <w:rsid w:val="00991199"/>
    <w:rsid w:val="009F498D"/>
    <w:rsid w:val="00A115E7"/>
    <w:rsid w:val="00A35B4D"/>
    <w:rsid w:val="00A50FA7"/>
    <w:rsid w:val="00B819AA"/>
    <w:rsid w:val="00B925F0"/>
    <w:rsid w:val="00BC7B60"/>
    <w:rsid w:val="00BF19BF"/>
    <w:rsid w:val="00C46082"/>
    <w:rsid w:val="00C81CB3"/>
    <w:rsid w:val="00CD3B28"/>
    <w:rsid w:val="00E10B56"/>
    <w:rsid w:val="00E42570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C4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C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cp:lastPrinted>2017-09-14T08:26:00Z</cp:lastPrinted>
  <dcterms:created xsi:type="dcterms:W3CDTF">2017-05-12T07:47:00Z</dcterms:created>
  <dcterms:modified xsi:type="dcterms:W3CDTF">2022-03-21T09:32:00Z</dcterms:modified>
</cp:coreProperties>
</file>