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75A4CCA3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BA63C4">
        <w:rPr>
          <w:rFonts w:eastAsia="Calibri" w:cstheme="minorHAnsi"/>
          <w:b/>
          <w:color w:val="000000" w:themeColor="text1"/>
        </w:rPr>
        <w:t>5</w:t>
      </w:r>
      <w:r w:rsidR="00D14B73">
        <w:rPr>
          <w:rFonts w:eastAsia="Calibri" w:cstheme="minorHAnsi"/>
          <w:b/>
          <w:color w:val="000000" w:themeColor="text1"/>
        </w:rPr>
        <w:t>a</w:t>
      </w:r>
      <w:r w:rsidR="00BA63C4"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367A1D42" w:rsidR="00D92769" w:rsidRPr="00547461" w:rsidRDefault="00001CD8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566360">
        <w:rPr>
          <w:b/>
        </w:rPr>
        <w:t>KBCH</w:t>
      </w:r>
      <w:r>
        <w:rPr>
          <w:b/>
        </w:rPr>
        <w:t>/351-</w:t>
      </w:r>
      <w:r w:rsidR="00A72305">
        <w:rPr>
          <w:b/>
        </w:rPr>
        <w:t>30</w:t>
      </w:r>
      <w:r w:rsidR="00BA63C4">
        <w:rPr>
          <w:b/>
        </w:rPr>
        <w:t>/2024 PN/U</w:t>
      </w:r>
      <w:r>
        <w:rPr>
          <w:b/>
        </w:rPr>
        <w:t>/</w:t>
      </w:r>
      <w:r w:rsidR="00171981">
        <w:rPr>
          <w:b/>
        </w:rPr>
        <w:t>S</w:t>
      </w:r>
    </w:p>
    <w:p w14:paraId="3DF67CA8" w14:textId="2BD3FF68" w:rsidR="00D14B73" w:rsidRPr="005055A5" w:rsidRDefault="002411C0" w:rsidP="005F4C3E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 w:rsidR="00D14B73">
        <w:rPr>
          <w:rFonts w:eastAsia="Calibri" w:cstheme="minorHAnsi"/>
          <w:b/>
          <w:color w:val="000000" w:themeColor="text1"/>
        </w:rPr>
        <w:t>:</w:t>
      </w:r>
    </w:p>
    <w:p w14:paraId="0D09A5BC" w14:textId="32692B60" w:rsidR="00D25B1B" w:rsidRPr="005055A5" w:rsidRDefault="00D14B73" w:rsidP="00D14B73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="00D25B1B"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 xml:space="preserve">kadry </w:t>
      </w:r>
      <w:r w:rsidR="00566360">
        <w:rPr>
          <w:rFonts w:eastAsia="Calibri" w:cstheme="minorHAnsi"/>
          <w:iCs/>
          <w:color w:val="000000" w:themeColor="text1"/>
        </w:rPr>
        <w:t>trenerskiej</w:t>
      </w:r>
      <w:r w:rsidR="00D25B1B"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="00D25B1B" w:rsidRPr="005055A5">
        <w:rPr>
          <w:rFonts w:eastAsia="Calibri" w:cstheme="minorHAnsi"/>
          <w:iCs/>
          <w:color w:val="000000" w:themeColor="text1"/>
        </w:rPr>
        <w:t xml:space="preserve"> </w:t>
      </w:r>
      <w:r w:rsidR="002411C0" w:rsidRPr="005055A5">
        <w:rPr>
          <w:rFonts w:eastAsia="Calibri" w:cstheme="minorHAnsi"/>
          <w:iCs/>
          <w:color w:val="000000" w:themeColor="text1"/>
        </w:rPr>
        <w:t>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1)</w:t>
      </w:r>
    </w:p>
    <w:p w14:paraId="557E707A" w14:textId="429DC947" w:rsidR="002411C0" w:rsidRPr="008A6274" w:rsidRDefault="00566360" w:rsidP="005055A5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="00D25B1B"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D14B73" w14:paraId="527EC47C" w14:textId="77777777" w:rsidTr="00D14B73">
        <w:trPr>
          <w:trHeight w:val="132"/>
        </w:trPr>
        <w:tc>
          <w:tcPr>
            <w:tcW w:w="387" w:type="dxa"/>
            <w:vMerge w:val="restart"/>
          </w:tcPr>
          <w:p w14:paraId="6EADD468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BD4A289" w:rsidR="002411C0" w:rsidRPr="00D14B73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47461" w:rsidRPr="00D14B73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1318CCD1" w:rsidR="002411C0" w:rsidRPr="00D14B73" w:rsidRDefault="00D14B73" w:rsidP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 w:rsidR="00566360"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5A6F024A" w14:textId="77777777" w:rsidR="00152DE1" w:rsidRPr="00D14B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D4962E1" w14:textId="00FADDEE" w:rsidR="002411C0" w:rsidRPr="00D14B73" w:rsidRDefault="002411C0" w:rsidP="005B1FB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14B73" w:rsidRPr="00D14B73" w14:paraId="2468A7FD" w14:textId="77777777" w:rsidTr="00D14B73">
        <w:trPr>
          <w:trHeight w:val="2015"/>
        </w:trPr>
        <w:tc>
          <w:tcPr>
            <w:tcW w:w="387" w:type="dxa"/>
            <w:vMerge/>
          </w:tcPr>
          <w:p w14:paraId="66AC5451" w14:textId="77777777" w:rsidR="00D14B73" w:rsidRPr="00D14B73" w:rsidRDefault="00D14B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C2B8382" w14:textId="70B99D57" w:rsidR="00D14B73" w:rsidRPr="00D14B73" w:rsidRDefault="00D14B73" w:rsidP="00AC30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 w:rsidR="00566360"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="00566360"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AC30E9">
              <w:rPr>
                <w:rFonts w:cstheme="minorHAnsi"/>
                <w:sz w:val="18"/>
                <w:szCs w:val="18"/>
              </w:rPr>
              <w:t xml:space="preserve">Praca i komunikacja z trudny klientem) </w:t>
            </w:r>
            <w:r w:rsidR="00566360" w:rsidRPr="00566360">
              <w:rPr>
                <w:rFonts w:cstheme="minorHAnsi"/>
                <w:sz w:val="18"/>
                <w:szCs w:val="18"/>
              </w:rPr>
              <w:t xml:space="preserve">do realizacji, </w:t>
            </w:r>
            <w:r w:rsidR="00AC30E9">
              <w:rPr>
                <w:rFonts w:cstheme="minorHAnsi"/>
                <w:sz w:val="18"/>
                <w:szCs w:val="18"/>
              </w:rPr>
              <w:t xml:space="preserve">w </w:t>
            </w:r>
            <w:r w:rsidR="00566360" w:rsidRPr="00566360">
              <w:rPr>
                <w:rFonts w:cstheme="minorHAnsi"/>
                <w:sz w:val="18"/>
                <w:szCs w:val="18"/>
              </w:rPr>
              <w:t>której został wskazany, a które to doświadczenie zdobyte zostało przez tę osobę w terminie ostatnich dwóch lat przed upływem terminu składania ofert</w:t>
            </w:r>
            <w:r w:rsidR="0056636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652388B" w14:textId="77777777" w:rsidR="00D14B73" w:rsidRPr="00D14B73" w:rsidRDefault="00D14B73" w:rsidP="00D14B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C611B7F" w14:textId="77777777" w:rsidR="00D14B73" w:rsidRPr="00D14B73" w:rsidRDefault="00D14B7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47461" w:rsidRPr="00D14B73" w14:paraId="5DAB03D0" w14:textId="77777777" w:rsidTr="00D14B73">
        <w:trPr>
          <w:trHeight w:val="174"/>
        </w:trPr>
        <w:tc>
          <w:tcPr>
            <w:tcW w:w="387" w:type="dxa"/>
            <w:vMerge/>
          </w:tcPr>
          <w:p w14:paraId="16E984DF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D14B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4BE2E50" w14:textId="0DADEBB1" w:rsidR="005055A5" w:rsidRPr="00D14B73" w:rsidRDefault="002411C0" w:rsidP="006B1C39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bookmarkStart w:id="1" w:name="_Hlk3281315"/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bookmarkEnd w:id="0"/>
    <w:bookmarkEnd w:id="1"/>
    <w:p w14:paraId="0BD6AE83" w14:textId="7155A73A" w:rsidR="005F4C3E" w:rsidRDefault="005F4C3E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DFD6230" w14:textId="7CACD10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CDC1B04" w14:textId="73052CB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912E2A" w14:textId="64A4D86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30EA469" w14:textId="03C6247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370C3C9" w14:textId="7813F3D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07DBE85" w14:textId="6302B84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644BF7" w14:textId="74C32A3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E37073F" w14:textId="201DED8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72F2931" w14:textId="274C170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D1BC29B" w14:textId="1D05791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6035DD0" w14:textId="7A32FB6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0E4A95E" w14:textId="2F423F1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B7BE559" w14:textId="7B1A487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A5A1156" w14:textId="2C57D48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0801E8C" w14:textId="0E20B7D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839FB9E" w14:textId="0376929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6E1D163" w14:textId="502AC7D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40525A" w14:textId="02A40DB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AAF79E6" w14:textId="68E46AE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DE55A63" w14:textId="02C94C3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F7E12C0" w14:textId="22A24D1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4F13B" w14:textId="6C5737E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C81CF7" w14:textId="5E5DA34A" w:rsidR="00566360" w:rsidRDefault="00566360" w:rsidP="00566360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94E3B81" w14:textId="594D93BC" w:rsidR="00B37DFB" w:rsidRDefault="00B37DFB" w:rsidP="00566360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0298544" w14:textId="23EA3FBF" w:rsidR="00B37DFB" w:rsidRDefault="00B37DFB" w:rsidP="00566360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C9C4525" w14:textId="77777777" w:rsidR="00B37DFB" w:rsidRDefault="00B37DFB" w:rsidP="00566360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FE6619B" w14:textId="320671CA" w:rsidR="00566360" w:rsidRDefault="00566360" w:rsidP="00566360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5b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CEEC8AC" w14:textId="74BF871F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A72305">
        <w:rPr>
          <w:b/>
        </w:rPr>
        <w:t>30</w:t>
      </w:r>
      <w:r>
        <w:rPr>
          <w:b/>
        </w:rPr>
        <w:t>/2024 PN/U/S</w:t>
      </w:r>
    </w:p>
    <w:p w14:paraId="5F952AA6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78921D09" w14:textId="2E7075AA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2)</w:t>
      </w:r>
    </w:p>
    <w:p w14:paraId="1870D058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227C9B77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3AF56D0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463793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272DC8C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5A39F6A" w14:textId="77777777" w:rsidTr="008A4F02">
        <w:trPr>
          <w:trHeight w:val="432"/>
        </w:trPr>
        <w:tc>
          <w:tcPr>
            <w:tcW w:w="387" w:type="dxa"/>
            <w:vMerge/>
          </w:tcPr>
          <w:p w14:paraId="2164F2E8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8C77D7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5825B14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90F93BE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EA110C8" w14:textId="77777777" w:rsidTr="008A4F02">
        <w:trPr>
          <w:trHeight w:val="2015"/>
        </w:trPr>
        <w:tc>
          <w:tcPr>
            <w:tcW w:w="387" w:type="dxa"/>
            <w:vMerge/>
          </w:tcPr>
          <w:p w14:paraId="1127729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164A0FE" w14:textId="5676B4FB" w:rsidR="00566360" w:rsidRPr="00D14B73" w:rsidRDefault="00566360" w:rsidP="00AC30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AC30E9">
              <w:rPr>
                <w:rFonts w:cstheme="minorHAnsi"/>
                <w:sz w:val="18"/>
                <w:szCs w:val="18"/>
              </w:rPr>
              <w:t>Ocena okresowa pracowników socjalnych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 xml:space="preserve">do realizacji, </w:t>
            </w:r>
            <w:r w:rsidR="00AC30E9">
              <w:rPr>
                <w:rFonts w:cstheme="minorHAnsi"/>
                <w:sz w:val="18"/>
                <w:szCs w:val="18"/>
              </w:rPr>
              <w:t xml:space="preserve">w </w:t>
            </w:r>
            <w:r w:rsidRPr="00566360">
              <w:rPr>
                <w:rFonts w:cstheme="minorHAnsi"/>
                <w:sz w:val="18"/>
                <w:szCs w:val="18"/>
              </w:rPr>
              <w:t>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C80ED5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91DFDD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7B2358B4" w14:textId="77777777" w:rsidTr="008A4F02">
        <w:trPr>
          <w:trHeight w:val="174"/>
        </w:trPr>
        <w:tc>
          <w:tcPr>
            <w:tcW w:w="387" w:type="dxa"/>
            <w:vMerge/>
          </w:tcPr>
          <w:p w14:paraId="540D881F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262BE15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14:paraId="7C704C1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60EEF7F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69088018" w14:textId="16B6CB3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D9E43A8" w14:textId="7BBFEF3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D48B938" w14:textId="39F661A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C0D0202" w14:textId="5A12E55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1F5E413" w14:textId="713B64B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93F36A" w14:textId="5CEDD3B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ADF1142" w14:textId="4AA5D04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6349361" w14:textId="3A06CAA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19A31E7" w14:textId="037949B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0D4F9C" w14:textId="1CB40FF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2D5D0C6" w14:textId="1FB7057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B58546E" w14:textId="16ABE96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C25443E" w14:textId="1CB7F11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7A8CEC7" w14:textId="021196D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7D38054" w14:textId="07EEFD6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67BE53A" w14:textId="0A15E49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4EF853F" w14:textId="73D7762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BDDE109" w14:textId="7A0EE8C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9048085" w14:textId="2CC3359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7EB1846" w14:textId="710F276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D673218" w14:textId="2AF9ABD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425150" w14:textId="56364DB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811B4F5" w14:textId="42159693" w:rsidR="00566360" w:rsidRDefault="00566360" w:rsidP="00566360">
      <w:pPr>
        <w:spacing w:after="100" w:afterAutospacing="1" w:line="276" w:lineRule="auto"/>
        <w:rPr>
          <w:b/>
        </w:rPr>
      </w:pPr>
    </w:p>
    <w:p w14:paraId="513E623D" w14:textId="614B9A05" w:rsidR="00B37DFB" w:rsidRDefault="00B37DFB" w:rsidP="00566360">
      <w:pPr>
        <w:spacing w:after="100" w:afterAutospacing="1" w:line="276" w:lineRule="auto"/>
        <w:rPr>
          <w:b/>
        </w:rPr>
      </w:pPr>
    </w:p>
    <w:p w14:paraId="2C60A62E" w14:textId="77777777" w:rsidR="00B37DFB" w:rsidRDefault="00B37DFB" w:rsidP="00566360">
      <w:pPr>
        <w:spacing w:after="100" w:afterAutospacing="1" w:line="276" w:lineRule="auto"/>
        <w:rPr>
          <w:b/>
        </w:rPr>
      </w:pPr>
    </w:p>
    <w:p w14:paraId="19E2F391" w14:textId="2F16F1BC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5c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DF6D21F" w14:textId="77777777" w:rsidR="00C74048" w:rsidRDefault="00C74048" w:rsidP="00566360">
      <w:pPr>
        <w:spacing w:after="100" w:afterAutospacing="1" w:line="276" w:lineRule="auto"/>
        <w:rPr>
          <w:b/>
        </w:rPr>
      </w:pPr>
    </w:p>
    <w:p w14:paraId="5EEAEB03" w14:textId="77777777" w:rsidR="00566360" w:rsidRDefault="00566360" w:rsidP="00566360">
      <w:pPr>
        <w:spacing w:after="100" w:afterAutospacing="1" w:line="276" w:lineRule="auto"/>
        <w:rPr>
          <w:b/>
        </w:rPr>
      </w:pPr>
    </w:p>
    <w:p w14:paraId="30F297EC" w14:textId="3A6DDD8F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A72305">
        <w:rPr>
          <w:b/>
        </w:rPr>
        <w:t>30</w:t>
      </w:r>
      <w:r>
        <w:rPr>
          <w:b/>
        </w:rPr>
        <w:t>/2024 PN/U/S</w:t>
      </w:r>
    </w:p>
    <w:p w14:paraId="65BB11AC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54A1E4A0" w14:textId="64EDAD62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3)</w:t>
      </w:r>
    </w:p>
    <w:p w14:paraId="61CCB29A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1F9546C0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04ECAE0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06DD854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7B4EF83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D304329" w14:textId="77777777" w:rsidTr="008A4F02">
        <w:trPr>
          <w:trHeight w:val="432"/>
        </w:trPr>
        <w:tc>
          <w:tcPr>
            <w:tcW w:w="387" w:type="dxa"/>
            <w:vMerge/>
          </w:tcPr>
          <w:p w14:paraId="3CC7F57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E20952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230782A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22B9641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75C545B1" w14:textId="77777777" w:rsidTr="008A4F02">
        <w:trPr>
          <w:trHeight w:val="2015"/>
        </w:trPr>
        <w:tc>
          <w:tcPr>
            <w:tcW w:w="387" w:type="dxa"/>
            <w:vMerge/>
          </w:tcPr>
          <w:p w14:paraId="0F8D460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39C33A21" w14:textId="7A40439F" w:rsidR="00566360" w:rsidRPr="00D14B73" w:rsidRDefault="00566360" w:rsidP="00AC30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AC30E9">
              <w:rPr>
                <w:rFonts w:cstheme="minorHAnsi"/>
                <w:sz w:val="18"/>
                <w:szCs w:val="18"/>
              </w:rPr>
              <w:t xml:space="preserve">Procedura </w:t>
            </w:r>
            <w:r w:rsidR="00F96FC3">
              <w:rPr>
                <w:rFonts w:cstheme="minorHAnsi"/>
                <w:sz w:val="18"/>
                <w:szCs w:val="18"/>
              </w:rPr>
              <w:t>„N</w:t>
            </w:r>
            <w:r w:rsidR="00AC30E9">
              <w:rPr>
                <w:rFonts w:cstheme="minorHAnsi"/>
                <w:sz w:val="18"/>
                <w:szCs w:val="18"/>
              </w:rPr>
              <w:t>iebieskie karty</w:t>
            </w:r>
            <w:r w:rsidR="00F96FC3">
              <w:rPr>
                <w:rFonts w:cstheme="minorHAnsi"/>
                <w:sz w:val="18"/>
                <w:szCs w:val="18"/>
              </w:rPr>
              <w:t>”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 xml:space="preserve">do realizacji, </w:t>
            </w:r>
            <w:r w:rsidR="00AC30E9">
              <w:rPr>
                <w:rFonts w:cstheme="minorHAnsi"/>
                <w:sz w:val="18"/>
                <w:szCs w:val="18"/>
              </w:rPr>
              <w:t xml:space="preserve">w </w:t>
            </w:r>
            <w:r w:rsidRPr="00566360">
              <w:rPr>
                <w:rFonts w:cstheme="minorHAnsi"/>
                <w:sz w:val="18"/>
                <w:szCs w:val="18"/>
              </w:rPr>
              <w:t>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199CC7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5444FDB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C6BCE1E" w14:textId="77777777" w:rsidTr="008A4F02">
        <w:trPr>
          <w:trHeight w:val="174"/>
        </w:trPr>
        <w:tc>
          <w:tcPr>
            <w:tcW w:w="387" w:type="dxa"/>
            <w:vMerge/>
          </w:tcPr>
          <w:p w14:paraId="2C0F81B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9EF872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976" w:type="dxa"/>
            <w:shd w:val="clear" w:color="auto" w:fill="auto"/>
          </w:tcPr>
          <w:p w14:paraId="25215FF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ECF15A4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7C5055A5" w14:textId="6824992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1483B3" w14:textId="1727F2E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29D8637" w14:textId="2032DC1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A31948D" w14:textId="3B1CC24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95634EC" w14:textId="5B3929B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B02EFA2" w14:textId="7AAFE7A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955D3CB" w14:textId="7CAAF78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5E6B548" w14:textId="3EC570A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780C822" w14:textId="628AA30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9D4C35" w14:textId="5C81997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2E87E8E" w14:textId="5C4C0D1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9FF15E" w14:textId="4EFB893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2CB52A7" w14:textId="6D2EA46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1673960" w14:textId="6010E5E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34F9F97" w14:textId="20AA15D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8146C24" w14:textId="028570C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454C80" w14:textId="0194B72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4305D2" w14:textId="43431B0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0711418" w14:textId="0D1C9EC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73A913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6C0BBA0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E447BC3" w14:textId="2C2A1DAA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5d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1E05269F" w14:textId="46A7625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E737044" w14:textId="4DA6B0B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D6A91D" w14:textId="5C22735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5E6B23C" w14:textId="3EECF13B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A72305">
        <w:rPr>
          <w:b/>
        </w:rPr>
        <w:t>30</w:t>
      </w:r>
      <w:r>
        <w:rPr>
          <w:b/>
        </w:rPr>
        <w:t>/2024 PN/U/S</w:t>
      </w:r>
    </w:p>
    <w:p w14:paraId="7E504B4F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696619A5" w14:textId="00C5823F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4)</w:t>
      </w:r>
    </w:p>
    <w:p w14:paraId="0CF2CA34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1D8FC88E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5943D8A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ADB352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669281F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C57BA70" w14:textId="77777777" w:rsidTr="008A4F02">
        <w:trPr>
          <w:trHeight w:val="432"/>
        </w:trPr>
        <w:tc>
          <w:tcPr>
            <w:tcW w:w="387" w:type="dxa"/>
            <w:vMerge/>
          </w:tcPr>
          <w:p w14:paraId="300DA66F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6B6C8A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7D3D018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2870040A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F9AF18D" w14:textId="77777777" w:rsidTr="008A4F02">
        <w:trPr>
          <w:trHeight w:val="2015"/>
        </w:trPr>
        <w:tc>
          <w:tcPr>
            <w:tcW w:w="387" w:type="dxa"/>
            <w:vMerge/>
          </w:tcPr>
          <w:p w14:paraId="7C984D7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9E125A5" w14:textId="4C3B175F" w:rsidR="00566360" w:rsidRPr="00D14B73" w:rsidRDefault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AC30E9">
              <w:rPr>
                <w:rFonts w:cstheme="minorHAnsi"/>
                <w:sz w:val="18"/>
                <w:szCs w:val="18"/>
              </w:rPr>
              <w:t>Depresja dzieci i młodzieży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 xml:space="preserve">do realizacji, </w:t>
            </w:r>
            <w:r w:rsidR="00AC30E9">
              <w:rPr>
                <w:rFonts w:cstheme="minorHAnsi"/>
                <w:sz w:val="18"/>
                <w:szCs w:val="18"/>
              </w:rPr>
              <w:t>w </w:t>
            </w:r>
            <w:r w:rsidRPr="00566360">
              <w:rPr>
                <w:rFonts w:cstheme="minorHAnsi"/>
                <w:sz w:val="18"/>
                <w:szCs w:val="18"/>
              </w:rPr>
              <w:t>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4D6E338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7BBEDB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656A310" w14:textId="77777777" w:rsidTr="008A4F02">
        <w:trPr>
          <w:trHeight w:val="174"/>
        </w:trPr>
        <w:tc>
          <w:tcPr>
            <w:tcW w:w="387" w:type="dxa"/>
            <w:vMerge/>
          </w:tcPr>
          <w:p w14:paraId="16317BE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36BF47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976" w:type="dxa"/>
            <w:shd w:val="clear" w:color="auto" w:fill="auto"/>
          </w:tcPr>
          <w:p w14:paraId="5F8D2F2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4BA89FD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30AF6DC1" w14:textId="342257C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48DF2D7" w14:textId="74A9F20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6B665B9" w14:textId="0E69396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5CC2464" w14:textId="339D19D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CF4731E" w14:textId="38F119F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7E114B" w14:textId="436A27B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A8162AD" w14:textId="30B37B9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099032E" w14:textId="391BE5C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E4C17D4" w14:textId="483B13D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D758B82" w14:textId="4175B0A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05BF04" w14:textId="067DF4F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92A7806" w14:textId="5D4B5A0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ECA25FF" w14:textId="1C2084D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695512D" w14:textId="4957E4B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BEF2C1B" w14:textId="317BF4E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6F2DBD" w14:textId="733A941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950D81B" w14:textId="1D7F46D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6CEA24B" w14:textId="3034E37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8068233" w14:textId="2CBDCD0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8701C34" w14:textId="4FF6BE5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03FB61C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FB7CC3F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54EB405" w14:textId="573A395F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5e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47F2274A" w14:textId="2FDA277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29A593" w14:textId="5BC1D6F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6607E0C" w14:textId="2ED074A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188397" w14:textId="5D7CE58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8E43A09" w14:textId="184E31C4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A72305">
        <w:rPr>
          <w:b/>
        </w:rPr>
        <w:t>30</w:t>
      </w:r>
      <w:r>
        <w:rPr>
          <w:b/>
        </w:rPr>
        <w:t>/2024 PN/U/S</w:t>
      </w:r>
    </w:p>
    <w:p w14:paraId="36931CA6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44BEDAAE" w14:textId="177758D4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5)</w:t>
      </w:r>
    </w:p>
    <w:p w14:paraId="68D81EE6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40223493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462647A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4597B34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67C65E7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5CF306F6" w14:textId="77777777" w:rsidTr="008A4F02">
        <w:trPr>
          <w:trHeight w:val="432"/>
        </w:trPr>
        <w:tc>
          <w:tcPr>
            <w:tcW w:w="387" w:type="dxa"/>
            <w:vMerge/>
          </w:tcPr>
          <w:p w14:paraId="7B47BA3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9C0203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2AA062B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65F757E0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559020E0" w14:textId="77777777" w:rsidTr="008A4F02">
        <w:trPr>
          <w:trHeight w:val="2015"/>
        </w:trPr>
        <w:tc>
          <w:tcPr>
            <w:tcW w:w="387" w:type="dxa"/>
            <w:vMerge/>
          </w:tcPr>
          <w:p w14:paraId="725EFC5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1042BF7" w14:textId="19D4A38B" w:rsidR="00566360" w:rsidRPr="00D14B73" w:rsidRDefault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AC30E9">
              <w:rPr>
                <w:rFonts w:cstheme="minorHAnsi"/>
                <w:sz w:val="18"/>
                <w:szCs w:val="18"/>
              </w:rPr>
              <w:t>Odebranie dziecka z rodziny – procedura i współdziałanie instytucji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 xml:space="preserve">do realizacji, </w:t>
            </w:r>
            <w:r w:rsidR="00AC30E9">
              <w:rPr>
                <w:rFonts w:cstheme="minorHAnsi"/>
                <w:sz w:val="18"/>
                <w:szCs w:val="18"/>
              </w:rPr>
              <w:t xml:space="preserve">w </w:t>
            </w:r>
            <w:r w:rsidRPr="00566360">
              <w:rPr>
                <w:rFonts w:cstheme="minorHAnsi"/>
                <w:sz w:val="18"/>
                <w:szCs w:val="18"/>
              </w:rPr>
              <w:t>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81774C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6E7CC2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AC0C270" w14:textId="77777777" w:rsidTr="008A4F02">
        <w:trPr>
          <w:trHeight w:val="174"/>
        </w:trPr>
        <w:tc>
          <w:tcPr>
            <w:tcW w:w="387" w:type="dxa"/>
            <w:vMerge/>
          </w:tcPr>
          <w:p w14:paraId="154A255E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888418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2976" w:type="dxa"/>
            <w:shd w:val="clear" w:color="auto" w:fill="auto"/>
          </w:tcPr>
          <w:p w14:paraId="7E4651E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FF03373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1B7F9783" w14:textId="58977B5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66430B1" w14:textId="0CACDFF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184B76" w14:textId="4213D41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DBB8717" w14:textId="6E3A3AF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AF43B97" w14:textId="169EFC6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46C301" w14:textId="71B3DC4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C172ED9" w14:textId="406CE93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D3BA72B" w14:textId="6488DB5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1534D5A" w14:textId="23CB711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BED294" w14:textId="09A1535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D069602" w14:textId="50B5920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0B1204A" w14:textId="0630A4B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32C585A" w14:textId="274633F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B433D5A" w14:textId="6D95844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BFF944C" w14:textId="36E8E3A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F715DEC" w14:textId="5B2CF6A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7006A25" w14:textId="15F4EDB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050BBB4" w14:textId="643DDF0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4A0F185" w14:textId="1D5E521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67FD681" w14:textId="3154FBC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3B79F60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C8C5540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05D4C45" w14:textId="166A069C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5f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44B4D12" w14:textId="77D86E3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50973DF" w14:textId="16AF12E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B8E39EB" w14:textId="63D70C0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7DC56C5" w14:textId="0AF9B2D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8493842" w14:textId="650D8FCD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A72305">
        <w:rPr>
          <w:b/>
        </w:rPr>
        <w:t>30</w:t>
      </w:r>
      <w:r>
        <w:rPr>
          <w:b/>
        </w:rPr>
        <w:t>/2024 PN/U/S</w:t>
      </w:r>
    </w:p>
    <w:p w14:paraId="5C00289F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0D234424" w14:textId="462CD8C4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6)</w:t>
      </w:r>
    </w:p>
    <w:p w14:paraId="1CF9CD88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487C6080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364E939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F805EF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7AC73D0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9560278" w14:textId="77777777" w:rsidTr="008A4F02">
        <w:trPr>
          <w:trHeight w:val="432"/>
        </w:trPr>
        <w:tc>
          <w:tcPr>
            <w:tcW w:w="387" w:type="dxa"/>
            <w:vMerge/>
          </w:tcPr>
          <w:p w14:paraId="668EE23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2886DE3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16EC492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01BF0CAD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FF31E6C" w14:textId="77777777" w:rsidTr="008A4F02">
        <w:trPr>
          <w:trHeight w:val="2015"/>
        </w:trPr>
        <w:tc>
          <w:tcPr>
            <w:tcW w:w="387" w:type="dxa"/>
            <w:vMerge/>
          </w:tcPr>
          <w:p w14:paraId="13A9833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91BF314" w14:textId="19C42955" w:rsidR="00566360" w:rsidRPr="00D14B73" w:rsidRDefault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2B3FD5">
              <w:rPr>
                <w:rFonts w:cstheme="minorHAnsi"/>
                <w:sz w:val="18"/>
                <w:szCs w:val="18"/>
              </w:rPr>
              <w:t>Procedura umieszczania osób w DPS, ZOL (za zgodą i bez zgody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 xml:space="preserve">do realizacji, </w:t>
            </w:r>
            <w:r w:rsidR="002B3FD5">
              <w:rPr>
                <w:rFonts w:cstheme="minorHAnsi"/>
                <w:sz w:val="18"/>
                <w:szCs w:val="18"/>
              </w:rPr>
              <w:t xml:space="preserve">w </w:t>
            </w:r>
            <w:r w:rsidRPr="00566360">
              <w:rPr>
                <w:rFonts w:cstheme="minorHAnsi"/>
                <w:sz w:val="18"/>
                <w:szCs w:val="18"/>
              </w:rPr>
              <w:t>której został wskazany, a które to</w:t>
            </w:r>
            <w:r w:rsidR="002B3FD5">
              <w:rPr>
                <w:rFonts w:cstheme="minorHAnsi"/>
                <w:sz w:val="18"/>
                <w:szCs w:val="18"/>
              </w:rPr>
              <w:t> </w:t>
            </w:r>
            <w:r w:rsidRPr="00566360">
              <w:rPr>
                <w:rFonts w:cstheme="minorHAnsi"/>
                <w:sz w:val="18"/>
                <w:szCs w:val="18"/>
              </w:rPr>
              <w:t>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0492A2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41E2AC2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BF0AF95" w14:textId="77777777" w:rsidTr="008A4F02">
        <w:trPr>
          <w:trHeight w:val="174"/>
        </w:trPr>
        <w:tc>
          <w:tcPr>
            <w:tcW w:w="387" w:type="dxa"/>
            <w:vMerge/>
          </w:tcPr>
          <w:p w14:paraId="1CE2EF4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9031D3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2976" w:type="dxa"/>
            <w:shd w:val="clear" w:color="auto" w:fill="auto"/>
          </w:tcPr>
          <w:p w14:paraId="1783877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B8CA851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284E8B78" w14:textId="4184BE6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C886DA7" w14:textId="38E34E0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3360CE9" w14:textId="4B9A055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ECC7589" w14:textId="34C5F4D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94DCD12" w14:textId="28C0E88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BA57DB4" w14:textId="66D4232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354806D" w14:textId="0BCFD4D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F248CFA" w14:textId="784122F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5E851BF" w14:textId="6C9506B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C3098B1" w14:textId="5F5E86E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86A4C7F" w14:textId="3105724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8FE45AB" w14:textId="0DC3813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04121DB" w14:textId="7DBC803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390680C" w14:textId="15F45DB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ABC08A6" w14:textId="7AA4B9F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C7F4DFD" w14:textId="5ADFB62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35BEECD" w14:textId="08E5194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8065981" w14:textId="06A49EF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473B2FC" w14:textId="15A6696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D4804E8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DB08AB5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1517C96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BF533B2" w14:textId="68C60F9A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5g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C267800" w14:textId="5AD65AD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679E7A" w14:textId="5E37AD3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8FE3EB4" w14:textId="6CB839A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CAC074E" w14:textId="1F7DD9E6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A72305">
        <w:rPr>
          <w:b/>
        </w:rPr>
        <w:t>30</w:t>
      </w:r>
      <w:r>
        <w:rPr>
          <w:b/>
        </w:rPr>
        <w:t>/2024 PN/U/S</w:t>
      </w:r>
    </w:p>
    <w:p w14:paraId="5EA10C55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63630047" w14:textId="25124292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7)</w:t>
      </w:r>
    </w:p>
    <w:p w14:paraId="680E971B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6B931769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12C7D58E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7586DE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367CC4B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6FC9CE90" w14:textId="77777777" w:rsidTr="008A4F02">
        <w:trPr>
          <w:trHeight w:val="432"/>
        </w:trPr>
        <w:tc>
          <w:tcPr>
            <w:tcW w:w="387" w:type="dxa"/>
            <w:vMerge/>
          </w:tcPr>
          <w:p w14:paraId="04F6182D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700A21B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4FBCE34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C687E81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158F878" w14:textId="77777777" w:rsidTr="008A4F02">
        <w:trPr>
          <w:trHeight w:val="2015"/>
        </w:trPr>
        <w:tc>
          <w:tcPr>
            <w:tcW w:w="387" w:type="dxa"/>
            <w:vMerge/>
          </w:tcPr>
          <w:p w14:paraId="2C0650E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095A07EF" w14:textId="3A1CFDB5" w:rsidR="00566360" w:rsidRPr="00D14B73" w:rsidRDefault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2B3FD5">
              <w:rPr>
                <w:rFonts w:cstheme="minorHAnsi"/>
                <w:sz w:val="18"/>
                <w:szCs w:val="18"/>
              </w:rPr>
              <w:t>Kodeks postępowania administracyjnego w jednostkach organizacyjnych pomocy społecznej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 xml:space="preserve">do realizacji, </w:t>
            </w:r>
            <w:r w:rsidR="002B3FD5">
              <w:rPr>
                <w:rFonts w:cstheme="minorHAnsi"/>
                <w:sz w:val="18"/>
                <w:szCs w:val="18"/>
              </w:rPr>
              <w:t xml:space="preserve">w </w:t>
            </w:r>
            <w:r w:rsidRPr="00566360">
              <w:rPr>
                <w:rFonts w:cstheme="minorHAnsi"/>
                <w:sz w:val="18"/>
                <w:szCs w:val="18"/>
              </w:rPr>
              <w:t>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DEF0BC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36A3B4B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ACBCF81" w14:textId="77777777" w:rsidTr="008A4F02">
        <w:trPr>
          <w:trHeight w:val="174"/>
        </w:trPr>
        <w:tc>
          <w:tcPr>
            <w:tcW w:w="387" w:type="dxa"/>
            <w:vMerge/>
          </w:tcPr>
          <w:p w14:paraId="0D40F69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0403D3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2976" w:type="dxa"/>
            <w:shd w:val="clear" w:color="auto" w:fill="auto"/>
          </w:tcPr>
          <w:p w14:paraId="0B7962B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7E47257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7289D48D" w14:textId="48909DE0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F05751C" w14:textId="3F6AB21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3F5DE4" w14:textId="4901FAD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013CF5" w14:textId="068C72F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5229623" w14:textId="2AE6AFF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EF90B6A" w14:textId="6337D14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F65511C" w14:textId="1CE58CB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D5437E6" w14:textId="12F1503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9F29C4" w14:textId="4B12319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059BEB" w14:textId="363B37F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8DF2EBD" w14:textId="4510D5F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1EE0FC5" w14:textId="14DFCFA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92D563C" w14:textId="0B523A9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9E0020" w14:textId="0477CCF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2FE73E7" w14:textId="76B10E6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835D92" w14:textId="27A958B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6BD6AE8" w14:textId="4BBB000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FFC5E59" w14:textId="6FBC6A0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A3C6563" w14:textId="6A0A4E8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733011" w14:textId="7E2540B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6306520" w14:textId="39A462C1" w:rsidR="00B37DFB" w:rsidRDefault="00B37DFB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26D4FC4" w14:textId="669A013F" w:rsidR="00B37DFB" w:rsidRDefault="00B37DFB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2EAF38" w14:textId="77777777" w:rsidR="00B37DFB" w:rsidRDefault="00B37DFB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B600A61" w14:textId="35BD05B1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5h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10F9E26" w14:textId="5F32F2D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09B168B" w14:textId="18BCB6A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AB8DF12" w14:textId="41526F4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2850544" w14:textId="1427B3D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C2351F5" w14:textId="3E669907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A72305">
        <w:rPr>
          <w:b/>
        </w:rPr>
        <w:t>30</w:t>
      </w:r>
      <w:r>
        <w:rPr>
          <w:b/>
        </w:rPr>
        <w:t>/2024 PN/U/S</w:t>
      </w:r>
    </w:p>
    <w:p w14:paraId="020C11DA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2415969D" w14:textId="209D5810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8)</w:t>
      </w:r>
    </w:p>
    <w:p w14:paraId="6B3FC446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4E2BBDC2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0859ADF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3738C02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32CF1A2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271078C4" w14:textId="77777777" w:rsidTr="008A4F02">
        <w:trPr>
          <w:trHeight w:val="432"/>
        </w:trPr>
        <w:tc>
          <w:tcPr>
            <w:tcW w:w="387" w:type="dxa"/>
            <w:vMerge/>
          </w:tcPr>
          <w:p w14:paraId="7F1BA90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330141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467F5FC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1F8AB362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3158132F" w14:textId="77777777" w:rsidTr="008A4F02">
        <w:trPr>
          <w:trHeight w:val="2015"/>
        </w:trPr>
        <w:tc>
          <w:tcPr>
            <w:tcW w:w="387" w:type="dxa"/>
            <w:vMerge/>
          </w:tcPr>
          <w:p w14:paraId="3DF5B997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16DDAD26" w14:textId="3C186BDE" w:rsidR="00566360" w:rsidRPr="00D14B73" w:rsidRDefault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2B3FD5">
              <w:rPr>
                <w:rFonts w:cstheme="minorHAnsi"/>
                <w:sz w:val="18"/>
                <w:szCs w:val="18"/>
              </w:rPr>
              <w:t>Metody pracy i komunikacja z seniorem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 xml:space="preserve">do realizacji, </w:t>
            </w:r>
            <w:r w:rsidR="002B3FD5">
              <w:rPr>
                <w:rFonts w:cstheme="minorHAnsi"/>
                <w:sz w:val="18"/>
                <w:szCs w:val="18"/>
              </w:rPr>
              <w:t xml:space="preserve">w </w:t>
            </w:r>
            <w:r w:rsidRPr="00566360">
              <w:rPr>
                <w:rFonts w:cstheme="minorHAnsi"/>
                <w:sz w:val="18"/>
                <w:szCs w:val="18"/>
              </w:rPr>
              <w:t>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14855BB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5F0DD95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06428DA0" w14:textId="77777777" w:rsidTr="008A4F02">
        <w:trPr>
          <w:trHeight w:val="174"/>
        </w:trPr>
        <w:tc>
          <w:tcPr>
            <w:tcW w:w="387" w:type="dxa"/>
            <w:vMerge/>
          </w:tcPr>
          <w:p w14:paraId="1AE4C27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550571F9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2976" w:type="dxa"/>
            <w:shd w:val="clear" w:color="auto" w:fill="auto"/>
          </w:tcPr>
          <w:p w14:paraId="4CF24B6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23FEE3E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522AB9B6" w14:textId="4F48320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FB43D0B" w14:textId="60968432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95A4AA8" w14:textId="67EED65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0A284A0" w14:textId="05C6DBF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8F19DE0" w14:textId="2842599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474C191" w14:textId="5E328FD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C640B1" w14:textId="54ACA89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ECD2822" w14:textId="1F899AC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D03E35D" w14:textId="1936588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EF02B1" w14:textId="70471D5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33E4330" w14:textId="36A4708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D7D36F7" w14:textId="27B298B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9998F68" w14:textId="631F43F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7F9454" w14:textId="566A316E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2F73DC6" w14:textId="2209B59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9882178" w14:textId="2678DA9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5670FE7" w14:textId="5DD9CF1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7EB35E0" w14:textId="657E778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FBCC692" w14:textId="481A95EC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A91ECFB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3FB3473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D6598DA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F903842" w14:textId="4717F6D8" w:rsidR="00C74048" w:rsidRDefault="00C74048" w:rsidP="00C74048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5i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4A9A4E43" w14:textId="740BCD4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6C9419B" w14:textId="71E6884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A314360" w14:textId="3A002322" w:rsidR="00566360" w:rsidRPr="00547461" w:rsidRDefault="00566360" w:rsidP="0056636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</w:t>
      </w:r>
      <w:r w:rsidR="00A72305">
        <w:rPr>
          <w:b/>
        </w:rPr>
        <w:t>30</w:t>
      </w:r>
      <w:r>
        <w:rPr>
          <w:b/>
        </w:rPr>
        <w:t>/2024 PN/U/S</w:t>
      </w:r>
    </w:p>
    <w:p w14:paraId="0EF282B5" w14:textId="77777777" w:rsidR="00566360" w:rsidRPr="005055A5" w:rsidRDefault="00566360" w:rsidP="00566360">
      <w:pPr>
        <w:spacing w:before="100" w:beforeAutospacing="1" w:after="36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r>
        <w:rPr>
          <w:rFonts w:eastAsia="Calibri" w:cstheme="minorHAnsi"/>
          <w:b/>
          <w:color w:val="000000" w:themeColor="text1"/>
        </w:rPr>
        <w:t>:</w:t>
      </w:r>
    </w:p>
    <w:p w14:paraId="088D2283" w14:textId="7DD62C59" w:rsidR="00566360" w:rsidRPr="005055A5" w:rsidRDefault="00566360" w:rsidP="00566360">
      <w:pPr>
        <w:spacing w:before="100" w:beforeAutospacing="1"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C1BEC">
        <w:rPr>
          <w:rFonts w:eastAsia="Calibri" w:cstheme="minorHAnsi"/>
          <w:b/>
          <w:iCs/>
          <w:color w:val="000000" w:themeColor="text1"/>
        </w:rPr>
        <w:t>WYKAZ OSÓB</w:t>
      </w:r>
      <w:r w:rsidRPr="005055A5">
        <w:rPr>
          <w:rFonts w:eastAsia="Calibri" w:cstheme="minorHAnsi"/>
          <w:iCs/>
          <w:color w:val="000000" w:themeColor="text1"/>
        </w:rPr>
        <w:t xml:space="preserve"> (</w:t>
      </w:r>
      <w:r>
        <w:rPr>
          <w:rFonts w:eastAsia="Calibri" w:cstheme="minorHAnsi"/>
          <w:iCs/>
          <w:color w:val="000000" w:themeColor="text1"/>
        </w:rPr>
        <w:t>kadry trenerskiej</w:t>
      </w:r>
      <w:r w:rsidRPr="005055A5">
        <w:rPr>
          <w:rFonts w:eastAsia="Calibri" w:cstheme="minorHAnsi"/>
          <w:iCs/>
          <w:color w:val="000000" w:themeColor="text1"/>
        </w:rPr>
        <w:t>)</w:t>
      </w:r>
      <w:r>
        <w:rPr>
          <w:rFonts w:eastAsia="Calibri" w:cstheme="minorHAnsi"/>
          <w:iCs/>
          <w:color w:val="000000" w:themeColor="text1"/>
        </w:rPr>
        <w:t>,</w:t>
      </w:r>
      <w:r w:rsidRPr="005055A5">
        <w:rPr>
          <w:rFonts w:eastAsia="Calibri" w:cstheme="minorHAnsi"/>
          <w:iCs/>
          <w:color w:val="000000" w:themeColor="text1"/>
        </w:rPr>
        <w:t xml:space="preserve"> które będą uczestniczyć w wykonywaniu zamówienia</w:t>
      </w:r>
      <w:r>
        <w:rPr>
          <w:rFonts w:eastAsia="Calibri" w:cstheme="minorHAnsi"/>
          <w:iCs/>
          <w:color w:val="000000" w:themeColor="text1"/>
        </w:rPr>
        <w:t xml:space="preserve"> (Część 9)</w:t>
      </w:r>
    </w:p>
    <w:p w14:paraId="2971BD61" w14:textId="77777777" w:rsidR="00566360" w:rsidRPr="008A6274" w:rsidRDefault="00566360" w:rsidP="00566360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r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66360" w:rsidRPr="00D14B73" w14:paraId="2834C20F" w14:textId="77777777" w:rsidTr="008A4F02">
        <w:trPr>
          <w:trHeight w:val="132"/>
        </w:trPr>
        <w:tc>
          <w:tcPr>
            <w:tcW w:w="387" w:type="dxa"/>
            <w:vMerge w:val="restart"/>
          </w:tcPr>
          <w:p w14:paraId="0B7AF826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078E8F58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031DC5A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3B8FA508" w14:textId="77777777" w:rsidTr="008A4F02">
        <w:trPr>
          <w:trHeight w:val="432"/>
        </w:trPr>
        <w:tc>
          <w:tcPr>
            <w:tcW w:w="387" w:type="dxa"/>
            <w:vMerge/>
          </w:tcPr>
          <w:p w14:paraId="0B056EE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A7B6568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Posiada wykształcenie wyższe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1AEE456A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41E9A5EF" w14:textId="77777777" w:rsidR="00566360" w:rsidRPr="00D14B73" w:rsidRDefault="00566360" w:rsidP="008A4F0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491D7490" w14:textId="77777777" w:rsidTr="008A4F02">
        <w:trPr>
          <w:trHeight w:val="2015"/>
        </w:trPr>
        <w:tc>
          <w:tcPr>
            <w:tcW w:w="387" w:type="dxa"/>
            <w:vMerge/>
          </w:tcPr>
          <w:p w14:paraId="10BAEA44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6DB9FBAE" w14:textId="32509FAD" w:rsidR="00566360" w:rsidRPr="00D14B73" w:rsidRDefault="0056636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cstheme="minorHAnsi"/>
                <w:sz w:val="18"/>
                <w:szCs w:val="18"/>
              </w:rPr>
              <w:t xml:space="preserve">Posiada doświadczenie co najmniej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D14B73">
              <w:rPr>
                <w:rFonts w:cstheme="minorHAnsi"/>
                <w:sz w:val="18"/>
                <w:szCs w:val="18"/>
              </w:rPr>
              <w:t xml:space="preserve"> godzin dydaktycznych (1 godzina dydaktyczna = 45 minut zegarowych) w prowadzeniu seminariów, szkoleń lub warsztatów, z zakresu </w:t>
            </w:r>
            <w:r w:rsidRPr="00566360">
              <w:rPr>
                <w:rFonts w:cstheme="minorHAnsi"/>
                <w:sz w:val="18"/>
                <w:szCs w:val="18"/>
              </w:rPr>
              <w:t>tematycznego zgodnego tematyką szkolenia danej części zamówienia (</w:t>
            </w:r>
            <w:r w:rsidR="002B3FD5">
              <w:rPr>
                <w:rFonts w:cstheme="minorHAnsi"/>
                <w:sz w:val="18"/>
                <w:szCs w:val="18"/>
              </w:rPr>
              <w:t>Aspekty prawne i zmiany w przepisach w oparciu o ustawę o pomocy społecznej</w:t>
            </w:r>
            <w:r w:rsidRPr="0056636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6360">
              <w:rPr>
                <w:rFonts w:cstheme="minorHAnsi"/>
                <w:sz w:val="18"/>
                <w:szCs w:val="18"/>
              </w:rPr>
              <w:t>do realizacji, której został wskazany, a które to doświadczenie zdobyte zostało przez tę osobę w terminie ostatnich dwóch lat przed upływem terminu składania ofert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2F93F45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  <w:t>TAK*/NIE*</w:t>
            </w:r>
          </w:p>
          <w:p w14:paraId="7EFCF3AF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66360" w:rsidRPr="00D14B73" w14:paraId="1C316105" w14:textId="77777777" w:rsidTr="008A4F02">
        <w:trPr>
          <w:trHeight w:val="174"/>
        </w:trPr>
        <w:tc>
          <w:tcPr>
            <w:tcW w:w="387" w:type="dxa"/>
            <w:vMerge/>
          </w:tcPr>
          <w:p w14:paraId="0A0D990C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9" w:type="dxa"/>
            <w:shd w:val="clear" w:color="auto" w:fill="auto"/>
          </w:tcPr>
          <w:p w14:paraId="46B527F1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D14B73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2976" w:type="dxa"/>
            <w:shd w:val="clear" w:color="auto" w:fill="auto"/>
          </w:tcPr>
          <w:p w14:paraId="2ECA2670" w14:textId="77777777" w:rsidR="00566360" w:rsidRPr="00D14B73" w:rsidRDefault="00566360" w:rsidP="008A4F02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D63B77D" w14:textId="77777777" w:rsidR="00566360" w:rsidRPr="00D14B73" w:rsidRDefault="00566360" w:rsidP="00566360">
      <w:pPr>
        <w:spacing w:after="0" w:line="276" w:lineRule="auto"/>
        <w:rPr>
          <w:rFonts w:eastAsia="Calibri" w:cstheme="minorHAnsi"/>
          <w:color w:val="000000" w:themeColor="text1"/>
          <w:sz w:val="18"/>
          <w:szCs w:val="18"/>
        </w:rPr>
      </w:pPr>
      <w:r w:rsidRPr="00D14B73">
        <w:rPr>
          <w:rFonts w:eastAsia="Calibri" w:cstheme="minorHAnsi"/>
          <w:b/>
          <w:color w:val="000000" w:themeColor="text1"/>
          <w:sz w:val="18"/>
          <w:szCs w:val="18"/>
        </w:rPr>
        <w:t xml:space="preserve">* </w:t>
      </w:r>
      <w:r w:rsidRPr="00D14B73">
        <w:rPr>
          <w:rFonts w:eastAsia="Calibri" w:cstheme="minorHAnsi"/>
          <w:color w:val="000000" w:themeColor="text1"/>
          <w:sz w:val="18"/>
          <w:szCs w:val="18"/>
        </w:rPr>
        <w:t>niewłaściwe skreślić</w:t>
      </w:r>
    </w:p>
    <w:p w14:paraId="340836F6" w14:textId="1C70557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C8B3E8D" w14:textId="24EB60E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4F1EBF6" w14:textId="7FF63F57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4E8D9EE" w14:textId="13FD338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01D3BFC" w14:textId="5C930F75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0C4DE56" w14:textId="6B92531F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78BA9D8" w14:textId="73FFBEB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544B7B1" w14:textId="2847DE24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821C093" w14:textId="71E5BBC3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5612B6B" w14:textId="4BCB59D9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342B997" w14:textId="41D6B4F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4E84848" w14:textId="3E29DDF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735A845" w14:textId="108540DA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315A03E" w14:textId="4FB15B71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20DCD9F" w14:textId="46964938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83B7DF" w14:textId="6E31A746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EB0A4A" w14:textId="30F6750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9F54817" w14:textId="51DB9F6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1800936" w14:textId="57EE5D0B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E7455B8" w14:textId="0009752D" w:rsidR="00566360" w:rsidRDefault="00566360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FDAF430" w14:textId="77777777" w:rsidR="00B37DFB" w:rsidRDefault="00B37DFB" w:rsidP="00C74048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9D74A54" w14:textId="77777777" w:rsidR="00C74048" w:rsidRDefault="00C74048" w:rsidP="005F4C3E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2" w:name="_GoBack"/>
      <w:bookmarkEnd w:id="2"/>
    </w:p>
    <w:sectPr w:rsidR="00C74048" w:rsidSect="005F4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89EB" w14:textId="77777777" w:rsidR="00E72489" w:rsidRDefault="00E72489" w:rsidP="002411C0">
      <w:pPr>
        <w:spacing w:after="0" w:line="240" w:lineRule="auto"/>
      </w:pPr>
      <w:r>
        <w:separator/>
      </w:r>
    </w:p>
  </w:endnote>
  <w:endnote w:type="continuationSeparator" w:id="0">
    <w:p w14:paraId="0170FD64" w14:textId="77777777" w:rsidR="00E72489" w:rsidRDefault="00E7248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0DC0" w14:textId="75C0F3EC" w:rsidR="005E5BA1" w:rsidRPr="00C930EC" w:rsidRDefault="005E5BA1" w:rsidP="005F4C3E">
    <w:pPr>
      <w:pStyle w:val="Stopka"/>
      <w:rPr>
        <w:rFonts w:ascii="Arial" w:hAnsi="Arial" w:cs="Arial"/>
      </w:rPr>
    </w:pPr>
  </w:p>
  <w:p w14:paraId="54437A9B" w14:textId="77143C63" w:rsidR="005E5BA1" w:rsidRPr="005F4C3E" w:rsidRDefault="005E5BA1" w:rsidP="005F4C3E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703063"/>
      <w:docPartObj>
        <w:docPartGallery w:val="Page Numbers (Bottom of Page)"/>
        <w:docPartUnique/>
      </w:docPartObj>
    </w:sdtPr>
    <w:sdtEndPr/>
    <w:sdtContent>
      <w:p w14:paraId="548B46BA" w14:textId="7C44216E" w:rsidR="001A14EA" w:rsidRPr="00765883" w:rsidRDefault="005F4C3E" w:rsidP="005F4C3E">
        <w:pPr>
          <w:pStyle w:val="Default"/>
          <w:jc w:val="center"/>
          <w:rPr>
            <w:rFonts w:ascii="Calibri" w:hAnsi="Calibri" w:cs="Calibri"/>
            <w:sz w:val="22"/>
            <w:szCs w:val="22"/>
          </w:rPr>
        </w:pPr>
        <w:r>
          <w:rPr>
            <w:noProof/>
            <w:lang w:eastAsia="pl-PL"/>
          </w:rPr>
          <w:drawing>
            <wp:inline distT="0" distB="0" distL="0" distR="0" wp14:anchorId="16412B2A" wp14:editId="5D21AC45">
              <wp:extent cx="4476750" cy="885825"/>
              <wp:effectExtent l="0" t="0" r="0" b="9525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  <w:bookmarkStart w:id="3" w:name="_Hlk162508903"/>
        <w:r>
          <w:rPr>
            <w:rFonts w:ascii="Calibri" w:hAnsi="Calibri" w:cs="Calibri"/>
            <w:sz w:val="22"/>
            <w:szCs w:val="22"/>
          </w:rPr>
          <w:t>Projekt „</w:t>
        </w:r>
        <w:r>
          <w:rPr>
            <w:rFonts w:ascii="Calibri" w:eastAsia="Times New Roman" w:hAnsi="Calibri" w:cs="Calibri"/>
            <w:sz w:val="22"/>
            <w:szCs w:val="22"/>
            <w:lang w:eastAsia="pl-PL"/>
          </w:rPr>
          <w:t>Dla Ciebie, dla mnie, dla nas – rozwój usług społecznych na Mazowszu</w:t>
        </w:r>
        <w:r w:rsidRPr="00765883">
          <w:rPr>
            <w:rFonts w:ascii="Calibri" w:eastAsia="Times New Roman" w:hAnsi="Calibri" w:cs="Calibri"/>
            <w:sz w:val="22"/>
            <w:szCs w:val="22"/>
            <w:lang w:eastAsia="pl-PL"/>
          </w:rPr>
          <w:t>”</w:t>
        </w:r>
      </w:p>
      <w:bookmarkEnd w:id="3" w:displacedByCustomXml="next"/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9D9EF" w14:textId="77777777" w:rsidR="00E72489" w:rsidRDefault="00E72489" w:rsidP="002411C0">
      <w:pPr>
        <w:spacing w:after="0" w:line="240" w:lineRule="auto"/>
      </w:pPr>
      <w:r>
        <w:separator/>
      </w:r>
    </w:p>
  </w:footnote>
  <w:footnote w:type="continuationSeparator" w:id="0">
    <w:p w14:paraId="25E06E6E" w14:textId="77777777" w:rsidR="00E72489" w:rsidRDefault="00E72489" w:rsidP="002411C0">
      <w:pPr>
        <w:spacing w:after="0" w:line="240" w:lineRule="auto"/>
      </w:pPr>
      <w:r>
        <w:continuationSeparator/>
      </w:r>
    </w:p>
  </w:footnote>
  <w:footnote w:id="1">
    <w:p w14:paraId="7BBB49D0" w14:textId="60681ADA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2">
    <w:p w14:paraId="5606A996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3">
    <w:p w14:paraId="097DE5A9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4">
    <w:p w14:paraId="034C54FA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5">
    <w:p w14:paraId="3CF2D124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6">
    <w:p w14:paraId="6E220650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7">
    <w:p w14:paraId="62032B5A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8">
    <w:p w14:paraId="29A3A66D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9">
    <w:p w14:paraId="6582F280" w14:textId="77777777" w:rsidR="00566360" w:rsidRPr="00C03078" w:rsidRDefault="00566360" w:rsidP="0056636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8CDB4C6" w:rsidR="005E5BA1" w:rsidRDefault="005F4C3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9D0546" wp14:editId="50DFF85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0" name="Obraz 10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BA1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BA00" w14:textId="50452917" w:rsidR="005F4C3E" w:rsidRDefault="005F4C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46480D" wp14:editId="0B46D5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2" name="Obraz 12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22F1E"/>
    <w:rsid w:val="00052F00"/>
    <w:rsid w:val="00061E28"/>
    <w:rsid w:val="00066D73"/>
    <w:rsid w:val="000777FB"/>
    <w:rsid w:val="000A24F5"/>
    <w:rsid w:val="000B5F03"/>
    <w:rsid w:val="000C1BEC"/>
    <w:rsid w:val="000C5008"/>
    <w:rsid w:val="001220B2"/>
    <w:rsid w:val="00152DE1"/>
    <w:rsid w:val="001538D3"/>
    <w:rsid w:val="00171981"/>
    <w:rsid w:val="00177397"/>
    <w:rsid w:val="001A07C2"/>
    <w:rsid w:val="001A14EA"/>
    <w:rsid w:val="002054AD"/>
    <w:rsid w:val="00215E70"/>
    <w:rsid w:val="002275DF"/>
    <w:rsid w:val="002411C0"/>
    <w:rsid w:val="002445D9"/>
    <w:rsid w:val="002524EC"/>
    <w:rsid w:val="00267006"/>
    <w:rsid w:val="00271219"/>
    <w:rsid w:val="00275B2B"/>
    <w:rsid w:val="00295A59"/>
    <w:rsid w:val="002B3FD5"/>
    <w:rsid w:val="002B6133"/>
    <w:rsid w:val="002B7733"/>
    <w:rsid w:val="002C2D90"/>
    <w:rsid w:val="002C7499"/>
    <w:rsid w:val="002E3602"/>
    <w:rsid w:val="002E36F3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119A"/>
    <w:rsid w:val="003E389D"/>
    <w:rsid w:val="00457212"/>
    <w:rsid w:val="004605E1"/>
    <w:rsid w:val="004833FA"/>
    <w:rsid w:val="004C445D"/>
    <w:rsid w:val="004C6927"/>
    <w:rsid w:val="004E2C15"/>
    <w:rsid w:val="004F784F"/>
    <w:rsid w:val="005055A5"/>
    <w:rsid w:val="00511824"/>
    <w:rsid w:val="00532528"/>
    <w:rsid w:val="00547461"/>
    <w:rsid w:val="00562C6D"/>
    <w:rsid w:val="00566360"/>
    <w:rsid w:val="00575992"/>
    <w:rsid w:val="00591C15"/>
    <w:rsid w:val="005B0DF0"/>
    <w:rsid w:val="005B1FB2"/>
    <w:rsid w:val="005B3664"/>
    <w:rsid w:val="005B39BA"/>
    <w:rsid w:val="005E5BA1"/>
    <w:rsid w:val="005F2453"/>
    <w:rsid w:val="005F4C3E"/>
    <w:rsid w:val="00604C44"/>
    <w:rsid w:val="00613A0C"/>
    <w:rsid w:val="006414B6"/>
    <w:rsid w:val="00647C32"/>
    <w:rsid w:val="0065402A"/>
    <w:rsid w:val="00665A26"/>
    <w:rsid w:val="0067162B"/>
    <w:rsid w:val="00674BCA"/>
    <w:rsid w:val="006820AD"/>
    <w:rsid w:val="006B1C39"/>
    <w:rsid w:val="0070779F"/>
    <w:rsid w:val="00743DEC"/>
    <w:rsid w:val="00760AEF"/>
    <w:rsid w:val="0076458E"/>
    <w:rsid w:val="00765883"/>
    <w:rsid w:val="007961E3"/>
    <w:rsid w:val="007A477D"/>
    <w:rsid w:val="007B08F1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871EB"/>
    <w:rsid w:val="008A6274"/>
    <w:rsid w:val="008E3071"/>
    <w:rsid w:val="009109CF"/>
    <w:rsid w:val="0094082B"/>
    <w:rsid w:val="00941006"/>
    <w:rsid w:val="00970039"/>
    <w:rsid w:val="00977C3C"/>
    <w:rsid w:val="009920F3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2305"/>
    <w:rsid w:val="00A75B8E"/>
    <w:rsid w:val="00A92C97"/>
    <w:rsid w:val="00AC30E9"/>
    <w:rsid w:val="00AC5923"/>
    <w:rsid w:val="00AF5272"/>
    <w:rsid w:val="00B03210"/>
    <w:rsid w:val="00B07AB1"/>
    <w:rsid w:val="00B27B92"/>
    <w:rsid w:val="00B37DFB"/>
    <w:rsid w:val="00B92183"/>
    <w:rsid w:val="00BA0087"/>
    <w:rsid w:val="00BA63C4"/>
    <w:rsid w:val="00BC1C5E"/>
    <w:rsid w:val="00BC6C53"/>
    <w:rsid w:val="00BD056C"/>
    <w:rsid w:val="00C01DA3"/>
    <w:rsid w:val="00C13709"/>
    <w:rsid w:val="00C3556E"/>
    <w:rsid w:val="00C53745"/>
    <w:rsid w:val="00C74048"/>
    <w:rsid w:val="00C818B4"/>
    <w:rsid w:val="00CA349B"/>
    <w:rsid w:val="00CB3A79"/>
    <w:rsid w:val="00CB48D9"/>
    <w:rsid w:val="00CD7B3D"/>
    <w:rsid w:val="00CE76CD"/>
    <w:rsid w:val="00D11313"/>
    <w:rsid w:val="00D14B73"/>
    <w:rsid w:val="00D255A6"/>
    <w:rsid w:val="00D25B1B"/>
    <w:rsid w:val="00D561DF"/>
    <w:rsid w:val="00D62C74"/>
    <w:rsid w:val="00D83FCD"/>
    <w:rsid w:val="00D92769"/>
    <w:rsid w:val="00DB3ADE"/>
    <w:rsid w:val="00DD7CC1"/>
    <w:rsid w:val="00E12157"/>
    <w:rsid w:val="00E12400"/>
    <w:rsid w:val="00E30BF3"/>
    <w:rsid w:val="00E43C2D"/>
    <w:rsid w:val="00E72489"/>
    <w:rsid w:val="00E87743"/>
    <w:rsid w:val="00EA4BE1"/>
    <w:rsid w:val="00EC1FD0"/>
    <w:rsid w:val="00EE0F3C"/>
    <w:rsid w:val="00EE7FDB"/>
    <w:rsid w:val="00EF38C9"/>
    <w:rsid w:val="00EF77E4"/>
    <w:rsid w:val="00F107E7"/>
    <w:rsid w:val="00F176DE"/>
    <w:rsid w:val="00F30312"/>
    <w:rsid w:val="00F34232"/>
    <w:rsid w:val="00F600A6"/>
    <w:rsid w:val="00F61487"/>
    <w:rsid w:val="00F92714"/>
    <w:rsid w:val="00F93C33"/>
    <w:rsid w:val="00F96FC3"/>
    <w:rsid w:val="00FA274A"/>
    <w:rsid w:val="00FA3377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F4C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6</cp:revision>
  <dcterms:created xsi:type="dcterms:W3CDTF">2024-06-15T11:24:00Z</dcterms:created>
  <dcterms:modified xsi:type="dcterms:W3CDTF">2024-06-17T06:14:00Z</dcterms:modified>
</cp:coreProperties>
</file>