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C79C0E3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C36C70">
        <w:rPr>
          <w:rFonts w:ascii="Calibri" w:hAnsi="Calibri" w:cs="Calibri"/>
          <w:bCs/>
          <w:sz w:val="22"/>
          <w:szCs w:val="22"/>
          <w:lang w:eastAsia="zh-CN"/>
        </w:rPr>
        <w:t>04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C36C70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013F5A09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F3776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E09046C" w:rsidR="007F3776" w:rsidRDefault="00B2100A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2313184A" w14:textId="77777777" w:rsidR="007F3776" w:rsidRPr="00C636FF" w:rsidRDefault="007F3776" w:rsidP="00D4471D">
      <w:pPr>
        <w:widowControl w:val="0"/>
        <w:suppressAutoHyphens/>
        <w:autoSpaceDE w:val="0"/>
        <w:ind w:left="426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bookmarkStart w:id="2" w:name="_Hlk101256350"/>
      <w:bookmarkStart w:id="3" w:name="_Hlk104812606"/>
      <w:bookmarkStart w:id="4" w:name="_Hlk159224794"/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Usługę odbioru,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transportu i utylizacji odpadów medycznych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br/>
      </w:r>
      <w:bookmarkStart w:id="5" w:name="_Hlk132273976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z  </w:t>
      </w:r>
      <w:bookmarkStart w:id="6" w:name="_Hlk132277139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Terenowego Oddziału  </w:t>
      </w:r>
      <w:bookmarkEnd w:id="6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RCKiK w </w:t>
      </w:r>
      <w:bookmarkEnd w:id="5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>Łukowie</w:t>
      </w:r>
    </w:p>
    <w:bookmarkEnd w:id="2"/>
    <w:bookmarkEnd w:id="3"/>
    <w:bookmarkEnd w:id="4"/>
    <w:p w14:paraId="160555F9" w14:textId="445F7CE6" w:rsidR="007F3776" w:rsidRPr="00C636FF" w:rsidRDefault="007F3776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bookmarkEnd w:id="1"/>
    <w:p w14:paraId="4BADB2C9" w14:textId="77777777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994B743" w14:textId="77777777" w:rsidR="00C36C70" w:rsidRP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 xml:space="preserve">                 Działając na podstawie art. 253  ustawy z dnia 11 września 2019 roku Prawo zamówień publicznych  uprzejmie informuję, że w postępowaniu o udzielenie zamówienia publicznego prowadzonego w trybie podstawowym:</w:t>
      </w:r>
    </w:p>
    <w:p w14:paraId="04B8FB41" w14:textId="7528170B" w:rsidR="00C36C70" w:rsidRPr="00C36C70" w:rsidRDefault="00C36C70" w:rsidP="00C36C7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Usług</w:t>
      </w:r>
      <w:r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a</w:t>
      </w:r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odbioru,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transportu i utylizacji odpadów medycznych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z  Terenowego Oddziału  RCKiK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                            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>w Łukowie</w:t>
      </w:r>
    </w:p>
    <w:p w14:paraId="478B9E84" w14:textId="77777777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7E90D178" w14:textId="77777777" w:rsidR="00F70CDF" w:rsidRDefault="00F70CDF" w:rsidP="00C36C70">
      <w:pPr>
        <w:jc w:val="both"/>
        <w:rPr>
          <w:rFonts w:ascii="Calibri" w:hAnsi="Calibri" w:cs="Calibri"/>
          <w:sz w:val="22"/>
          <w:szCs w:val="22"/>
        </w:rPr>
      </w:pPr>
    </w:p>
    <w:p w14:paraId="56B8D8EE" w14:textId="24083255" w:rsidR="00C36C70" w:rsidRPr="00F70CDF" w:rsidRDefault="00C36C70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70CDF">
        <w:rPr>
          <w:rFonts w:ascii="Calibri" w:hAnsi="Calibri" w:cs="Calibri"/>
          <w:b/>
          <w:bCs/>
          <w:sz w:val="22"/>
          <w:szCs w:val="22"/>
        </w:rPr>
        <w:t>EMKA S.A.</w:t>
      </w:r>
    </w:p>
    <w:p w14:paraId="62AA0031" w14:textId="60CE07FA" w:rsidR="00C36C70" w:rsidRPr="00F70CDF" w:rsidRDefault="006D2A7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70CDF">
        <w:rPr>
          <w:rFonts w:ascii="Calibri" w:hAnsi="Calibri" w:cs="Calibri"/>
          <w:b/>
          <w:bCs/>
          <w:sz w:val="22"/>
          <w:szCs w:val="22"/>
        </w:rPr>
        <w:t>u</w:t>
      </w:r>
      <w:r w:rsidR="00C36C70" w:rsidRPr="00F70CDF">
        <w:rPr>
          <w:rFonts w:ascii="Calibri" w:hAnsi="Calibri" w:cs="Calibri"/>
          <w:b/>
          <w:bCs/>
          <w:sz w:val="22"/>
          <w:szCs w:val="22"/>
        </w:rPr>
        <w:t>l. Jaktorowska 15A</w:t>
      </w:r>
    </w:p>
    <w:p w14:paraId="2B550BEE" w14:textId="3328543A" w:rsidR="00C36C70" w:rsidRPr="00C36C70" w:rsidRDefault="00C36C70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70CDF">
        <w:rPr>
          <w:rFonts w:ascii="Calibri" w:hAnsi="Calibri" w:cs="Calibri"/>
          <w:b/>
          <w:bCs/>
          <w:sz w:val="22"/>
          <w:szCs w:val="22"/>
        </w:rPr>
        <w:t>96-300 Żyrardów</w:t>
      </w:r>
    </w:p>
    <w:p w14:paraId="59717122" w14:textId="77777777" w:rsidR="00C36C70" w:rsidRPr="00C36C70" w:rsidRDefault="00C36C70" w:rsidP="00C36C70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700E0123" w14:textId="3E1655E2" w:rsidR="00C36C70" w:rsidRPr="00C36C70" w:rsidRDefault="00C36C70" w:rsidP="00C36C7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>
        <w:rPr>
          <w:rFonts w:ascii="Calibri" w:eastAsia="Calibri" w:hAnsi="Calibri" w:cs="Calibri"/>
          <w:sz w:val="22"/>
          <w:szCs w:val="22"/>
        </w:rPr>
        <w:t>100</w:t>
      </w:r>
      <w:r w:rsidRPr="00C36C70">
        <w:rPr>
          <w:rFonts w:ascii="Calibri" w:eastAsia="Calibri" w:hAnsi="Calibri" w:cs="Calibri"/>
          <w:sz w:val="22"/>
          <w:szCs w:val="22"/>
        </w:rPr>
        <w:t>,00)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4E891C" w14:textId="77777777" w:rsidR="00C36C70" w:rsidRPr="00C36C70" w:rsidRDefault="00C36C70" w:rsidP="00C36C7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3EED881" w14:textId="77777777" w:rsid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>Wykaz ofert złożonych w postępowaniu:</w:t>
      </w:r>
    </w:p>
    <w:p w14:paraId="117D30BB" w14:textId="77777777" w:rsid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sz w:val="22"/>
          <w:szCs w:val="22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972"/>
        <w:gridCol w:w="1315"/>
        <w:gridCol w:w="1981"/>
        <w:gridCol w:w="1297"/>
        <w:gridCol w:w="1110"/>
      </w:tblGrid>
      <w:tr w:rsidR="00C36C70" w:rsidRPr="00C36C70" w14:paraId="25BD7749" w14:textId="77777777" w:rsidTr="00FF41AB">
        <w:trPr>
          <w:trHeight w:val="599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5C39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A3E4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299B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19971FF7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55B1F58F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CF2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05C87C45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A10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7078BE16" w14:textId="77777777" w:rsidR="00C36C70" w:rsidRPr="00C36C70" w:rsidRDefault="00C36C70" w:rsidP="00C36C70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4FF2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1004DDCB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C36C70" w:rsidRPr="00C36C70" w14:paraId="0DCFCB31" w14:textId="77777777" w:rsidTr="00FF41AB">
        <w:trPr>
          <w:trHeight w:val="56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EA62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 xml:space="preserve"> 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410" w14:textId="77777777" w:rsidR="00C36C70" w:rsidRPr="00C636FF" w:rsidRDefault="00C36C70" w:rsidP="00C36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6FF">
              <w:rPr>
                <w:rFonts w:asciiTheme="minorHAnsi" w:hAnsiTheme="minorHAnsi" w:cstheme="minorHAnsi"/>
                <w:sz w:val="22"/>
                <w:szCs w:val="22"/>
              </w:rPr>
              <w:t>EMKA S.A</w:t>
            </w:r>
          </w:p>
          <w:p w14:paraId="6AD4A9BF" w14:textId="07C933C5" w:rsidR="00C36C70" w:rsidRPr="00C36C70" w:rsidRDefault="00C36C70" w:rsidP="00C36C70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C636FF">
              <w:rPr>
                <w:rFonts w:asciiTheme="minorHAnsi" w:hAnsiTheme="minorHAnsi" w:cstheme="minorHAnsi"/>
                <w:sz w:val="22"/>
                <w:szCs w:val="22"/>
              </w:rPr>
              <w:t>ul. Jaktorowska 15A</w:t>
            </w:r>
            <w:r w:rsidRPr="00C636FF">
              <w:rPr>
                <w:rFonts w:asciiTheme="minorHAnsi" w:hAnsiTheme="minorHAnsi" w:cstheme="minorHAnsi"/>
                <w:sz w:val="22"/>
                <w:szCs w:val="22"/>
              </w:rPr>
              <w:br/>
              <w:t>96-300 Żyrardów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543" w14:textId="0673DC5F" w:rsidR="00C36C70" w:rsidRPr="00C36C70" w:rsidRDefault="00C36C70" w:rsidP="00C36C7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55E" w14:textId="77777777" w:rsidR="00C36C70" w:rsidRPr="00C36C70" w:rsidRDefault="00C36C70" w:rsidP="00C36C70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B86" w14:textId="77777777" w:rsidR="00C36C70" w:rsidRPr="00C36C70" w:rsidRDefault="00C36C70" w:rsidP="00C36C7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FC40" w14:textId="35BBB5D7" w:rsidR="00C36C70" w:rsidRPr="00C36C70" w:rsidRDefault="00C36C70" w:rsidP="00C36C7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100,00</w:t>
            </w:r>
          </w:p>
        </w:tc>
      </w:tr>
    </w:tbl>
    <w:p w14:paraId="7FB3294D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0F7E7AA0" w14:textId="77777777" w:rsidR="00C36C70" w:rsidRPr="00C36C70" w:rsidRDefault="00C36C70" w:rsidP="00C36C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7C3063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7B80" w14:textId="77777777" w:rsidR="007C3063" w:rsidRDefault="007C3063" w:rsidP="00E13AEB">
      <w:r>
        <w:separator/>
      </w:r>
    </w:p>
  </w:endnote>
  <w:endnote w:type="continuationSeparator" w:id="0">
    <w:p w14:paraId="53D7DAE0" w14:textId="77777777" w:rsidR="007C3063" w:rsidRDefault="007C3063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21401883"/>
  <w:bookmarkStart w:id="8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7"/>
    <w:bookmarkEnd w:id="8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CDB2" w14:textId="77777777" w:rsidR="007C3063" w:rsidRDefault="007C3063" w:rsidP="00E13AEB">
      <w:r>
        <w:separator/>
      </w:r>
    </w:p>
  </w:footnote>
  <w:footnote w:type="continuationSeparator" w:id="0">
    <w:p w14:paraId="0DD18E82" w14:textId="77777777" w:rsidR="007C3063" w:rsidRDefault="007C3063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E3B5B"/>
    <w:rsid w:val="001117E2"/>
    <w:rsid w:val="00151561"/>
    <w:rsid w:val="00206F44"/>
    <w:rsid w:val="002D35D5"/>
    <w:rsid w:val="002F3872"/>
    <w:rsid w:val="00472AB8"/>
    <w:rsid w:val="00616502"/>
    <w:rsid w:val="006A7EDC"/>
    <w:rsid w:val="006D2A7B"/>
    <w:rsid w:val="006D6B31"/>
    <w:rsid w:val="006F6A49"/>
    <w:rsid w:val="00704A17"/>
    <w:rsid w:val="00707815"/>
    <w:rsid w:val="00712033"/>
    <w:rsid w:val="007C3063"/>
    <w:rsid w:val="007F3776"/>
    <w:rsid w:val="008E3EEC"/>
    <w:rsid w:val="0090308F"/>
    <w:rsid w:val="009E4D27"/>
    <w:rsid w:val="009E5C26"/>
    <w:rsid w:val="00A960F6"/>
    <w:rsid w:val="00AD08B6"/>
    <w:rsid w:val="00AE787C"/>
    <w:rsid w:val="00B2100A"/>
    <w:rsid w:val="00B73774"/>
    <w:rsid w:val="00BB2686"/>
    <w:rsid w:val="00C31ED5"/>
    <w:rsid w:val="00C36C70"/>
    <w:rsid w:val="00C57F63"/>
    <w:rsid w:val="00C636FF"/>
    <w:rsid w:val="00CF5B16"/>
    <w:rsid w:val="00D35703"/>
    <w:rsid w:val="00D4471D"/>
    <w:rsid w:val="00DC1BAA"/>
    <w:rsid w:val="00DE45B6"/>
    <w:rsid w:val="00E13AEB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2024-03-04T08:04:00Z</cp:lastPrinted>
  <dcterms:created xsi:type="dcterms:W3CDTF">2024-03-04T08:04:00Z</dcterms:created>
  <dcterms:modified xsi:type="dcterms:W3CDTF">2024-03-04T08:55:00Z</dcterms:modified>
</cp:coreProperties>
</file>