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77777777" w:rsidR="006420BC" w:rsidRDefault="00B61F31" w:rsidP="00BD5A16">
      <w:pPr>
        <w:pStyle w:val="Nagwek1"/>
        <w:rPr>
          <w:i w:val="0"/>
          <w:sz w:val="22"/>
          <w:szCs w:val="22"/>
          <w:u w:val="none"/>
        </w:rPr>
      </w:pPr>
      <w:r w:rsidRPr="001B7422">
        <w:rPr>
          <w:i w:val="0"/>
          <w:sz w:val="22"/>
          <w:szCs w:val="22"/>
          <w:u w:val="none"/>
        </w:rPr>
        <w:t>Załącznik n</w:t>
      </w:r>
      <w:r w:rsidR="001072BB" w:rsidRPr="001B7422">
        <w:rPr>
          <w:i w:val="0"/>
          <w:sz w:val="22"/>
          <w:szCs w:val="22"/>
          <w:u w:val="none"/>
        </w:rPr>
        <w:t xml:space="preserve">r </w:t>
      </w:r>
      <w:r w:rsidR="00B03C77">
        <w:rPr>
          <w:i w:val="0"/>
          <w:sz w:val="22"/>
          <w:szCs w:val="22"/>
          <w:u w:val="none"/>
        </w:rPr>
        <w:t>7</w:t>
      </w:r>
      <w:r w:rsidR="00784244">
        <w:rPr>
          <w:i w:val="0"/>
          <w:sz w:val="22"/>
          <w:szCs w:val="22"/>
          <w:u w:val="none"/>
        </w:rPr>
        <w:t xml:space="preserve"> do S</w:t>
      </w:r>
      <w:r w:rsidR="000330E7" w:rsidRPr="001B7422">
        <w:rPr>
          <w:i w:val="0"/>
          <w:sz w:val="22"/>
          <w:szCs w:val="22"/>
          <w:u w:val="none"/>
        </w:rPr>
        <w:t>WZ</w:t>
      </w:r>
    </w:p>
    <w:p w14:paraId="57A90151" w14:textId="77777777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036C5A41" w14:textId="7077851F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DC62C4">
        <w:rPr>
          <w:rFonts w:ascii="Arial" w:hAnsi="Arial" w:cs="Arial"/>
          <w:b/>
          <w:bCs/>
          <w:sz w:val="22"/>
        </w:rPr>
        <w:t>osoby</w:t>
      </w:r>
      <w:r w:rsidR="008C756E">
        <w:rPr>
          <w:rFonts w:ascii="Arial" w:hAnsi="Arial" w:cs="Arial"/>
          <w:b/>
          <w:bCs/>
          <w:sz w:val="22"/>
        </w:rPr>
        <w:t>, któr</w:t>
      </w:r>
      <w:r w:rsidR="00DC62C4">
        <w:rPr>
          <w:rFonts w:ascii="Arial" w:hAnsi="Arial" w:cs="Arial"/>
          <w:b/>
          <w:bCs/>
          <w:sz w:val="22"/>
        </w:rPr>
        <w:t>e</w:t>
      </w:r>
      <w:r w:rsidR="00E5714A" w:rsidRPr="00BD5A16">
        <w:rPr>
          <w:rFonts w:ascii="Arial" w:hAnsi="Arial" w:cs="Arial"/>
          <w:b/>
          <w:bCs/>
          <w:sz w:val="22"/>
        </w:rPr>
        <w:t xml:space="preserve"> będ</w:t>
      </w:r>
      <w:r w:rsidR="00DC62C4">
        <w:rPr>
          <w:rFonts w:ascii="Arial" w:hAnsi="Arial" w:cs="Arial"/>
          <w:b/>
          <w:bCs/>
          <w:sz w:val="22"/>
        </w:rPr>
        <w:t>ą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8C756E">
        <w:rPr>
          <w:rFonts w:ascii="Arial" w:hAnsi="Arial" w:cs="Arial"/>
          <w:b/>
          <w:bCs/>
          <w:sz w:val="22"/>
        </w:rPr>
        <w:t>posiada</w:t>
      </w:r>
      <w:r w:rsidR="00DC62C4">
        <w:rPr>
          <w:rFonts w:ascii="Arial" w:hAnsi="Arial" w:cs="Arial"/>
          <w:b/>
          <w:bCs/>
          <w:sz w:val="22"/>
        </w:rPr>
        <w:t>ją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DC62C4">
        <w:rPr>
          <w:rFonts w:ascii="Arial" w:hAnsi="Arial" w:cs="Arial"/>
          <w:b/>
          <w:bCs/>
          <w:sz w:val="22"/>
        </w:rPr>
        <w:t>i legitymują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8C756E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03EBAB" w14:textId="4CA73AFF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52B17C5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do właściwej Izby Inżynierów Budownictwa</w:t>
            </w:r>
            <w:r w:rsidR="00F9408E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/</w:t>
            </w:r>
            <w:r w:rsidR="00F9408E" w:rsidRPr="00F9408E">
              <w:rPr>
                <w:rFonts w:ascii="Arial" w:hAnsi="Arial" w:cs="Arial"/>
                <w:b/>
                <w:sz w:val="18"/>
                <w:szCs w:val="18"/>
              </w:rPr>
              <w:t>Izby Architektów</w:t>
            </w: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77777777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AMI</w:t>
            </w:r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F4634A" w:rsidRPr="00E73DAE" w14:paraId="3A8453CF" w14:textId="7B920D29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F4634A" w:rsidRPr="00E73DAE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164" w14:textId="22178474" w:rsidR="00F4634A" w:rsidRDefault="00F4634A" w:rsidP="00DB0685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 xml:space="preserve">kierownik </w:t>
            </w:r>
            <w:r w:rsidR="00DB0685">
              <w:rPr>
                <w:rFonts w:ascii="Arial" w:eastAsia="Arial Unicode MS" w:hAnsi="Arial" w:cs="Arial"/>
                <w:b/>
                <w:bCs/>
                <w:sz w:val="18"/>
              </w:rPr>
              <w:t>budowy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7066" w14:textId="049D4C17" w:rsidR="00DB0685" w:rsidRPr="00DB0685" w:rsidRDefault="00DB0685" w:rsidP="00DB0685">
            <w:pPr>
              <w:pStyle w:val="pkt"/>
              <w:ind w:left="18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B0685">
              <w:rPr>
                <w:rFonts w:ascii="Arial" w:hAnsi="Arial" w:cs="Arial"/>
                <w:i/>
                <w:sz w:val="18"/>
                <w:szCs w:val="18"/>
              </w:rPr>
              <w:t>uprawniony do kierowania bud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ową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w zakresie ogólnobudowlanym </w:t>
            </w:r>
            <w:r w:rsidRPr="00DB0685">
              <w:rPr>
                <w:rFonts w:ascii="Arial" w:hAnsi="Arial" w:cs="Arial"/>
                <w:i/>
                <w:sz w:val="18"/>
                <w:szCs w:val="18"/>
              </w:rPr>
              <w:t>w specjalności konstrukcyjno-budowlanej minimum w ograniczonym zakresie, należącym do Izby Inżynierów Budownictwa i posiadającym aktualne składki członkowskie oraz ubezpieczenie</w:t>
            </w:r>
          </w:p>
          <w:p w14:paraId="6649077A" w14:textId="6F3EBA10" w:rsidR="00F4634A" w:rsidRPr="00173EBE" w:rsidRDefault="00DB0685" w:rsidP="00DB0685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B0685">
              <w:rPr>
                <w:rFonts w:ascii="Arial" w:hAnsi="Arial" w:cs="Arial"/>
                <w:i/>
                <w:sz w:val="18"/>
                <w:szCs w:val="18"/>
              </w:rPr>
              <w:t>i spełniający wymagania, o których jest mowa w art. 37c ustawy z dnia 23 lipca 2003 r., o ochronie zabytków i opiece nad zabytkami (Dz.U.2022.840 t.j. z dnia 2022.04.19) tj. brał udział w robotach budowlanych przez co najmniej 18 m-cy przy zabytkach nieruchomych wpisanych do rejestru zabytków, potwierdzone zaświadczeniem o rzetelności przeprowadzonych prac na obiektach zabytkowych wystawione przez konserwatora zabytków albo protokół odbioru robót podpisany przez konserwatora zabytków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86E83" w:rsidRPr="00E73DAE" w14:paraId="1BA5A596" w14:textId="77777777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4D64" w14:textId="77777777" w:rsidR="00886E83" w:rsidRPr="00E73DAE" w:rsidRDefault="00886E83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FA8C" w14:textId="2EF9A133" w:rsidR="00886E83" w:rsidRDefault="00F9408E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projektant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CB90" w14:textId="74543D9C" w:rsidR="00886E83" w:rsidRPr="00F9408E" w:rsidRDefault="00F9408E" w:rsidP="00DB0685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9408E">
              <w:rPr>
                <w:rFonts w:ascii="Arial" w:hAnsi="Arial" w:cs="Arial"/>
                <w:i/>
                <w:sz w:val="18"/>
                <w:szCs w:val="18"/>
              </w:rPr>
              <w:t xml:space="preserve">uprawniony do projektowania </w:t>
            </w:r>
            <w:r w:rsidRPr="00F9408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bez ograniczeń</w:t>
            </w:r>
            <w:r w:rsidRPr="00F9408E">
              <w:rPr>
                <w:rFonts w:ascii="Arial" w:hAnsi="Arial" w:cs="Arial"/>
                <w:i/>
                <w:sz w:val="18"/>
                <w:szCs w:val="18"/>
              </w:rPr>
              <w:t xml:space="preserve"> w zakresie specjalności architektonicznej należącym w sposób czynny do Izby Architektów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3326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F87E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E2BF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49C291E9" w14:textId="5A680CEE" w:rsidR="006136E0" w:rsidRPr="00EE1B53" w:rsidRDefault="006136E0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iż osob</w:t>
      </w:r>
      <w:r w:rsidR="00886E83"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 przynależ</w:t>
      </w:r>
      <w:r w:rsidR="00886E83">
        <w:rPr>
          <w:rFonts w:ascii="Arial" w:hAnsi="Arial" w:cs="Arial"/>
          <w:i/>
          <w:iCs/>
          <w:sz w:val="20"/>
          <w:szCs w:val="20"/>
        </w:rPr>
        <w:t>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 w:rsidR="00886E83">
        <w:rPr>
          <w:rFonts w:ascii="Arial" w:hAnsi="Arial" w:cs="Arial"/>
          <w:i/>
          <w:iCs/>
          <w:sz w:val="20"/>
          <w:szCs w:val="20"/>
        </w:rPr>
        <w:t>są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</w:t>
      </w:r>
      <w:r w:rsidR="00886E83">
        <w:rPr>
          <w:rFonts w:ascii="Arial" w:hAnsi="Arial" w:cs="Arial"/>
          <w:i/>
          <w:iCs/>
          <w:sz w:val="20"/>
          <w:szCs w:val="20"/>
        </w:rPr>
        <w:t>ją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nieograniczony z praw </w:t>
      </w:r>
      <w:r w:rsidR="00886E83">
        <w:rPr>
          <w:rFonts w:ascii="Arial" w:hAnsi="Arial" w:cs="Arial"/>
          <w:i/>
          <w:iCs/>
          <w:sz w:val="20"/>
          <w:szCs w:val="20"/>
        </w:rPr>
        <w:t>im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B70A3D" w:rsidRPr="00EE1B53">
        <w:rPr>
          <w:rFonts w:ascii="Arial" w:hAnsi="Arial" w:cs="Arial"/>
          <w:bCs/>
          <w:i/>
          <w:sz w:val="20"/>
          <w:szCs w:val="20"/>
        </w:rPr>
        <w:t>2023 r., poz. 551</w:t>
      </w:r>
      <w:r w:rsidRPr="00EE1B53">
        <w:rPr>
          <w:rFonts w:ascii="Arial" w:hAnsi="Arial" w:cs="Arial"/>
          <w:bCs/>
          <w:i/>
          <w:sz w:val="20"/>
          <w:szCs w:val="20"/>
        </w:rPr>
        <w:t xml:space="preserve"> j.t.).</w:t>
      </w:r>
    </w:p>
    <w:p w14:paraId="0B0C12E2" w14:textId="4DE40E4F" w:rsidR="00310C03" w:rsidRPr="00EE1B53" w:rsidRDefault="006136E0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</w:t>
      </w:r>
      <w:r w:rsidR="008C756E">
        <w:rPr>
          <w:rFonts w:ascii="Arial" w:hAnsi="Arial" w:cs="Arial"/>
          <w:i/>
          <w:iCs/>
          <w:sz w:val="20"/>
          <w:szCs w:val="20"/>
        </w:rPr>
        <w:t xml:space="preserve">wnieniach </w:t>
      </w:r>
      <w:r w:rsidR="008C756E">
        <w:rPr>
          <w:rFonts w:ascii="Arial" w:hAnsi="Arial" w:cs="Arial"/>
          <w:i/>
          <w:iCs/>
          <w:sz w:val="20"/>
          <w:szCs w:val="20"/>
        </w:rPr>
        <w:br/>
        <w:t>i kwalifikacjach osoby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jak powyżej (nie dotyczy jeśli Wykonawca przedłożył podczas toczącego się postępowania kopię aktualnych dokumentów).</w:t>
      </w:r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4D8E3" w14:textId="77777777" w:rsidR="00C25B1D" w:rsidRDefault="00C25B1D" w:rsidP="00B61F31">
      <w:r>
        <w:separator/>
      </w:r>
    </w:p>
  </w:endnote>
  <w:endnote w:type="continuationSeparator" w:id="0">
    <w:p w14:paraId="1F7FCF87" w14:textId="77777777" w:rsidR="00C25B1D" w:rsidRDefault="00C25B1D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098C8A74" w:rsidR="00B61F31" w:rsidRPr="0050783A" w:rsidRDefault="00DD3CBB" w:rsidP="00310C03">
    <w:pPr>
      <w:pStyle w:val="Stopka"/>
      <w:rPr>
        <w:rFonts w:ascii="Arial" w:hAnsi="Arial" w:cs="Arial"/>
        <w:b/>
      </w:rPr>
    </w:pPr>
    <w:r w:rsidRPr="0050783A"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2F77D2" id="Łącznik prostoliniow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50783A">
      <w:rPr>
        <w:rFonts w:ascii="Arial" w:hAnsi="Arial" w:cs="Arial"/>
        <w:b/>
      </w:rPr>
      <w:t xml:space="preserve">ZNAK SPRAWY: </w:t>
    </w:r>
    <w:r w:rsidR="00E564B3">
      <w:rPr>
        <w:rFonts w:ascii="Arial" w:hAnsi="Arial" w:cs="Arial"/>
        <w:b/>
      </w:rPr>
      <w:t>8</w:t>
    </w:r>
    <w:r w:rsidR="00DB0685">
      <w:rPr>
        <w:rFonts w:ascii="Arial" w:hAnsi="Arial" w:cs="Arial"/>
        <w:b/>
      </w:rPr>
      <w:t>7</w:t>
    </w:r>
    <w:r w:rsidR="00296D27" w:rsidRPr="0050783A">
      <w:rPr>
        <w:rFonts w:ascii="Arial" w:hAnsi="Arial" w:cs="Arial"/>
        <w:b/>
      </w:rPr>
      <w:t>/</w:t>
    </w:r>
    <w:r w:rsidR="00C94ACF">
      <w:rPr>
        <w:rFonts w:ascii="Arial" w:hAnsi="Arial" w:cs="Arial"/>
        <w:b/>
      </w:rPr>
      <w:t>202</w:t>
    </w:r>
    <w:r w:rsidR="00F304C5">
      <w:rPr>
        <w:rFonts w:ascii="Arial" w:hAnsi="Arial" w:cs="Arial"/>
        <w:b/>
      </w:rPr>
      <w:t>4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>
      <w:rPr>
        <w:rFonts w:ascii="Arial" w:hAnsi="Arial" w:cs="Arial"/>
        <w:b/>
      </w:rPr>
      <w:t xml:space="preserve">                                                                                                                                      </w:t>
    </w:r>
    <w:r w:rsidR="000312B0" w:rsidRPr="0050783A">
      <w:rPr>
        <w:rFonts w:ascii="Arial" w:hAnsi="Arial" w:cs="Arial"/>
        <w:b/>
      </w:rPr>
      <w:t>s</w:t>
    </w:r>
    <w:r w:rsidR="00D870D9" w:rsidRPr="0050783A">
      <w:rPr>
        <w:rFonts w:ascii="Arial" w:hAnsi="Arial" w:cs="Arial"/>
        <w:b/>
      </w:rPr>
      <w:t xml:space="preserve">tr. </w:t>
    </w:r>
    <w:r w:rsidR="00ED0562" w:rsidRPr="0050783A">
      <w:rPr>
        <w:rFonts w:ascii="Arial" w:hAnsi="Arial" w:cs="Arial"/>
        <w:b/>
      </w:rPr>
      <w:fldChar w:fldCharType="begin"/>
    </w:r>
    <w:r w:rsidR="00D870D9" w:rsidRPr="0050783A">
      <w:rPr>
        <w:rFonts w:ascii="Arial" w:hAnsi="Arial" w:cs="Arial"/>
        <w:b/>
      </w:rPr>
      <w:instrText>PAGE</w:instrText>
    </w:r>
    <w:r w:rsidR="00ED0562" w:rsidRPr="0050783A">
      <w:rPr>
        <w:rFonts w:ascii="Arial" w:hAnsi="Arial" w:cs="Arial"/>
        <w:b/>
      </w:rPr>
      <w:fldChar w:fldCharType="separate"/>
    </w:r>
    <w:r w:rsidR="00DB0685">
      <w:rPr>
        <w:rFonts w:ascii="Arial" w:hAnsi="Arial" w:cs="Arial"/>
        <w:b/>
        <w:noProof/>
      </w:rPr>
      <w:t>1</w:t>
    </w:r>
    <w:r w:rsidR="00ED0562" w:rsidRPr="0050783A">
      <w:rPr>
        <w:rFonts w:ascii="Arial" w:hAnsi="Arial" w:cs="Arial"/>
        <w:b/>
      </w:rPr>
      <w:fldChar w:fldCharType="end"/>
    </w:r>
    <w:r w:rsidR="00D870D9" w:rsidRPr="0050783A">
      <w:rPr>
        <w:rFonts w:ascii="Arial" w:hAnsi="Arial" w:cs="Arial"/>
        <w:b/>
      </w:rPr>
      <w:t xml:space="preserve"> / </w:t>
    </w:r>
    <w:r w:rsidR="00ED0562" w:rsidRPr="0050783A">
      <w:rPr>
        <w:rFonts w:ascii="Arial" w:hAnsi="Arial" w:cs="Arial"/>
        <w:b/>
      </w:rPr>
      <w:fldChar w:fldCharType="begin"/>
    </w:r>
    <w:r w:rsidR="00D870D9" w:rsidRPr="0050783A">
      <w:rPr>
        <w:rFonts w:ascii="Arial" w:hAnsi="Arial" w:cs="Arial"/>
        <w:b/>
      </w:rPr>
      <w:instrText>NUMPAGES</w:instrText>
    </w:r>
    <w:r w:rsidR="00ED0562" w:rsidRPr="0050783A">
      <w:rPr>
        <w:rFonts w:ascii="Arial" w:hAnsi="Arial" w:cs="Arial"/>
        <w:b/>
      </w:rPr>
      <w:fldChar w:fldCharType="separate"/>
    </w:r>
    <w:r w:rsidR="00DB0685">
      <w:rPr>
        <w:rFonts w:ascii="Arial" w:hAnsi="Arial" w:cs="Arial"/>
        <w:b/>
        <w:noProof/>
      </w:rPr>
      <w:t>1</w:t>
    </w:r>
    <w:r w:rsidR="00ED0562" w:rsidRPr="0050783A">
      <w:rPr>
        <w:rFonts w:ascii="Arial" w:hAnsi="Arial" w:cs="Arial"/>
        <w:b/>
      </w:rPr>
      <w:fldChar w:fldCharType="end"/>
    </w:r>
    <w:r w:rsidR="00D870D9" w:rsidRPr="0050783A">
      <w:rPr>
        <w:rFonts w:ascii="Arial" w:hAnsi="Arial" w:cs="Arial"/>
        <w:b/>
      </w:rPr>
      <w:t xml:space="preserve"> Zał. nr </w:t>
    </w:r>
    <w:r w:rsidR="00B03C77">
      <w:rPr>
        <w:rFonts w:ascii="Arial" w:hAnsi="Arial" w:cs="Arial"/>
        <w:b/>
      </w:rPr>
      <w:t>7</w:t>
    </w:r>
    <w:r w:rsidR="00417198">
      <w:rPr>
        <w:rFonts w:ascii="Arial" w:hAnsi="Arial" w:cs="Arial"/>
        <w:b/>
      </w:rPr>
      <w:t xml:space="preserve"> do S</w:t>
    </w:r>
    <w:r w:rsidR="00D870D9" w:rsidRPr="0050783A">
      <w:rPr>
        <w:rFonts w:ascii="Arial" w:hAnsi="Arial" w:cs="Arial"/>
        <w:b/>
      </w:rPr>
      <w:t>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48EFF" w14:textId="77777777" w:rsidR="00C25B1D" w:rsidRDefault="00C25B1D" w:rsidP="00B61F31">
      <w:r>
        <w:separator/>
      </w:r>
    </w:p>
  </w:footnote>
  <w:footnote w:type="continuationSeparator" w:id="0">
    <w:p w14:paraId="13510896" w14:textId="77777777" w:rsidR="00C25B1D" w:rsidRDefault="00C25B1D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64972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3EBE"/>
    <w:rsid w:val="001838CC"/>
    <w:rsid w:val="0019790A"/>
    <w:rsid w:val="001B7422"/>
    <w:rsid w:val="002006C0"/>
    <w:rsid w:val="00201125"/>
    <w:rsid w:val="00201427"/>
    <w:rsid w:val="00203B1B"/>
    <w:rsid w:val="00213983"/>
    <w:rsid w:val="0021734F"/>
    <w:rsid w:val="002234FC"/>
    <w:rsid w:val="00234CF6"/>
    <w:rsid w:val="00244F5C"/>
    <w:rsid w:val="002478A0"/>
    <w:rsid w:val="00247A8F"/>
    <w:rsid w:val="00250458"/>
    <w:rsid w:val="00253961"/>
    <w:rsid w:val="00253CE5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64BB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5AC5"/>
    <w:rsid w:val="008C756E"/>
    <w:rsid w:val="008C75D2"/>
    <w:rsid w:val="008D03BD"/>
    <w:rsid w:val="008D158B"/>
    <w:rsid w:val="008E6F5C"/>
    <w:rsid w:val="008F47CB"/>
    <w:rsid w:val="00900B85"/>
    <w:rsid w:val="009016D1"/>
    <w:rsid w:val="009121CF"/>
    <w:rsid w:val="009203A1"/>
    <w:rsid w:val="00924CD9"/>
    <w:rsid w:val="00931EDD"/>
    <w:rsid w:val="00953FA8"/>
    <w:rsid w:val="009611AC"/>
    <w:rsid w:val="00971BF6"/>
    <w:rsid w:val="009972A6"/>
    <w:rsid w:val="00997E82"/>
    <w:rsid w:val="009A65FD"/>
    <w:rsid w:val="009C0C43"/>
    <w:rsid w:val="009D07F2"/>
    <w:rsid w:val="009D52DD"/>
    <w:rsid w:val="009D68F9"/>
    <w:rsid w:val="009F23C1"/>
    <w:rsid w:val="00A04AFB"/>
    <w:rsid w:val="00A25824"/>
    <w:rsid w:val="00A304C0"/>
    <w:rsid w:val="00A32F0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C4BB6"/>
    <w:rsid w:val="00BD5A16"/>
    <w:rsid w:val="00BE0DA8"/>
    <w:rsid w:val="00BF7EBD"/>
    <w:rsid w:val="00C00D1C"/>
    <w:rsid w:val="00C203A2"/>
    <w:rsid w:val="00C244B6"/>
    <w:rsid w:val="00C25B1D"/>
    <w:rsid w:val="00C30FC2"/>
    <w:rsid w:val="00C419E1"/>
    <w:rsid w:val="00C4451A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0685"/>
    <w:rsid w:val="00DB54AC"/>
    <w:rsid w:val="00DC62C4"/>
    <w:rsid w:val="00DD3CBB"/>
    <w:rsid w:val="00DE5E83"/>
    <w:rsid w:val="00DF29CC"/>
    <w:rsid w:val="00E17A2C"/>
    <w:rsid w:val="00E54CE5"/>
    <w:rsid w:val="00E564B3"/>
    <w:rsid w:val="00E5714A"/>
    <w:rsid w:val="00E65D87"/>
    <w:rsid w:val="00E72B8C"/>
    <w:rsid w:val="00E90187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9408E"/>
    <w:rsid w:val="00FA1051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4D9AEE-F667-415D-A071-A3532D74CA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Kiehn-Nowicka Agnieszka</cp:lastModifiedBy>
  <cp:revision>121</cp:revision>
  <cp:lastPrinted>2024-04-25T09:13:00Z</cp:lastPrinted>
  <dcterms:created xsi:type="dcterms:W3CDTF">2016-09-09T06:35:00Z</dcterms:created>
  <dcterms:modified xsi:type="dcterms:W3CDTF">2024-09-18T13:31:00Z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19c309eb-5153-49e5-bbfb-c2bbe832ea78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m.popielarz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