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5C" w:rsidRDefault="0046105C" w:rsidP="00BF4AA5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46105C" w:rsidRDefault="0046105C" w:rsidP="00BF4AA5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……………………………………………..</w:t>
      </w:r>
    </w:p>
    <w:p w:rsidR="00820053" w:rsidRDefault="0046105C" w:rsidP="0046105C">
      <w:pPr>
        <w:spacing w:after="0" w:line="276" w:lineRule="auto"/>
        <w:jc w:val="center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Miejscowość, data</w:t>
      </w:r>
    </w:p>
    <w:p w:rsidR="00F7453E" w:rsidRPr="00820053" w:rsidRDefault="00F7453E" w:rsidP="00BF4AA5">
      <w:pPr>
        <w:spacing w:after="0" w:line="276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7D06A0" w:rsidRDefault="007D06A0" w:rsidP="00BF4AA5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F7453E" w:rsidRDefault="009C2734" w:rsidP="00BF4AA5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OFERTA CENOWA</w:t>
      </w:r>
    </w:p>
    <w:p w:rsidR="00CA6089" w:rsidRDefault="00CA6089" w:rsidP="00BF4AA5">
      <w:pPr>
        <w:spacing w:after="0" w:line="276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30B21" w:rsidRPr="004D0AE6" w:rsidRDefault="00830B21" w:rsidP="00BF4AA5">
      <w:pPr>
        <w:spacing w:after="0" w:line="276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12469" w:type="dxa"/>
        <w:jc w:val="center"/>
        <w:tblLook w:val="04A0" w:firstRow="1" w:lastRow="0" w:firstColumn="1" w:lastColumn="0" w:noHBand="0" w:noVBand="1"/>
      </w:tblPr>
      <w:tblGrid>
        <w:gridCol w:w="576"/>
        <w:gridCol w:w="2685"/>
        <w:gridCol w:w="1823"/>
        <w:gridCol w:w="1590"/>
        <w:gridCol w:w="974"/>
        <w:gridCol w:w="2301"/>
        <w:gridCol w:w="9"/>
        <w:gridCol w:w="2511"/>
      </w:tblGrid>
      <w:tr w:rsidR="009C2734" w:rsidRPr="004D0AE6" w:rsidTr="009C2734">
        <w:trPr>
          <w:jc w:val="center"/>
        </w:trPr>
        <w:tc>
          <w:tcPr>
            <w:tcW w:w="576" w:type="dxa"/>
            <w:vAlign w:val="center"/>
          </w:tcPr>
          <w:p w:rsidR="009C2734" w:rsidRPr="004D0AE6" w:rsidRDefault="009C2734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0A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5" w:type="dxa"/>
            <w:vAlign w:val="center"/>
          </w:tcPr>
          <w:p w:rsidR="009C2734" w:rsidRPr="004D0AE6" w:rsidRDefault="009C2734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Poziom szkolenia</w:t>
            </w:r>
          </w:p>
        </w:tc>
        <w:tc>
          <w:tcPr>
            <w:tcW w:w="1823" w:type="dxa"/>
            <w:vAlign w:val="center"/>
          </w:tcPr>
          <w:p w:rsidR="009C2734" w:rsidRPr="004D0AE6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Ilość osób szkolonych </w:t>
            </w:r>
          </w:p>
        </w:tc>
        <w:tc>
          <w:tcPr>
            <w:tcW w:w="1590" w:type="dxa"/>
          </w:tcPr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netto</w:t>
            </w:r>
          </w:p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 1 osobę</w:t>
            </w:r>
          </w:p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[zł]</w:t>
            </w:r>
          </w:p>
        </w:tc>
        <w:tc>
          <w:tcPr>
            <w:tcW w:w="974" w:type="dxa"/>
            <w:vAlign w:val="center"/>
          </w:tcPr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VAT</w:t>
            </w:r>
          </w:p>
        </w:tc>
        <w:tc>
          <w:tcPr>
            <w:tcW w:w="2301" w:type="dxa"/>
            <w:vAlign w:val="center"/>
          </w:tcPr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Cena brutto </w:t>
            </w:r>
          </w:p>
          <w:p w:rsidR="009C2734" w:rsidRPr="0014642D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 1 osobę</w:t>
            </w:r>
          </w:p>
          <w:p w:rsidR="009C2734" w:rsidRPr="0014642D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4642D">
              <w:rPr>
                <w:rFonts w:ascii="Arial" w:hAnsi="Arial" w:cs="Arial"/>
                <w:b/>
                <w:sz w:val="24"/>
              </w:rPr>
              <w:t>[zł]</w:t>
            </w:r>
          </w:p>
        </w:tc>
        <w:tc>
          <w:tcPr>
            <w:tcW w:w="2520" w:type="dxa"/>
            <w:gridSpan w:val="2"/>
            <w:vAlign w:val="center"/>
          </w:tcPr>
          <w:p w:rsidR="009C2734" w:rsidRPr="0014642D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4642D">
              <w:rPr>
                <w:rFonts w:ascii="Arial" w:hAnsi="Arial" w:cs="Arial"/>
                <w:b/>
                <w:sz w:val="24"/>
              </w:rPr>
              <w:t>Wartość brutto za całość zamówienia</w:t>
            </w:r>
          </w:p>
          <w:p w:rsidR="009C2734" w:rsidRPr="0014642D" w:rsidRDefault="009C2734" w:rsidP="00BF4AA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4642D">
              <w:rPr>
                <w:rFonts w:ascii="Arial" w:hAnsi="Arial" w:cs="Arial"/>
                <w:b/>
                <w:sz w:val="24"/>
              </w:rPr>
              <w:t>[zł]</w:t>
            </w:r>
          </w:p>
        </w:tc>
      </w:tr>
      <w:tr w:rsidR="009C2734" w:rsidRPr="00EC6657" w:rsidTr="009C2734">
        <w:trPr>
          <w:jc w:val="center"/>
        </w:trPr>
        <w:tc>
          <w:tcPr>
            <w:tcW w:w="576" w:type="dxa"/>
            <w:vAlign w:val="center"/>
          </w:tcPr>
          <w:p w:rsidR="009C2734" w:rsidRPr="00EC6657" w:rsidRDefault="009C2734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2685" w:type="dxa"/>
            <w:vAlign w:val="center"/>
          </w:tcPr>
          <w:p w:rsidR="009C2734" w:rsidRPr="00EC6657" w:rsidRDefault="009C2734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1823" w:type="dxa"/>
            <w:vAlign w:val="center"/>
          </w:tcPr>
          <w:p w:rsidR="009C2734" w:rsidRPr="00EC6657" w:rsidRDefault="009C2734" w:rsidP="00BF4AA5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</w:pPr>
            <w:r w:rsidRPr="00EC6657">
              <w:rPr>
                <w:rFonts w:ascii="Arial" w:eastAsia="Times New Roman" w:hAnsi="Arial" w:cs="Arial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1590" w:type="dxa"/>
          </w:tcPr>
          <w:p w:rsidR="009C2734" w:rsidRDefault="009C2734" w:rsidP="00BF4AA5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</w:t>
            </w:r>
          </w:p>
        </w:tc>
        <w:tc>
          <w:tcPr>
            <w:tcW w:w="974" w:type="dxa"/>
          </w:tcPr>
          <w:p w:rsidR="009C2734" w:rsidRPr="00EC6657" w:rsidRDefault="009C2734" w:rsidP="00BF4AA5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</w:t>
            </w:r>
          </w:p>
        </w:tc>
        <w:tc>
          <w:tcPr>
            <w:tcW w:w="2301" w:type="dxa"/>
            <w:vAlign w:val="center"/>
          </w:tcPr>
          <w:p w:rsidR="009C2734" w:rsidRPr="00EC6657" w:rsidRDefault="009C2734" w:rsidP="00BF4AA5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</w:t>
            </w:r>
          </w:p>
        </w:tc>
        <w:tc>
          <w:tcPr>
            <w:tcW w:w="2520" w:type="dxa"/>
            <w:gridSpan w:val="2"/>
            <w:vAlign w:val="center"/>
          </w:tcPr>
          <w:p w:rsidR="009C2734" w:rsidRPr="00EC6657" w:rsidRDefault="009C2734" w:rsidP="00BF4AA5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7=6*3</w:t>
            </w:r>
          </w:p>
        </w:tc>
      </w:tr>
      <w:tr w:rsidR="009C2734" w:rsidRPr="00EF2E99" w:rsidTr="009C2734">
        <w:trPr>
          <w:trHeight w:val="497"/>
          <w:jc w:val="center"/>
        </w:trPr>
        <w:tc>
          <w:tcPr>
            <w:tcW w:w="576" w:type="dxa"/>
            <w:vMerge w:val="restart"/>
            <w:vAlign w:val="center"/>
          </w:tcPr>
          <w:p w:rsidR="009C2734" w:rsidRPr="00EF2E99" w:rsidRDefault="009C2734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F2E9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85" w:type="dxa"/>
            <w:vAlign w:val="center"/>
          </w:tcPr>
          <w:p w:rsidR="009C2734" w:rsidRPr="009C2734" w:rsidRDefault="009C2734" w:rsidP="009C2734">
            <w:pPr>
              <w:pStyle w:val="Bezodstpw"/>
              <w:suppressAutoHyphens w:val="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9C2734">
              <w:rPr>
                <w:rFonts w:ascii="Arial" w:hAnsi="Arial" w:cs="Arial"/>
                <w:sz w:val="24"/>
                <w:szCs w:val="20"/>
              </w:rPr>
              <w:t>Podstawowy</w:t>
            </w:r>
          </w:p>
        </w:tc>
        <w:tc>
          <w:tcPr>
            <w:tcW w:w="1823" w:type="dxa"/>
            <w:vMerge w:val="restart"/>
            <w:vAlign w:val="center"/>
          </w:tcPr>
          <w:p w:rsidR="009C2734" w:rsidRPr="00EF2E99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0" w:type="dxa"/>
          </w:tcPr>
          <w:p w:rsidR="009C2734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9C2734" w:rsidRPr="00EF2E99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ZW</w:t>
            </w:r>
          </w:p>
        </w:tc>
        <w:tc>
          <w:tcPr>
            <w:tcW w:w="2301" w:type="dxa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C2734" w:rsidRPr="00EF2E99" w:rsidTr="009C2734">
        <w:trPr>
          <w:trHeight w:val="497"/>
          <w:jc w:val="center"/>
        </w:trPr>
        <w:tc>
          <w:tcPr>
            <w:tcW w:w="576" w:type="dxa"/>
            <w:vMerge/>
            <w:vAlign w:val="center"/>
          </w:tcPr>
          <w:p w:rsidR="009C2734" w:rsidRPr="00EF2E99" w:rsidRDefault="009C2734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85" w:type="dxa"/>
            <w:vAlign w:val="center"/>
          </w:tcPr>
          <w:p w:rsidR="009C2734" w:rsidRPr="009C2734" w:rsidRDefault="009C2734" w:rsidP="007D06A0">
            <w:pPr>
              <w:pStyle w:val="Bezodstpw"/>
              <w:suppressAutoHyphens w:val="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9C2734">
              <w:rPr>
                <w:rFonts w:ascii="Arial" w:hAnsi="Arial" w:cs="Arial"/>
                <w:sz w:val="24"/>
                <w:szCs w:val="20"/>
              </w:rPr>
              <w:t>Średniozaawansowany</w:t>
            </w:r>
          </w:p>
        </w:tc>
        <w:tc>
          <w:tcPr>
            <w:tcW w:w="1823" w:type="dxa"/>
            <w:vMerge/>
            <w:vAlign w:val="center"/>
          </w:tcPr>
          <w:p w:rsidR="009C2734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:rsidR="009C2734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4" w:type="dxa"/>
            <w:vMerge/>
            <w:vAlign w:val="center"/>
          </w:tcPr>
          <w:p w:rsidR="009C2734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C2734" w:rsidRPr="00EF2E99" w:rsidTr="009C2734">
        <w:trPr>
          <w:trHeight w:val="497"/>
          <w:jc w:val="center"/>
        </w:trPr>
        <w:tc>
          <w:tcPr>
            <w:tcW w:w="576" w:type="dxa"/>
            <w:vMerge/>
            <w:vAlign w:val="center"/>
          </w:tcPr>
          <w:p w:rsidR="009C2734" w:rsidRPr="00EF2E99" w:rsidRDefault="009C2734" w:rsidP="00BB5C51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85" w:type="dxa"/>
            <w:vAlign w:val="center"/>
          </w:tcPr>
          <w:p w:rsidR="009C2734" w:rsidRPr="009C2734" w:rsidRDefault="009C2734" w:rsidP="007D06A0">
            <w:pPr>
              <w:pStyle w:val="Bezodstpw"/>
              <w:suppressAutoHyphens w:val="0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9C2734">
              <w:rPr>
                <w:rFonts w:ascii="Arial" w:hAnsi="Arial" w:cs="Arial"/>
                <w:sz w:val="24"/>
                <w:szCs w:val="20"/>
              </w:rPr>
              <w:t>Zaawansowany</w:t>
            </w:r>
          </w:p>
        </w:tc>
        <w:tc>
          <w:tcPr>
            <w:tcW w:w="1823" w:type="dxa"/>
            <w:vMerge/>
            <w:vAlign w:val="center"/>
          </w:tcPr>
          <w:p w:rsidR="009C2734" w:rsidRDefault="009C2734" w:rsidP="009C2734">
            <w:pPr>
              <w:spacing w:line="27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</w:tcPr>
          <w:p w:rsidR="009C2734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4" w:type="dxa"/>
            <w:vMerge/>
            <w:vAlign w:val="center"/>
          </w:tcPr>
          <w:p w:rsidR="009C2734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C2734" w:rsidRPr="00EF2E99" w:rsidTr="009C2734">
        <w:trPr>
          <w:trHeight w:val="497"/>
          <w:jc w:val="center"/>
        </w:trPr>
        <w:tc>
          <w:tcPr>
            <w:tcW w:w="9958" w:type="dxa"/>
            <w:gridSpan w:val="7"/>
            <w:vAlign w:val="center"/>
          </w:tcPr>
          <w:p w:rsidR="009C2734" w:rsidRPr="00EF2E99" w:rsidRDefault="0046105C" w:rsidP="0046105C">
            <w:pPr>
              <w:spacing w:line="276" w:lineRule="auto"/>
              <w:ind w:right="1119"/>
              <w:jc w:val="right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RAZEM</w:t>
            </w:r>
          </w:p>
        </w:tc>
        <w:tc>
          <w:tcPr>
            <w:tcW w:w="2511" w:type="dxa"/>
          </w:tcPr>
          <w:p w:rsidR="009C2734" w:rsidRPr="00EF2E99" w:rsidRDefault="009C2734" w:rsidP="00BF4AA5">
            <w:pPr>
              <w:spacing w:line="276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331712" w:rsidRDefault="00331712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C2734" w:rsidRDefault="009C2734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C2734" w:rsidRPr="009C2734" w:rsidRDefault="009C2734" w:rsidP="009C2734">
      <w:pPr>
        <w:spacing w:after="0" w:line="240" w:lineRule="auto"/>
        <w:ind w:right="1508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C2734" w:rsidRPr="009C2734" w:rsidRDefault="009C2734" w:rsidP="009C2734">
      <w:pPr>
        <w:spacing w:after="0" w:line="240" w:lineRule="auto"/>
        <w:ind w:right="2498"/>
        <w:jc w:val="right"/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</w:pPr>
    </w:p>
    <w:p w:rsidR="00A44EA2" w:rsidRPr="009C2734" w:rsidRDefault="0046105C" w:rsidP="0046105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………………………………………………….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p</w:t>
      </w:r>
      <w:r w:rsidR="00C46A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ieczęć oraz </w:t>
      </w:r>
      <w:bookmarkStart w:id="0" w:name="_GoBack"/>
      <w:bookmarkEnd w:id="0"/>
      <w:r w:rsidRPr="0046105C">
        <w:rPr>
          <w:rFonts w:ascii="Arial" w:eastAsia="Times New Roman" w:hAnsi="Arial" w:cs="Arial"/>
          <w:bCs/>
          <w:sz w:val="24"/>
          <w:szCs w:val="24"/>
          <w:lang w:eastAsia="pl-PL"/>
        </w:rPr>
        <w:t>podpis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B92B74" w:rsidRPr="007D28EB" w:rsidRDefault="003E3B53" w:rsidP="00BF4AA5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28EB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</w:p>
    <w:sectPr w:rsidR="00B92B74" w:rsidRPr="007D28EB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2D" w:rsidRDefault="004F0A2D" w:rsidP="005948AD">
      <w:pPr>
        <w:spacing w:after="0" w:line="240" w:lineRule="auto"/>
      </w:pPr>
      <w:r>
        <w:separator/>
      </w:r>
    </w:p>
  </w:endnote>
  <w:endnote w:type="continuationSeparator" w:id="0">
    <w:p w:rsidR="004F0A2D" w:rsidRDefault="004F0A2D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2D" w:rsidRDefault="004F0A2D" w:rsidP="005948AD">
      <w:pPr>
        <w:spacing w:after="0" w:line="240" w:lineRule="auto"/>
      </w:pPr>
      <w:r>
        <w:separator/>
      </w:r>
    </w:p>
  </w:footnote>
  <w:footnote w:type="continuationSeparator" w:id="0">
    <w:p w:rsidR="004F0A2D" w:rsidRDefault="004F0A2D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9"/>
  </w:num>
  <w:num w:numId="8">
    <w:abstractNumId w:val="0"/>
  </w:num>
  <w:num w:numId="9">
    <w:abstractNumId w:val="17"/>
  </w:num>
  <w:num w:numId="10">
    <w:abstractNumId w:val="14"/>
  </w:num>
  <w:num w:numId="11">
    <w:abstractNumId w:val="18"/>
  </w:num>
  <w:num w:numId="12">
    <w:abstractNumId w:val="9"/>
  </w:num>
  <w:num w:numId="13">
    <w:abstractNumId w:val="2"/>
  </w:num>
  <w:num w:numId="14">
    <w:abstractNumId w:val="5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1"/>
  </w:num>
  <w:num w:numId="20">
    <w:abstractNumId w:val="10"/>
  </w:num>
  <w:num w:numId="21">
    <w:abstractNumId w:val="7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5229A"/>
    <w:rsid w:val="00076743"/>
    <w:rsid w:val="000942DA"/>
    <w:rsid w:val="000B2A62"/>
    <w:rsid w:val="000C1F66"/>
    <w:rsid w:val="000E4728"/>
    <w:rsid w:val="00102734"/>
    <w:rsid w:val="00143DB3"/>
    <w:rsid w:val="00164D0E"/>
    <w:rsid w:val="00167BD9"/>
    <w:rsid w:val="00180E4F"/>
    <w:rsid w:val="001E0E93"/>
    <w:rsid w:val="00225052"/>
    <w:rsid w:val="00255B96"/>
    <w:rsid w:val="0028543C"/>
    <w:rsid w:val="002B43F6"/>
    <w:rsid w:val="0032320B"/>
    <w:rsid w:val="00331712"/>
    <w:rsid w:val="00344F42"/>
    <w:rsid w:val="00352C0C"/>
    <w:rsid w:val="003668F5"/>
    <w:rsid w:val="0039781F"/>
    <w:rsid w:val="003D4F49"/>
    <w:rsid w:val="003D51A1"/>
    <w:rsid w:val="003D7788"/>
    <w:rsid w:val="003E3B53"/>
    <w:rsid w:val="003F16D8"/>
    <w:rsid w:val="00405482"/>
    <w:rsid w:val="00414EC2"/>
    <w:rsid w:val="00440D73"/>
    <w:rsid w:val="0046105C"/>
    <w:rsid w:val="004763B7"/>
    <w:rsid w:val="00485A7E"/>
    <w:rsid w:val="004A6E7C"/>
    <w:rsid w:val="004D0AE6"/>
    <w:rsid w:val="004D5B63"/>
    <w:rsid w:val="004D6678"/>
    <w:rsid w:val="004E40E0"/>
    <w:rsid w:val="004F0A2D"/>
    <w:rsid w:val="004F2DE9"/>
    <w:rsid w:val="00507B54"/>
    <w:rsid w:val="00570278"/>
    <w:rsid w:val="005948AD"/>
    <w:rsid w:val="005B2639"/>
    <w:rsid w:val="005B6A0E"/>
    <w:rsid w:val="005E3C26"/>
    <w:rsid w:val="00607A8E"/>
    <w:rsid w:val="00612A4C"/>
    <w:rsid w:val="00632EF4"/>
    <w:rsid w:val="00642A36"/>
    <w:rsid w:val="00651F8C"/>
    <w:rsid w:val="00665CD3"/>
    <w:rsid w:val="006B3B47"/>
    <w:rsid w:val="006C6F27"/>
    <w:rsid w:val="007034C6"/>
    <w:rsid w:val="00707B07"/>
    <w:rsid w:val="007130A4"/>
    <w:rsid w:val="00724547"/>
    <w:rsid w:val="00737B67"/>
    <w:rsid w:val="007749A9"/>
    <w:rsid w:val="00775BDB"/>
    <w:rsid w:val="007D06A0"/>
    <w:rsid w:val="007D28EB"/>
    <w:rsid w:val="00820053"/>
    <w:rsid w:val="00830B21"/>
    <w:rsid w:val="008340A1"/>
    <w:rsid w:val="00841803"/>
    <w:rsid w:val="00863596"/>
    <w:rsid w:val="008A38F7"/>
    <w:rsid w:val="008C2170"/>
    <w:rsid w:val="008D1EFC"/>
    <w:rsid w:val="009479C9"/>
    <w:rsid w:val="0098178B"/>
    <w:rsid w:val="009B2C1B"/>
    <w:rsid w:val="009C0E4B"/>
    <w:rsid w:val="009C2734"/>
    <w:rsid w:val="009E315A"/>
    <w:rsid w:val="009F5665"/>
    <w:rsid w:val="00A43DE1"/>
    <w:rsid w:val="00A445B1"/>
    <w:rsid w:val="00A44EA2"/>
    <w:rsid w:val="00AA696E"/>
    <w:rsid w:val="00AC1094"/>
    <w:rsid w:val="00AC2D2E"/>
    <w:rsid w:val="00AD1EFE"/>
    <w:rsid w:val="00B24D53"/>
    <w:rsid w:val="00B368CA"/>
    <w:rsid w:val="00B436F6"/>
    <w:rsid w:val="00B75B58"/>
    <w:rsid w:val="00B92B74"/>
    <w:rsid w:val="00BB5C51"/>
    <w:rsid w:val="00BB7BB8"/>
    <w:rsid w:val="00BE5373"/>
    <w:rsid w:val="00BF4AA5"/>
    <w:rsid w:val="00C30FAC"/>
    <w:rsid w:val="00C41C65"/>
    <w:rsid w:val="00C46A9E"/>
    <w:rsid w:val="00C47937"/>
    <w:rsid w:val="00C63F8F"/>
    <w:rsid w:val="00C9715C"/>
    <w:rsid w:val="00CA53CD"/>
    <w:rsid w:val="00CA6089"/>
    <w:rsid w:val="00D0018B"/>
    <w:rsid w:val="00D14E88"/>
    <w:rsid w:val="00D24457"/>
    <w:rsid w:val="00D5794A"/>
    <w:rsid w:val="00D913CE"/>
    <w:rsid w:val="00D97D05"/>
    <w:rsid w:val="00DA53C1"/>
    <w:rsid w:val="00DD195A"/>
    <w:rsid w:val="00E03742"/>
    <w:rsid w:val="00E41B87"/>
    <w:rsid w:val="00E51992"/>
    <w:rsid w:val="00E722C4"/>
    <w:rsid w:val="00E9734A"/>
    <w:rsid w:val="00EA3A09"/>
    <w:rsid w:val="00EA6C4D"/>
    <w:rsid w:val="00EC4EBF"/>
    <w:rsid w:val="00EC6657"/>
    <w:rsid w:val="00EF2E99"/>
    <w:rsid w:val="00F0784A"/>
    <w:rsid w:val="00F1417D"/>
    <w:rsid w:val="00F4715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B2AA3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1C07-0FA2-41B0-A106-2A9B693B2A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9E54CD-EADD-45DE-A458-D3A85A3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Handzlik Roksana</cp:lastModifiedBy>
  <cp:revision>3</cp:revision>
  <cp:lastPrinted>2024-02-01T07:23:00Z</cp:lastPrinted>
  <dcterms:created xsi:type="dcterms:W3CDTF">2024-09-11T10:09:00Z</dcterms:created>
  <dcterms:modified xsi:type="dcterms:W3CDTF">2024-09-11T10:24:00Z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e2e3356f-9db0-4496-96dc-001f2da8c197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10.68.92.183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