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Wzór formularza oferty - Załącznik nr 1 do SWZ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AF4540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AF4540" w:rsidRPr="00AF4540" w:rsidRDefault="00AF4540" w:rsidP="00AF4540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Postępowanie o udzielenie zamówienia publicznego prowadzone w trybie podstawowym z możliwością prowadzenia negocjacji, zgodnie z ustawą z dnia 11 września 2019 r. Prawo zamówień publicznych (</w:t>
      </w:r>
      <w:proofErr w:type="spellStart"/>
      <w:r w:rsidRPr="00AF4540">
        <w:rPr>
          <w:rFonts w:ascii="Cambria" w:eastAsia="Calibri" w:hAnsi="Cambria" w:cs="Times New Roman"/>
          <w:sz w:val="21"/>
          <w:szCs w:val="21"/>
        </w:rPr>
        <w:t>t.j</w:t>
      </w:r>
      <w:proofErr w:type="spellEnd"/>
      <w:r w:rsidRPr="00AF4540">
        <w:rPr>
          <w:rFonts w:ascii="Cambria" w:eastAsia="Calibri" w:hAnsi="Cambria" w:cs="Times New Roman"/>
          <w:sz w:val="21"/>
          <w:szCs w:val="21"/>
        </w:rPr>
        <w:t xml:space="preserve">. Dz. U. 2022 </w:t>
      </w: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r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>., poz. 1710 ze zm.) na zadanie pn.: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Calibri" w:hAnsi="Cambria" w:cs="Verdana-Bold"/>
          <w:b/>
          <w:bCs/>
          <w:sz w:val="21"/>
          <w:szCs w:val="21"/>
        </w:rPr>
      </w:pPr>
      <w:proofErr w:type="gramStart"/>
      <w:r w:rsidRPr="00AF4540">
        <w:rPr>
          <w:rFonts w:ascii="Cambria" w:eastAsia="Calibri" w:hAnsi="Cambria" w:cs="Verdana-Bold"/>
          <w:b/>
          <w:bCs/>
          <w:sz w:val="21"/>
          <w:szCs w:val="21"/>
        </w:rPr>
        <w:t>nr</w:t>
      </w:r>
      <w:proofErr w:type="gramEnd"/>
      <w:r w:rsidRPr="00AF4540">
        <w:rPr>
          <w:rFonts w:ascii="Cambria" w:eastAsia="Calibri" w:hAnsi="Cambria" w:cs="Verdana-Bold"/>
          <w:b/>
          <w:bCs/>
          <w:sz w:val="21"/>
          <w:szCs w:val="21"/>
        </w:rPr>
        <w:t xml:space="preserve"> ref. DT.252.I.2</w:t>
      </w:r>
      <w:r w:rsidR="00270C82">
        <w:rPr>
          <w:rFonts w:ascii="Cambria" w:eastAsia="Calibri" w:hAnsi="Cambria" w:cs="Verdana-Bold"/>
          <w:b/>
          <w:bCs/>
          <w:sz w:val="21"/>
          <w:szCs w:val="21"/>
        </w:rPr>
        <w:t>4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.2023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                                                                                        </w:t>
      </w:r>
    </w:p>
    <w:p w:rsidR="00AF4540" w:rsidRPr="00AF4540" w:rsidRDefault="00AF4540" w:rsidP="00AF4540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ZAMAWIAJĄCY: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sz w:val="21"/>
          <w:szCs w:val="21"/>
        </w:rPr>
        <w:t>Zamawiający</w:t>
      </w:r>
      <w:proofErr w:type="gramStart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>:</w:t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  <w:t>Powiat</w:t>
      </w:r>
      <w:proofErr w:type="gramEnd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 xml:space="preserve">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sz w:val="21"/>
          <w:szCs w:val="21"/>
        </w:rPr>
        <w:t>Adres</w:t>
      </w:r>
      <w:proofErr w:type="gramStart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>:</w:t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>Plac</w:t>
      </w:r>
      <w:proofErr w:type="gramEnd"/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Gen. J. Bema 5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                         </w:t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  <w:t xml:space="preserve">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sz w:val="21"/>
          <w:szCs w:val="21"/>
        </w:rPr>
        <w:t>NIP:</w:t>
      </w:r>
      <w:r w:rsidRPr="00AF4540">
        <w:rPr>
          <w:rFonts w:ascii="Cambria" w:eastAsia="Calibri" w:hAnsi="Cambria" w:cs="Times New Roman"/>
          <w:b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  <w:t xml:space="preserve">758-23-59-776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którego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>Adres: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ul. Lokalna 2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                          </w:t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  <w:t xml:space="preserve">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tel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.: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  <w:t>(29) 769-26-21; (29) 769-49-20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>faks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  <w:t>(29) 769-49-28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sz w:val="21"/>
          <w:szCs w:val="21"/>
          <w:u w:color="FF0000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e-mail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: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hyperlink r:id="rId6" w:history="1">
        <w:r w:rsidRPr="00AF4540">
          <w:rPr>
            <w:rFonts w:ascii="Cambria" w:eastAsia="Calibri" w:hAnsi="Cambria" w:cs="Times New Roman"/>
            <w:color w:val="0000FF"/>
            <w:sz w:val="21"/>
            <w:szCs w:val="21"/>
            <w:u w:val="single" w:color="0000FF"/>
          </w:rPr>
          <w:t>zdpo-ka@wp.pl</w:t>
        </w:r>
      </w:hyperlink>
    </w:p>
    <w:p w:rsidR="00AF4540" w:rsidRPr="00AF4540" w:rsidRDefault="00AF4540" w:rsidP="00AF4540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adres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 strony internetowej: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color w:val="000000"/>
          <w:sz w:val="21"/>
          <w:szCs w:val="21"/>
          <w:u w:color="0000FF"/>
        </w:rPr>
        <w:tab/>
      </w:r>
      <w:hyperlink r:id="rId7" w:history="1">
        <w:r w:rsidRPr="00AF4540">
          <w:rPr>
            <w:rFonts w:ascii="Cambria" w:eastAsia="Calibri" w:hAnsi="Cambria" w:cs="Times New Roman"/>
            <w:color w:val="0000FF"/>
            <w:sz w:val="21"/>
            <w:szCs w:val="21"/>
            <w:u w:val="single" w:color="0000FF"/>
          </w:rPr>
          <w:t>www.zdp.ostroleka.pl</w:t>
        </w:r>
      </w:hyperlink>
    </w:p>
    <w:p w:rsidR="00AF4540" w:rsidRPr="00AF4540" w:rsidRDefault="00AF4540" w:rsidP="00AF4540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  <w:sz w:val="21"/>
          <w:szCs w:val="21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WYKONAWCA: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Pełna nazwa Wykonawcy(ów): 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Adres Wykonawcy(ów):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…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NIP/ REGON Wykonawcy: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…………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KRS/</w:t>
      </w:r>
      <w:proofErr w:type="spellStart"/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CEiDG</w:t>
      </w:r>
      <w:proofErr w:type="spellEnd"/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 xml:space="preserve">: 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i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…………………..…………………………………………………………………..……………….………….………………..……………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……………………………………………………………………………………………………………………….…………………………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Numer tel., fax: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……………..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Adres poczty elektronicznej (e-mail):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.………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Adres do </w:t>
      </w: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korespondencji (jeżeli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 xml:space="preserve"> jest inny niż adres wskazany w pkt 2): 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……………………………………………………………………….………………………………………….……………………..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Osoba upoważniona do reprezentacji Wykonawcy(ów) i podpisująca ofertę: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AF4540" w:rsidRPr="00AF4540" w:rsidTr="00B56DE3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sz w:val="21"/>
                <w:szCs w:val="21"/>
              </w:rPr>
              <w:t xml:space="preserve">                            </w:t>
            </w:r>
          </w:p>
        </w:tc>
      </w:tr>
      <w:tr w:rsidR="00AF4540" w:rsidRPr="00AF4540" w:rsidTr="00B56DE3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  <w:tr w:rsidR="00AF4540" w:rsidRPr="00AF4540" w:rsidTr="00B56DE3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</w:tbl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sz w:val="21"/>
          <w:szCs w:val="21"/>
          <w:u w:val="single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1"/>
          <w:szCs w:val="21"/>
          <w:u w:val="single"/>
          <w:lang w:eastAsia="pl-PL"/>
        </w:rPr>
        <w:t xml:space="preserve"> CENA OFERTY:</w:t>
      </w:r>
      <w:r w:rsidRPr="00AF4540"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  <w:t xml:space="preserve">                                     </w:t>
      </w:r>
    </w:p>
    <w:p w:rsidR="00AF4540" w:rsidRPr="00AF4540" w:rsidRDefault="00AF4540" w:rsidP="00AF4540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  <w:t>(całkowite wynagrodzenie Wykonawcy, uwzględniające wszystkie koszty związane z realizacją przedmiotu zamówienia, zgodnie z niniejszą SWZ)</w:t>
      </w:r>
    </w:p>
    <w:p w:rsidR="00AF4540" w:rsidRPr="00AF4540" w:rsidRDefault="00AF4540" w:rsidP="00AF4540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sz w:val="21"/>
          <w:szCs w:val="21"/>
          <w:u w:val="single"/>
          <w:lang w:eastAsia="pl-PL"/>
        </w:rPr>
      </w:pPr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>Przystępując do postępowania w sprawie udzielenia zamówienia oferuję(</w:t>
      </w:r>
      <w:proofErr w:type="spellStart"/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>emy</w:t>
      </w:r>
      <w:proofErr w:type="spellEnd"/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 xml:space="preserve">) jego realizację za następującą </w:t>
      </w:r>
      <w:r w:rsidRPr="00AF4540">
        <w:rPr>
          <w:rFonts w:ascii="Cambria" w:eastAsia="Times New Roman" w:hAnsi="Cambria" w:cs="Times New Roman"/>
          <w:bCs/>
          <w:sz w:val="21"/>
          <w:szCs w:val="21"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AF4540" w:rsidRPr="00AF4540" w:rsidTr="00B56DE3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  <w:tr w:rsidR="00AF4540" w:rsidRPr="00AF4540" w:rsidTr="00B56DE3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</w:tbl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1"/>
          <w:szCs w:val="21"/>
        </w:rPr>
      </w:pP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OKRES GWARANCJI I RĘKOJMI ZA WADY: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Zobowiązujemy się do udzielenia </w:t>
      </w:r>
      <w:r w:rsidR="00761D94" w:rsidRPr="00AF4540">
        <w:rPr>
          <w:rFonts w:ascii="Cambria" w:eastAsia="Calibri" w:hAnsi="Cambria" w:cs="Times New Roman"/>
          <w:bCs/>
          <w:sz w:val="21"/>
          <w:szCs w:val="21"/>
        </w:rPr>
        <w:t>gwarancji, jakości i</w:t>
      </w: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rękojmi za wady na okres:  …………...…… </w:t>
      </w:r>
      <w:proofErr w:type="gramStart"/>
      <w:r w:rsidRPr="00AF4540">
        <w:rPr>
          <w:rFonts w:ascii="Cambria" w:eastAsia="Calibri" w:hAnsi="Cambria" w:cs="Times New Roman"/>
          <w:bCs/>
          <w:sz w:val="21"/>
          <w:szCs w:val="21"/>
        </w:rPr>
        <w:t>miesięcy</w:t>
      </w:r>
      <w:proofErr w:type="gramEnd"/>
      <w:r w:rsidRPr="00AF4540">
        <w:rPr>
          <w:rFonts w:ascii="Cambria" w:eastAsia="Calibri" w:hAnsi="Cambria" w:cs="Times New Roman"/>
          <w:bCs/>
          <w:sz w:val="21"/>
          <w:szCs w:val="21"/>
        </w:rPr>
        <w:t>.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Cs/>
          <w:sz w:val="21"/>
          <w:szCs w:val="21"/>
          <w:u w:val="single"/>
        </w:rPr>
        <w:t>UWAGA: Okres gwarancji i rękojmi za wady jest jednym z kryteriów oceny ofert.</w:t>
      </w: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TERMIN REALIZACJI: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color w:val="FF0000"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Zobowiązujemy się wykonać przedmiot umowy w terminie: </w:t>
      </w:r>
      <w:r w:rsidR="00761D94">
        <w:rPr>
          <w:rFonts w:ascii="Cambria" w:eastAsia="Calibri" w:hAnsi="Cambria" w:cs="Times New Roman"/>
          <w:b/>
          <w:bCs/>
          <w:i/>
          <w:sz w:val="21"/>
          <w:szCs w:val="21"/>
        </w:rPr>
        <w:t>6</w:t>
      </w: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0 dni</w:t>
      </w: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/>
          <w:i/>
          <w:sz w:val="21"/>
          <w:szCs w:val="21"/>
        </w:rPr>
        <w:t xml:space="preserve">od dnia podpisania umowy. </w:t>
      </w: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OŚWIADCZENIA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i/>
          <w:sz w:val="21"/>
          <w:szCs w:val="21"/>
        </w:rPr>
        <w:t>Ja, (my) niżej podpisany(i) oświadczam(y), że: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SKŁADAMY OFERTĘ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na wykonanie przedmiotu zamówienia w zakresie określonym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, że zapoznaliśmy się ze specyfikacją warunków zamówienia i nie wnosimy zastrzeżeń.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AKCEPTUJEMY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warunki płatności określone przez Zamawiającego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 xml:space="preserve">UWAŻAMY SIĘ </w:t>
      </w:r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za związanych niniejszą ofertą przez czas wskazany w </w:t>
      </w:r>
      <w:proofErr w:type="gramStart"/>
      <w:r w:rsidRPr="00AF4540">
        <w:rPr>
          <w:rFonts w:ascii="Cambria" w:eastAsia="Calibri" w:hAnsi="Cambria" w:cs="Times New Roman"/>
          <w:i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ZAMÓWIENIE ZREALIZUJEMY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:</w:t>
      </w:r>
    </w:p>
    <w:p w:rsidR="00AF4540" w:rsidRPr="00AF4540" w:rsidRDefault="00AF4540" w:rsidP="00AF4540">
      <w:pPr>
        <w:autoSpaceDE w:val="0"/>
        <w:adjustRightInd w:val="0"/>
        <w:spacing w:after="0" w:line="240" w:lineRule="auto"/>
        <w:ind w:left="709"/>
        <w:contextualSpacing/>
        <w:jc w:val="both"/>
        <w:rPr>
          <w:rFonts w:ascii="Cambria" w:eastAsia="Calibri" w:hAnsi="Cambria" w:cs="Times New Roman"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sami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*/przy udziale Podwykonawców*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.…………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720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>Podwykonawcy  - o</w:t>
      </w:r>
      <w:proofErr w:type="gramEnd"/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 ile są wiadome na tym etapie)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, że zgodnie z ustawą z dnia 6 marca 2018 r. Prawo przedsiębiorców (</w:t>
      </w:r>
      <w:proofErr w:type="spell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t.j</w:t>
      </w:r>
      <w:proofErr w:type="spell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. Dz. U. </w:t>
      </w: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z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2023 r. poz. 221 ze zm.) stanowimy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*</w:t>
      </w:r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: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mikroprzedsiębiorstwo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małe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przedsiębiorstwo,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średnie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przedsiębiorstwo,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jednoosobowa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działalność gospodarcza;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osoba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fizyczna nieprowadząca działalności gospodarczej;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Cs/>
          <w:i/>
          <w:sz w:val="21"/>
          <w:szCs w:val="21"/>
        </w:rPr>
        <w:lastRenderedPageBreak/>
        <w:t xml:space="preserve">inny </w:t>
      </w: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rodzaj ………………………………… (jaki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);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, że sposób reprezentacji spółki/konsorcjum* dla potrzeb niniejszego zamówienia jest następujący: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21"/>
          <w:szCs w:val="21"/>
        </w:rPr>
      </w:pP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iż informacje i dokumenty zawarte w odrębnym, stosownie oznaczonym i nazwanym </w:t>
      </w:r>
      <w:proofErr w:type="gram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załączniku  ____ (należy</w:t>
      </w:r>
      <w:proofErr w:type="gram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podać nazwę załącznika) </w:t>
      </w:r>
      <w:r w:rsidRPr="00AF4540">
        <w:rPr>
          <w:rFonts w:ascii="Cambria" w:eastAsia="Times New Roman" w:hAnsi="Cambria" w:cs="Times New Roman"/>
          <w:b/>
          <w:bCs/>
          <w:i/>
          <w:iCs/>
          <w:sz w:val="21"/>
          <w:szCs w:val="21"/>
          <w:lang w:eastAsia="pl-PL"/>
        </w:rPr>
        <w:t>stanowią tajemnicę przedsiębiorstwa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Zamówienia, w miejscu i terminie wyznaczonym przez Zamawiającego.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AF4540"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AF4540">
        <w:rPr>
          <w:rFonts w:ascii="Cambria" w:eastAsia="Lucida Sans Unicode" w:hAnsi="Cambria" w:cs="Times New Roman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AF4540"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AF4540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AF4540">
        <w:rPr>
          <w:rFonts w:ascii="Cambria" w:eastAsia="Lucida Sans Unicode" w:hAnsi="Cambria" w:cs="Times New Roman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AF4540" w:rsidRPr="00AF4540" w:rsidRDefault="00AF4540" w:rsidP="00AF4540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AF4540" w:rsidRPr="00AF4540" w:rsidRDefault="00AF4540" w:rsidP="00AF4540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AF4540">
        <w:rPr>
          <w:rFonts w:ascii="Cambria" w:eastAsia="Times New Roman" w:hAnsi="Cambria" w:cs="Times New Roman"/>
          <w:sz w:val="18"/>
          <w:szCs w:val="18"/>
          <w:lang w:eastAsia="pl-PL"/>
        </w:rPr>
        <w:t>*</w:t>
      </w:r>
      <w:r w:rsidRPr="00AF4540"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  <w:t>niewłaściwe skreślić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</w:pP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OŚWIADCZAMY,</w:t>
      </w: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że wypełniliśmy obowiązki informacyjne przewidziane w art. 13 lub art. 14 RODO</w:t>
      </w:r>
      <w:r w:rsidRPr="00AF4540">
        <w:rPr>
          <w:rFonts w:ascii="Cambria" w:eastAsia="Calibri" w:hAnsi="Cambria" w:cs="Times New Roman"/>
          <w:bCs/>
          <w:i/>
          <w:sz w:val="21"/>
          <w:szCs w:val="21"/>
          <w:vertAlign w:val="superscript"/>
        </w:rPr>
        <w:t>1</w:t>
      </w: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wobec osób fizycznych, od których dane osobowe bezpośrednio lub pośrednio pozyskaliśmy w celu ubiegania się o udzielenie zamówienia publicznego w niniejszym postępowaniu.</w:t>
      </w:r>
      <w:r w:rsidRPr="00AF454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sz w:val="18"/>
          <w:szCs w:val="18"/>
          <w:vertAlign w:val="superscript"/>
        </w:rPr>
        <w:t>1)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str. 1).                                             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sz w:val="18"/>
          <w:szCs w:val="18"/>
          <w:lang w:eastAsia="hi-IN" w:bidi="hi-IN"/>
        </w:rPr>
      </w:pPr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* W </w:t>
      </w:r>
      <w:proofErr w:type="gramStart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>przypadku gdy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sz w:val="21"/>
          <w:szCs w:val="21"/>
          <w:lang w:eastAsia="hi-IN" w:bidi="hi-IN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OŚWIADCZAMY</w:t>
      </w:r>
      <w:r w:rsidRPr="00AF4540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że znane są nam przepisy ustawy z dnia 11 stycznia 2018 r. o elektromobilności i paliwach alternatywnych (</w:t>
      </w:r>
      <w:proofErr w:type="spell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t.j</w:t>
      </w:r>
      <w:proofErr w:type="spell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z</w:t>
      </w:r>
      <w:proofErr w:type="gram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2023 r., poz. 875 ze zm.) i wynikające z niej obowiązki nałożone na Wykonawcę w związku z realizacją niniejszego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ZAŁĄCZNIKAMI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do niniejszej oferty są: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……………………………………………………………………….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Verdana"/>
          <w:b/>
          <w:i/>
          <w:color w:val="000000"/>
          <w:sz w:val="21"/>
          <w:szCs w:val="21"/>
        </w:rPr>
        <w:t xml:space="preserve">             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AF4540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AF4540" w:rsidRPr="00AF4540" w:rsidRDefault="00AF4540" w:rsidP="00AF4540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SWZ                                                  </w:t>
      </w:r>
      <w:proofErr w:type="gramEnd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AF4540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WYKONAWCY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AF4540">
        <w:rPr>
          <w:rFonts w:ascii="Cambria" w:eastAsia="Times New Roman" w:hAnsi="Cambria" w:cs="Times New Roman"/>
          <w:lang w:eastAsia="zh-CN"/>
        </w:rPr>
        <w:t> </w:t>
      </w:r>
      <w:r w:rsidRPr="00AF4540">
        <w:rPr>
          <w:rFonts w:ascii="Cambria" w:eastAsia="Times New Roman" w:hAnsi="Cambria" w:cs="Times New Roman"/>
          <w:b/>
          <w:lang w:eastAsia="zh-CN"/>
        </w:rPr>
        <w:t>Prawo zamówień publicznych (dalej, jako: Ustawa)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AF4540">
        <w:rPr>
          <w:rFonts w:ascii="Cambria" w:eastAsia="Times New Roman" w:hAnsi="Cambria" w:cs="Times New Roman"/>
          <w:b/>
          <w:sz w:val="20"/>
          <w:szCs w:val="20"/>
        </w:rPr>
        <w:t xml:space="preserve"> ref. DT.252.I.2</w:t>
      </w:r>
      <w:r w:rsidR="00270C82">
        <w:rPr>
          <w:rFonts w:ascii="Cambria" w:eastAsia="Times New Roman" w:hAnsi="Cambria" w:cs="Times New Roman"/>
          <w:b/>
          <w:sz w:val="20"/>
          <w:szCs w:val="20"/>
        </w:rPr>
        <w:t>4</w:t>
      </w:r>
      <w:r w:rsidRPr="00AF4540">
        <w:rPr>
          <w:rFonts w:ascii="Cambria" w:eastAsia="Times New Roman" w:hAnsi="Cambria" w:cs="Times New Roman"/>
          <w:b/>
          <w:sz w:val="20"/>
          <w:szCs w:val="20"/>
        </w:rPr>
        <w:t>.2023</w:t>
      </w:r>
      <w:r w:rsidRPr="00AF4540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AF4540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AF4540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1, 4, 5 i 7 Ustawy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1, 4, 5 i 7 Ustawy).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następujące środki naprawcze: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F4540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t.j</w:t>
      </w:r>
      <w:proofErr w:type="spell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z</w:t>
      </w:r>
      <w:proofErr w:type="gram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2023 r., poz. 1497)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w celu wykazania spełniania warunków udziału w postępowaniu, określonych przez Zamawiającego w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F4540"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AF4540" w:rsidRPr="00AF4540" w:rsidRDefault="00AF4540" w:rsidP="00AF4540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AF4540" w:rsidRPr="00AF4540" w:rsidRDefault="00AF4540" w:rsidP="00AF4540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AF4540" w:rsidRPr="00AF4540" w:rsidRDefault="00AF4540" w:rsidP="00AF4540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z</w:t>
      </w:r>
      <w:proofErr w:type="gramEnd"/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F4540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i/>
          <w:color w:val="00000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SWZ                                                  </w:t>
      </w:r>
      <w:proofErr w:type="gramEnd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AF4540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PODMIOTU UDOSTĘPNIAJĄCEGO ZASOBY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AF4540">
        <w:rPr>
          <w:rFonts w:ascii="Cambria" w:eastAsia="Times New Roman" w:hAnsi="Cambria" w:cs="Times New Roman"/>
          <w:lang w:eastAsia="zh-CN"/>
        </w:rPr>
        <w:t> </w:t>
      </w:r>
      <w:r w:rsidRPr="00AF4540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>: Ustawa)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AF4540">
        <w:rPr>
          <w:rFonts w:ascii="Cambria" w:eastAsia="Times New Roman" w:hAnsi="Cambria" w:cs="Times New Roman"/>
          <w:b/>
          <w:sz w:val="20"/>
          <w:szCs w:val="20"/>
        </w:rPr>
        <w:t xml:space="preserve"> ref. DT.252.I.2</w:t>
      </w:r>
      <w:r w:rsidR="00270C82">
        <w:rPr>
          <w:rFonts w:ascii="Cambria" w:eastAsia="Times New Roman" w:hAnsi="Cambria" w:cs="Times New Roman"/>
          <w:b/>
          <w:sz w:val="20"/>
          <w:szCs w:val="20"/>
        </w:rPr>
        <w:t>4</w:t>
      </w:r>
      <w:r w:rsidRPr="00AF4540">
        <w:rPr>
          <w:rFonts w:ascii="Cambria" w:eastAsia="Times New Roman" w:hAnsi="Cambria" w:cs="Times New Roman"/>
          <w:b/>
          <w:sz w:val="20"/>
          <w:szCs w:val="20"/>
        </w:rPr>
        <w:t>.2023</w:t>
      </w:r>
      <w:r w:rsidRPr="00AF4540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AF4540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AF4540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1, 4, 5 i 7 Ustawy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1, 4, 5 i 7 Ustawy).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następujące środki naprawcze: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F4540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t.j</w:t>
      </w:r>
      <w:proofErr w:type="spell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z</w:t>
      </w:r>
      <w:proofErr w:type="gram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2023 r., poz. 1497)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AF4540" w:rsidRPr="00AF4540" w:rsidRDefault="00AF4540" w:rsidP="00AF4540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AF4540" w:rsidRPr="00AF4540" w:rsidRDefault="00AF4540" w:rsidP="00AF4540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proofErr w:type="gramStart"/>
      <w:r w:rsidRPr="00AF4540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</w:t>
      </w:r>
      <w:proofErr w:type="gramEnd"/>
      <w:r w:rsidRPr="00AF4540">
        <w:rPr>
          <w:rFonts w:ascii="Cambria" w:eastAsia="Calibri" w:hAnsi="Cambria" w:cs="Verdana-Italic"/>
          <w:i/>
          <w:iCs/>
          <w:sz w:val="18"/>
          <w:szCs w:val="18"/>
        </w:rPr>
        <w:t xml:space="preserve"> Wykonawców wspólnie ubiegających się o udzielenie zamówienia - Załącznik nr 4 do SWZ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4540" w:rsidRPr="00AF4540" w:rsidRDefault="00AF4540" w:rsidP="00AF4540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AF4540" w:rsidRPr="00AF4540" w:rsidRDefault="00AF4540" w:rsidP="00AF4540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i/>
          <w:color w:val="000000"/>
          <w:sz w:val="20"/>
          <w:szCs w:val="20"/>
        </w:rPr>
        <w:t>Dotyczy postępowania o udzielenie zamówienia publicznego na: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</w:t>
      </w:r>
      <w:r w:rsidR="00270C82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AF4540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AF4540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AF4540">
        <w:rPr>
          <w:rFonts w:ascii="Cambria" w:eastAsia="Calibri" w:hAnsi="Cambria" w:cs="Times New Roman"/>
          <w:b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sz w:val="20"/>
          <w:szCs w:val="20"/>
        </w:rPr>
        <w:t>07-410 Ostrołęka, ul. Lokalna 2,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AF4540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AF4540" w:rsidRPr="00AF4540" w:rsidRDefault="00AF4540" w:rsidP="00AF4540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AF4540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AF4540" w:rsidRPr="00AF4540" w:rsidRDefault="00AF4540" w:rsidP="00AF4540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AF4540" w:rsidRPr="00AF4540" w:rsidRDefault="00AF4540" w:rsidP="00AF4540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AF4540" w:rsidRPr="00AF4540" w:rsidRDefault="00AF4540" w:rsidP="00AF4540">
      <w:pPr>
        <w:autoSpaceDN w:val="0"/>
        <w:spacing w:after="24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AF454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AF4540" w:rsidRPr="00AF4540" w:rsidTr="00B56DE3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AF4540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AF4540" w:rsidRPr="00AF4540" w:rsidTr="00B56DE3">
        <w:tc>
          <w:tcPr>
            <w:tcW w:w="704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AF4540" w:rsidRPr="00AF4540" w:rsidTr="00B56DE3">
        <w:tc>
          <w:tcPr>
            <w:tcW w:w="704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AF4540" w:rsidRPr="00AF4540" w:rsidRDefault="00AF4540" w:rsidP="00AF4540">
      <w:pPr>
        <w:autoSpaceDN w:val="0"/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AF4540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AF4540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AF4540" w:rsidRPr="00AF4540" w:rsidRDefault="00AF4540" w:rsidP="00AF4540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AF4540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 zobowiązania innego podmiotu do udostępnienia niezbędnych zasobów Wykonawcy - Załącznik nr 5 do SWZ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AF4540" w:rsidRPr="00AF4540" w:rsidRDefault="00AF4540" w:rsidP="00AF454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Pzp</w:t>
      </w:r>
      <w:proofErr w:type="spellEnd"/>
    </w:p>
    <w:p w:rsidR="00AF4540" w:rsidRPr="00AF4540" w:rsidRDefault="00AF4540" w:rsidP="00AF454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AF4540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AF4540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AF4540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AF4540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</w:t>
      </w:r>
      <w:r w:rsidR="00270C82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prowadzonego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AF4540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AF4540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AF4540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Calibri" w:hAnsi="Cambria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F454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</w:rPr>
        <w:t xml:space="preserve">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sectPr w:rsidR="00AF4540" w:rsidRPr="00AF4540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AF4540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lastRenderedPageBreak/>
        <w:t xml:space="preserve">Wzór Wykazu robót </w:t>
      </w:r>
      <w:proofErr w:type="gramStart"/>
      <w:r w:rsidRPr="00AF4540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t xml:space="preserve">budowlanych - 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Nr 6</w:t>
      </w:r>
      <w:r w:rsidRPr="00AF4540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AF4540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</w:t>
      </w:r>
      <w:r w:rsidR="00270C82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AF4540" w:rsidRPr="00AF4540" w:rsidTr="00B56D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AF4540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AF4540" w:rsidRPr="00AF4540" w:rsidTr="00B56DE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AF4540" w:rsidRPr="00AF4540" w:rsidTr="00B56DE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AF4540" w:rsidRPr="00AF4540" w:rsidTr="00B56DE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AF4540" w:rsidRPr="00AF4540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t xml:space="preserve">zamówienia  -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Nr 7</w:t>
      </w: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</w:t>
      </w:r>
      <w:r w:rsidR="00270C82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AF4540" w:rsidRPr="00AF4540" w:rsidTr="00B56D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AF4540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AF4540" w:rsidRPr="00AF4540" w:rsidTr="00B56DE3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AF4540" w:rsidRPr="00AF4540" w:rsidTr="00B56DE3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UWAGA:</w:t>
      </w:r>
    </w:p>
    <w:p w:rsidR="00AF4540" w:rsidRPr="00AF4540" w:rsidRDefault="00AF4540" w:rsidP="00AF4540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AF4540" w:rsidRPr="00AF4540" w:rsidRDefault="00AF4540" w:rsidP="00AF4540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Zamawiający uzna w szczególności pisemne zobowiązanie takiego </w:t>
      </w:r>
      <w:r w:rsidRPr="00AF4540">
        <w:rPr>
          <w:rFonts w:ascii="Cambria" w:eastAsia="Calibri" w:hAnsi="Cambria" w:cs="Times New Roman"/>
          <w:b/>
          <w:sz w:val="20"/>
          <w:szCs w:val="20"/>
        </w:rPr>
        <w:lastRenderedPageBreak/>
        <w:t>podmiotu do oddania Wykonawcy do dyspozycji niezbędnych zasobów na potrzeby realizacji zamówienia.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 Nr 8</w:t>
      </w: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OŚWIADCZENIE WYKONAWCY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o</w:t>
      </w:r>
      <w:proofErr w:type="gram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aktualności informacji zawartych w oświadczeniu, o którym mowa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w</w:t>
      </w:r>
      <w:proofErr w:type="gram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art. 125 ust. 1 ustawy </w:t>
      </w:r>
      <w:proofErr w:type="spell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pzp</w:t>
      </w:r>
      <w:proofErr w:type="spell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(składane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="00270C82">
        <w:rPr>
          <w:rFonts w:ascii="Cambria" w:eastAsia="Calibri" w:hAnsi="Cambria" w:cs="Times New Roman"/>
          <w:b/>
          <w:sz w:val="20"/>
          <w:szCs w:val="20"/>
        </w:rPr>
        <w:t>: DT.252.I.24</w:t>
      </w:r>
      <w:bookmarkStart w:id="2" w:name="_GoBack"/>
      <w:bookmarkEnd w:id="2"/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.2023,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AF4540" w:rsidRPr="00AF4540" w:rsidTr="00B56D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Calibri" w:hAnsi="Cambria" w:cs="Calibri"/>
        </w:rPr>
      </w:pPr>
    </w:p>
    <w:p w:rsidR="00AF4540" w:rsidRPr="00AF4540" w:rsidRDefault="00AF4540" w:rsidP="00AF45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ja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 /my* niżej podpisany /i* reprezentując Wykonawcę* </w:t>
      </w:r>
    </w:p>
    <w:p w:rsidR="00AF4540" w:rsidRPr="00AF4540" w:rsidRDefault="00AF4540" w:rsidP="00AF4540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oświadczam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/my*, że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informacje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 zawarte w oświadczeniu, o którym mowa w art. 125 ust. 1 ustawy </w:t>
      </w:r>
      <w:proofErr w:type="spellStart"/>
      <w:r w:rsidRPr="00AF4540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AF4540">
        <w:rPr>
          <w:rFonts w:ascii="Cambria" w:eastAsia="Calibri" w:hAnsi="Cambria" w:cs="Calibri"/>
          <w:sz w:val="20"/>
          <w:szCs w:val="20"/>
        </w:rPr>
        <w:t xml:space="preserve"> w zakresie podstaw wykluczenia z postępowania wskazanych przez Zamawiającego, </w:t>
      </w:r>
      <w:r w:rsidRPr="00AF4540">
        <w:rPr>
          <w:rFonts w:ascii="Cambria" w:eastAsia="Calibri" w:hAnsi="Cambria" w:cs="Calibri"/>
          <w:sz w:val="20"/>
          <w:szCs w:val="20"/>
          <w:u w:val="single"/>
        </w:rPr>
        <w:t>są aktualne.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pl-PL" w:bidi="hi-IN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300532" w:rsidRDefault="00300532"/>
    <w:sectPr w:rsidR="0030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CB"/>
    <w:rsid w:val="00270C82"/>
    <w:rsid w:val="00300532"/>
    <w:rsid w:val="00726ACB"/>
    <w:rsid w:val="00761D94"/>
    <w:rsid w:val="00A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540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54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54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54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5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540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540"/>
  </w:style>
  <w:style w:type="paragraph" w:styleId="Tytu">
    <w:name w:val="Title"/>
    <w:basedOn w:val="Normalny"/>
    <w:link w:val="TytuZnak"/>
    <w:uiPriority w:val="99"/>
    <w:qFormat/>
    <w:rsid w:val="00AF4540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454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AF4540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F4540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AF454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4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AF4540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AF4540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AF4540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AF4540"/>
    <w:pPr>
      <w:numPr>
        <w:numId w:val="2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AF4540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AF454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AF4540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AF4540"/>
    <w:pPr>
      <w:numPr>
        <w:numId w:val="2"/>
      </w:numPr>
    </w:pPr>
  </w:style>
  <w:style w:type="paragraph" w:customStyle="1" w:styleId="pkt1">
    <w:name w:val="pkt1"/>
    <w:basedOn w:val="pkt"/>
    <w:rsid w:val="00AF4540"/>
    <w:pPr>
      <w:ind w:left="850" w:hanging="425"/>
    </w:pPr>
  </w:style>
  <w:style w:type="paragraph" w:customStyle="1" w:styleId="Teksttreci4">
    <w:name w:val="Tekst treści (4)"/>
    <w:basedOn w:val="Normalny"/>
    <w:rsid w:val="00AF4540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F4540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F4540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F454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F4540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F4540"/>
  </w:style>
  <w:style w:type="character" w:customStyle="1" w:styleId="Tekstpodstawowywcity2Znak1">
    <w:name w:val="Tekst podstawowy wcięty 2 Znak1"/>
    <w:link w:val="Tekstpodstawowywcity2"/>
    <w:locked/>
    <w:rsid w:val="00AF454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AF4540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AF4540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AF4540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F4540"/>
    <w:pPr>
      <w:numPr>
        <w:numId w:val="13"/>
      </w:numPr>
    </w:pPr>
  </w:style>
  <w:style w:type="paragraph" w:customStyle="1" w:styleId="Default">
    <w:name w:val="Default"/>
    <w:rsid w:val="00AF45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AF4540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F4540"/>
    <w:rPr>
      <w:color w:val="954F72"/>
      <w:u w:val="single"/>
    </w:rPr>
  </w:style>
  <w:style w:type="paragraph" w:customStyle="1" w:styleId="msonormal0">
    <w:name w:val="msonormal"/>
    <w:basedOn w:val="Normalny"/>
    <w:rsid w:val="00A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F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5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45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5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4540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4540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AF454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F454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540"/>
  </w:style>
  <w:style w:type="table" w:customStyle="1" w:styleId="Tabela-Siatka1">
    <w:name w:val="Tabela - Siatka1"/>
    <w:basedOn w:val="Standardowy"/>
    <w:next w:val="Tabela-Siatka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AF4540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540"/>
    <w:rPr>
      <w:color w:val="800080" w:themeColor="followedHyperlink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AF4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540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54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54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54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5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540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540"/>
  </w:style>
  <w:style w:type="paragraph" w:styleId="Tytu">
    <w:name w:val="Title"/>
    <w:basedOn w:val="Normalny"/>
    <w:link w:val="TytuZnak"/>
    <w:uiPriority w:val="99"/>
    <w:qFormat/>
    <w:rsid w:val="00AF4540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454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AF4540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F4540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AF454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4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AF4540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AF4540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AF4540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AF4540"/>
    <w:pPr>
      <w:numPr>
        <w:numId w:val="2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AF4540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AF454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AF4540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AF4540"/>
    <w:pPr>
      <w:numPr>
        <w:numId w:val="2"/>
      </w:numPr>
    </w:pPr>
  </w:style>
  <w:style w:type="paragraph" w:customStyle="1" w:styleId="pkt1">
    <w:name w:val="pkt1"/>
    <w:basedOn w:val="pkt"/>
    <w:rsid w:val="00AF4540"/>
    <w:pPr>
      <w:ind w:left="850" w:hanging="425"/>
    </w:pPr>
  </w:style>
  <w:style w:type="paragraph" w:customStyle="1" w:styleId="Teksttreci4">
    <w:name w:val="Tekst treści (4)"/>
    <w:basedOn w:val="Normalny"/>
    <w:rsid w:val="00AF4540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F4540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F4540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F454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F4540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F4540"/>
  </w:style>
  <w:style w:type="character" w:customStyle="1" w:styleId="Tekstpodstawowywcity2Znak1">
    <w:name w:val="Tekst podstawowy wcięty 2 Znak1"/>
    <w:link w:val="Tekstpodstawowywcity2"/>
    <w:locked/>
    <w:rsid w:val="00AF454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AF4540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AF4540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AF4540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F4540"/>
    <w:pPr>
      <w:numPr>
        <w:numId w:val="13"/>
      </w:numPr>
    </w:pPr>
  </w:style>
  <w:style w:type="paragraph" w:customStyle="1" w:styleId="Default">
    <w:name w:val="Default"/>
    <w:rsid w:val="00AF45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AF4540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F4540"/>
    <w:rPr>
      <w:color w:val="954F72"/>
      <w:u w:val="single"/>
    </w:rPr>
  </w:style>
  <w:style w:type="paragraph" w:customStyle="1" w:styleId="msonormal0">
    <w:name w:val="msonormal"/>
    <w:basedOn w:val="Normalny"/>
    <w:rsid w:val="00A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F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5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45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5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4540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4540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AF454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F454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540"/>
  </w:style>
  <w:style w:type="table" w:customStyle="1" w:styleId="Tabela-Siatka1">
    <w:name w:val="Tabela - Siatka1"/>
    <w:basedOn w:val="Standardowy"/>
    <w:next w:val="Tabela-Siatka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AF4540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540"/>
    <w:rPr>
      <w:color w:val="800080" w:themeColor="followedHyperlink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AF4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4296</Words>
  <Characters>25778</Characters>
  <Application>Microsoft Office Word</Application>
  <DocSecurity>0</DocSecurity>
  <Lines>214</Lines>
  <Paragraphs>60</Paragraphs>
  <ScaleCrop>false</ScaleCrop>
  <Company/>
  <LinksUpToDate>false</LinksUpToDate>
  <CharactersWithSpaces>30014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2023-08-17T09:44:00Z</dcterms:created>
  <dcterms:modified xsi:type="dcterms:W3CDTF">2023-09-11T08:30:00Z</dcterms:modified>
</cp:coreProperties>
</file>