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07B3" w14:textId="2AE3896F"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3A52CB">
        <w:rPr>
          <w:bCs/>
          <w:i/>
          <w:spacing w:val="4"/>
          <w:sz w:val="22"/>
          <w:szCs w:val="22"/>
        </w:rPr>
        <w:t>6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53B33026" w14:textId="77777777"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14:paraId="1C4AFEA5" w14:textId="77777777"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14:paraId="0417B572" w14:textId="77777777"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14:paraId="1C987E0E" w14:textId="77777777"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14:paraId="212895F0" w14:textId="77777777"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14:paraId="49B1C1DD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CCA2B" w14:textId="77777777"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5EB48D04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189" w14:textId="77777777"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14:paraId="214008C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7271B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F42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52ECBD2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CD5E4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663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5AE97D07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23D70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693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72987D1E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E5766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670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61244197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4DE35" w14:textId="77777777"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9043" w14:textId="77777777"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46F5233C" w14:textId="77777777"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14:paraId="4555856B" w14:textId="77777777"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14:paraId="371F537B" w14:textId="77777777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CEC44CA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0F18014E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6F6D3FF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62F9C20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B856432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761B392" w14:textId="77777777"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32C6F9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14:paraId="69081D9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14:paraId="77650419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14:paraId="795B1AC8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14:paraId="05EB0C28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47D27405" w14:textId="77777777"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14:paraId="6FB9B197" w14:textId="56A93C0E" w:rsidR="0097704F" w:rsidRPr="00866CE7" w:rsidRDefault="00866CE7" w:rsidP="000B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</w:t>
            </w:r>
            <w:r w:rsidR="000B5941">
              <w:rPr>
                <w:rFonts w:ascii="Times New Roman" w:hAnsi="Times New Roman" w:cs="Times New Roman"/>
                <w:i/>
                <w:sz w:val="16"/>
                <w:szCs w:val="24"/>
              </w:rPr>
              <w:t>specjalności inżynieryjnej mostowej)</w:t>
            </w:r>
          </w:p>
        </w:tc>
        <w:tc>
          <w:tcPr>
            <w:tcW w:w="1276" w:type="dxa"/>
          </w:tcPr>
          <w:p w14:paraId="41DEDC86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BEE576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F759F1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5B457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C425C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253E167A" w14:textId="77777777" w:rsidR="0097704F" w:rsidRDefault="0097704F" w:rsidP="0097704F">
      <w:pPr>
        <w:rPr>
          <w:rFonts w:ascii="Times New Roman" w:hAnsi="Times New Roman"/>
        </w:rPr>
      </w:pPr>
    </w:p>
    <w:p w14:paraId="59F105C9" w14:textId="77777777" w:rsidR="00BF4FCE" w:rsidRPr="00430429" w:rsidRDefault="00BF4FCE" w:rsidP="0097704F">
      <w:pPr>
        <w:rPr>
          <w:rFonts w:ascii="Times New Roman" w:hAnsi="Times New Roman"/>
        </w:rPr>
      </w:pPr>
    </w:p>
    <w:p w14:paraId="0E77C418" w14:textId="77777777"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23AA788E" w14:textId="77777777"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B2EA" w14:textId="77777777"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14:paraId="0583BA40" w14:textId="77777777"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9D07" w14:textId="77777777"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14:paraId="6D76D7E4" w14:textId="77777777"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F867" w14:textId="3B7C275A" w:rsidR="00EA7964" w:rsidRPr="00DF1023" w:rsidRDefault="005200E1" w:rsidP="00EA7964">
    <w:pPr>
      <w:pStyle w:val="Nagwek"/>
      <w:jc w:val="right"/>
      <w:rPr>
        <w:rFonts w:ascii="Times New Roman" w:hAnsi="Times New Roman" w:cs="Times New Roman"/>
        <w:b/>
        <w:color w:val="1F497D" w:themeColor="text2"/>
      </w:rPr>
    </w:pPr>
    <w:r w:rsidRPr="00DF1023">
      <w:rPr>
        <w:rFonts w:ascii="Times New Roman" w:hAnsi="Times New Roman" w:cs="Times New Roman"/>
        <w:b/>
        <w:color w:val="1F497D" w:themeColor="text2"/>
      </w:rPr>
      <w:t>Znak sprawy: RIN.271.1.</w:t>
    </w:r>
    <w:r w:rsidR="007678AE" w:rsidRPr="00DF1023">
      <w:rPr>
        <w:rFonts w:ascii="Times New Roman" w:hAnsi="Times New Roman" w:cs="Times New Roman"/>
        <w:b/>
        <w:color w:val="1F497D" w:themeColor="text2"/>
      </w:rPr>
      <w:t>1</w:t>
    </w:r>
    <w:r w:rsidR="00AA19B4" w:rsidRPr="00DF1023">
      <w:rPr>
        <w:rFonts w:ascii="Times New Roman" w:hAnsi="Times New Roman" w:cs="Times New Roman"/>
        <w:b/>
        <w:color w:val="1F497D" w:themeColor="text2"/>
      </w:rPr>
      <w:t>.202</w:t>
    </w:r>
    <w:r w:rsidR="003A52CB">
      <w:rPr>
        <w:rFonts w:ascii="Times New Roman" w:hAnsi="Times New Roman" w:cs="Times New Roman"/>
        <w:b/>
        <w:color w:val="1F497D" w:themeColor="text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0B5941"/>
    <w:rsid w:val="001C5FC9"/>
    <w:rsid w:val="00270757"/>
    <w:rsid w:val="00280F90"/>
    <w:rsid w:val="003A52CB"/>
    <w:rsid w:val="004E1420"/>
    <w:rsid w:val="005200E1"/>
    <w:rsid w:val="005D7E1B"/>
    <w:rsid w:val="007678AE"/>
    <w:rsid w:val="00866CE7"/>
    <w:rsid w:val="00867E13"/>
    <w:rsid w:val="008B7E2E"/>
    <w:rsid w:val="008E1536"/>
    <w:rsid w:val="00967A58"/>
    <w:rsid w:val="0097704F"/>
    <w:rsid w:val="009A794E"/>
    <w:rsid w:val="00A43204"/>
    <w:rsid w:val="00AA19B4"/>
    <w:rsid w:val="00AB763C"/>
    <w:rsid w:val="00B25567"/>
    <w:rsid w:val="00B579FB"/>
    <w:rsid w:val="00BF4FCE"/>
    <w:rsid w:val="00CB6AA4"/>
    <w:rsid w:val="00CC60A1"/>
    <w:rsid w:val="00D64F09"/>
    <w:rsid w:val="00DF1023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02D9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dcterms:created xsi:type="dcterms:W3CDTF">2022-12-01T13:02:00Z</dcterms:created>
  <dcterms:modified xsi:type="dcterms:W3CDTF">2023-01-18T09:34:00Z</dcterms:modified>
</cp:coreProperties>
</file>