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EC2F6" w14:textId="590E8C7C" w:rsidR="00492FF9" w:rsidRPr="00492FF9" w:rsidRDefault="009D2B14" w:rsidP="00492FF9">
      <w:r w:rsidRPr="009D2B14">
        <w:rPr>
          <w:b/>
          <w:bCs/>
          <w:color w:val="FF0000"/>
          <w:sz w:val="36"/>
          <w:szCs w:val="36"/>
        </w:rPr>
        <w:t>W</w:t>
      </w:r>
      <w:r w:rsidR="000A61A3">
        <w:rPr>
          <w:b/>
          <w:bCs/>
          <w:color w:val="FF0000"/>
          <w:sz w:val="36"/>
          <w:szCs w:val="36"/>
        </w:rPr>
        <w:t>1</w:t>
      </w:r>
      <w:r w:rsidRPr="009D2B14">
        <w:rPr>
          <w:color w:val="FF0000"/>
          <w:sz w:val="36"/>
          <w:szCs w:val="36"/>
        </w:rPr>
        <w:t xml:space="preserve"> </w:t>
      </w:r>
      <w:r w:rsidR="00492FF9" w:rsidRPr="00492FF9">
        <w:t>Średnie miesięczne wartości temperatury wyjściowej na sieć oraz ciśnienia wylotowego na sieć w sezonie zimowym za okres: 6.10.2023 do 30.04.2024</w:t>
      </w:r>
    </w:p>
    <w:tbl>
      <w:tblPr>
        <w:tblW w:w="4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1380"/>
        <w:gridCol w:w="1660"/>
      </w:tblGrid>
      <w:tr w:rsidR="00492FF9" w:rsidRPr="00492FF9" w14:paraId="55AF3C53" w14:textId="77777777" w:rsidTr="00492FF9">
        <w:trPr>
          <w:trHeight w:val="300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0FA55C5" w14:textId="77777777" w:rsidR="00492FF9" w:rsidRPr="00492FF9" w:rsidRDefault="00492FF9" w:rsidP="00492FF9">
            <w:r w:rsidRPr="00492FF9">
              <w:rPr>
                <w:b/>
                <w:bCs/>
              </w:rPr>
              <w:t>Miesiąc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4EB950D0" w14:textId="77777777" w:rsidR="00492FF9" w:rsidRPr="00492FF9" w:rsidRDefault="00492FF9" w:rsidP="00492FF9">
            <w:proofErr w:type="spellStart"/>
            <w:r w:rsidRPr="00492FF9">
              <w:rPr>
                <w:b/>
                <w:bCs/>
              </w:rPr>
              <w:t>twyjśr</w:t>
            </w:r>
            <w:proofErr w:type="spellEnd"/>
            <w:r w:rsidRPr="00492FF9">
              <w:rPr>
                <w:b/>
                <w:bCs/>
              </w:rPr>
              <w:t>[0C]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365E2B48" w14:textId="77777777" w:rsidR="00492FF9" w:rsidRPr="00492FF9" w:rsidRDefault="00492FF9" w:rsidP="00492FF9">
            <w:proofErr w:type="spellStart"/>
            <w:r w:rsidRPr="00492FF9">
              <w:rPr>
                <w:b/>
                <w:bCs/>
              </w:rPr>
              <w:t>pwyjśr</w:t>
            </w:r>
            <w:proofErr w:type="spellEnd"/>
            <w:r w:rsidRPr="00492FF9">
              <w:rPr>
                <w:b/>
                <w:bCs/>
              </w:rPr>
              <w:t>[</w:t>
            </w:r>
            <w:proofErr w:type="spellStart"/>
            <w:r w:rsidRPr="00492FF9">
              <w:rPr>
                <w:b/>
                <w:bCs/>
              </w:rPr>
              <w:t>MPa</w:t>
            </w:r>
            <w:proofErr w:type="spellEnd"/>
            <w:r w:rsidRPr="00492FF9">
              <w:rPr>
                <w:b/>
                <w:bCs/>
              </w:rPr>
              <w:t>]</w:t>
            </w:r>
          </w:p>
        </w:tc>
      </w:tr>
      <w:tr w:rsidR="00492FF9" w:rsidRPr="00492FF9" w14:paraId="11D3BA0B" w14:textId="77777777" w:rsidTr="00492FF9">
        <w:trPr>
          <w:trHeight w:val="300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3EAA2DD2" w14:textId="77777777" w:rsidR="00492FF9" w:rsidRPr="00492FF9" w:rsidRDefault="00492FF9" w:rsidP="00492FF9">
            <w:r w:rsidRPr="00492FF9">
              <w:t xml:space="preserve">październik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21AC99D2" w14:textId="77777777" w:rsidR="00492FF9" w:rsidRPr="00492FF9" w:rsidRDefault="00492FF9" w:rsidP="00492FF9">
            <w:r w:rsidRPr="00492FF9">
              <w:t>65,8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7595E088" w14:textId="77777777" w:rsidR="00492FF9" w:rsidRPr="00492FF9" w:rsidRDefault="00492FF9" w:rsidP="00492FF9">
            <w:r w:rsidRPr="00492FF9">
              <w:t>0,89</w:t>
            </w:r>
          </w:p>
        </w:tc>
      </w:tr>
      <w:tr w:rsidR="00492FF9" w:rsidRPr="00492FF9" w14:paraId="6BBEE232" w14:textId="77777777" w:rsidTr="00492FF9">
        <w:trPr>
          <w:trHeight w:val="300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0294FC8F" w14:textId="77777777" w:rsidR="00492FF9" w:rsidRPr="00492FF9" w:rsidRDefault="00492FF9" w:rsidP="00492FF9">
            <w:r w:rsidRPr="00492FF9">
              <w:t>listopad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28A9B525" w14:textId="77777777" w:rsidR="00492FF9" w:rsidRPr="00492FF9" w:rsidRDefault="00492FF9" w:rsidP="00492FF9">
            <w:r w:rsidRPr="00492FF9">
              <w:t>73,5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119712F4" w14:textId="77777777" w:rsidR="00492FF9" w:rsidRPr="00492FF9" w:rsidRDefault="00492FF9" w:rsidP="00492FF9">
            <w:r w:rsidRPr="00492FF9">
              <w:t>0,942</w:t>
            </w:r>
          </w:p>
        </w:tc>
      </w:tr>
      <w:tr w:rsidR="00492FF9" w:rsidRPr="00492FF9" w14:paraId="4BB6F1DD" w14:textId="77777777" w:rsidTr="00492FF9">
        <w:trPr>
          <w:trHeight w:val="300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14F883EA" w14:textId="77777777" w:rsidR="00492FF9" w:rsidRPr="00492FF9" w:rsidRDefault="00492FF9" w:rsidP="00492FF9">
            <w:r w:rsidRPr="00492FF9">
              <w:t>grudzień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1CE96347" w14:textId="77777777" w:rsidR="00492FF9" w:rsidRPr="00492FF9" w:rsidRDefault="00492FF9" w:rsidP="00492FF9">
            <w:r w:rsidRPr="00492FF9">
              <w:t>76,5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40926845" w14:textId="77777777" w:rsidR="00492FF9" w:rsidRPr="00492FF9" w:rsidRDefault="00492FF9" w:rsidP="00492FF9">
            <w:r w:rsidRPr="00492FF9">
              <w:t>0,976</w:t>
            </w:r>
          </w:p>
        </w:tc>
      </w:tr>
      <w:tr w:rsidR="00492FF9" w:rsidRPr="00492FF9" w14:paraId="70CBC76A" w14:textId="77777777" w:rsidTr="00492FF9">
        <w:trPr>
          <w:trHeight w:val="300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44697A1C" w14:textId="77777777" w:rsidR="00492FF9" w:rsidRPr="00492FF9" w:rsidRDefault="00492FF9" w:rsidP="00492FF9">
            <w:r w:rsidRPr="00492FF9">
              <w:t>styczeń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1D7E614F" w14:textId="77777777" w:rsidR="00492FF9" w:rsidRPr="00492FF9" w:rsidRDefault="00492FF9" w:rsidP="00492FF9">
            <w:r w:rsidRPr="00492FF9">
              <w:t>82,9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1467E513" w14:textId="77777777" w:rsidR="00492FF9" w:rsidRPr="00492FF9" w:rsidRDefault="00492FF9" w:rsidP="00492FF9">
            <w:r w:rsidRPr="00492FF9">
              <w:t>0,979</w:t>
            </w:r>
          </w:p>
        </w:tc>
      </w:tr>
      <w:tr w:rsidR="00492FF9" w:rsidRPr="00492FF9" w14:paraId="1CACAD56" w14:textId="77777777" w:rsidTr="00492FF9">
        <w:trPr>
          <w:trHeight w:val="300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54AE3294" w14:textId="77777777" w:rsidR="00492FF9" w:rsidRPr="00492FF9" w:rsidRDefault="00492FF9" w:rsidP="00492FF9">
            <w:r w:rsidRPr="00492FF9">
              <w:t>luty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39D74862" w14:textId="77777777" w:rsidR="00492FF9" w:rsidRPr="00492FF9" w:rsidRDefault="00492FF9" w:rsidP="00492FF9">
            <w:r w:rsidRPr="00492FF9">
              <w:t>69,9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1300B1AB" w14:textId="77777777" w:rsidR="00492FF9" w:rsidRPr="00492FF9" w:rsidRDefault="00492FF9" w:rsidP="00492FF9">
            <w:r w:rsidRPr="00492FF9">
              <w:t>0,97</w:t>
            </w:r>
          </w:p>
        </w:tc>
      </w:tr>
      <w:tr w:rsidR="00492FF9" w:rsidRPr="00492FF9" w14:paraId="1C4FFF57" w14:textId="77777777" w:rsidTr="00492FF9">
        <w:trPr>
          <w:trHeight w:val="300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27828945" w14:textId="77777777" w:rsidR="00492FF9" w:rsidRPr="00492FF9" w:rsidRDefault="00492FF9" w:rsidP="00492FF9">
            <w:r w:rsidRPr="00492FF9">
              <w:t>marzec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55D8EB6A" w14:textId="77777777" w:rsidR="00492FF9" w:rsidRPr="00492FF9" w:rsidRDefault="00492FF9" w:rsidP="00492FF9">
            <w:r w:rsidRPr="00492FF9">
              <w:t>69,6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DCC290E" w14:textId="77777777" w:rsidR="00492FF9" w:rsidRPr="00492FF9" w:rsidRDefault="00492FF9" w:rsidP="00492FF9">
            <w:r w:rsidRPr="00492FF9">
              <w:t>0,936</w:t>
            </w:r>
          </w:p>
        </w:tc>
      </w:tr>
      <w:tr w:rsidR="00492FF9" w:rsidRPr="00492FF9" w14:paraId="2B4AC67B" w14:textId="77777777" w:rsidTr="00492FF9">
        <w:trPr>
          <w:trHeight w:val="300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44036CD2" w14:textId="77777777" w:rsidR="00492FF9" w:rsidRPr="00492FF9" w:rsidRDefault="00492FF9" w:rsidP="00492FF9">
            <w:r w:rsidRPr="00492FF9">
              <w:t>kwiecień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52728151" w14:textId="77777777" w:rsidR="00492FF9" w:rsidRPr="00492FF9" w:rsidRDefault="00492FF9" w:rsidP="00492FF9">
            <w:r w:rsidRPr="00492FF9">
              <w:t>68,8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0DD7CFC7" w14:textId="77777777" w:rsidR="00492FF9" w:rsidRPr="00492FF9" w:rsidRDefault="00492FF9" w:rsidP="00492FF9">
            <w:r w:rsidRPr="00492FF9">
              <w:t>0,897</w:t>
            </w:r>
          </w:p>
        </w:tc>
      </w:tr>
    </w:tbl>
    <w:p w14:paraId="6EAD3792" w14:textId="77777777" w:rsidR="00492FF9" w:rsidRPr="00492FF9" w:rsidRDefault="00492FF9" w:rsidP="00492FF9">
      <w:r w:rsidRPr="00492FF9">
        <w:t> </w:t>
      </w:r>
    </w:p>
    <w:p w14:paraId="41B280BB" w14:textId="77777777" w:rsidR="00492FF9" w:rsidRDefault="00492FF9" w:rsidP="00492FF9"/>
    <w:p w14:paraId="361C7934" w14:textId="3662915F" w:rsidR="000A61A3" w:rsidRPr="00492FF9" w:rsidRDefault="000A61A3" w:rsidP="000A61A3">
      <w:r w:rsidRPr="009D2B14">
        <w:rPr>
          <w:b/>
          <w:bCs/>
          <w:color w:val="FF0000"/>
          <w:sz w:val="36"/>
          <w:szCs w:val="36"/>
        </w:rPr>
        <w:t>W</w:t>
      </w:r>
      <w:r>
        <w:rPr>
          <w:b/>
          <w:bCs/>
          <w:color w:val="FF0000"/>
          <w:sz w:val="36"/>
          <w:szCs w:val="36"/>
        </w:rPr>
        <w:t>2</w:t>
      </w:r>
      <w:r>
        <w:t xml:space="preserve"> </w:t>
      </w:r>
      <w:r w:rsidRPr="00492FF9">
        <w:t>Średnie miesięczne wartości temperatury powrotnej z sieci oraz ciśnienia powrotnego z sieci w sezonie zimowym za okres: 6.10.2023 do 30.04.2024</w:t>
      </w:r>
    </w:p>
    <w:tbl>
      <w:tblPr>
        <w:tblW w:w="42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6"/>
        <w:gridCol w:w="1423"/>
        <w:gridCol w:w="1677"/>
      </w:tblGrid>
      <w:tr w:rsidR="000A61A3" w:rsidRPr="00492FF9" w14:paraId="351FCA8F" w14:textId="77777777" w:rsidTr="00B26437">
        <w:trPr>
          <w:trHeight w:val="332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D62A1F8" w14:textId="77777777" w:rsidR="000A61A3" w:rsidRPr="00492FF9" w:rsidRDefault="000A61A3" w:rsidP="00B26437">
            <w:r w:rsidRPr="00492FF9">
              <w:rPr>
                <w:b/>
                <w:bCs/>
              </w:rPr>
              <w:t>Miesiąc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4BEC9E61" w14:textId="77777777" w:rsidR="000A61A3" w:rsidRPr="00492FF9" w:rsidRDefault="000A61A3" w:rsidP="00B26437">
            <w:proofErr w:type="spellStart"/>
            <w:r w:rsidRPr="00492FF9">
              <w:rPr>
                <w:b/>
                <w:bCs/>
              </w:rPr>
              <w:t>tpowśr</w:t>
            </w:r>
            <w:proofErr w:type="spellEnd"/>
            <w:r w:rsidRPr="00492FF9">
              <w:rPr>
                <w:b/>
                <w:bCs/>
              </w:rPr>
              <w:t>[0C]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4F84CFAC" w14:textId="77777777" w:rsidR="000A61A3" w:rsidRPr="00492FF9" w:rsidRDefault="000A61A3" w:rsidP="00B26437">
            <w:proofErr w:type="spellStart"/>
            <w:r w:rsidRPr="00492FF9">
              <w:rPr>
                <w:b/>
                <w:bCs/>
              </w:rPr>
              <w:t>ppowśr</w:t>
            </w:r>
            <w:proofErr w:type="spellEnd"/>
            <w:r w:rsidRPr="00492FF9">
              <w:rPr>
                <w:b/>
                <w:bCs/>
              </w:rPr>
              <w:t>[</w:t>
            </w:r>
            <w:proofErr w:type="spellStart"/>
            <w:r w:rsidRPr="00492FF9">
              <w:rPr>
                <w:b/>
                <w:bCs/>
              </w:rPr>
              <w:t>Mpa</w:t>
            </w:r>
            <w:proofErr w:type="spellEnd"/>
            <w:r w:rsidRPr="00492FF9">
              <w:rPr>
                <w:b/>
                <w:bCs/>
              </w:rPr>
              <w:t>]</w:t>
            </w:r>
          </w:p>
        </w:tc>
      </w:tr>
      <w:tr w:rsidR="000A61A3" w:rsidRPr="00492FF9" w14:paraId="21B3CC5D" w14:textId="77777777" w:rsidTr="00B26437">
        <w:trPr>
          <w:trHeight w:val="332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1FAA97F5" w14:textId="77777777" w:rsidR="000A61A3" w:rsidRPr="00492FF9" w:rsidRDefault="000A61A3" w:rsidP="000A61A3">
            <w:r w:rsidRPr="00492FF9">
              <w:t>październik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6E945AD5" w14:textId="77777777" w:rsidR="000A61A3" w:rsidRPr="00492FF9" w:rsidRDefault="000A61A3" w:rsidP="000A61A3">
            <w:r w:rsidRPr="00492FF9">
              <w:t>44,2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4C6D8C7F" w14:textId="3B82DF18" w:rsidR="000A61A3" w:rsidRPr="00492FF9" w:rsidRDefault="000A61A3" w:rsidP="000A61A3">
            <w:r w:rsidRPr="00492FF9">
              <w:t>0,89</w:t>
            </w:r>
          </w:p>
        </w:tc>
      </w:tr>
      <w:tr w:rsidR="000A61A3" w:rsidRPr="00492FF9" w14:paraId="1A6384A6" w14:textId="77777777" w:rsidTr="00B26437">
        <w:trPr>
          <w:trHeight w:val="332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09B3D8AA" w14:textId="77777777" w:rsidR="000A61A3" w:rsidRPr="00492FF9" w:rsidRDefault="000A61A3" w:rsidP="000A61A3">
            <w:r w:rsidRPr="00492FF9">
              <w:t>listopad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538BB32B" w14:textId="77777777" w:rsidR="000A61A3" w:rsidRPr="00492FF9" w:rsidRDefault="000A61A3" w:rsidP="000A61A3">
            <w:r w:rsidRPr="00492FF9">
              <w:t>46,9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3165686A" w14:textId="199CC9EF" w:rsidR="000A61A3" w:rsidRPr="00492FF9" w:rsidRDefault="000A61A3" w:rsidP="000A61A3">
            <w:r w:rsidRPr="00492FF9">
              <w:t>0,942</w:t>
            </w:r>
          </w:p>
        </w:tc>
      </w:tr>
      <w:tr w:rsidR="000A61A3" w:rsidRPr="00492FF9" w14:paraId="5FF967B4" w14:textId="77777777" w:rsidTr="00B26437">
        <w:trPr>
          <w:trHeight w:val="332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76E49B7C" w14:textId="77777777" w:rsidR="000A61A3" w:rsidRPr="00492FF9" w:rsidRDefault="000A61A3" w:rsidP="000A61A3">
            <w:r w:rsidRPr="00492FF9">
              <w:t>grudzień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3B2DD351" w14:textId="77777777" w:rsidR="000A61A3" w:rsidRPr="00492FF9" w:rsidRDefault="000A61A3" w:rsidP="000A61A3">
            <w:r w:rsidRPr="00492FF9">
              <w:t>48,8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68109A39" w14:textId="06F6B0CC" w:rsidR="000A61A3" w:rsidRPr="00492FF9" w:rsidRDefault="000A61A3" w:rsidP="000A61A3">
            <w:r w:rsidRPr="00492FF9">
              <w:t>0,976</w:t>
            </w:r>
          </w:p>
        </w:tc>
      </w:tr>
      <w:tr w:rsidR="000A61A3" w:rsidRPr="00492FF9" w14:paraId="721CB23C" w14:textId="77777777" w:rsidTr="00B26437">
        <w:trPr>
          <w:trHeight w:val="332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E0C4CEA" w14:textId="77777777" w:rsidR="000A61A3" w:rsidRPr="00492FF9" w:rsidRDefault="000A61A3" w:rsidP="000A61A3">
            <w:r w:rsidRPr="00492FF9">
              <w:t>styczeń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38EF95C2" w14:textId="77777777" w:rsidR="000A61A3" w:rsidRPr="00492FF9" w:rsidRDefault="000A61A3" w:rsidP="000A61A3">
            <w:r w:rsidRPr="00492FF9">
              <w:t>51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5A510AEB" w14:textId="4F1DFD21" w:rsidR="000A61A3" w:rsidRPr="00492FF9" w:rsidRDefault="000A61A3" w:rsidP="000A61A3">
            <w:r w:rsidRPr="00492FF9">
              <w:t>0,979</w:t>
            </w:r>
          </w:p>
        </w:tc>
      </w:tr>
      <w:tr w:rsidR="000A61A3" w:rsidRPr="00492FF9" w14:paraId="7FB8D1E0" w14:textId="77777777" w:rsidTr="00B26437">
        <w:trPr>
          <w:trHeight w:val="332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51EE91F8" w14:textId="77777777" w:rsidR="000A61A3" w:rsidRPr="00492FF9" w:rsidRDefault="000A61A3" w:rsidP="000A61A3">
            <w:r w:rsidRPr="00492FF9">
              <w:t>luty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4862BFC5" w14:textId="77777777" w:rsidR="000A61A3" w:rsidRPr="00492FF9" w:rsidRDefault="000A61A3" w:rsidP="000A61A3">
            <w:r w:rsidRPr="00492FF9">
              <w:t>45,5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0F63B8E5" w14:textId="183150AD" w:rsidR="000A61A3" w:rsidRPr="00492FF9" w:rsidRDefault="000A61A3" w:rsidP="000A61A3">
            <w:r w:rsidRPr="00492FF9">
              <w:t>0,97</w:t>
            </w:r>
          </w:p>
        </w:tc>
      </w:tr>
      <w:tr w:rsidR="000A61A3" w:rsidRPr="00492FF9" w14:paraId="5BFFD1D2" w14:textId="77777777" w:rsidTr="00B26437">
        <w:trPr>
          <w:trHeight w:val="332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058706A" w14:textId="77777777" w:rsidR="000A61A3" w:rsidRPr="00492FF9" w:rsidRDefault="000A61A3" w:rsidP="000A61A3">
            <w:r w:rsidRPr="00492FF9">
              <w:t>marzec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0BDD7E09" w14:textId="77777777" w:rsidR="000A61A3" w:rsidRPr="00492FF9" w:rsidRDefault="000A61A3" w:rsidP="000A61A3">
            <w:r w:rsidRPr="00492FF9">
              <w:t>45,7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4B38C58F" w14:textId="4C192145" w:rsidR="000A61A3" w:rsidRPr="00492FF9" w:rsidRDefault="000A61A3" w:rsidP="000A61A3">
            <w:r w:rsidRPr="00492FF9">
              <w:t>0,936</w:t>
            </w:r>
          </w:p>
        </w:tc>
      </w:tr>
      <w:tr w:rsidR="000A61A3" w:rsidRPr="00492FF9" w14:paraId="323F62AA" w14:textId="77777777" w:rsidTr="00B26437">
        <w:trPr>
          <w:trHeight w:val="332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00213B16" w14:textId="77777777" w:rsidR="000A61A3" w:rsidRPr="00492FF9" w:rsidRDefault="000A61A3" w:rsidP="000A61A3">
            <w:r w:rsidRPr="00492FF9">
              <w:t xml:space="preserve">kwiecień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15E46DA6" w14:textId="77777777" w:rsidR="000A61A3" w:rsidRPr="00492FF9" w:rsidRDefault="000A61A3" w:rsidP="000A61A3">
            <w:r w:rsidRPr="00492FF9">
              <w:t>46,1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774F24B0" w14:textId="51329F2D" w:rsidR="000A61A3" w:rsidRPr="00492FF9" w:rsidRDefault="000A61A3" w:rsidP="000A61A3">
            <w:r w:rsidRPr="00492FF9">
              <w:t>0,897</w:t>
            </w:r>
          </w:p>
        </w:tc>
      </w:tr>
    </w:tbl>
    <w:p w14:paraId="44B8E102" w14:textId="77777777" w:rsidR="000A61A3" w:rsidRPr="00492FF9" w:rsidRDefault="000A61A3" w:rsidP="000A61A3">
      <w:r w:rsidRPr="00492FF9">
        <w:t> </w:t>
      </w:r>
    </w:p>
    <w:p w14:paraId="2F24E972" w14:textId="77777777" w:rsidR="000A61A3" w:rsidRDefault="000A61A3" w:rsidP="00492FF9"/>
    <w:p w14:paraId="1639DFC7" w14:textId="77777777" w:rsidR="000A61A3" w:rsidRDefault="000A61A3">
      <w:pPr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br w:type="page"/>
      </w:r>
    </w:p>
    <w:p w14:paraId="0639C28B" w14:textId="40143CD9" w:rsidR="00492FF9" w:rsidRPr="00492FF9" w:rsidRDefault="009D2B14" w:rsidP="00492FF9">
      <w:r w:rsidRPr="009D2B14">
        <w:rPr>
          <w:b/>
          <w:bCs/>
          <w:color w:val="FF0000"/>
          <w:sz w:val="36"/>
          <w:szCs w:val="36"/>
        </w:rPr>
        <w:t>W</w:t>
      </w:r>
      <w:r w:rsidR="000A61A3">
        <w:rPr>
          <w:b/>
          <w:bCs/>
          <w:color w:val="FF0000"/>
          <w:sz w:val="36"/>
          <w:szCs w:val="36"/>
        </w:rPr>
        <w:t>3</w:t>
      </w:r>
      <w:r>
        <w:t xml:space="preserve"> </w:t>
      </w:r>
      <w:r w:rsidR="00492FF9" w:rsidRPr="00492FF9">
        <w:t>Średnie miesięczne wartości temperatury powrotnej z sieci oraz ciśnienia powrotnego z sieci w sezonie zimowym za okres: 6.10.2023 do 30.04.2024</w:t>
      </w:r>
    </w:p>
    <w:tbl>
      <w:tblPr>
        <w:tblW w:w="42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6"/>
        <w:gridCol w:w="1423"/>
        <w:gridCol w:w="1677"/>
      </w:tblGrid>
      <w:tr w:rsidR="00492FF9" w:rsidRPr="00492FF9" w14:paraId="12733F7E" w14:textId="77777777" w:rsidTr="00492FF9">
        <w:trPr>
          <w:trHeight w:val="332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0E9148D" w14:textId="77777777" w:rsidR="00492FF9" w:rsidRPr="00492FF9" w:rsidRDefault="00492FF9" w:rsidP="00492FF9">
            <w:r w:rsidRPr="00492FF9">
              <w:rPr>
                <w:b/>
                <w:bCs/>
              </w:rPr>
              <w:t>Miesiąc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38C65F0F" w14:textId="77777777" w:rsidR="00492FF9" w:rsidRPr="00492FF9" w:rsidRDefault="00492FF9" w:rsidP="00492FF9">
            <w:proofErr w:type="spellStart"/>
            <w:r w:rsidRPr="00492FF9">
              <w:rPr>
                <w:b/>
                <w:bCs/>
              </w:rPr>
              <w:t>tpowśr</w:t>
            </w:r>
            <w:proofErr w:type="spellEnd"/>
            <w:r w:rsidRPr="00492FF9">
              <w:rPr>
                <w:b/>
                <w:bCs/>
              </w:rPr>
              <w:t>[0C]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2D39836A" w14:textId="77777777" w:rsidR="00492FF9" w:rsidRPr="00492FF9" w:rsidRDefault="00492FF9" w:rsidP="00492FF9">
            <w:proofErr w:type="spellStart"/>
            <w:r w:rsidRPr="00492FF9">
              <w:rPr>
                <w:b/>
                <w:bCs/>
              </w:rPr>
              <w:t>ppowśr</w:t>
            </w:r>
            <w:proofErr w:type="spellEnd"/>
            <w:r w:rsidRPr="00492FF9">
              <w:rPr>
                <w:b/>
                <w:bCs/>
              </w:rPr>
              <w:t>[</w:t>
            </w:r>
            <w:proofErr w:type="spellStart"/>
            <w:r w:rsidRPr="00492FF9">
              <w:rPr>
                <w:b/>
                <w:bCs/>
              </w:rPr>
              <w:t>Mpa</w:t>
            </w:r>
            <w:proofErr w:type="spellEnd"/>
            <w:r w:rsidRPr="00492FF9">
              <w:rPr>
                <w:b/>
                <w:bCs/>
              </w:rPr>
              <w:t>]</w:t>
            </w:r>
          </w:p>
        </w:tc>
      </w:tr>
      <w:tr w:rsidR="00492FF9" w:rsidRPr="00492FF9" w14:paraId="2A253893" w14:textId="77777777" w:rsidTr="00492FF9">
        <w:trPr>
          <w:trHeight w:val="332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6A579146" w14:textId="77777777" w:rsidR="00492FF9" w:rsidRPr="00492FF9" w:rsidRDefault="00492FF9" w:rsidP="00492FF9">
            <w:r w:rsidRPr="00492FF9">
              <w:t>październik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3C6D15BA" w14:textId="77777777" w:rsidR="00492FF9" w:rsidRPr="00492FF9" w:rsidRDefault="00492FF9" w:rsidP="00492FF9">
            <w:r w:rsidRPr="00492FF9">
              <w:t>44,2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3FE75E9B" w14:textId="77777777" w:rsidR="00492FF9" w:rsidRPr="00492FF9" w:rsidRDefault="00492FF9" w:rsidP="00492FF9">
            <w:r w:rsidRPr="00492FF9">
              <w:t>0,594</w:t>
            </w:r>
          </w:p>
        </w:tc>
      </w:tr>
      <w:tr w:rsidR="00492FF9" w:rsidRPr="00492FF9" w14:paraId="5FAC670C" w14:textId="77777777" w:rsidTr="00492FF9">
        <w:trPr>
          <w:trHeight w:val="332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0F83831" w14:textId="77777777" w:rsidR="00492FF9" w:rsidRPr="00492FF9" w:rsidRDefault="00492FF9" w:rsidP="00492FF9">
            <w:r w:rsidRPr="00492FF9">
              <w:t>listopad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D909301" w14:textId="77777777" w:rsidR="00492FF9" w:rsidRPr="00492FF9" w:rsidRDefault="00492FF9" w:rsidP="00492FF9">
            <w:r w:rsidRPr="00492FF9">
              <w:t>46,9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2E647A16" w14:textId="77777777" w:rsidR="00492FF9" w:rsidRPr="00492FF9" w:rsidRDefault="00492FF9" w:rsidP="00492FF9">
            <w:r w:rsidRPr="00492FF9">
              <w:t>0,566</w:t>
            </w:r>
          </w:p>
        </w:tc>
      </w:tr>
      <w:tr w:rsidR="00492FF9" w:rsidRPr="00492FF9" w14:paraId="30BF43CF" w14:textId="77777777" w:rsidTr="00492FF9">
        <w:trPr>
          <w:trHeight w:val="332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73FA1504" w14:textId="77777777" w:rsidR="00492FF9" w:rsidRPr="00492FF9" w:rsidRDefault="00492FF9" w:rsidP="00492FF9">
            <w:r w:rsidRPr="00492FF9">
              <w:t>grudzień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5C053C9A" w14:textId="77777777" w:rsidR="00492FF9" w:rsidRPr="00492FF9" w:rsidRDefault="00492FF9" w:rsidP="00492FF9">
            <w:r w:rsidRPr="00492FF9">
              <w:t>48,8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4FF2CD6A" w14:textId="77777777" w:rsidR="00492FF9" w:rsidRPr="00492FF9" w:rsidRDefault="00492FF9" w:rsidP="00492FF9">
            <w:r w:rsidRPr="00492FF9">
              <w:t>0,479</w:t>
            </w:r>
          </w:p>
        </w:tc>
      </w:tr>
      <w:tr w:rsidR="00492FF9" w:rsidRPr="00492FF9" w14:paraId="09C809A7" w14:textId="77777777" w:rsidTr="00492FF9">
        <w:trPr>
          <w:trHeight w:val="332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3499300C" w14:textId="77777777" w:rsidR="00492FF9" w:rsidRPr="00492FF9" w:rsidRDefault="00492FF9" w:rsidP="00492FF9">
            <w:r w:rsidRPr="00492FF9">
              <w:lastRenderedPageBreak/>
              <w:t>styczeń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3D4F9A6" w14:textId="77777777" w:rsidR="00492FF9" w:rsidRPr="00492FF9" w:rsidRDefault="00492FF9" w:rsidP="00492FF9">
            <w:r w:rsidRPr="00492FF9">
              <w:t>51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4C7A4579" w14:textId="77777777" w:rsidR="00492FF9" w:rsidRPr="00492FF9" w:rsidRDefault="00492FF9" w:rsidP="00492FF9">
            <w:r w:rsidRPr="00492FF9">
              <w:t>0,495</w:t>
            </w:r>
          </w:p>
        </w:tc>
      </w:tr>
      <w:tr w:rsidR="00492FF9" w:rsidRPr="00492FF9" w14:paraId="22E97FC0" w14:textId="77777777" w:rsidTr="00492FF9">
        <w:trPr>
          <w:trHeight w:val="332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5A270536" w14:textId="77777777" w:rsidR="00492FF9" w:rsidRPr="00492FF9" w:rsidRDefault="00492FF9" w:rsidP="00492FF9">
            <w:r w:rsidRPr="00492FF9">
              <w:t>luty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25FFD5A4" w14:textId="77777777" w:rsidR="00492FF9" w:rsidRPr="00492FF9" w:rsidRDefault="00492FF9" w:rsidP="00492FF9">
            <w:r w:rsidRPr="00492FF9">
              <w:t>45,5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62B3B311" w14:textId="77777777" w:rsidR="00492FF9" w:rsidRPr="00492FF9" w:rsidRDefault="00492FF9" w:rsidP="00492FF9">
            <w:r w:rsidRPr="00492FF9">
              <w:t>0,552</w:t>
            </w:r>
          </w:p>
        </w:tc>
      </w:tr>
      <w:tr w:rsidR="00492FF9" w:rsidRPr="00492FF9" w14:paraId="07581D16" w14:textId="77777777" w:rsidTr="00492FF9">
        <w:trPr>
          <w:trHeight w:val="332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2D6A3CA" w14:textId="77777777" w:rsidR="00492FF9" w:rsidRPr="00492FF9" w:rsidRDefault="00492FF9" w:rsidP="00492FF9">
            <w:r w:rsidRPr="00492FF9">
              <w:t>marzec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2F5681AE" w14:textId="77777777" w:rsidR="00492FF9" w:rsidRPr="00492FF9" w:rsidRDefault="00492FF9" w:rsidP="00492FF9">
            <w:r w:rsidRPr="00492FF9">
              <w:t>45,7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24B9CF72" w14:textId="77777777" w:rsidR="00492FF9" w:rsidRPr="00492FF9" w:rsidRDefault="00492FF9" w:rsidP="00492FF9">
            <w:r w:rsidRPr="00492FF9">
              <w:t>0,578</w:t>
            </w:r>
          </w:p>
        </w:tc>
      </w:tr>
      <w:tr w:rsidR="00492FF9" w:rsidRPr="00492FF9" w14:paraId="4C56604E" w14:textId="77777777" w:rsidTr="00492FF9">
        <w:trPr>
          <w:trHeight w:val="332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5A609235" w14:textId="77777777" w:rsidR="00492FF9" w:rsidRPr="00492FF9" w:rsidRDefault="00492FF9" w:rsidP="00492FF9">
            <w:r w:rsidRPr="00492FF9">
              <w:t xml:space="preserve">kwiecień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45D5E474" w14:textId="77777777" w:rsidR="00492FF9" w:rsidRPr="00492FF9" w:rsidRDefault="00492FF9" w:rsidP="00492FF9">
            <w:r w:rsidRPr="00492FF9">
              <w:t>46,1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39AA10E1" w14:textId="77777777" w:rsidR="00492FF9" w:rsidRPr="00492FF9" w:rsidRDefault="00492FF9" w:rsidP="00492FF9">
            <w:r w:rsidRPr="00492FF9">
              <w:t>0,599</w:t>
            </w:r>
          </w:p>
        </w:tc>
      </w:tr>
    </w:tbl>
    <w:p w14:paraId="28B95EA3" w14:textId="77777777" w:rsidR="00492FF9" w:rsidRDefault="00492FF9" w:rsidP="00492FF9">
      <w:r w:rsidRPr="00492FF9">
        <w:t> </w:t>
      </w:r>
    </w:p>
    <w:p w14:paraId="5AB02F1A" w14:textId="77777777" w:rsidR="000A61A3" w:rsidRPr="00492FF9" w:rsidRDefault="000A61A3" w:rsidP="00492FF9"/>
    <w:p w14:paraId="6A7065EF" w14:textId="3C9F24D1" w:rsidR="00492FF9" w:rsidRPr="00492FF9" w:rsidRDefault="009D2B14" w:rsidP="00492FF9">
      <w:r w:rsidRPr="009D2B14">
        <w:rPr>
          <w:b/>
          <w:bCs/>
          <w:color w:val="FF0000"/>
          <w:sz w:val="36"/>
          <w:szCs w:val="36"/>
        </w:rPr>
        <w:t>W</w:t>
      </w:r>
      <w:r w:rsidR="000A61A3">
        <w:rPr>
          <w:b/>
          <w:bCs/>
          <w:color w:val="FF0000"/>
          <w:sz w:val="36"/>
          <w:szCs w:val="36"/>
        </w:rPr>
        <w:t>1</w:t>
      </w:r>
      <w:r w:rsidRPr="009D2B14">
        <w:rPr>
          <w:color w:val="FF0000"/>
          <w:sz w:val="36"/>
          <w:szCs w:val="36"/>
        </w:rPr>
        <w:t xml:space="preserve"> </w:t>
      </w:r>
      <w:r w:rsidR="00492FF9" w:rsidRPr="00492FF9">
        <w:t>Średnie miesięczne wartości temperatury wyjściowej na sieć oraz ciśnienia wylotowego na sieć w sezonie letnim za okres: 1.05.2024 do 30.09.2024</w:t>
      </w:r>
    </w:p>
    <w:tbl>
      <w:tblPr>
        <w:tblW w:w="41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3"/>
        <w:gridCol w:w="1436"/>
        <w:gridCol w:w="1644"/>
      </w:tblGrid>
      <w:tr w:rsidR="00492FF9" w:rsidRPr="00492FF9" w14:paraId="4513CCD0" w14:textId="77777777" w:rsidTr="00492FF9">
        <w:trPr>
          <w:trHeight w:val="350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503700A" w14:textId="77777777" w:rsidR="00492FF9" w:rsidRPr="00492FF9" w:rsidRDefault="00492FF9" w:rsidP="00492FF9">
            <w:r w:rsidRPr="00492FF9">
              <w:rPr>
                <w:b/>
                <w:bCs/>
              </w:rPr>
              <w:t>Miesiąc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1FEE3741" w14:textId="77777777" w:rsidR="00492FF9" w:rsidRPr="00492FF9" w:rsidRDefault="00492FF9" w:rsidP="00492FF9">
            <w:proofErr w:type="spellStart"/>
            <w:r w:rsidRPr="00492FF9">
              <w:rPr>
                <w:b/>
                <w:bCs/>
              </w:rPr>
              <w:t>twyjśr</w:t>
            </w:r>
            <w:proofErr w:type="spellEnd"/>
            <w:r w:rsidRPr="00492FF9">
              <w:rPr>
                <w:b/>
                <w:bCs/>
              </w:rPr>
              <w:t>[0C]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10CA89C4" w14:textId="77777777" w:rsidR="00492FF9" w:rsidRPr="00492FF9" w:rsidRDefault="00492FF9" w:rsidP="00492FF9">
            <w:proofErr w:type="spellStart"/>
            <w:r w:rsidRPr="00492FF9">
              <w:rPr>
                <w:b/>
                <w:bCs/>
              </w:rPr>
              <w:t>pwyjśr</w:t>
            </w:r>
            <w:proofErr w:type="spellEnd"/>
            <w:r w:rsidRPr="00492FF9">
              <w:rPr>
                <w:b/>
                <w:bCs/>
              </w:rPr>
              <w:t>[</w:t>
            </w:r>
            <w:proofErr w:type="spellStart"/>
            <w:r w:rsidRPr="00492FF9">
              <w:rPr>
                <w:b/>
                <w:bCs/>
              </w:rPr>
              <w:t>Mpa</w:t>
            </w:r>
            <w:proofErr w:type="spellEnd"/>
            <w:r w:rsidRPr="00492FF9">
              <w:rPr>
                <w:b/>
                <w:bCs/>
              </w:rPr>
              <w:t>]</w:t>
            </w:r>
          </w:p>
        </w:tc>
      </w:tr>
      <w:tr w:rsidR="00492FF9" w:rsidRPr="00492FF9" w14:paraId="5CF4693F" w14:textId="77777777" w:rsidTr="00492FF9">
        <w:trPr>
          <w:trHeight w:val="350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23A532A3" w14:textId="77777777" w:rsidR="00492FF9" w:rsidRPr="00492FF9" w:rsidRDefault="00492FF9" w:rsidP="00492FF9">
            <w:r w:rsidRPr="00492FF9">
              <w:t>maj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13946059" w14:textId="77777777" w:rsidR="00492FF9" w:rsidRPr="00492FF9" w:rsidRDefault="00492FF9" w:rsidP="00492FF9">
            <w:r w:rsidRPr="00492FF9">
              <w:t>66,4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3E40F499" w14:textId="77777777" w:rsidR="00492FF9" w:rsidRPr="00492FF9" w:rsidRDefault="00492FF9" w:rsidP="00492FF9">
            <w:r w:rsidRPr="00492FF9">
              <w:t>0,755</w:t>
            </w:r>
          </w:p>
        </w:tc>
      </w:tr>
      <w:tr w:rsidR="00492FF9" w:rsidRPr="00492FF9" w14:paraId="5E60102B" w14:textId="77777777" w:rsidTr="00492FF9">
        <w:trPr>
          <w:trHeight w:val="350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277683A9" w14:textId="77777777" w:rsidR="00492FF9" w:rsidRPr="00492FF9" w:rsidRDefault="00492FF9" w:rsidP="00492FF9">
            <w:r w:rsidRPr="00492FF9">
              <w:t>czerwiec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08A5A1D8" w14:textId="77777777" w:rsidR="00492FF9" w:rsidRPr="00492FF9" w:rsidRDefault="00492FF9" w:rsidP="00492FF9">
            <w:r w:rsidRPr="00492FF9">
              <w:t>66,4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553E9ED4" w14:textId="77777777" w:rsidR="00492FF9" w:rsidRPr="00492FF9" w:rsidRDefault="00492FF9" w:rsidP="00492FF9">
            <w:r w:rsidRPr="00492FF9">
              <w:t>0,742</w:t>
            </w:r>
          </w:p>
        </w:tc>
      </w:tr>
      <w:tr w:rsidR="00492FF9" w:rsidRPr="00492FF9" w14:paraId="486B6B35" w14:textId="77777777" w:rsidTr="00492FF9">
        <w:trPr>
          <w:trHeight w:val="350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265923B4" w14:textId="77777777" w:rsidR="00492FF9" w:rsidRPr="00492FF9" w:rsidRDefault="00492FF9" w:rsidP="00492FF9">
            <w:r w:rsidRPr="00492FF9">
              <w:t>lipiec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44BB8150" w14:textId="77777777" w:rsidR="00492FF9" w:rsidRPr="00492FF9" w:rsidRDefault="00492FF9" w:rsidP="00492FF9">
            <w:r w:rsidRPr="00492FF9">
              <w:t>70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685CBA7E" w14:textId="77777777" w:rsidR="00492FF9" w:rsidRPr="00492FF9" w:rsidRDefault="00492FF9" w:rsidP="00492FF9">
            <w:r w:rsidRPr="00492FF9">
              <w:t>0,713</w:t>
            </w:r>
          </w:p>
        </w:tc>
      </w:tr>
      <w:tr w:rsidR="00492FF9" w:rsidRPr="00492FF9" w14:paraId="607525A0" w14:textId="77777777" w:rsidTr="00492FF9">
        <w:trPr>
          <w:trHeight w:val="350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5BFCBE9F" w14:textId="77777777" w:rsidR="00492FF9" w:rsidRPr="00492FF9" w:rsidRDefault="00492FF9" w:rsidP="00492FF9">
            <w:r w:rsidRPr="00492FF9">
              <w:t>sierpień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0A29C8F5" w14:textId="77777777" w:rsidR="00492FF9" w:rsidRPr="00492FF9" w:rsidRDefault="00492FF9" w:rsidP="00492FF9">
            <w:r w:rsidRPr="00492FF9">
              <w:t>65,9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000F27C3" w14:textId="77777777" w:rsidR="00492FF9" w:rsidRPr="00492FF9" w:rsidRDefault="00492FF9" w:rsidP="00492FF9">
            <w:r w:rsidRPr="00492FF9">
              <w:t>0,771</w:t>
            </w:r>
          </w:p>
        </w:tc>
      </w:tr>
      <w:tr w:rsidR="00492FF9" w:rsidRPr="00492FF9" w14:paraId="7EFDE667" w14:textId="77777777" w:rsidTr="00492FF9">
        <w:trPr>
          <w:trHeight w:val="350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09315767" w14:textId="77777777" w:rsidR="00492FF9" w:rsidRPr="00492FF9" w:rsidRDefault="00492FF9" w:rsidP="00492FF9">
            <w:r w:rsidRPr="00492FF9">
              <w:t>wrzesień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44F2B73A" w14:textId="77777777" w:rsidR="00492FF9" w:rsidRPr="00492FF9" w:rsidRDefault="00492FF9" w:rsidP="00492FF9">
            <w:r w:rsidRPr="00492FF9">
              <w:t>67,5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2E6BF760" w14:textId="77777777" w:rsidR="00492FF9" w:rsidRPr="00492FF9" w:rsidRDefault="00492FF9" w:rsidP="00492FF9">
            <w:r w:rsidRPr="00492FF9">
              <w:t>0,776</w:t>
            </w:r>
          </w:p>
        </w:tc>
      </w:tr>
    </w:tbl>
    <w:p w14:paraId="6D7CF706" w14:textId="77777777" w:rsidR="00492FF9" w:rsidRDefault="00492FF9" w:rsidP="00492FF9">
      <w:r w:rsidRPr="00492FF9">
        <w:t> </w:t>
      </w:r>
    </w:p>
    <w:p w14:paraId="3F07730A" w14:textId="77777777" w:rsidR="000A61A3" w:rsidRPr="00492FF9" w:rsidRDefault="000A61A3" w:rsidP="00492FF9"/>
    <w:p w14:paraId="52EC1F51" w14:textId="45DF5D0F" w:rsidR="000A61A3" w:rsidRPr="00492FF9" w:rsidRDefault="000A61A3" w:rsidP="000A61A3">
      <w:r w:rsidRPr="009D2B14">
        <w:rPr>
          <w:b/>
          <w:bCs/>
          <w:color w:val="FF0000"/>
          <w:sz w:val="36"/>
          <w:szCs w:val="36"/>
        </w:rPr>
        <w:t>W</w:t>
      </w:r>
      <w:r>
        <w:rPr>
          <w:b/>
          <w:bCs/>
          <w:color w:val="FF0000"/>
          <w:sz w:val="36"/>
          <w:szCs w:val="36"/>
        </w:rPr>
        <w:t>2</w:t>
      </w:r>
      <w:r w:rsidRPr="009D2B14">
        <w:rPr>
          <w:color w:val="FF0000"/>
          <w:sz w:val="36"/>
          <w:szCs w:val="36"/>
        </w:rPr>
        <w:t xml:space="preserve"> </w:t>
      </w:r>
      <w:r w:rsidRPr="00492FF9">
        <w:t>Średnie miesięczne wartości temperatury powrotnej z sieci oraz ciśnienia powrotnego z sieci w sezonie letnim za okres: 1.05.2024 do 30.09.2024</w:t>
      </w:r>
    </w:p>
    <w:tbl>
      <w:tblPr>
        <w:tblW w:w="4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340"/>
        <w:gridCol w:w="1720"/>
      </w:tblGrid>
      <w:tr w:rsidR="000A61A3" w:rsidRPr="00492FF9" w14:paraId="21A43FD3" w14:textId="77777777" w:rsidTr="00B26437">
        <w:trPr>
          <w:trHeight w:val="300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477A5312" w14:textId="77777777" w:rsidR="000A61A3" w:rsidRPr="00492FF9" w:rsidRDefault="000A61A3" w:rsidP="00B26437">
            <w:r w:rsidRPr="00492FF9">
              <w:rPr>
                <w:b/>
                <w:bCs/>
              </w:rPr>
              <w:t xml:space="preserve">Miesiąc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3AD1C1EA" w14:textId="77777777" w:rsidR="000A61A3" w:rsidRPr="00492FF9" w:rsidRDefault="000A61A3" w:rsidP="00B26437">
            <w:proofErr w:type="spellStart"/>
            <w:r w:rsidRPr="00492FF9">
              <w:rPr>
                <w:b/>
                <w:bCs/>
              </w:rPr>
              <w:t>tpowśr</w:t>
            </w:r>
            <w:proofErr w:type="spellEnd"/>
            <w:r w:rsidRPr="00492FF9">
              <w:rPr>
                <w:b/>
                <w:bCs/>
              </w:rPr>
              <w:t>[0C]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1C0908D3" w14:textId="77777777" w:rsidR="000A61A3" w:rsidRPr="00492FF9" w:rsidRDefault="000A61A3" w:rsidP="00B26437">
            <w:proofErr w:type="spellStart"/>
            <w:r w:rsidRPr="00492FF9">
              <w:rPr>
                <w:b/>
                <w:bCs/>
              </w:rPr>
              <w:t>ppowśr</w:t>
            </w:r>
            <w:proofErr w:type="spellEnd"/>
            <w:r w:rsidRPr="00492FF9">
              <w:rPr>
                <w:b/>
                <w:bCs/>
              </w:rPr>
              <w:t>[</w:t>
            </w:r>
            <w:proofErr w:type="spellStart"/>
            <w:r w:rsidRPr="00492FF9">
              <w:rPr>
                <w:b/>
                <w:bCs/>
              </w:rPr>
              <w:t>Mpa</w:t>
            </w:r>
            <w:proofErr w:type="spellEnd"/>
            <w:r w:rsidRPr="00492FF9">
              <w:rPr>
                <w:b/>
                <w:bCs/>
              </w:rPr>
              <w:t>]</w:t>
            </w:r>
          </w:p>
        </w:tc>
      </w:tr>
      <w:tr w:rsidR="000A61A3" w:rsidRPr="00492FF9" w14:paraId="0F2AFAB0" w14:textId="77777777" w:rsidTr="00B26437">
        <w:trPr>
          <w:trHeight w:val="300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35314BD5" w14:textId="77777777" w:rsidR="000A61A3" w:rsidRPr="00492FF9" w:rsidRDefault="000A61A3" w:rsidP="000A61A3">
            <w:r w:rsidRPr="00492FF9">
              <w:t>maj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3F36FD7A" w14:textId="77777777" w:rsidR="000A61A3" w:rsidRPr="00492FF9" w:rsidRDefault="000A61A3" w:rsidP="000A61A3">
            <w:r w:rsidRPr="00492FF9">
              <w:t>49,3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3BA6F5A8" w14:textId="4719BCE0" w:rsidR="000A61A3" w:rsidRPr="00492FF9" w:rsidRDefault="000A61A3" w:rsidP="000A61A3">
            <w:r w:rsidRPr="00492FF9">
              <w:t>0,755</w:t>
            </w:r>
          </w:p>
        </w:tc>
      </w:tr>
      <w:tr w:rsidR="000A61A3" w:rsidRPr="00492FF9" w14:paraId="176F43C3" w14:textId="77777777" w:rsidTr="00B26437">
        <w:trPr>
          <w:trHeight w:val="300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EDFDE71" w14:textId="77777777" w:rsidR="000A61A3" w:rsidRPr="00492FF9" w:rsidRDefault="000A61A3" w:rsidP="000A61A3">
            <w:r w:rsidRPr="00492FF9">
              <w:t>czerwiec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6D659134" w14:textId="77777777" w:rsidR="000A61A3" w:rsidRPr="00492FF9" w:rsidRDefault="000A61A3" w:rsidP="000A61A3">
            <w:r w:rsidRPr="00492FF9">
              <w:t>50,3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6C807757" w14:textId="74B7F774" w:rsidR="000A61A3" w:rsidRPr="00492FF9" w:rsidRDefault="000A61A3" w:rsidP="000A61A3">
            <w:r w:rsidRPr="00492FF9">
              <w:t>0,742</w:t>
            </w:r>
          </w:p>
        </w:tc>
      </w:tr>
      <w:tr w:rsidR="000A61A3" w:rsidRPr="00492FF9" w14:paraId="16BB4DBC" w14:textId="77777777" w:rsidTr="00B26437">
        <w:trPr>
          <w:trHeight w:val="300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22874CC2" w14:textId="77777777" w:rsidR="000A61A3" w:rsidRPr="00492FF9" w:rsidRDefault="000A61A3" w:rsidP="000A61A3">
            <w:r w:rsidRPr="00492FF9">
              <w:t>lipiec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3B987BCE" w14:textId="77777777" w:rsidR="000A61A3" w:rsidRPr="00492FF9" w:rsidRDefault="000A61A3" w:rsidP="000A61A3">
            <w:r w:rsidRPr="00492FF9">
              <w:t>52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63D252B1" w14:textId="3450C3C0" w:rsidR="000A61A3" w:rsidRPr="00492FF9" w:rsidRDefault="000A61A3" w:rsidP="000A61A3">
            <w:r w:rsidRPr="00492FF9">
              <w:t>0,713</w:t>
            </w:r>
          </w:p>
        </w:tc>
      </w:tr>
      <w:tr w:rsidR="000A61A3" w:rsidRPr="00492FF9" w14:paraId="0005CE5E" w14:textId="77777777" w:rsidTr="00B26437">
        <w:trPr>
          <w:trHeight w:val="300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2AA1DB52" w14:textId="77777777" w:rsidR="000A61A3" w:rsidRPr="00492FF9" w:rsidRDefault="000A61A3" w:rsidP="000A61A3">
            <w:r w:rsidRPr="00492FF9">
              <w:t>sierpień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1E67B135" w14:textId="77777777" w:rsidR="000A61A3" w:rsidRPr="00492FF9" w:rsidRDefault="000A61A3" w:rsidP="000A61A3">
            <w:r w:rsidRPr="00492FF9">
              <w:t>51,1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0B05FE9F" w14:textId="57B7EAF7" w:rsidR="000A61A3" w:rsidRPr="00492FF9" w:rsidRDefault="000A61A3" w:rsidP="000A61A3">
            <w:r w:rsidRPr="00492FF9">
              <w:t>0,771</w:t>
            </w:r>
          </w:p>
        </w:tc>
      </w:tr>
      <w:tr w:rsidR="000A61A3" w:rsidRPr="00492FF9" w14:paraId="5E47AEFA" w14:textId="77777777" w:rsidTr="00B26437">
        <w:trPr>
          <w:trHeight w:val="300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79CA8CE4" w14:textId="77777777" w:rsidR="000A61A3" w:rsidRPr="00492FF9" w:rsidRDefault="000A61A3" w:rsidP="000A61A3">
            <w:r w:rsidRPr="00492FF9">
              <w:t>wrzesień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6A8BEF21" w14:textId="77777777" w:rsidR="000A61A3" w:rsidRPr="00492FF9" w:rsidRDefault="000A61A3" w:rsidP="000A61A3">
            <w:r w:rsidRPr="00492FF9">
              <w:t>50,6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1561A6C6" w14:textId="2255FD45" w:rsidR="000A61A3" w:rsidRPr="00492FF9" w:rsidRDefault="000A61A3" w:rsidP="000A61A3">
            <w:r w:rsidRPr="00492FF9">
              <w:t>0,776</w:t>
            </w:r>
          </w:p>
        </w:tc>
      </w:tr>
    </w:tbl>
    <w:p w14:paraId="6E1D99E3" w14:textId="7CA3226A" w:rsidR="00492FF9" w:rsidRPr="00492FF9" w:rsidRDefault="009D2B14" w:rsidP="00492FF9">
      <w:r w:rsidRPr="009D2B14">
        <w:rPr>
          <w:b/>
          <w:bCs/>
          <w:color w:val="FF0000"/>
          <w:sz w:val="36"/>
          <w:szCs w:val="36"/>
        </w:rPr>
        <w:t>W</w:t>
      </w:r>
      <w:r w:rsidR="000A61A3">
        <w:rPr>
          <w:b/>
          <w:bCs/>
          <w:color w:val="FF0000"/>
          <w:sz w:val="36"/>
          <w:szCs w:val="36"/>
        </w:rPr>
        <w:t>3</w:t>
      </w:r>
      <w:r w:rsidRPr="009D2B14">
        <w:rPr>
          <w:color w:val="FF0000"/>
          <w:sz w:val="36"/>
          <w:szCs w:val="36"/>
        </w:rPr>
        <w:t xml:space="preserve"> </w:t>
      </w:r>
      <w:r w:rsidR="00492FF9" w:rsidRPr="00492FF9">
        <w:t>Średnie miesięczne wartości temperatury powrotnej z sieci oraz ciśnienia powrotnego z sieci w sezonie letnim za okres: 1.05.2024 do 30.09.2024</w:t>
      </w:r>
    </w:p>
    <w:tbl>
      <w:tblPr>
        <w:tblW w:w="4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340"/>
        <w:gridCol w:w="1720"/>
      </w:tblGrid>
      <w:tr w:rsidR="00492FF9" w:rsidRPr="00492FF9" w14:paraId="5A72225D" w14:textId="77777777" w:rsidTr="00492FF9">
        <w:trPr>
          <w:trHeight w:val="300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00A58B49" w14:textId="77777777" w:rsidR="00492FF9" w:rsidRPr="00492FF9" w:rsidRDefault="00492FF9" w:rsidP="00492FF9">
            <w:r w:rsidRPr="00492FF9">
              <w:rPr>
                <w:b/>
                <w:bCs/>
              </w:rPr>
              <w:t xml:space="preserve">Miesiąc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69DD1FB2" w14:textId="77777777" w:rsidR="00492FF9" w:rsidRPr="00492FF9" w:rsidRDefault="00492FF9" w:rsidP="00492FF9">
            <w:proofErr w:type="spellStart"/>
            <w:r w:rsidRPr="00492FF9">
              <w:rPr>
                <w:b/>
                <w:bCs/>
              </w:rPr>
              <w:t>tpowśr</w:t>
            </w:r>
            <w:proofErr w:type="spellEnd"/>
            <w:r w:rsidRPr="00492FF9">
              <w:rPr>
                <w:b/>
                <w:bCs/>
              </w:rPr>
              <w:t>[0C]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6315E800" w14:textId="77777777" w:rsidR="00492FF9" w:rsidRPr="00492FF9" w:rsidRDefault="00492FF9" w:rsidP="00492FF9">
            <w:proofErr w:type="spellStart"/>
            <w:r w:rsidRPr="00492FF9">
              <w:rPr>
                <w:b/>
                <w:bCs/>
              </w:rPr>
              <w:t>ppowśr</w:t>
            </w:r>
            <w:proofErr w:type="spellEnd"/>
            <w:r w:rsidRPr="00492FF9">
              <w:rPr>
                <w:b/>
                <w:bCs/>
              </w:rPr>
              <w:t>[</w:t>
            </w:r>
            <w:proofErr w:type="spellStart"/>
            <w:r w:rsidRPr="00492FF9">
              <w:rPr>
                <w:b/>
                <w:bCs/>
              </w:rPr>
              <w:t>Mpa</w:t>
            </w:r>
            <w:proofErr w:type="spellEnd"/>
            <w:r w:rsidRPr="00492FF9">
              <w:rPr>
                <w:b/>
                <w:bCs/>
              </w:rPr>
              <w:t>]</w:t>
            </w:r>
          </w:p>
        </w:tc>
      </w:tr>
      <w:tr w:rsidR="00492FF9" w:rsidRPr="00492FF9" w14:paraId="5FE553CE" w14:textId="77777777" w:rsidTr="00492FF9">
        <w:trPr>
          <w:trHeight w:val="300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679D25DF" w14:textId="77777777" w:rsidR="00492FF9" w:rsidRPr="00492FF9" w:rsidRDefault="00492FF9" w:rsidP="00492FF9">
            <w:r w:rsidRPr="00492FF9">
              <w:t>maj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12C2BEEC" w14:textId="77777777" w:rsidR="00492FF9" w:rsidRPr="00492FF9" w:rsidRDefault="00492FF9" w:rsidP="00492FF9">
            <w:r w:rsidRPr="00492FF9">
              <w:t>49,3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54230E38" w14:textId="77777777" w:rsidR="00492FF9" w:rsidRPr="00492FF9" w:rsidRDefault="00492FF9" w:rsidP="00492FF9">
            <w:r w:rsidRPr="00492FF9">
              <w:t>0,599</w:t>
            </w:r>
          </w:p>
        </w:tc>
      </w:tr>
      <w:tr w:rsidR="00492FF9" w:rsidRPr="00492FF9" w14:paraId="13A8BD3B" w14:textId="77777777" w:rsidTr="00492FF9">
        <w:trPr>
          <w:trHeight w:val="300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BCD0164" w14:textId="77777777" w:rsidR="00492FF9" w:rsidRPr="00492FF9" w:rsidRDefault="00492FF9" w:rsidP="00492FF9">
            <w:r w:rsidRPr="00492FF9">
              <w:t>czerwiec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02BB4754" w14:textId="77777777" w:rsidR="00492FF9" w:rsidRPr="00492FF9" w:rsidRDefault="00492FF9" w:rsidP="00492FF9">
            <w:r w:rsidRPr="00492FF9">
              <w:t>50,3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65AC0781" w14:textId="77777777" w:rsidR="00492FF9" w:rsidRPr="00492FF9" w:rsidRDefault="00492FF9" w:rsidP="00492FF9">
            <w:r w:rsidRPr="00492FF9">
              <w:t>0,598</w:t>
            </w:r>
          </w:p>
        </w:tc>
      </w:tr>
      <w:tr w:rsidR="00492FF9" w:rsidRPr="00492FF9" w14:paraId="2C570F3F" w14:textId="77777777" w:rsidTr="00492FF9">
        <w:trPr>
          <w:trHeight w:val="300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4B7030FD" w14:textId="77777777" w:rsidR="00492FF9" w:rsidRPr="00492FF9" w:rsidRDefault="00492FF9" w:rsidP="00492FF9">
            <w:r w:rsidRPr="00492FF9">
              <w:t>lipiec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2A14285D" w14:textId="77777777" w:rsidR="00492FF9" w:rsidRPr="00492FF9" w:rsidRDefault="00492FF9" w:rsidP="00492FF9">
            <w:r w:rsidRPr="00492FF9">
              <w:t>52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625D3214" w14:textId="77777777" w:rsidR="00492FF9" w:rsidRPr="00492FF9" w:rsidRDefault="00492FF9" w:rsidP="00492FF9">
            <w:r w:rsidRPr="00492FF9">
              <w:t>0,598</w:t>
            </w:r>
          </w:p>
        </w:tc>
      </w:tr>
      <w:tr w:rsidR="00492FF9" w:rsidRPr="00492FF9" w14:paraId="0045FE86" w14:textId="77777777" w:rsidTr="00492FF9">
        <w:trPr>
          <w:trHeight w:val="300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22F09F88" w14:textId="77777777" w:rsidR="00492FF9" w:rsidRPr="00492FF9" w:rsidRDefault="00492FF9" w:rsidP="00492FF9">
            <w:r w:rsidRPr="00492FF9">
              <w:t>sierpień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0424EE5D" w14:textId="77777777" w:rsidR="00492FF9" w:rsidRPr="00492FF9" w:rsidRDefault="00492FF9" w:rsidP="00492FF9">
            <w:r w:rsidRPr="00492FF9">
              <w:t>51,1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17D923FA" w14:textId="77777777" w:rsidR="00492FF9" w:rsidRPr="00492FF9" w:rsidRDefault="00492FF9" w:rsidP="00492FF9">
            <w:r w:rsidRPr="00492FF9">
              <w:t>0,589</w:t>
            </w:r>
          </w:p>
        </w:tc>
      </w:tr>
      <w:tr w:rsidR="00492FF9" w:rsidRPr="00492FF9" w14:paraId="01B61AE1" w14:textId="77777777" w:rsidTr="00492FF9">
        <w:trPr>
          <w:trHeight w:val="300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1841FFD9" w14:textId="77777777" w:rsidR="00492FF9" w:rsidRPr="00492FF9" w:rsidRDefault="00492FF9" w:rsidP="00492FF9">
            <w:r w:rsidRPr="00492FF9">
              <w:t>wrzesień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3700DEE8" w14:textId="77777777" w:rsidR="00492FF9" w:rsidRPr="00492FF9" w:rsidRDefault="00492FF9" w:rsidP="00492FF9">
            <w:r w:rsidRPr="00492FF9">
              <w:t>50,6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37743F88" w14:textId="77777777" w:rsidR="00492FF9" w:rsidRPr="00492FF9" w:rsidRDefault="00492FF9" w:rsidP="00492FF9">
            <w:r w:rsidRPr="00492FF9">
              <w:t>0,596</w:t>
            </w:r>
          </w:p>
        </w:tc>
      </w:tr>
    </w:tbl>
    <w:p w14:paraId="4231CE61" w14:textId="77777777" w:rsidR="00492FF9" w:rsidRPr="00492FF9" w:rsidRDefault="00492FF9" w:rsidP="00492FF9"/>
    <w:p w14:paraId="3808CBED" w14:textId="77777777" w:rsidR="00A22DD8" w:rsidRDefault="00A22DD8"/>
    <w:sectPr w:rsidR="00A22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F9"/>
    <w:rsid w:val="000A61A3"/>
    <w:rsid w:val="002F74E4"/>
    <w:rsid w:val="00492FF9"/>
    <w:rsid w:val="009D2B14"/>
    <w:rsid w:val="00A2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9D4B9"/>
  <w15:chartTrackingRefBased/>
  <w15:docId w15:val="{A6A35EE8-3379-480B-9F1B-332965C3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4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Olczak</dc:creator>
  <cp:keywords/>
  <dc:description/>
  <cp:lastModifiedBy>Marcin Olczak</cp:lastModifiedBy>
  <cp:revision>1</cp:revision>
  <dcterms:created xsi:type="dcterms:W3CDTF">2024-11-22T07:07:00Z</dcterms:created>
  <dcterms:modified xsi:type="dcterms:W3CDTF">2024-11-22T09:28:00Z</dcterms:modified>
</cp:coreProperties>
</file>