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4534E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534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845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PN/19/2020/D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84534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4534E" w:rsidRPr="0084534E" w:rsidRDefault="0084534E" w:rsidP="0084534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84534E" w:rsidRPr="0084534E" w:rsidRDefault="0084534E" w:rsidP="00845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534E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</w:p>
    <w:p w:rsidR="0084534E" w:rsidRPr="0084534E" w:rsidRDefault="0084534E" w:rsidP="008453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4534E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534E">
        <w:rPr>
          <w:rFonts w:ascii="Times New Roman" w:eastAsia="Calibri" w:hAnsi="Times New Roman" w:cs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84534E" w:rsidRPr="0084534E" w:rsidRDefault="0084534E" w:rsidP="0084534E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4534E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53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8453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845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84534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PN/19/2020/D</w:t>
      </w:r>
      <w:r w:rsidRPr="008453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84534E" w:rsidRPr="0084534E" w:rsidRDefault="0084534E" w:rsidP="0084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34E" w:rsidRPr="0084534E" w:rsidRDefault="0084534E" w:rsidP="0084534E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5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>Znajduję(my) się w sytuacji ekonomicznej i finansowej zapewniającej wykonanie zamówienia.</w:t>
      </w:r>
    </w:p>
    <w:p w:rsidR="0084534E" w:rsidRPr="0084534E" w:rsidRDefault="0084534E" w:rsidP="008453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4E">
        <w:rPr>
          <w:rFonts w:ascii="Times New Roman" w:eastAsia="Times New Roman" w:hAnsi="Times New Roman" w:cs="Times New Roman"/>
          <w:sz w:val="24"/>
          <w:szCs w:val="24"/>
        </w:rPr>
        <w:t xml:space="preserve">Posiadam(y) ubezpieczenie od odpowiedzialności cywilnej w zakresie prowadzonej działalności i posiadania oraz użytkowania mienia (wraz z OC za produkt /wykonaną usługę) obejmującą wszelkie szkody/roszczenia, które mogą powstać w czasie i/lub </w:t>
      </w:r>
      <w:r w:rsidRPr="0084534E">
        <w:rPr>
          <w:rFonts w:ascii="Times New Roman" w:eastAsia="Times New Roman" w:hAnsi="Times New Roman" w:cs="Times New Roman"/>
          <w:sz w:val="24"/>
          <w:szCs w:val="24"/>
        </w:rPr>
        <w:br/>
        <w:t>w związku z realizacją inwestycji z sumą gwarancyjną nie mniejszą niż 1.000.000,00 zł na jedno zdarzenie.</w:t>
      </w:r>
    </w:p>
    <w:p w:rsidR="0084534E" w:rsidRPr="0084534E" w:rsidRDefault="0084534E" w:rsidP="008453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E" w:rsidRPr="0084534E" w:rsidRDefault="0084534E" w:rsidP="00845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534E" w:rsidRPr="0084534E" w:rsidRDefault="0084534E" w:rsidP="008453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</w:r>
      <w:r w:rsidRPr="0084534E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84534E" w:rsidRPr="0084534E" w:rsidRDefault="0084534E" w:rsidP="0084534E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534E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FA6C4F" w:rsidRDefault="0084534E" w:rsidP="0084534E"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Pr="0084534E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71" w:rsidRDefault="007E6B71" w:rsidP="007E6B71">
      <w:pPr>
        <w:spacing w:after="0" w:line="240" w:lineRule="auto"/>
      </w:pPr>
      <w:r>
        <w:separator/>
      </w:r>
    </w:p>
  </w:endnote>
  <w:endnote w:type="continuationSeparator" w:id="0">
    <w:p w:rsidR="007E6B71" w:rsidRDefault="007E6B71" w:rsidP="007E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71" w:rsidRDefault="007E6B71" w:rsidP="007E6B71">
      <w:pPr>
        <w:spacing w:after="0" w:line="240" w:lineRule="auto"/>
      </w:pPr>
      <w:r>
        <w:separator/>
      </w:r>
    </w:p>
  </w:footnote>
  <w:footnote w:type="continuationSeparator" w:id="0">
    <w:p w:rsidR="007E6B71" w:rsidRDefault="007E6B71" w:rsidP="007E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E"/>
    <w:rsid w:val="007E6B71"/>
    <w:rsid w:val="0084534E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2020-04-28T11:43:00Z</dcterms:created>
  <dcterms:modified xsi:type="dcterms:W3CDTF">2020-04-28T11:45:00Z</dcterms:modified>
</cp:coreProperties>
</file>