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8364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92</w:t>
      </w:r>
      <w:r w:rsidR="00D20C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:rsidR="003D4167" w:rsidRPr="00C617A1" w:rsidRDefault="003D4167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:rsidR="008364C7" w:rsidRDefault="008364C7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8364C7" w:rsidRDefault="008364C7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C93431" w:rsidRPr="00C93431" w:rsidRDefault="00C93431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C93431">
        <w:rPr>
          <w:rFonts w:eastAsia="Times New Roman"/>
          <w:b/>
          <w:sz w:val="24"/>
          <w:szCs w:val="24"/>
          <w:lang w:eastAsia="zh-CN"/>
        </w:rPr>
        <w:t>WYKAZ WYKONANYCH ROBÓT BUDOWLANYCH</w:t>
      </w:r>
    </w:p>
    <w:p w:rsidR="00C93431" w:rsidRDefault="00C93431" w:rsidP="00C93431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8364C7" w:rsidRPr="00C617A1" w:rsidRDefault="008364C7" w:rsidP="00C93431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Pełna nazwa </w:t>
      </w:r>
      <w:r w:rsidRPr="00C617A1">
        <w:rPr>
          <w:rFonts w:eastAsia="Times New Roman"/>
          <w:b/>
          <w:sz w:val="20"/>
          <w:szCs w:val="20"/>
          <w:lang w:eastAsia="zh-CN"/>
        </w:rPr>
        <w:t>Wykonawcy ……………………………....………………….……………………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……………………………………………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</w:t>
      </w:r>
      <w:proofErr w:type="spellStart"/>
      <w:r w:rsidRPr="00C617A1">
        <w:rPr>
          <w:rFonts w:eastAsia="Times New Roman"/>
          <w:b/>
          <w:sz w:val="20"/>
          <w:szCs w:val="20"/>
          <w:lang w:eastAsia="zh-CN"/>
        </w:rPr>
        <w:t>CEiDG</w:t>
      </w:r>
      <w:proofErr w:type="spellEnd"/>
      <w:r w:rsidRPr="00C617A1">
        <w:rPr>
          <w:rFonts w:eastAsia="Times New Roman"/>
          <w:b/>
          <w:sz w:val="20"/>
          <w:szCs w:val="20"/>
          <w:lang w:eastAsia="zh-CN"/>
        </w:rPr>
        <w:t xml:space="preserve"> ………………………………...................…………………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…………………………………..…………………………..…….</w:t>
      </w:r>
    </w:p>
    <w:p w:rsidR="00C9343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REGON 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Reprezentowany </w:t>
      </w:r>
      <w:r w:rsidRPr="00C617A1">
        <w:rPr>
          <w:rFonts w:eastAsia="Times New Roman"/>
          <w:b/>
          <w:sz w:val="20"/>
          <w:szCs w:val="20"/>
          <w:lang w:eastAsia="zh-CN"/>
        </w:rPr>
        <w:t>przez :  ………………………………..…...................................................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C93431" w:rsidRPr="00C617A1" w:rsidRDefault="00C93431" w:rsidP="00C93431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:rsidR="00C93431" w:rsidRPr="00D20C72" w:rsidRDefault="00C93431" w:rsidP="00C93431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</w:t>
      </w:r>
      <w:r w:rsidR="00D20C72" w:rsidRPr="00D20C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trybie podstawowym bez negocjacji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pn.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333ED" w:rsidRPr="004333E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Rozbudowa system</w:t>
      </w:r>
      <w:r w:rsidR="008364C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u</w:t>
      </w:r>
      <w:r w:rsidR="004333ED" w:rsidRPr="004333ED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multimedialn</w:t>
      </w:r>
      <w:r w:rsidR="008364C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ego</w:t>
      </w:r>
      <w:r w:rsidR="004333ED" w:rsidRPr="004333ED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Rady Wydziału Inżynierii Środowiska Politechniki Lubelskiej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C93431" w:rsidRPr="003671B3" w:rsidTr="00D20C72">
        <w:trPr>
          <w:trHeight w:val="844"/>
        </w:trPr>
        <w:tc>
          <w:tcPr>
            <w:tcW w:w="597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Przedmiot zamówienia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Nazwa i adres 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podmiotu na rzecz którego roboty budowlane były wykonywane 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Wartość brutto zamówienia wykonanego przez Wykonawcę/ów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Czas realizacji przedmiotu zamówienia 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C93431" w:rsidRPr="003671B3" w:rsidTr="00D20C72">
        <w:trPr>
          <w:trHeight w:val="844"/>
        </w:trPr>
        <w:tc>
          <w:tcPr>
            <w:tcW w:w="597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Termin rozpoczęcia (</w:t>
            </w:r>
            <w:r w:rsidRPr="00D20C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dzień, miesiąc, rok</w:t>
            </w: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Termin zakończenia (</w:t>
            </w:r>
            <w:r w:rsidRPr="00D20C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dzień, miesiąc, rok</w:t>
            </w: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</w:tr>
      <w:tr w:rsidR="00C93431" w:rsidRPr="003671B3" w:rsidTr="00D20C72">
        <w:trPr>
          <w:trHeight w:val="243"/>
        </w:trPr>
        <w:tc>
          <w:tcPr>
            <w:tcW w:w="597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C93431" w:rsidRPr="003671B3" w:rsidTr="00D20C72">
        <w:trPr>
          <w:trHeight w:val="955"/>
        </w:trPr>
        <w:tc>
          <w:tcPr>
            <w:tcW w:w="5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4167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71B3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należy załączyć dowody określające,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przedstawienia przez Wykonawcę roboty budowlanej obejmującej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szerszy zakres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wskazany w warunku zdolności, Wykonawca powinien podać całkowitą wartość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roboty budowlanej oraz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podać wartość roboty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budowlanej w zakresie wymaganym warunkiem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bookmarkStart w:id="0" w:name="_GoBack"/>
      <w:bookmarkEnd w:id="0"/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A5A21"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……………………………………………………………………</w:t>
      </w: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4E2E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86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0C72" w:rsidRDefault="00D20C72">
            <w:pPr>
              <w:pStyle w:val="Stopka"/>
              <w:jc w:val="right"/>
            </w:pPr>
            <w:r w:rsidRPr="00D20C72">
              <w:rPr>
                <w:rFonts w:ascii="Times New Roman" w:hAnsi="Times New Roman" w:cs="Times New Roman"/>
              </w:rPr>
              <w:t xml:space="preserve">Strona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364C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20C72">
              <w:rPr>
                <w:rFonts w:ascii="Times New Roman" w:hAnsi="Times New Roman" w:cs="Times New Roman"/>
              </w:rPr>
              <w:t xml:space="preserve"> z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364C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0C72" w:rsidRDefault="00D20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175E3E"/>
    <w:rsid w:val="001C7626"/>
    <w:rsid w:val="002C3B2D"/>
    <w:rsid w:val="002E3099"/>
    <w:rsid w:val="00310904"/>
    <w:rsid w:val="0032101B"/>
    <w:rsid w:val="00324AEB"/>
    <w:rsid w:val="0034604B"/>
    <w:rsid w:val="003671B3"/>
    <w:rsid w:val="00397754"/>
    <w:rsid w:val="003C3B05"/>
    <w:rsid w:val="003D4167"/>
    <w:rsid w:val="004333ED"/>
    <w:rsid w:val="00440B56"/>
    <w:rsid w:val="004A62F3"/>
    <w:rsid w:val="004C466D"/>
    <w:rsid w:val="004E2E60"/>
    <w:rsid w:val="005D61F8"/>
    <w:rsid w:val="00634532"/>
    <w:rsid w:val="00734469"/>
    <w:rsid w:val="00752306"/>
    <w:rsid w:val="007715DF"/>
    <w:rsid w:val="007F3A5A"/>
    <w:rsid w:val="008116B7"/>
    <w:rsid w:val="00827568"/>
    <w:rsid w:val="008364C7"/>
    <w:rsid w:val="00880348"/>
    <w:rsid w:val="00956929"/>
    <w:rsid w:val="009A5A21"/>
    <w:rsid w:val="009A7790"/>
    <w:rsid w:val="009D394B"/>
    <w:rsid w:val="00BA74DC"/>
    <w:rsid w:val="00C93431"/>
    <w:rsid w:val="00D20C72"/>
    <w:rsid w:val="00DA64E1"/>
    <w:rsid w:val="00DF1C92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BABF6B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9</cp:revision>
  <dcterms:created xsi:type="dcterms:W3CDTF">2021-04-02T14:31:00Z</dcterms:created>
  <dcterms:modified xsi:type="dcterms:W3CDTF">2021-12-20T11:39:00Z</dcterms:modified>
</cp:coreProperties>
</file>