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C9" w:rsidRPr="00926D17" w:rsidRDefault="00186DB6" w:rsidP="00E32B0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Umowy nr </w:t>
      </w:r>
      <w:r w:rsidR="002410C9" w:rsidRPr="00926D17">
        <w:rPr>
          <w:rFonts w:ascii="Times New Roman" w:hAnsi="Times New Roman"/>
          <w:sz w:val="24"/>
          <w:szCs w:val="24"/>
        </w:rPr>
        <w:t xml:space="preserve">Ru - </w:t>
      </w:r>
      <w:r w:rsidR="00277EFC" w:rsidRPr="00926D17">
        <w:rPr>
          <w:rFonts w:ascii="Times New Roman" w:hAnsi="Times New Roman"/>
          <w:sz w:val="24"/>
          <w:szCs w:val="24"/>
        </w:rPr>
        <w:t>...</w:t>
      </w:r>
      <w:r w:rsidR="002410C9" w:rsidRPr="00926D17">
        <w:rPr>
          <w:rFonts w:ascii="Times New Roman" w:hAnsi="Times New Roman"/>
          <w:sz w:val="24"/>
          <w:szCs w:val="24"/>
        </w:rPr>
        <w:t>/</w:t>
      </w:r>
      <w:r w:rsidR="00216026" w:rsidRPr="00926D17">
        <w:rPr>
          <w:rFonts w:ascii="Times New Roman" w:hAnsi="Times New Roman"/>
          <w:sz w:val="24"/>
          <w:szCs w:val="24"/>
        </w:rPr>
        <w:t>2</w:t>
      </w:r>
      <w:r w:rsidR="002410C9" w:rsidRPr="00926D17">
        <w:rPr>
          <w:rFonts w:ascii="Times New Roman" w:hAnsi="Times New Roman"/>
          <w:sz w:val="24"/>
          <w:szCs w:val="24"/>
        </w:rPr>
        <w:t>1/KPD</w:t>
      </w:r>
    </w:p>
    <w:p w:rsidR="002410C9" w:rsidRPr="00926D17" w:rsidRDefault="002410C9" w:rsidP="00E32B08">
      <w:pPr>
        <w:rPr>
          <w:rFonts w:ascii="Times New Roman" w:hAnsi="Times New Roman"/>
          <w:b/>
          <w:sz w:val="24"/>
          <w:szCs w:val="24"/>
        </w:rPr>
      </w:pPr>
      <w:r w:rsidRPr="00926D17">
        <w:rPr>
          <w:rFonts w:ascii="Times New Roman" w:hAnsi="Times New Roman"/>
          <w:b/>
          <w:sz w:val="24"/>
          <w:szCs w:val="24"/>
        </w:rPr>
        <w:t>1. Asortyment biletów jednorazowych</w:t>
      </w:r>
      <w:r w:rsidR="00800F12" w:rsidRPr="00926D17">
        <w:rPr>
          <w:rFonts w:ascii="Times New Roman" w:hAnsi="Times New Roman"/>
          <w:b/>
          <w:sz w:val="24"/>
          <w:szCs w:val="24"/>
        </w:rPr>
        <w:t xml:space="preserve"> w łącznej ilości  </w:t>
      </w:r>
      <w:r w:rsidR="00532DE7" w:rsidRPr="00926D17">
        <w:rPr>
          <w:rFonts w:ascii="Times New Roman" w:hAnsi="Times New Roman"/>
          <w:b/>
          <w:sz w:val="24"/>
          <w:szCs w:val="24"/>
        </w:rPr>
        <w:t>6</w:t>
      </w:r>
      <w:r w:rsidR="00800F12" w:rsidRPr="00926D17">
        <w:rPr>
          <w:rFonts w:ascii="Times New Roman" w:hAnsi="Times New Roman"/>
          <w:b/>
          <w:sz w:val="24"/>
          <w:szCs w:val="24"/>
        </w:rPr>
        <w:t>.</w:t>
      </w:r>
      <w:r w:rsidR="00532DE7" w:rsidRPr="00926D17">
        <w:rPr>
          <w:rFonts w:ascii="Times New Roman" w:hAnsi="Times New Roman"/>
          <w:b/>
          <w:sz w:val="24"/>
          <w:szCs w:val="24"/>
        </w:rPr>
        <w:t>5</w:t>
      </w:r>
      <w:r w:rsidR="00800F12" w:rsidRPr="00926D17">
        <w:rPr>
          <w:rFonts w:ascii="Times New Roman" w:hAnsi="Times New Roman"/>
          <w:b/>
          <w:sz w:val="24"/>
          <w:szCs w:val="24"/>
        </w:rPr>
        <w:t>00.000 sztuk:</w:t>
      </w:r>
      <w:r w:rsidR="003549C1" w:rsidRPr="00926D17">
        <w:rPr>
          <w:rFonts w:ascii="Times New Roman" w:hAnsi="Times New Roman"/>
          <w:b/>
          <w:sz w:val="24"/>
          <w:szCs w:val="24"/>
        </w:rPr>
        <w:t xml:space="preserve">    </w:t>
      </w:r>
    </w:p>
    <w:p w:rsidR="001A632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miejskie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</w:t>
      </w:r>
    </w:p>
    <w:p w:rsidR="001A6323" w:rsidRPr="00926D17" w:rsidRDefault="00EB2656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 xml:space="preserve">Bilety miejskie </w:t>
      </w:r>
      <w:r w:rsidR="001A6323" w:rsidRPr="00926D17">
        <w:rPr>
          <w:rFonts w:ascii="Times New Roman" w:hAnsi="Times New Roman"/>
          <w:sz w:val="24"/>
        </w:rPr>
        <w:t>ulg</w:t>
      </w:r>
      <w:r w:rsidRPr="00926D17">
        <w:rPr>
          <w:rFonts w:ascii="Times New Roman" w:hAnsi="Times New Roman"/>
          <w:sz w:val="24"/>
        </w:rPr>
        <w:t>owe</w:t>
      </w:r>
      <w:r w:rsidR="001A6323" w:rsidRPr="00926D17">
        <w:rPr>
          <w:rFonts w:ascii="Times New Roman" w:hAnsi="Times New Roman"/>
          <w:sz w:val="24"/>
        </w:rPr>
        <w:t xml:space="preserve"> U 50%</w:t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  <w:t xml:space="preserve"> </w:t>
      </w:r>
    </w:p>
    <w:p w:rsidR="001A632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pozamiejskie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   </w:t>
      </w:r>
    </w:p>
    <w:p w:rsidR="001A6323" w:rsidRPr="00926D17" w:rsidRDefault="00EB2656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 xml:space="preserve">Bilety pozamiejskie </w:t>
      </w:r>
      <w:r w:rsidR="001A6323" w:rsidRPr="00926D17">
        <w:rPr>
          <w:rFonts w:ascii="Times New Roman" w:hAnsi="Times New Roman"/>
          <w:sz w:val="24"/>
        </w:rPr>
        <w:t xml:space="preserve">ulgowe </w:t>
      </w:r>
      <w:r w:rsidR="00233780" w:rsidRPr="00926D17">
        <w:rPr>
          <w:rFonts w:ascii="Times New Roman" w:hAnsi="Times New Roman"/>
          <w:sz w:val="24"/>
        </w:rPr>
        <w:t>U 50%</w:t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  <w:t xml:space="preserve">     </w:t>
      </w:r>
    </w:p>
    <w:p w:rsidR="001A632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miejskie dobowe sieciowe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     </w:t>
      </w:r>
    </w:p>
    <w:p w:rsidR="0084527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miejskie dobowe sieciowe ulg</w:t>
      </w:r>
      <w:r w:rsidR="00EB2656" w:rsidRPr="00926D17">
        <w:rPr>
          <w:rFonts w:ascii="Times New Roman" w:hAnsi="Times New Roman"/>
          <w:sz w:val="24"/>
        </w:rPr>
        <w:t>owe</w:t>
      </w:r>
      <w:r w:rsidRPr="00926D17">
        <w:rPr>
          <w:rFonts w:ascii="Times New Roman" w:hAnsi="Times New Roman"/>
          <w:sz w:val="24"/>
        </w:rPr>
        <w:t xml:space="preserve"> U 50%</w:t>
      </w:r>
      <w:r w:rsidRPr="00926D17">
        <w:rPr>
          <w:rFonts w:ascii="Times New Roman" w:hAnsi="Times New Roman"/>
          <w:sz w:val="24"/>
        </w:rPr>
        <w:tab/>
        <w:t xml:space="preserve">        </w:t>
      </w:r>
      <w:r w:rsidRPr="00926D17">
        <w:rPr>
          <w:rFonts w:ascii="Times New Roman" w:hAnsi="Times New Roman"/>
          <w:sz w:val="24"/>
        </w:rPr>
        <w:tab/>
      </w:r>
    </w:p>
    <w:p w:rsidR="00845273" w:rsidRPr="00926D17" w:rsidRDefault="0084527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pozamiejskie dobowe sieciowe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     </w:t>
      </w:r>
    </w:p>
    <w:p w:rsidR="002926FA" w:rsidRPr="00926D17" w:rsidRDefault="0084527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pozamiejskie dobowe sieciow</w:t>
      </w:r>
      <w:r w:rsidR="00216026" w:rsidRPr="00926D17">
        <w:rPr>
          <w:rFonts w:ascii="Times New Roman" w:hAnsi="Times New Roman"/>
          <w:sz w:val="24"/>
        </w:rPr>
        <w:t>e ulg</w:t>
      </w:r>
      <w:r w:rsidR="00EB2656" w:rsidRPr="00926D17">
        <w:rPr>
          <w:rFonts w:ascii="Times New Roman" w:hAnsi="Times New Roman"/>
          <w:sz w:val="24"/>
        </w:rPr>
        <w:t>owe</w:t>
      </w:r>
      <w:r w:rsidR="00216026" w:rsidRPr="00926D17">
        <w:rPr>
          <w:rFonts w:ascii="Times New Roman" w:hAnsi="Times New Roman"/>
          <w:sz w:val="24"/>
        </w:rPr>
        <w:t xml:space="preserve"> U 50%</w:t>
      </w:r>
      <w:r w:rsidR="00216026" w:rsidRPr="00926D17">
        <w:rPr>
          <w:rFonts w:ascii="Times New Roman" w:hAnsi="Times New Roman"/>
          <w:sz w:val="24"/>
        </w:rPr>
        <w:tab/>
        <w:t xml:space="preserve"> </w:t>
      </w:r>
    </w:p>
    <w:p w:rsidR="001A6323" w:rsidRPr="00926D17" w:rsidRDefault="00216026" w:rsidP="002926FA">
      <w:pPr>
        <w:spacing w:after="0"/>
        <w:ind w:left="720"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 xml:space="preserve">   </w:t>
      </w:r>
      <w:r w:rsidR="002926FA" w:rsidRPr="00926D17">
        <w:rPr>
          <w:rFonts w:ascii="Times New Roman" w:hAnsi="Times New Roman"/>
          <w:sz w:val="24"/>
        </w:rPr>
        <w:tab/>
      </w:r>
      <w:r w:rsidR="002926FA" w:rsidRPr="00926D17">
        <w:rPr>
          <w:rFonts w:ascii="Times New Roman" w:hAnsi="Times New Roman"/>
          <w:sz w:val="24"/>
        </w:rPr>
        <w:tab/>
        <w:t xml:space="preserve">  </w:t>
      </w:r>
      <w:r w:rsidR="001A6323" w:rsidRPr="00926D17">
        <w:rPr>
          <w:rFonts w:ascii="Times New Roman" w:hAnsi="Times New Roman"/>
          <w:sz w:val="24"/>
        </w:rPr>
        <w:t xml:space="preserve"> </w:t>
      </w:r>
    </w:p>
    <w:p w:rsidR="004A64BE" w:rsidRPr="00926D17" w:rsidRDefault="009407E8" w:rsidP="009407E8">
      <w:pPr>
        <w:spacing w:after="0"/>
        <w:ind w:left="360" w:right="3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Uwaga. </w:t>
      </w:r>
      <w:r w:rsidR="00DE44CA" w:rsidRPr="00926D17">
        <w:rPr>
          <w:rFonts w:ascii="Times New Roman" w:hAnsi="Times New Roman"/>
          <w:i/>
          <w:sz w:val="24"/>
          <w:szCs w:val="24"/>
        </w:rPr>
        <w:t xml:space="preserve">Zamawiający zastrzega sobie możliwość zmiany asortymentu </w:t>
      </w:r>
      <w:r w:rsidR="00592492" w:rsidRPr="00926D17">
        <w:rPr>
          <w:rFonts w:ascii="Times New Roman" w:hAnsi="Times New Roman"/>
          <w:i/>
          <w:sz w:val="24"/>
          <w:szCs w:val="24"/>
        </w:rPr>
        <w:br/>
      </w:r>
      <w:r w:rsidR="00DE44CA" w:rsidRPr="00926D17">
        <w:rPr>
          <w:rFonts w:ascii="Times New Roman" w:hAnsi="Times New Roman"/>
          <w:i/>
          <w:sz w:val="24"/>
          <w:szCs w:val="24"/>
        </w:rPr>
        <w:t>oraz zmniejszenia lub zwiększenia ilości zam</w:t>
      </w:r>
      <w:r w:rsidR="00532F75" w:rsidRPr="00926D17">
        <w:rPr>
          <w:rFonts w:ascii="Times New Roman" w:hAnsi="Times New Roman"/>
          <w:i/>
          <w:sz w:val="24"/>
          <w:szCs w:val="24"/>
        </w:rPr>
        <w:t>ówionych</w:t>
      </w:r>
      <w:r w:rsidR="00DE44CA" w:rsidRPr="00926D17">
        <w:rPr>
          <w:rFonts w:ascii="Times New Roman" w:hAnsi="Times New Roman"/>
          <w:i/>
          <w:sz w:val="24"/>
          <w:szCs w:val="24"/>
        </w:rPr>
        <w:t xml:space="preserve"> biletów do 30 %. </w:t>
      </w:r>
      <w:r w:rsidR="00A70D14" w:rsidRPr="00926D17">
        <w:rPr>
          <w:rFonts w:ascii="Times New Roman" w:hAnsi="Times New Roman"/>
          <w:i/>
          <w:sz w:val="24"/>
          <w:szCs w:val="24"/>
        </w:rPr>
        <w:br/>
      </w:r>
      <w:r w:rsidR="00DE44CA" w:rsidRPr="00926D17">
        <w:rPr>
          <w:rFonts w:ascii="Times New Roman" w:hAnsi="Times New Roman"/>
          <w:i/>
          <w:sz w:val="24"/>
          <w:szCs w:val="24"/>
        </w:rPr>
        <w:t xml:space="preserve">W związku ze zmniejszeniem ilości zamawianego asortymentu, Wykonawcy </w:t>
      </w:r>
      <w:r w:rsidR="00592492" w:rsidRPr="00926D17">
        <w:rPr>
          <w:rFonts w:ascii="Times New Roman" w:hAnsi="Times New Roman"/>
          <w:i/>
          <w:sz w:val="24"/>
          <w:szCs w:val="24"/>
        </w:rPr>
        <w:br/>
      </w:r>
      <w:r w:rsidR="00DE44CA" w:rsidRPr="00926D17">
        <w:rPr>
          <w:rFonts w:ascii="Times New Roman" w:hAnsi="Times New Roman"/>
          <w:i/>
          <w:sz w:val="24"/>
          <w:szCs w:val="24"/>
        </w:rPr>
        <w:t>nie przysługuje żadne roszczenie w stosunku do Zamawiającego</w:t>
      </w:r>
      <w:r w:rsidR="00592492" w:rsidRPr="00926D17">
        <w:rPr>
          <w:rFonts w:ascii="Times New Roman" w:hAnsi="Times New Roman"/>
          <w:i/>
          <w:sz w:val="24"/>
          <w:szCs w:val="24"/>
        </w:rPr>
        <w:t>.</w:t>
      </w:r>
    </w:p>
    <w:p w:rsidR="002926FA" w:rsidRPr="00926D17" w:rsidRDefault="002926FA" w:rsidP="00216026">
      <w:pPr>
        <w:spacing w:after="0" w:line="360" w:lineRule="auto"/>
        <w:ind w:right="380"/>
        <w:jc w:val="both"/>
        <w:rPr>
          <w:rFonts w:ascii="Times New Roman" w:hAnsi="Times New Roman"/>
          <w:sz w:val="8"/>
          <w:szCs w:val="24"/>
        </w:rPr>
      </w:pPr>
    </w:p>
    <w:p w:rsidR="002410C9" w:rsidRPr="00926D17" w:rsidRDefault="002410C9" w:rsidP="00071779">
      <w:pPr>
        <w:pStyle w:val="Nagwek2"/>
        <w:spacing w:line="240" w:lineRule="auto"/>
        <w:ind w:left="0"/>
        <w:rPr>
          <w:rFonts w:ascii="Times New Roman" w:hAnsi="Times New Roman" w:cs="Times New Roman"/>
          <w:color w:val="020202"/>
          <w:sz w:val="24"/>
        </w:rPr>
      </w:pPr>
      <w:r w:rsidRPr="00926D17">
        <w:rPr>
          <w:rFonts w:ascii="Times New Roman" w:hAnsi="Times New Roman" w:cs="Times New Roman"/>
          <w:sz w:val="24"/>
        </w:rPr>
        <w:t>2. Wymagania techniczne</w:t>
      </w:r>
    </w:p>
    <w:p w:rsidR="002410C9" w:rsidRPr="00926D17" w:rsidRDefault="00B357D5" w:rsidP="00A56420">
      <w:pPr>
        <w:pStyle w:val="Akapitzlist"/>
        <w:numPr>
          <w:ilvl w:val="0"/>
          <w:numId w:val="6"/>
        </w:numPr>
        <w:spacing w:before="100" w:beforeAutospacing="1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Wymiar biletu 35 mm x 66</w:t>
      </w:r>
      <w:r w:rsidR="008A6D92" w:rsidRPr="00926D17">
        <w:rPr>
          <w:rFonts w:ascii="Times New Roman" w:hAnsi="Times New Roman"/>
          <w:sz w:val="24"/>
          <w:szCs w:val="24"/>
        </w:rPr>
        <w:t xml:space="preserve"> – 70 mm</w:t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</w:p>
    <w:p w:rsidR="002410C9" w:rsidRPr="00926D17" w:rsidRDefault="002410C9" w:rsidP="00A56420">
      <w:pPr>
        <w:pStyle w:val="Akapitzlist"/>
        <w:numPr>
          <w:ilvl w:val="0"/>
          <w:numId w:val="6"/>
        </w:numPr>
        <w:spacing w:before="100" w:beforeAutospacing="1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Papier ze znakiem wodnym</w:t>
      </w:r>
      <w:r w:rsidR="00B357D5" w:rsidRPr="00926D17">
        <w:rPr>
          <w:rFonts w:ascii="Times New Roman" w:hAnsi="Times New Roman"/>
          <w:sz w:val="24"/>
          <w:szCs w:val="24"/>
        </w:rPr>
        <w:t>, g</w:t>
      </w:r>
      <w:r w:rsidRPr="00926D17">
        <w:rPr>
          <w:rFonts w:ascii="Times New Roman" w:hAnsi="Times New Roman"/>
          <w:sz w:val="24"/>
          <w:szCs w:val="24"/>
        </w:rPr>
        <w:t xml:space="preserve">ramatura papieru – </w:t>
      </w:r>
      <w:smartTag w:uri="urn:schemas-microsoft-com:office:smarttags" w:element="metricconverter">
        <w:smartTagPr>
          <w:attr w:name="ProductID" w:val="80 g"/>
        </w:smartTagPr>
        <w:r w:rsidRPr="00926D17">
          <w:rPr>
            <w:rFonts w:ascii="Times New Roman" w:hAnsi="Times New Roman"/>
            <w:sz w:val="24"/>
            <w:szCs w:val="24"/>
          </w:rPr>
          <w:t>80 g</w:t>
        </w:r>
      </w:smartTag>
      <w:r w:rsidRPr="00926D17">
        <w:rPr>
          <w:rFonts w:ascii="Times New Roman" w:hAnsi="Times New Roman"/>
          <w:sz w:val="24"/>
          <w:szCs w:val="24"/>
        </w:rPr>
        <w:t xml:space="preserve"> / m</w:t>
      </w:r>
      <w:r w:rsidRPr="00926D17">
        <w:rPr>
          <w:rFonts w:ascii="Times New Roman" w:hAnsi="Times New Roman"/>
          <w:sz w:val="24"/>
          <w:szCs w:val="24"/>
          <w:vertAlign w:val="superscript"/>
        </w:rPr>
        <w:t>2</w:t>
      </w:r>
      <w:r w:rsidRPr="00926D17">
        <w:rPr>
          <w:rFonts w:ascii="Times New Roman" w:hAnsi="Times New Roman"/>
          <w:sz w:val="24"/>
          <w:szCs w:val="24"/>
        </w:rPr>
        <w:t xml:space="preserve">,       </w:t>
      </w:r>
    </w:p>
    <w:p w:rsidR="00D06861" w:rsidRDefault="0079521D" w:rsidP="00D06861">
      <w:pPr>
        <w:pStyle w:val="Akapitzlist"/>
        <w:numPr>
          <w:ilvl w:val="0"/>
          <w:numId w:val="6"/>
        </w:numPr>
        <w:spacing w:before="100" w:beforeAutospacing="1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Awers biletów</w:t>
      </w:r>
      <w:r w:rsidR="007A7A7C" w:rsidRPr="00926D17">
        <w:rPr>
          <w:rFonts w:ascii="Times New Roman" w:hAnsi="Times New Roman"/>
          <w:sz w:val="24"/>
          <w:szCs w:val="24"/>
        </w:rPr>
        <w:t xml:space="preserve"> -</w:t>
      </w:r>
      <w:r w:rsidRPr="0092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7">
        <w:rPr>
          <w:rFonts w:ascii="Times New Roman" w:hAnsi="Times New Roman"/>
          <w:sz w:val="24"/>
          <w:szCs w:val="24"/>
        </w:rPr>
        <w:t>full</w:t>
      </w:r>
      <w:proofErr w:type="spellEnd"/>
      <w:r w:rsidRPr="00926D17">
        <w:rPr>
          <w:rFonts w:ascii="Times New Roman" w:hAnsi="Times New Roman"/>
          <w:sz w:val="24"/>
          <w:szCs w:val="24"/>
        </w:rPr>
        <w:t xml:space="preserve"> </w:t>
      </w:r>
      <w:r w:rsidR="007A7A7C" w:rsidRPr="00926D17">
        <w:rPr>
          <w:rFonts w:ascii="Times New Roman" w:hAnsi="Times New Roman"/>
          <w:sz w:val="24"/>
          <w:szCs w:val="24"/>
        </w:rPr>
        <w:t>kolor,</w:t>
      </w:r>
    </w:p>
    <w:p w:rsidR="00071779" w:rsidRPr="00D06861" w:rsidRDefault="00D06861" w:rsidP="00D06861">
      <w:pPr>
        <w:pStyle w:val="Akapitzlist"/>
        <w:numPr>
          <w:ilvl w:val="0"/>
          <w:numId w:val="6"/>
        </w:numPr>
        <w:spacing w:before="100" w:beforeAutospacing="1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861">
        <w:rPr>
          <w:rFonts w:ascii="Times New Roman" w:hAnsi="Times New Roman"/>
          <w:sz w:val="24"/>
          <w:szCs w:val="24"/>
        </w:rPr>
        <w:t>Druk offsetowy (z zastosowaniem wyłącznie farb offsetowych) lub druk cyfrowy</w:t>
      </w:r>
    </w:p>
    <w:p w:rsidR="00071779" w:rsidRPr="00926D17" w:rsidRDefault="002410C9" w:rsidP="00A56420">
      <w:pPr>
        <w:pStyle w:val="Nagwek"/>
        <w:numPr>
          <w:ilvl w:val="0"/>
          <w:numId w:val="6"/>
        </w:numPr>
        <w:spacing w:before="100" w:beforeAutospacing="1" w:line="276" w:lineRule="auto"/>
        <w:ind w:left="714" w:hanging="357"/>
      </w:pPr>
      <w:r w:rsidRPr="00926D17">
        <w:t xml:space="preserve">Dodatkowe zabezpieczenie </w:t>
      </w:r>
      <w:r w:rsidR="007A7A7C" w:rsidRPr="00926D17">
        <w:t xml:space="preserve">biletów </w:t>
      </w:r>
      <w:r w:rsidRPr="00926D17">
        <w:t xml:space="preserve">– </w:t>
      </w:r>
      <w:r w:rsidR="003D5B56" w:rsidRPr="00926D17">
        <w:t>hologram</w:t>
      </w:r>
      <w:r w:rsidR="00B357D5" w:rsidRPr="00926D17">
        <w:t xml:space="preserve">, farba </w:t>
      </w:r>
      <w:r w:rsidR="000C163F" w:rsidRPr="00926D17">
        <w:t xml:space="preserve">fluorescencyjna, </w:t>
      </w:r>
      <w:r w:rsidR="005E6E6F" w:rsidRPr="00926D17">
        <w:t xml:space="preserve"> </w:t>
      </w:r>
      <w:r w:rsidR="000C163F" w:rsidRPr="00926D17">
        <w:t>mikrodruk</w:t>
      </w:r>
      <w:r w:rsidR="001D29EC">
        <w:t>.</w:t>
      </w:r>
      <w:r w:rsidR="007A7A7C" w:rsidRPr="00926D17">
        <w:t xml:space="preserve"> </w:t>
      </w:r>
      <w:bookmarkStart w:id="0" w:name="_GoBack"/>
      <w:bookmarkEnd w:id="0"/>
    </w:p>
    <w:p w:rsidR="005E6E6F" w:rsidRPr="00926D17" w:rsidRDefault="00CC2BFF" w:rsidP="00A56420">
      <w:pPr>
        <w:pStyle w:val="Nagwek"/>
        <w:numPr>
          <w:ilvl w:val="0"/>
          <w:numId w:val="6"/>
        </w:numPr>
        <w:spacing w:before="100" w:beforeAutospacing="1" w:line="276" w:lineRule="auto"/>
        <w:ind w:left="714" w:hanging="357"/>
      </w:pPr>
      <w:r w:rsidRPr="00926D17">
        <w:t xml:space="preserve">Bilet oznaczony: </w:t>
      </w:r>
      <w:r w:rsidR="004F33BB" w:rsidRPr="00926D17">
        <w:t>znakiem serii</w:t>
      </w:r>
      <w:r w:rsidR="002410C9" w:rsidRPr="00926D17">
        <w:t xml:space="preserve">, numerem siedmiocyfrowym, ceną biletu, logo </w:t>
      </w:r>
      <w:r w:rsidR="003753B0" w:rsidRPr="00926D17">
        <w:t xml:space="preserve"> </w:t>
      </w:r>
      <w:r w:rsidR="006C1E21" w:rsidRPr="00926D17">
        <w:t>Miasta Opol</w:t>
      </w:r>
      <w:r w:rsidRPr="00926D17">
        <w:t>a</w:t>
      </w:r>
      <w:r w:rsidR="002410C9" w:rsidRPr="00926D17">
        <w:t xml:space="preserve">, etc. </w:t>
      </w:r>
    </w:p>
    <w:p w:rsidR="002410C9" w:rsidRPr="00926D17" w:rsidRDefault="002410C9" w:rsidP="00A56420">
      <w:pPr>
        <w:pStyle w:val="Nagwek"/>
        <w:numPr>
          <w:ilvl w:val="0"/>
          <w:numId w:val="6"/>
        </w:numPr>
        <w:spacing w:before="100" w:beforeAutospacing="1" w:line="276" w:lineRule="auto"/>
        <w:ind w:left="714" w:hanging="357"/>
      </w:pPr>
      <w:r w:rsidRPr="00926D17">
        <w:t>Bilety   dostarczane   w  bloczkach  po  100  sztuk  bi</w:t>
      </w:r>
      <w:r w:rsidR="00A56420">
        <w:t xml:space="preserve">letów  połączonych klejem   </w:t>
      </w:r>
      <w:r w:rsidR="00A56420">
        <w:br/>
        <w:t xml:space="preserve">w </w:t>
      </w:r>
      <w:r w:rsidRPr="00926D17">
        <w:t>sposób   umożliwiający   łatwe   oderwanie  pojedynczych   egzemplarzy</w:t>
      </w:r>
      <w:r w:rsidR="00071779" w:rsidRPr="00926D17">
        <w:t xml:space="preserve"> </w:t>
      </w:r>
      <w:r w:rsidRPr="00926D17">
        <w:t>ponumerowanych  z   zachowaniem  ciągłości  znaku  i   numeru   serii.</w:t>
      </w:r>
    </w:p>
    <w:p w:rsidR="002410C9" w:rsidRPr="00926D17" w:rsidRDefault="00503E1E" w:rsidP="00A56420">
      <w:pPr>
        <w:numPr>
          <w:ilvl w:val="0"/>
          <w:numId w:val="6"/>
        </w:numPr>
        <w:tabs>
          <w:tab w:val="center" w:pos="993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 xml:space="preserve">Projekty poszczególnych biletów przygotowane będą przez zamawiającego </w:t>
      </w:r>
      <w:r w:rsidRPr="00926D17">
        <w:rPr>
          <w:rFonts w:ascii="Times New Roman" w:hAnsi="Times New Roman"/>
          <w:sz w:val="24"/>
          <w:szCs w:val="24"/>
        </w:rPr>
        <w:br/>
        <w:t xml:space="preserve">w grafice wektorowej, w programie </w:t>
      </w:r>
      <w:proofErr w:type="spellStart"/>
      <w:r w:rsidRPr="00926D17">
        <w:rPr>
          <w:rFonts w:ascii="Times New Roman" w:hAnsi="Times New Roman"/>
          <w:sz w:val="24"/>
          <w:szCs w:val="24"/>
        </w:rPr>
        <w:t>CorelDraw</w:t>
      </w:r>
      <w:proofErr w:type="spellEnd"/>
      <w:r w:rsidRPr="00926D17">
        <w:rPr>
          <w:rFonts w:ascii="Times New Roman" w:hAnsi="Times New Roman"/>
          <w:sz w:val="24"/>
          <w:szCs w:val="24"/>
        </w:rPr>
        <w:t>.</w:t>
      </w:r>
      <w:r w:rsidR="00CC2BFF" w:rsidRPr="00926D17">
        <w:rPr>
          <w:rFonts w:ascii="Times New Roman" w:hAnsi="Times New Roman"/>
          <w:sz w:val="24"/>
          <w:szCs w:val="24"/>
        </w:rPr>
        <w:t xml:space="preserve"> </w:t>
      </w:r>
      <w:r w:rsidRPr="00926D17">
        <w:rPr>
          <w:rFonts w:ascii="Times New Roman" w:hAnsi="Times New Roman"/>
          <w:sz w:val="24"/>
          <w:szCs w:val="24"/>
        </w:rPr>
        <w:t>Po stronie Wykonawcy będzie przygotowanie  plików do druku.</w:t>
      </w:r>
    </w:p>
    <w:p w:rsidR="002926FA" w:rsidRPr="00926D17" w:rsidRDefault="002926FA" w:rsidP="002926FA">
      <w:pPr>
        <w:tabs>
          <w:tab w:val="center" w:pos="993"/>
          <w:tab w:val="right" w:pos="9072"/>
        </w:tabs>
        <w:spacing w:after="0" w:line="240" w:lineRule="auto"/>
        <w:ind w:left="720"/>
        <w:jc w:val="both"/>
        <w:rPr>
          <w:rFonts w:ascii="Times New Roman" w:hAnsi="Times New Roman"/>
          <w:sz w:val="14"/>
          <w:szCs w:val="24"/>
        </w:rPr>
      </w:pPr>
    </w:p>
    <w:p w:rsidR="002926FA" w:rsidRDefault="00071779" w:rsidP="00A56420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26D17">
        <w:rPr>
          <w:rFonts w:ascii="Times New Roman" w:hAnsi="Times New Roman"/>
          <w:bCs/>
          <w:i/>
          <w:iCs/>
          <w:sz w:val="24"/>
          <w:szCs w:val="24"/>
        </w:rPr>
        <w:t>Zamawiający zastrzega sobie prawo kontroli produkcji biletów w każdym momencie trwania umowy przez upoważnionych przez siebie przedstawicieli, bez wcześniejszego powiadomienia</w:t>
      </w:r>
      <w:r w:rsidR="00A56420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926D1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C5187C" w:rsidRPr="00926D17" w:rsidRDefault="00C5187C" w:rsidP="00A56420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410C9" w:rsidRPr="00926D17" w:rsidRDefault="007154DE" w:rsidP="007154DE">
      <w:pPr>
        <w:ind w:firstLine="708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WYKONAWCA:</w:t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="002410C9" w:rsidRPr="00926D17">
        <w:rPr>
          <w:rFonts w:ascii="Times New Roman" w:hAnsi="Times New Roman"/>
          <w:sz w:val="24"/>
          <w:szCs w:val="24"/>
        </w:rPr>
        <w:t xml:space="preserve">    ZAMAWIAJĄCY:</w:t>
      </w:r>
    </w:p>
    <w:p w:rsidR="002926FA" w:rsidRPr="00926D17" w:rsidRDefault="002926FA" w:rsidP="007154DE">
      <w:pPr>
        <w:ind w:firstLine="708"/>
        <w:rPr>
          <w:rFonts w:ascii="Times New Roman" w:hAnsi="Times New Roman"/>
          <w:sz w:val="24"/>
          <w:szCs w:val="24"/>
        </w:rPr>
      </w:pPr>
    </w:p>
    <w:p w:rsidR="002410C9" w:rsidRPr="00926D17" w:rsidRDefault="002410C9" w:rsidP="002926FA">
      <w:pPr>
        <w:ind w:right="-284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…………………</w:t>
      </w:r>
      <w:r w:rsidR="007154DE" w:rsidRPr="00926D17">
        <w:rPr>
          <w:rFonts w:ascii="Times New Roman" w:hAnsi="Times New Roman"/>
          <w:sz w:val="24"/>
          <w:szCs w:val="24"/>
        </w:rPr>
        <w:t>…………</w:t>
      </w:r>
      <w:r w:rsidRPr="00926D17">
        <w:rPr>
          <w:rFonts w:ascii="Times New Roman" w:hAnsi="Times New Roman"/>
          <w:sz w:val="24"/>
          <w:szCs w:val="24"/>
        </w:rPr>
        <w:t>…</w:t>
      </w:r>
      <w:r w:rsidR="007154DE" w:rsidRPr="00926D17">
        <w:rPr>
          <w:rFonts w:ascii="Times New Roman" w:hAnsi="Times New Roman"/>
          <w:sz w:val="24"/>
          <w:szCs w:val="24"/>
        </w:rPr>
        <w:t>…..</w:t>
      </w:r>
      <w:r w:rsidR="007154DE"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="007154DE" w:rsidRPr="00926D17">
        <w:rPr>
          <w:rFonts w:ascii="Times New Roman" w:hAnsi="Times New Roman"/>
          <w:sz w:val="24"/>
          <w:szCs w:val="24"/>
        </w:rPr>
        <w:t xml:space="preserve">         </w:t>
      </w:r>
      <w:r w:rsidRPr="00926D17">
        <w:rPr>
          <w:rFonts w:ascii="Times New Roman" w:hAnsi="Times New Roman"/>
          <w:sz w:val="24"/>
          <w:szCs w:val="24"/>
        </w:rPr>
        <w:t>……………</w:t>
      </w:r>
      <w:r w:rsidR="007154DE" w:rsidRPr="00926D17">
        <w:rPr>
          <w:rFonts w:ascii="Times New Roman" w:hAnsi="Times New Roman"/>
          <w:sz w:val="24"/>
          <w:szCs w:val="24"/>
        </w:rPr>
        <w:t>……..</w:t>
      </w:r>
      <w:r w:rsidRPr="00926D17">
        <w:rPr>
          <w:rFonts w:ascii="Times New Roman" w:hAnsi="Times New Roman"/>
          <w:sz w:val="24"/>
          <w:szCs w:val="24"/>
        </w:rPr>
        <w:t>……</w:t>
      </w:r>
      <w:r w:rsidR="007154DE" w:rsidRPr="00926D17">
        <w:rPr>
          <w:rFonts w:ascii="Times New Roman" w:hAnsi="Times New Roman"/>
          <w:sz w:val="24"/>
          <w:szCs w:val="24"/>
        </w:rPr>
        <w:t>………</w:t>
      </w:r>
      <w:r w:rsidRPr="00926D17">
        <w:rPr>
          <w:rFonts w:ascii="Times New Roman" w:hAnsi="Times New Roman"/>
          <w:sz w:val="24"/>
          <w:szCs w:val="24"/>
        </w:rPr>
        <w:t>……...</w:t>
      </w:r>
    </w:p>
    <w:sectPr w:rsidR="002410C9" w:rsidRPr="00926D17" w:rsidSect="004F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5C" w:rsidRDefault="00EC7B5C" w:rsidP="0084264D">
      <w:pPr>
        <w:spacing w:after="0" w:line="240" w:lineRule="auto"/>
      </w:pPr>
      <w:r>
        <w:separator/>
      </w:r>
    </w:p>
  </w:endnote>
  <w:endnote w:type="continuationSeparator" w:id="0">
    <w:p w:rsidR="00EC7B5C" w:rsidRDefault="00EC7B5C" w:rsidP="0084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9A5507" w:rsidP="0084264D">
    <w:pPr>
      <w:pStyle w:val="Stopka"/>
      <w:jc w:val="center"/>
    </w:pPr>
    <w:r>
      <w:fldChar w:fldCharType="begin"/>
    </w:r>
    <w:r w:rsidR="00872CC8">
      <w:instrText xml:space="preserve"> PAGE   \* MERGEFORMAT </w:instrText>
    </w:r>
    <w:r>
      <w:fldChar w:fldCharType="separate"/>
    </w:r>
    <w:r w:rsidR="00D06861">
      <w:rPr>
        <w:noProof/>
      </w:rPr>
      <w:t>1</w:t>
    </w:r>
    <w:r>
      <w:rPr>
        <w:noProof/>
      </w:rPr>
      <w:fldChar w:fldCharType="end"/>
    </w:r>
  </w:p>
  <w:p w:rsidR="002410C9" w:rsidRDefault="002410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5C" w:rsidRDefault="00EC7B5C" w:rsidP="0084264D">
      <w:pPr>
        <w:spacing w:after="0" w:line="240" w:lineRule="auto"/>
      </w:pPr>
      <w:r>
        <w:separator/>
      </w:r>
    </w:p>
  </w:footnote>
  <w:footnote w:type="continuationSeparator" w:id="0">
    <w:p w:rsidR="00EC7B5C" w:rsidRDefault="00EC7B5C" w:rsidP="0084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37C"/>
    <w:multiLevelType w:val="hybridMultilevel"/>
    <w:tmpl w:val="355C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94010"/>
    <w:multiLevelType w:val="hybridMultilevel"/>
    <w:tmpl w:val="7640FDE8"/>
    <w:lvl w:ilvl="0" w:tplc="737A9458">
      <w:start w:val="1"/>
      <w:numFmt w:val="decimal"/>
      <w:lvlText w:val="%1)"/>
      <w:lvlJc w:val="left"/>
      <w:pPr>
        <w:ind w:left="13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abstractNum w:abstractNumId="2" w15:restartNumberingAfterBreak="0">
    <w:nsid w:val="344F7332"/>
    <w:multiLevelType w:val="hybridMultilevel"/>
    <w:tmpl w:val="4D20190A"/>
    <w:lvl w:ilvl="0" w:tplc="BFDA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6A99"/>
    <w:multiLevelType w:val="hybridMultilevel"/>
    <w:tmpl w:val="89503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1FCC"/>
    <w:multiLevelType w:val="hybridMultilevel"/>
    <w:tmpl w:val="8F7E6944"/>
    <w:lvl w:ilvl="0" w:tplc="BFDA9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1D3544"/>
    <w:multiLevelType w:val="hybridMultilevel"/>
    <w:tmpl w:val="773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08"/>
    <w:rsid w:val="00004E9E"/>
    <w:rsid w:val="000365A1"/>
    <w:rsid w:val="00043BC4"/>
    <w:rsid w:val="00061E22"/>
    <w:rsid w:val="00071779"/>
    <w:rsid w:val="00085B04"/>
    <w:rsid w:val="000A0571"/>
    <w:rsid w:val="000A232F"/>
    <w:rsid w:val="000B7960"/>
    <w:rsid w:val="000C163F"/>
    <w:rsid w:val="000C1B42"/>
    <w:rsid w:val="000E3283"/>
    <w:rsid w:val="000E639C"/>
    <w:rsid w:val="000E7494"/>
    <w:rsid w:val="000F06E7"/>
    <w:rsid w:val="000F0735"/>
    <w:rsid w:val="000F5466"/>
    <w:rsid w:val="001435A5"/>
    <w:rsid w:val="00153326"/>
    <w:rsid w:val="00156062"/>
    <w:rsid w:val="001575D3"/>
    <w:rsid w:val="00162489"/>
    <w:rsid w:val="00170579"/>
    <w:rsid w:val="00172C44"/>
    <w:rsid w:val="00174F40"/>
    <w:rsid w:val="00183FB6"/>
    <w:rsid w:val="00186DB6"/>
    <w:rsid w:val="0019793F"/>
    <w:rsid w:val="001A252E"/>
    <w:rsid w:val="001A6323"/>
    <w:rsid w:val="001A7C67"/>
    <w:rsid w:val="001C59CD"/>
    <w:rsid w:val="001D0100"/>
    <w:rsid w:val="001D29EC"/>
    <w:rsid w:val="001D4844"/>
    <w:rsid w:val="001E5F83"/>
    <w:rsid w:val="001F5CB6"/>
    <w:rsid w:val="00206A90"/>
    <w:rsid w:val="00211922"/>
    <w:rsid w:val="00216026"/>
    <w:rsid w:val="00233780"/>
    <w:rsid w:val="002410C9"/>
    <w:rsid w:val="002461CB"/>
    <w:rsid w:val="0024754F"/>
    <w:rsid w:val="00251082"/>
    <w:rsid w:val="0026422C"/>
    <w:rsid w:val="00277EFC"/>
    <w:rsid w:val="002926FA"/>
    <w:rsid w:val="00292B11"/>
    <w:rsid w:val="002939EE"/>
    <w:rsid w:val="002B01A8"/>
    <w:rsid w:val="002C4605"/>
    <w:rsid w:val="002C6A00"/>
    <w:rsid w:val="002C7A4B"/>
    <w:rsid w:val="002E0F2F"/>
    <w:rsid w:val="002E62BD"/>
    <w:rsid w:val="003143B4"/>
    <w:rsid w:val="00320497"/>
    <w:rsid w:val="00320980"/>
    <w:rsid w:val="00322FAA"/>
    <w:rsid w:val="00342E20"/>
    <w:rsid w:val="003549C1"/>
    <w:rsid w:val="003570B6"/>
    <w:rsid w:val="00367F83"/>
    <w:rsid w:val="00373B23"/>
    <w:rsid w:val="00374184"/>
    <w:rsid w:val="003753B0"/>
    <w:rsid w:val="00391803"/>
    <w:rsid w:val="0039681C"/>
    <w:rsid w:val="003B5BA6"/>
    <w:rsid w:val="003C31AC"/>
    <w:rsid w:val="003D0552"/>
    <w:rsid w:val="003D3FC2"/>
    <w:rsid w:val="003D4F70"/>
    <w:rsid w:val="003D5B56"/>
    <w:rsid w:val="003E2EEC"/>
    <w:rsid w:val="003E4407"/>
    <w:rsid w:val="003F7476"/>
    <w:rsid w:val="0040387E"/>
    <w:rsid w:val="00413418"/>
    <w:rsid w:val="0043670B"/>
    <w:rsid w:val="004423B9"/>
    <w:rsid w:val="004427A9"/>
    <w:rsid w:val="0044356C"/>
    <w:rsid w:val="004435B0"/>
    <w:rsid w:val="0044519E"/>
    <w:rsid w:val="0045214C"/>
    <w:rsid w:val="00462052"/>
    <w:rsid w:val="00464CD1"/>
    <w:rsid w:val="004820FD"/>
    <w:rsid w:val="004A64BE"/>
    <w:rsid w:val="004A7B64"/>
    <w:rsid w:val="004C0676"/>
    <w:rsid w:val="004C5DE4"/>
    <w:rsid w:val="004D01F8"/>
    <w:rsid w:val="004E4C7D"/>
    <w:rsid w:val="004F164E"/>
    <w:rsid w:val="004F33BB"/>
    <w:rsid w:val="00503E1E"/>
    <w:rsid w:val="00522831"/>
    <w:rsid w:val="0052534C"/>
    <w:rsid w:val="00530C55"/>
    <w:rsid w:val="00532DE7"/>
    <w:rsid w:val="00532F75"/>
    <w:rsid w:val="005672AB"/>
    <w:rsid w:val="00567514"/>
    <w:rsid w:val="00580ACF"/>
    <w:rsid w:val="0058708B"/>
    <w:rsid w:val="00591203"/>
    <w:rsid w:val="00592492"/>
    <w:rsid w:val="005B3EC3"/>
    <w:rsid w:val="005E6E6F"/>
    <w:rsid w:val="006135D8"/>
    <w:rsid w:val="006424D0"/>
    <w:rsid w:val="006517DB"/>
    <w:rsid w:val="00661A9C"/>
    <w:rsid w:val="00664844"/>
    <w:rsid w:val="006652A2"/>
    <w:rsid w:val="00673FA1"/>
    <w:rsid w:val="00690AB0"/>
    <w:rsid w:val="00695C99"/>
    <w:rsid w:val="006A0067"/>
    <w:rsid w:val="006C1E21"/>
    <w:rsid w:val="006C42CB"/>
    <w:rsid w:val="006D7C46"/>
    <w:rsid w:val="006E3F1F"/>
    <w:rsid w:val="00701760"/>
    <w:rsid w:val="00703084"/>
    <w:rsid w:val="00704AC6"/>
    <w:rsid w:val="007154DE"/>
    <w:rsid w:val="00717C10"/>
    <w:rsid w:val="00735A0C"/>
    <w:rsid w:val="00753D14"/>
    <w:rsid w:val="00771098"/>
    <w:rsid w:val="00771BFF"/>
    <w:rsid w:val="00774583"/>
    <w:rsid w:val="0079521D"/>
    <w:rsid w:val="007A7A7C"/>
    <w:rsid w:val="007B205F"/>
    <w:rsid w:val="007D709A"/>
    <w:rsid w:val="007F69B9"/>
    <w:rsid w:val="00800F12"/>
    <w:rsid w:val="00823BE9"/>
    <w:rsid w:val="0084264D"/>
    <w:rsid w:val="00845273"/>
    <w:rsid w:val="00857B64"/>
    <w:rsid w:val="00857C28"/>
    <w:rsid w:val="008673D8"/>
    <w:rsid w:val="00872062"/>
    <w:rsid w:val="00872CC8"/>
    <w:rsid w:val="0088339E"/>
    <w:rsid w:val="00892468"/>
    <w:rsid w:val="008A6D92"/>
    <w:rsid w:val="008D6175"/>
    <w:rsid w:val="009147D5"/>
    <w:rsid w:val="00926D17"/>
    <w:rsid w:val="00931F67"/>
    <w:rsid w:val="009407E8"/>
    <w:rsid w:val="0094385E"/>
    <w:rsid w:val="0094409C"/>
    <w:rsid w:val="0094688F"/>
    <w:rsid w:val="00955483"/>
    <w:rsid w:val="00957EA2"/>
    <w:rsid w:val="00975AFD"/>
    <w:rsid w:val="009A4B67"/>
    <w:rsid w:val="009A5507"/>
    <w:rsid w:val="009C778D"/>
    <w:rsid w:val="009C78C4"/>
    <w:rsid w:val="009D3993"/>
    <w:rsid w:val="009D77D1"/>
    <w:rsid w:val="009D7F9F"/>
    <w:rsid w:val="00A01F07"/>
    <w:rsid w:val="00A07D48"/>
    <w:rsid w:val="00A24FE9"/>
    <w:rsid w:val="00A34F7B"/>
    <w:rsid w:val="00A5372D"/>
    <w:rsid w:val="00A56420"/>
    <w:rsid w:val="00A70D14"/>
    <w:rsid w:val="00A72AE1"/>
    <w:rsid w:val="00A76CB2"/>
    <w:rsid w:val="00AB0C06"/>
    <w:rsid w:val="00AB663F"/>
    <w:rsid w:val="00AC0413"/>
    <w:rsid w:val="00AE11CB"/>
    <w:rsid w:val="00AE1AAD"/>
    <w:rsid w:val="00AF72BA"/>
    <w:rsid w:val="00B13151"/>
    <w:rsid w:val="00B14C9B"/>
    <w:rsid w:val="00B17F65"/>
    <w:rsid w:val="00B357D5"/>
    <w:rsid w:val="00B61E4A"/>
    <w:rsid w:val="00BB543A"/>
    <w:rsid w:val="00BB7FD0"/>
    <w:rsid w:val="00BC016E"/>
    <w:rsid w:val="00BC6575"/>
    <w:rsid w:val="00C2356B"/>
    <w:rsid w:val="00C5187C"/>
    <w:rsid w:val="00C520C7"/>
    <w:rsid w:val="00C74F72"/>
    <w:rsid w:val="00C77C1A"/>
    <w:rsid w:val="00C85FF2"/>
    <w:rsid w:val="00C90DEC"/>
    <w:rsid w:val="00CB4532"/>
    <w:rsid w:val="00CB6066"/>
    <w:rsid w:val="00CC2BFF"/>
    <w:rsid w:val="00CD6BFE"/>
    <w:rsid w:val="00CF728B"/>
    <w:rsid w:val="00D06861"/>
    <w:rsid w:val="00D20578"/>
    <w:rsid w:val="00D43E77"/>
    <w:rsid w:val="00D6300E"/>
    <w:rsid w:val="00D63F33"/>
    <w:rsid w:val="00D70CE2"/>
    <w:rsid w:val="00D804C3"/>
    <w:rsid w:val="00D84EA9"/>
    <w:rsid w:val="00D9074E"/>
    <w:rsid w:val="00D91FB7"/>
    <w:rsid w:val="00D94FA9"/>
    <w:rsid w:val="00DA4E86"/>
    <w:rsid w:val="00DB34FB"/>
    <w:rsid w:val="00DC0FE5"/>
    <w:rsid w:val="00DD11F2"/>
    <w:rsid w:val="00DD43E5"/>
    <w:rsid w:val="00DE0D94"/>
    <w:rsid w:val="00DE44CA"/>
    <w:rsid w:val="00DE6535"/>
    <w:rsid w:val="00E0085E"/>
    <w:rsid w:val="00E32B08"/>
    <w:rsid w:val="00E45DE8"/>
    <w:rsid w:val="00E71DEE"/>
    <w:rsid w:val="00E8729C"/>
    <w:rsid w:val="00E9780E"/>
    <w:rsid w:val="00EB203E"/>
    <w:rsid w:val="00EB2656"/>
    <w:rsid w:val="00EC7A65"/>
    <w:rsid w:val="00EC7B5C"/>
    <w:rsid w:val="00ED7790"/>
    <w:rsid w:val="00F1242A"/>
    <w:rsid w:val="00F12D17"/>
    <w:rsid w:val="00F13483"/>
    <w:rsid w:val="00F30C40"/>
    <w:rsid w:val="00F5253D"/>
    <w:rsid w:val="00F852B3"/>
    <w:rsid w:val="00F87B56"/>
    <w:rsid w:val="00F87F6B"/>
    <w:rsid w:val="00FA4521"/>
    <w:rsid w:val="00FA7A4A"/>
    <w:rsid w:val="00FC7CEB"/>
    <w:rsid w:val="00FE0C15"/>
    <w:rsid w:val="00FE50B7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85F77"/>
  <w15:docId w15:val="{451E8A4B-2DDA-4BD3-A540-B58E7A6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4F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2B08"/>
    <w:pPr>
      <w:keepNext/>
      <w:spacing w:after="0" w:line="360" w:lineRule="auto"/>
      <w:ind w:left="540"/>
      <w:jc w:val="both"/>
      <w:outlineLvl w:val="1"/>
    </w:pPr>
    <w:rPr>
      <w:rFonts w:ascii="Arial" w:hAnsi="Arial" w:cs="Arial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32B08"/>
    <w:rPr>
      <w:rFonts w:ascii="Arial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32B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32B08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32B08"/>
    <w:pPr>
      <w:spacing w:after="0" w:line="240" w:lineRule="auto"/>
      <w:jc w:val="both"/>
    </w:pPr>
    <w:rPr>
      <w:rFonts w:ascii="Arial" w:hAnsi="Arial" w:cs="Arial"/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2B08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6424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4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264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F6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F69B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F69B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Nr   Ru -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Nr   Ru -</dc:title>
  <dc:creator>renatal</dc:creator>
  <cp:lastModifiedBy>Wilczewska Ewa</cp:lastModifiedBy>
  <cp:revision>2</cp:revision>
  <cp:lastPrinted>2019-04-29T09:11:00Z</cp:lastPrinted>
  <dcterms:created xsi:type="dcterms:W3CDTF">2021-11-18T13:35:00Z</dcterms:created>
  <dcterms:modified xsi:type="dcterms:W3CDTF">2021-11-18T13:35:00Z</dcterms:modified>
</cp:coreProperties>
</file>