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133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EFA2C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43F4FF" w14:textId="77777777"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93A5EAA" w14:textId="77777777" w:rsidR="009A087B" w:rsidRPr="009A087B" w:rsidRDefault="009A087B" w:rsidP="009A087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14:paraId="6A5BBBDB" w14:textId="2A1DD5DC" w:rsidR="009A087B" w:rsidRDefault="009A087B" w:rsidP="009A087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14:paraId="193FC15B" w14:textId="313571CE" w:rsidR="00970AAC" w:rsidRPr="00340B15" w:rsidRDefault="009A087B" w:rsidP="009A087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14:paraId="3DE99182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47FEC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A8DCB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B27D66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58442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F3B11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17DE6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14:paraId="76BC36E3" w14:textId="77777777" w:rsidR="00D45BC9" w:rsidRPr="00A37911" w:rsidRDefault="00D45BC9" w:rsidP="00C4103F">
      <w:pPr>
        <w:rPr>
          <w:rFonts w:ascii="Cambria" w:hAnsi="Cambria" w:cs="Arial"/>
        </w:rPr>
      </w:pPr>
    </w:p>
    <w:p w14:paraId="2D928D0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6A38915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2BB9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3774A2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263681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A9C4818" w14:textId="644E7FC3" w:rsidR="00970AAC" w:rsidRPr="000C2DDD" w:rsidRDefault="00970AAC" w:rsidP="00970AA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>„</w:t>
      </w:r>
      <w:r w:rsidR="009A087B" w:rsidRPr="00915C02">
        <w:rPr>
          <w:rFonts w:ascii="Cambria" w:hAnsi="Cambria"/>
          <w:b/>
          <w:sz w:val="20"/>
          <w:szCs w:val="20"/>
        </w:rPr>
        <w:t xml:space="preserve">Dostawa w formie leasingu </w:t>
      </w:r>
      <w:r w:rsidR="009A087B" w:rsidRPr="007E202C">
        <w:rPr>
          <w:rFonts w:ascii="Cambria" w:hAnsi="Cambria"/>
          <w:b/>
          <w:sz w:val="20"/>
          <w:szCs w:val="20"/>
        </w:rPr>
        <w:t xml:space="preserve">operacyjnego (na </w:t>
      </w:r>
      <w:r w:rsidR="009A087B">
        <w:rPr>
          <w:rFonts w:ascii="Cambria" w:hAnsi="Cambria"/>
          <w:b/>
          <w:sz w:val="20"/>
          <w:szCs w:val="20"/>
        </w:rPr>
        <w:t>3</w:t>
      </w:r>
      <w:r w:rsidR="009A087B" w:rsidRPr="007E202C">
        <w:rPr>
          <w:rFonts w:ascii="Cambria" w:hAnsi="Cambria"/>
          <w:b/>
          <w:sz w:val="20"/>
          <w:szCs w:val="20"/>
        </w:rPr>
        <w:t xml:space="preserve"> lat</w:t>
      </w:r>
      <w:r w:rsidR="009A087B">
        <w:rPr>
          <w:rFonts w:ascii="Cambria" w:hAnsi="Cambria"/>
          <w:b/>
          <w:sz w:val="20"/>
          <w:szCs w:val="20"/>
        </w:rPr>
        <w:t>a</w:t>
      </w:r>
      <w:r w:rsidR="009A087B" w:rsidRPr="007E202C">
        <w:rPr>
          <w:rFonts w:ascii="Cambria" w:hAnsi="Cambria"/>
          <w:b/>
          <w:sz w:val="20"/>
          <w:szCs w:val="20"/>
        </w:rPr>
        <w:t>) z</w:t>
      </w:r>
      <w:r w:rsidR="009A087B">
        <w:rPr>
          <w:rFonts w:ascii="Cambria" w:hAnsi="Cambria"/>
          <w:b/>
          <w:sz w:val="20"/>
          <w:szCs w:val="20"/>
        </w:rPr>
        <w:t xml:space="preserve"> opcją wykupu, fabrycznie </w:t>
      </w:r>
      <w:r w:rsidR="009A087B" w:rsidRPr="00915C02">
        <w:rPr>
          <w:rFonts w:ascii="Cambria" w:hAnsi="Cambria"/>
          <w:b/>
          <w:sz w:val="20"/>
          <w:szCs w:val="20"/>
        </w:rPr>
        <w:t xml:space="preserve">nowego </w:t>
      </w:r>
      <w:r w:rsidR="009A087B">
        <w:rPr>
          <w:rFonts w:ascii="Cambria" w:hAnsi="Cambria"/>
          <w:b/>
          <w:sz w:val="20"/>
          <w:szCs w:val="20"/>
        </w:rPr>
        <w:t>samochodu osobowego typu SUV</w:t>
      </w:r>
      <w:r w:rsidRPr="000B3EFB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92193F7" w14:textId="77777777"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2836483E" w14:textId="77777777"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457E4060" w14:textId="77777777" w:rsidR="00CF3FBF" w:rsidRPr="00A37911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02BFFC64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A4240F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AC3769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7A9391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FF6CFC" w14:textId="601CBF42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</w:p>
    <w:p w14:paraId="1F102242" w14:textId="0179F9F9" w:rsidR="00985A68" w:rsidRPr="00985A68" w:rsidRDefault="009A087B" w:rsidP="009A087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AF73B67" w14:textId="77777777"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9AEA094" w14:textId="77777777"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ABD64E4" w14:textId="5063855B" w:rsidR="00D45BC9" w:rsidRPr="00A37911" w:rsidRDefault="00D45BC9" w:rsidP="009A087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0632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A087B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ED451EC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B220677" w14:textId="3A7AADAB" w:rsidR="00985A68" w:rsidRPr="00985A68" w:rsidRDefault="009A087B" w:rsidP="009A087B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5B55CB2" w14:textId="77777777" w:rsidR="00D45BC9" w:rsidRPr="00A37911" w:rsidRDefault="00D45BC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19B1C819" w14:textId="77777777"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45619BC" w14:textId="77777777"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0626130C" w14:textId="77777777"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DB56D5A" w14:textId="77777777"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431062A" w14:textId="16812F2E" w:rsidR="00CF3FBF" w:rsidRPr="00CF3FBF" w:rsidRDefault="008C1FA3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14:paraId="57C6457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C638F4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427CF867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525E42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B05DE34" w14:textId="3770C0FA" w:rsidR="00985A68" w:rsidRPr="00985A68" w:rsidRDefault="009A087B" w:rsidP="009A087B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9A087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C3E29C6" w14:textId="77777777"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7D59CD1" w14:textId="77777777"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E02EC" w14:textId="77777777"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DF30175" w14:textId="77777777"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8BCAA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EA711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F006F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46F64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4E58F29" w14:textId="00002E3D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EDC6E76" w14:textId="267233A8" w:rsidR="00985A68" w:rsidRPr="00985A68" w:rsidRDefault="009A087B" w:rsidP="009A087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53684BF" w14:textId="77777777" w:rsidR="00985A68" w:rsidRPr="00A37911" w:rsidRDefault="00985A68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985A68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7AA8" w14:textId="77777777" w:rsidR="009B6E8B" w:rsidRDefault="009B6E8B" w:rsidP="0038231F">
      <w:pPr>
        <w:spacing w:after="0" w:line="240" w:lineRule="auto"/>
      </w:pPr>
      <w:r>
        <w:separator/>
      </w:r>
    </w:p>
  </w:endnote>
  <w:endnote w:type="continuationSeparator" w:id="0">
    <w:p w14:paraId="061D4944" w14:textId="77777777" w:rsidR="009B6E8B" w:rsidRDefault="009B6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7F9C" w14:textId="1A98617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D4420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14:paraId="6D5475B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6506" w14:textId="77777777" w:rsidR="009B6E8B" w:rsidRDefault="009B6E8B" w:rsidP="0038231F">
      <w:pPr>
        <w:spacing w:after="0" w:line="240" w:lineRule="auto"/>
      </w:pPr>
      <w:r>
        <w:separator/>
      </w:r>
    </w:p>
  </w:footnote>
  <w:footnote w:type="continuationSeparator" w:id="0">
    <w:p w14:paraId="098C0611" w14:textId="77777777" w:rsidR="009B6E8B" w:rsidRDefault="009B6E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3E0C" w14:textId="77777777" w:rsidR="009A087B" w:rsidRDefault="00ED4420" w:rsidP="009A087B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395CCA81">
        <v:line id="Łącznik prosty 2" o:spid="_x0000_s14340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9A087B">
      <w:rPr>
        <w:smallCaps/>
        <w:noProof/>
      </w:rPr>
      <w:tab/>
    </w:r>
  </w:p>
  <w:p w14:paraId="6E010B01" w14:textId="77777777" w:rsidR="009A087B" w:rsidRDefault="00ED4420" w:rsidP="009A087B">
    <w:pPr>
      <w:pStyle w:val="Nagwek"/>
    </w:pPr>
    <w:r>
      <w:rPr>
        <w:noProof/>
      </w:rPr>
      <w:pict w14:anchorId="37D192A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4339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EA6CF5D" w14:textId="77777777" w:rsidR="009A087B" w:rsidRPr="00A34E50" w:rsidRDefault="009A087B" w:rsidP="009A087B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306DD477" w14:textId="77777777" w:rsidR="009A087B" w:rsidRPr="001E63FC" w:rsidRDefault="009A087B" w:rsidP="009A087B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007C9D1F" w14:textId="77777777" w:rsidR="009A087B" w:rsidRPr="001E63FC" w:rsidRDefault="009A087B" w:rsidP="009A087B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47A4511A" w14:textId="77777777" w:rsidR="009A087B" w:rsidRPr="00917FC9" w:rsidRDefault="009A087B" w:rsidP="009A087B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7DF3D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6pt;height:62.9pt;visibility:visible">
          <v:imagedata r:id="rId1" o:title="Logotyp_z_herbem_2"/>
        </v:shape>
      </w:pict>
    </w:r>
  </w:p>
  <w:p w14:paraId="39100B7E" w14:textId="6E4630F3" w:rsidR="009A087B" w:rsidRPr="00354E71" w:rsidRDefault="009A087B" w:rsidP="009A087B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="00ED4420">
      <w:rPr>
        <w:rFonts w:ascii="Calibri" w:hAnsi="Calibri" w:cs="Calibri"/>
        <w:sz w:val="20"/>
        <w:szCs w:val="16"/>
      </w:rPr>
      <w:t xml:space="preserve"> PGO/</w:t>
    </w:r>
    <w:r w:rsidR="00ED4420" w:rsidRPr="00ED4420">
      <w:rPr>
        <w:rFonts w:ascii="Calibri" w:hAnsi="Calibri" w:cs="Calibri"/>
        <w:sz w:val="20"/>
        <w:szCs w:val="16"/>
      </w:rPr>
      <w:t>02</w:t>
    </w:r>
    <w:r w:rsidRPr="00ED4420">
      <w:rPr>
        <w:rFonts w:ascii="Calibri" w:hAnsi="Calibri" w:cs="Calibri"/>
        <w:sz w:val="20"/>
        <w:szCs w:val="16"/>
      </w:rPr>
      <w:t>/</w:t>
    </w:r>
    <w:r w:rsidRPr="00ED4420">
      <w:rPr>
        <w:rFonts w:ascii="Calibri" w:hAnsi="Calibri" w:cs="Calibri"/>
        <w:sz w:val="20"/>
        <w:szCs w:val="16"/>
        <w:lang w:val="pl-PL"/>
      </w:rPr>
      <w:t>03</w:t>
    </w:r>
    <w:r w:rsidRPr="00ED4420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</w:rPr>
      <w:t>2021</w:t>
    </w:r>
  </w:p>
  <w:p w14:paraId="7A8D2DA0" w14:textId="77777777" w:rsidR="0050185B" w:rsidRPr="009D4272" w:rsidRDefault="0050185B" w:rsidP="0050185B">
    <w:pPr>
      <w:pStyle w:val="Nagwek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6328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FA3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AAC"/>
    <w:rsid w:val="00975C49"/>
    <w:rsid w:val="0098137F"/>
    <w:rsid w:val="00984B47"/>
    <w:rsid w:val="00985A68"/>
    <w:rsid w:val="009A087B"/>
    <w:rsid w:val="009A397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35F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3BC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42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3"/>
    <o:shapelayout v:ext="edit">
      <o:idmap v:ext="edit" data="1"/>
    </o:shapelayout>
  </w:shapeDefaults>
  <w:decimalSymbol w:val=","/>
  <w:listSeparator w:val=";"/>
  <w14:docId w14:val="5F83224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A087B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9A08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A087B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2016-07-26T08:32:00Z</cp:lastPrinted>
  <dcterms:created xsi:type="dcterms:W3CDTF">2019-06-19T13:43:00Z</dcterms:created>
  <dcterms:modified xsi:type="dcterms:W3CDTF">2021-03-30T09:12:00Z</dcterms:modified>
</cp:coreProperties>
</file>