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A9008" w14:textId="77777777" w:rsidR="009250F9" w:rsidRDefault="00000D2B" w:rsidP="00000D2B">
      <w:pPr>
        <w:jc w:val="right"/>
        <w:rPr>
          <w:rFonts w:ascii="Times New Roman" w:hAnsi="Times New Roman" w:cs="Times New Roman"/>
          <w:sz w:val="24"/>
          <w:szCs w:val="24"/>
        </w:rPr>
      </w:pPr>
      <w:r w:rsidRPr="00000D2B">
        <w:rPr>
          <w:rFonts w:ascii="Times New Roman" w:hAnsi="Times New Roman" w:cs="Times New Roman"/>
          <w:sz w:val="24"/>
          <w:szCs w:val="24"/>
        </w:rPr>
        <w:t>Załącznik nr …………………..do SIWS</w:t>
      </w:r>
    </w:p>
    <w:p w14:paraId="16444E23" w14:textId="77777777" w:rsidR="00000D2B" w:rsidRDefault="00000D2B" w:rsidP="00000D2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5765647" w14:textId="77777777" w:rsidR="00D5747A" w:rsidRDefault="00000D2B" w:rsidP="00000D2B">
      <w:pPr>
        <w:tabs>
          <w:tab w:val="left" w:pos="9064"/>
        </w:tabs>
        <w:spacing w:after="0" w:line="234" w:lineRule="auto"/>
        <w:ind w:right="400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00D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Ilościowy wykaz posesji posiadających własny przydomowy kompostownik objętych przedmiotem Zamówienia: </w:t>
      </w:r>
    </w:p>
    <w:p w14:paraId="37D8B929" w14:textId="77777777" w:rsidR="00000D2B" w:rsidRPr="00D5747A" w:rsidRDefault="00000D2B" w:rsidP="00000D2B">
      <w:pPr>
        <w:tabs>
          <w:tab w:val="left" w:pos="9064"/>
        </w:tabs>
        <w:spacing w:after="0" w:line="234" w:lineRule="auto"/>
        <w:ind w:right="4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000D2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D5747A">
        <w:rPr>
          <w:rFonts w:ascii="Times New Roman" w:eastAsia="Calibri" w:hAnsi="Times New Roman" w:cs="Times New Roman"/>
          <w:i/>
          <w:sz w:val="28"/>
          <w:szCs w:val="28"/>
          <w:lang w:eastAsia="pl-PL"/>
        </w:rPr>
        <w:t>,,</w:t>
      </w:r>
      <w:r w:rsidRPr="00D5747A">
        <w:rPr>
          <w:rFonts w:ascii="Times New Roman" w:eastAsia="Calibri" w:hAnsi="Times New Roman" w:cs="Times New Roman"/>
          <w:b/>
          <w:i/>
          <w:sz w:val="28"/>
          <w:szCs w:val="28"/>
          <w:lang w:eastAsia="pl-PL"/>
        </w:rPr>
        <w:t xml:space="preserve">Odbiór, transport i zagospodarowanie  odpadów komunalnych </w:t>
      </w:r>
      <w:r w:rsidRPr="00D5747A">
        <w:rPr>
          <w:rFonts w:ascii="Times New Roman" w:eastAsia="Calibri" w:hAnsi="Times New Roman" w:cs="Times New Roman"/>
          <w:b/>
          <w:i/>
          <w:sz w:val="28"/>
          <w:szCs w:val="28"/>
          <w:lang w:eastAsia="pl-PL"/>
        </w:rPr>
        <w:br/>
        <w:t xml:space="preserve">z nieruchomości zamieszkałych na terenie Gminy Strzelce Wielkie” </w:t>
      </w:r>
      <w:r w:rsidRPr="00D5747A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:</w:t>
      </w:r>
    </w:p>
    <w:p w14:paraId="10442BCB" w14:textId="77777777" w:rsidR="00000D2B" w:rsidRPr="00000D2B" w:rsidRDefault="00000D2B" w:rsidP="00000D2B">
      <w:pPr>
        <w:spacing w:after="0" w:line="268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250D2AE" w14:textId="77777777" w:rsidR="00000D2B" w:rsidRDefault="00000D2B" w:rsidP="00000D2B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4757"/>
        <w:gridCol w:w="3071"/>
      </w:tblGrid>
      <w:tr w:rsidR="00000D2B" w14:paraId="2101D60E" w14:textId="77777777" w:rsidTr="00045698">
        <w:tc>
          <w:tcPr>
            <w:tcW w:w="1384" w:type="dxa"/>
          </w:tcPr>
          <w:p w14:paraId="11AF1F13" w14:textId="77777777" w:rsidR="00000D2B" w:rsidRDefault="00000D2B" w:rsidP="00000D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7E8C8" w14:textId="77777777" w:rsidR="00000D2B" w:rsidRDefault="00000D2B" w:rsidP="00000D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757" w:type="dxa"/>
          </w:tcPr>
          <w:p w14:paraId="0FBA0212" w14:textId="77777777" w:rsidR="00000D2B" w:rsidRDefault="00000D2B" w:rsidP="00000D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E35F7" w14:textId="77777777" w:rsidR="00000D2B" w:rsidRDefault="00000D2B" w:rsidP="00000D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miejscowości</w:t>
            </w:r>
          </w:p>
        </w:tc>
        <w:tc>
          <w:tcPr>
            <w:tcW w:w="3071" w:type="dxa"/>
          </w:tcPr>
          <w:p w14:paraId="6699453B" w14:textId="77777777" w:rsidR="00000D2B" w:rsidRDefault="00000D2B" w:rsidP="00000D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zadeklarowanych kompostowników</w:t>
            </w:r>
          </w:p>
        </w:tc>
      </w:tr>
      <w:tr w:rsidR="00000D2B" w14:paraId="198C2D44" w14:textId="77777777" w:rsidTr="00045698">
        <w:tc>
          <w:tcPr>
            <w:tcW w:w="1384" w:type="dxa"/>
          </w:tcPr>
          <w:p w14:paraId="5E7DA6F5" w14:textId="77777777" w:rsidR="00000D2B" w:rsidRDefault="00000D2B" w:rsidP="00000D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</w:tcPr>
          <w:p w14:paraId="157AF6F9" w14:textId="77777777" w:rsidR="00000D2B" w:rsidRDefault="00000D2B" w:rsidP="00000D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Antonina</w:t>
            </w:r>
          </w:p>
        </w:tc>
        <w:tc>
          <w:tcPr>
            <w:tcW w:w="3071" w:type="dxa"/>
          </w:tcPr>
          <w:p w14:paraId="29616C80" w14:textId="08E87BEF" w:rsidR="00000D2B" w:rsidRDefault="001945CE" w:rsidP="00000D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56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00D2B" w14:paraId="5033FD13" w14:textId="77777777" w:rsidTr="00045698">
        <w:tc>
          <w:tcPr>
            <w:tcW w:w="1384" w:type="dxa"/>
          </w:tcPr>
          <w:p w14:paraId="31B1371C" w14:textId="77777777" w:rsidR="00000D2B" w:rsidRDefault="00000D2B" w:rsidP="00000D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7" w:type="dxa"/>
          </w:tcPr>
          <w:p w14:paraId="769C09DB" w14:textId="77777777" w:rsidR="00000D2B" w:rsidRDefault="00000D2B" w:rsidP="00000D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Dębowiec Mały</w:t>
            </w:r>
          </w:p>
        </w:tc>
        <w:tc>
          <w:tcPr>
            <w:tcW w:w="3071" w:type="dxa"/>
          </w:tcPr>
          <w:p w14:paraId="5B330AD9" w14:textId="13325EF8" w:rsidR="00000D2B" w:rsidRDefault="00045698" w:rsidP="00000D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45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0D2B" w14:paraId="54688D47" w14:textId="77777777" w:rsidTr="00045698">
        <w:tc>
          <w:tcPr>
            <w:tcW w:w="1384" w:type="dxa"/>
          </w:tcPr>
          <w:p w14:paraId="75809E5C" w14:textId="77777777" w:rsidR="00000D2B" w:rsidRDefault="00000D2B" w:rsidP="00000D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7" w:type="dxa"/>
          </w:tcPr>
          <w:p w14:paraId="6248352B" w14:textId="77777777" w:rsidR="00000D2B" w:rsidRDefault="00000D2B" w:rsidP="00000D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Dębowiec Wielki</w:t>
            </w:r>
          </w:p>
        </w:tc>
        <w:tc>
          <w:tcPr>
            <w:tcW w:w="3071" w:type="dxa"/>
          </w:tcPr>
          <w:p w14:paraId="072C954E" w14:textId="5DEDC2C7" w:rsidR="00000D2B" w:rsidRDefault="00045698" w:rsidP="00000D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00D2B" w14:paraId="06177D36" w14:textId="77777777" w:rsidTr="00045698">
        <w:tc>
          <w:tcPr>
            <w:tcW w:w="1384" w:type="dxa"/>
          </w:tcPr>
          <w:p w14:paraId="4A00C29F" w14:textId="77777777" w:rsidR="00000D2B" w:rsidRDefault="00000D2B" w:rsidP="00000D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7" w:type="dxa"/>
          </w:tcPr>
          <w:p w14:paraId="1A3721D5" w14:textId="77777777" w:rsidR="00000D2B" w:rsidRDefault="00000D2B" w:rsidP="00000D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Górki</w:t>
            </w:r>
          </w:p>
        </w:tc>
        <w:tc>
          <w:tcPr>
            <w:tcW w:w="3071" w:type="dxa"/>
          </w:tcPr>
          <w:p w14:paraId="5019BA93" w14:textId="57D33790" w:rsidR="00000D2B" w:rsidRDefault="001945CE" w:rsidP="00000D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56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0D2B" w14:paraId="51273A64" w14:textId="77777777" w:rsidTr="00045698">
        <w:tc>
          <w:tcPr>
            <w:tcW w:w="1384" w:type="dxa"/>
          </w:tcPr>
          <w:p w14:paraId="4E2B31FF" w14:textId="77777777" w:rsidR="00000D2B" w:rsidRDefault="00000D2B" w:rsidP="00000D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7" w:type="dxa"/>
          </w:tcPr>
          <w:p w14:paraId="6A29D202" w14:textId="77777777" w:rsidR="00000D2B" w:rsidRDefault="00000D2B" w:rsidP="00000D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Marzęcice</w:t>
            </w:r>
          </w:p>
        </w:tc>
        <w:tc>
          <w:tcPr>
            <w:tcW w:w="3071" w:type="dxa"/>
          </w:tcPr>
          <w:p w14:paraId="616A96C7" w14:textId="1B7DD400" w:rsidR="00000D2B" w:rsidRDefault="00045698" w:rsidP="00000D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00D2B" w14:paraId="46D7F187" w14:textId="77777777" w:rsidTr="00045698">
        <w:tc>
          <w:tcPr>
            <w:tcW w:w="1384" w:type="dxa"/>
          </w:tcPr>
          <w:p w14:paraId="68F7EFF5" w14:textId="77777777" w:rsidR="00000D2B" w:rsidRDefault="00000D2B" w:rsidP="00000D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7" w:type="dxa"/>
          </w:tcPr>
          <w:p w14:paraId="0ABD7DD9" w14:textId="77777777" w:rsidR="00000D2B" w:rsidRDefault="00000D2B" w:rsidP="00000D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Pomiary</w:t>
            </w:r>
          </w:p>
        </w:tc>
        <w:tc>
          <w:tcPr>
            <w:tcW w:w="3071" w:type="dxa"/>
          </w:tcPr>
          <w:p w14:paraId="22919A44" w14:textId="7CDD940A" w:rsidR="00000D2B" w:rsidRDefault="001945CE" w:rsidP="00000D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56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0D2B" w14:paraId="6DC9BDEF" w14:textId="77777777" w:rsidTr="00045698">
        <w:tc>
          <w:tcPr>
            <w:tcW w:w="1384" w:type="dxa"/>
          </w:tcPr>
          <w:p w14:paraId="6559A52D" w14:textId="77777777" w:rsidR="00000D2B" w:rsidRDefault="00000D2B" w:rsidP="00000D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7" w:type="dxa"/>
          </w:tcPr>
          <w:p w14:paraId="3B22A715" w14:textId="77777777" w:rsidR="00000D2B" w:rsidRDefault="00000D2B" w:rsidP="00000D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Skąpa</w:t>
            </w:r>
          </w:p>
        </w:tc>
        <w:tc>
          <w:tcPr>
            <w:tcW w:w="3071" w:type="dxa"/>
          </w:tcPr>
          <w:p w14:paraId="3B70B482" w14:textId="218E25AB" w:rsidR="00000D2B" w:rsidRDefault="001945CE" w:rsidP="00000D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56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00D2B" w14:paraId="4B3A3553" w14:textId="77777777" w:rsidTr="00045698">
        <w:tc>
          <w:tcPr>
            <w:tcW w:w="1384" w:type="dxa"/>
          </w:tcPr>
          <w:p w14:paraId="6F886A70" w14:textId="77777777" w:rsidR="00000D2B" w:rsidRDefault="00000D2B" w:rsidP="00000D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7" w:type="dxa"/>
          </w:tcPr>
          <w:p w14:paraId="5F684B30" w14:textId="77777777" w:rsidR="00000D2B" w:rsidRDefault="00000D2B" w:rsidP="00000D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Strzelce Wielkie</w:t>
            </w:r>
          </w:p>
        </w:tc>
        <w:tc>
          <w:tcPr>
            <w:tcW w:w="3071" w:type="dxa"/>
          </w:tcPr>
          <w:p w14:paraId="3F195E0F" w14:textId="3F7706CF" w:rsidR="00000D2B" w:rsidRDefault="006633F2" w:rsidP="00000D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569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00D2B" w14:paraId="0708DC0A" w14:textId="77777777" w:rsidTr="00045698">
        <w:tc>
          <w:tcPr>
            <w:tcW w:w="1384" w:type="dxa"/>
          </w:tcPr>
          <w:p w14:paraId="131C7CC2" w14:textId="77777777" w:rsidR="00000D2B" w:rsidRDefault="00000D2B" w:rsidP="00000D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7" w:type="dxa"/>
          </w:tcPr>
          <w:p w14:paraId="46EADC84" w14:textId="77777777" w:rsidR="00000D2B" w:rsidRDefault="00000D2B" w:rsidP="00000D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Wiewiec</w:t>
            </w:r>
          </w:p>
        </w:tc>
        <w:tc>
          <w:tcPr>
            <w:tcW w:w="3071" w:type="dxa"/>
          </w:tcPr>
          <w:p w14:paraId="3B1A9D14" w14:textId="6CE07476" w:rsidR="00000D2B" w:rsidRDefault="006633F2" w:rsidP="00000D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56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0D2B" w14:paraId="31899EDA" w14:textId="77777777" w:rsidTr="00045698">
        <w:tc>
          <w:tcPr>
            <w:tcW w:w="1384" w:type="dxa"/>
          </w:tcPr>
          <w:p w14:paraId="79EE21F4" w14:textId="77777777" w:rsidR="00000D2B" w:rsidRDefault="00000D2B" w:rsidP="00000D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57" w:type="dxa"/>
          </w:tcPr>
          <w:p w14:paraId="3F9981EE" w14:textId="77777777" w:rsidR="00000D2B" w:rsidRDefault="00000D2B" w:rsidP="00000D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Wistka</w:t>
            </w:r>
          </w:p>
        </w:tc>
        <w:tc>
          <w:tcPr>
            <w:tcW w:w="3071" w:type="dxa"/>
          </w:tcPr>
          <w:p w14:paraId="7F1A5DB3" w14:textId="70B07987" w:rsidR="00000D2B" w:rsidRDefault="00045698" w:rsidP="00000D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00D2B" w14:paraId="0AFEAA31" w14:textId="77777777" w:rsidTr="00045698">
        <w:tc>
          <w:tcPr>
            <w:tcW w:w="1384" w:type="dxa"/>
          </w:tcPr>
          <w:p w14:paraId="079FF0BC" w14:textId="77777777" w:rsidR="00000D2B" w:rsidRDefault="00000D2B" w:rsidP="00000D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57" w:type="dxa"/>
          </w:tcPr>
          <w:p w14:paraId="1DE3001D" w14:textId="77777777" w:rsidR="00000D2B" w:rsidRDefault="00000D2B" w:rsidP="00000D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Wola Jankowska</w:t>
            </w:r>
          </w:p>
        </w:tc>
        <w:tc>
          <w:tcPr>
            <w:tcW w:w="3071" w:type="dxa"/>
          </w:tcPr>
          <w:p w14:paraId="28882BA2" w14:textId="2A8A19B8" w:rsidR="00000D2B" w:rsidRDefault="00045698" w:rsidP="00000D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000D2B" w14:paraId="11BD924E" w14:textId="77777777" w:rsidTr="00045698">
        <w:tc>
          <w:tcPr>
            <w:tcW w:w="1384" w:type="dxa"/>
          </w:tcPr>
          <w:p w14:paraId="66D3C016" w14:textId="77777777" w:rsidR="00000D2B" w:rsidRDefault="00000D2B" w:rsidP="00000D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57" w:type="dxa"/>
          </w:tcPr>
          <w:p w14:paraId="647D0539" w14:textId="77777777" w:rsidR="00000D2B" w:rsidRDefault="00000D2B" w:rsidP="00000D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Wola Wiewiecka</w:t>
            </w:r>
          </w:p>
        </w:tc>
        <w:tc>
          <w:tcPr>
            <w:tcW w:w="3071" w:type="dxa"/>
          </w:tcPr>
          <w:p w14:paraId="2B3E57DD" w14:textId="008F0F24" w:rsidR="00000D2B" w:rsidRDefault="00045698" w:rsidP="00000D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00D2B" w14:paraId="0D620AC4" w14:textId="77777777" w:rsidTr="00045698">
        <w:tc>
          <w:tcPr>
            <w:tcW w:w="1384" w:type="dxa"/>
          </w:tcPr>
          <w:p w14:paraId="30A265B8" w14:textId="77777777" w:rsidR="00000D2B" w:rsidRDefault="00000D2B" w:rsidP="00000D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57" w:type="dxa"/>
          </w:tcPr>
          <w:p w14:paraId="61252433" w14:textId="77777777" w:rsidR="00000D2B" w:rsidRDefault="00000D2B" w:rsidP="00000D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Zamoście</w:t>
            </w:r>
          </w:p>
        </w:tc>
        <w:tc>
          <w:tcPr>
            <w:tcW w:w="3071" w:type="dxa"/>
          </w:tcPr>
          <w:p w14:paraId="68EAA8FE" w14:textId="6142C5E5" w:rsidR="00000D2B" w:rsidRDefault="006633F2" w:rsidP="00000D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56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0D2B" w14:paraId="04896BC7" w14:textId="77777777" w:rsidTr="00045698">
        <w:tc>
          <w:tcPr>
            <w:tcW w:w="1384" w:type="dxa"/>
          </w:tcPr>
          <w:p w14:paraId="0543C9AA" w14:textId="77777777" w:rsidR="00000D2B" w:rsidRDefault="00000D2B" w:rsidP="00000D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57" w:type="dxa"/>
          </w:tcPr>
          <w:p w14:paraId="149C24AD" w14:textId="77777777" w:rsidR="00000D2B" w:rsidRDefault="00000D2B" w:rsidP="00000D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Zamoście-Kolonia</w:t>
            </w:r>
          </w:p>
        </w:tc>
        <w:tc>
          <w:tcPr>
            <w:tcW w:w="3071" w:type="dxa"/>
          </w:tcPr>
          <w:p w14:paraId="4537B0E0" w14:textId="24EFD841" w:rsidR="00000D2B" w:rsidRDefault="00045698" w:rsidP="00000D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000D2B" w14:paraId="5755387C" w14:textId="77777777" w:rsidTr="00045698">
        <w:tc>
          <w:tcPr>
            <w:tcW w:w="6141" w:type="dxa"/>
            <w:gridSpan w:val="2"/>
          </w:tcPr>
          <w:p w14:paraId="26F86213" w14:textId="77777777" w:rsidR="00000D2B" w:rsidRDefault="00000D2B" w:rsidP="00EA4DD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Łącznie:</w:t>
            </w:r>
          </w:p>
        </w:tc>
        <w:tc>
          <w:tcPr>
            <w:tcW w:w="3071" w:type="dxa"/>
          </w:tcPr>
          <w:p w14:paraId="21D72FE5" w14:textId="5F941940" w:rsidR="00000D2B" w:rsidRDefault="00682A3F" w:rsidP="00000D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</w:tr>
    </w:tbl>
    <w:p w14:paraId="7B64D425" w14:textId="77777777" w:rsidR="00000D2B" w:rsidRPr="00000D2B" w:rsidRDefault="00000D2B" w:rsidP="00000D2B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000D2B" w:rsidRPr="00000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D2B"/>
    <w:rsid w:val="00000D2B"/>
    <w:rsid w:val="00045698"/>
    <w:rsid w:val="000E5555"/>
    <w:rsid w:val="001945CE"/>
    <w:rsid w:val="00313C46"/>
    <w:rsid w:val="006633F2"/>
    <w:rsid w:val="00682A3F"/>
    <w:rsid w:val="007B2D61"/>
    <w:rsid w:val="008C1A48"/>
    <w:rsid w:val="009250F9"/>
    <w:rsid w:val="009836A8"/>
    <w:rsid w:val="00AB2A4B"/>
    <w:rsid w:val="00D5747A"/>
    <w:rsid w:val="00EA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C9CB"/>
  <w15:docId w15:val="{1A43C8F5-CA24-49C9-AA02-57753635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0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00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Komp_odpady</dc:creator>
  <cp:lastModifiedBy>Marta Pacak</cp:lastModifiedBy>
  <cp:revision>7</cp:revision>
  <cp:lastPrinted>2022-08-04T07:32:00Z</cp:lastPrinted>
  <dcterms:created xsi:type="dcterms:W3CDTF">2022-08-04T06:44:00Z</dcterms:created>
  <dcterms:modified xsi:type="dcterms:W3CDTF">2024-07-10T11:44:00Z</dcterms:modified>
</cp:coreProperties>
</file>