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ascii="Liberation Serif" w:hAnsi="Liberation Serif"/>
          <w:b/>
          <w:bCs/>
          <w:kern w:val="3"/>
          <w:sz w:val="16"/>
          <w:lang w:eastAsia="zh-CN"/>
        </w:rPr>
      </w:pPr>
      <w:r w:rsidRPr="00D1174E">
        <w:rPr>
          <w:rFonts w:ascii="Liberation Serif" w:hAnsi="Liberation Serif"/>
          <w:b/>
          <w:bCs/>
          <w:kern w:val="3"/>
          <w:sz w:val="16"/>
          <w:lang w:eastAsia="zh-CN"/>
        </w:rPr>
        <w:t>Pakiet I</w:t>
      </w:r>
      <w:bookmarkStart w:id="0" w:name="_GoBack"/>
      <w:bookmarkEnd w:id="0"/>
      <w:r w:rsidRPr="00D1174E">
        <w:rPr>
          <w:rFonts w:ascii="Liberation Serif" w:hAnsi="Liberation Serif"/>
          <w:b/>
          <w:bCs/>
          <w:kern w:val="3"/>
          <w:sz w:val="16"/>
          <w:lang w:eastAsia="zh-CN"/>
        </w:rPr>
        <w:t>. Sprzęt do sprzątania ręcznego</w:t>
      </w: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16"/>
          <w:lang w:eastAsia="zh-CN"/>
        </w:rPr>
      </w:pPr>
    </w:p>
    <w:tbl>
      <w:tblPr>
        <w:tblW w:w="14349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397"/>
        <w:gridCol w:w="1151"/>
        <w:gridCol w:w="1790"/>
        <w:gridCol w:w="2331"/>
        <w:gridCol w:w="1843"/>
        <w:gridCol w:w="708"/>
        <w:gridCol w:w="993"/>
        <w:gridCol w:w="1701"/>
      </w:tblGrid>
      <w:tr w:rsidR="001C18D1" w:rsidRPr="00D1174E" w:rsidTr="000D3579">
        <w:trPr>
          <w:trHeight w:val="3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proofErr w:type="spellStart"/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L.p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Asortyment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Ilość w szt.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Cena jednostkowa  netto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Wartość brutto</w:t>
            </w:r>
          </w:p>
        </w:tc>
      </w:tr>
      <w:tr w:rsidR="001C18D1" w:rsidRPr="00D1174E" w:rsidTr="000D3579">
        <w:trPr>
          <w:trHeight w:val="7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</w:pPr>
            <w:r w:rsidRPr="00D1174E">
              <w:rPr>
                <w:rFonts w:cs="Times New Roman"/>
                <w:b/>
                <w:kern w:val="3"/>
                <w:sz w:val="18"/>
                <w:szCs w:val="18"/>
                <w:lang w:eastAsia="zh-CN"/>
              </w:rPr>
              <w:t>W 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8D1" w:rsidRPr="00D1174E" w:rsidRDefault="001C18D1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1C18D1" w:rsidRPr="00D1174E" w:rsidTr="000D3579">
        <w:trPr>
          <w:trHeight w:val="7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Nakładka do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,  do</w:t>
            </w: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czyszczenia powierzchni</w:t>
            </w: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poziomych i pionowych, wielorazowa,</w:t>
            </w:r>
          </w:p>
          <w:p w:rsidR="001C18D1" w:rsidRPr="00D1174E" w:rsidRDefault="001C18D1" w:rsidP="000D3579">
            <w:pPr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-do zastosowania z systemem Sprint plus firmy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Vermop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- przewlekany, zewnętrzne frędzle niepodwinięte, wewnętrzne  podwinięte</w:t>
            </w:r>
          </w:p>
          <w:p w:rsidR="001C18D1" w:rsidRPr="00D1174E" w:rsidRDefault="001C18D1" w:rsidP="000D3579">
            <w:pPr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- szerokość pracy 50 cm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650 szt.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snapToGrid w:val="0"/>
              <w:jc w:val="center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</w:tr>
      <w:tr w:rsidR="001C18D1" w:rsidRPr="00D1174E" w:rsidTr="000D3579">
        <w:trPr>
          <w:trHeight w:val="9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 w:rsidRPr="00D1174E">
              <w:rPr>
                <w:rFonts w:ascii="Liberation Serif" w:hAnsi="Liberation Serif"/>
                <w:b/>
                <w:kern w:val="3"/>
                <w:lang w:eastAsia="zh-CN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tabs>
                <w:tab w:val="left" w:pos="912"/>
              </w:tabs>
              <w:autoSpaceDN w:val="0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Nakładka do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, wielorazowa, do</w:t>
            </w:r>
            <w:r w:rsidRPr="00D1174E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  </w:t>
            </w: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czyszczenia powierzchni , z </w:t>
            </w:r>
            <w:proofErr w:type="spellStart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mikrofibry</w:t>
            </w:r>
            <w:proofErr w:type="spellEnd"/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, z  kieszeniami</w:t>
            </w:r>
          </w:p>
          <w:p w:rsidR="001C18D1" w:rsidRPr="00D1174E" w:rsidRDefault="001C18D1" w:rsidP="000D3579">
            <w:pPr>
              <w:autoSpaceDN w:val="0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szerokość pracy 40 cm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rFonts w:cs="Times New Roman"/>
                <w:kern w:val="3"/>
                <w:sz w:val="20"/>
                <w:szCs w:val="20"/>
                <w:lang w:eastAsia="zh-CN"/>
              </w:rPr>
              <w:t>80szt.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snapToGrid w:val="0"/>
              <w:jc w:val="center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snapToGrid w:val="0"/>
              <w:textAlignment w:val="baseline"/>
              <w:outlineLvl w:val="1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8D1" w:rsidRPr="00D1174E" w:rsidRDefault="001C18D1" w:rsidP="000D3579">
            <w:pPr>
              <w:keepNext/>
              <w:autoSpaceDN w:val="0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</w:p>
        </w:tc>
      </w:tr>
    </w:tbl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ogółem.......................................słownie: ...................................................................................................</w:t>
      </w: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ogółem.................................słownie.................................................................................................</w:t>
      </w:r>
    </w:p>
    <w:p w:rsidR="001C18D1" w:rsidRPr="00D1174E" w:rsidRDefault="001C18D1" w:rsidP="001C18D1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p w:rsidR="001C18D1" w:rsidRPr="00D1174E" w:rsidRDefault="001C18D1" w:rsidP="001C18D1">
      <w:pPr>
        <w:autoSpaceDN w:val="0"/>
        <w:textAlignment w:val="baseline"/>
        <w:rPr>
          <w:rFonts w:cs="Times New Roman"/>
          <w:b/>
          <w:kern w:val="3"/>
          <w:sz w:val="18"/>
          <w:lang w:eastAsia="zh-CN"/>
        </w:rPr>
      </w:pPr>
    </w:p>
    <w:p w:rsidR="00604C34" w:rsidRDefault="00604C34"/>
    <w:sectPr w:rsidR="00604C34" w:rsidSect="001C1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1"/>
    <w:rsid w:val="001C18D1"/>
    <w:rsid w:val="00604C34"/>
    <w:rsid w:val="00BF5F07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dcterms:created xsi:type="dcterms:W3CDTF">2018-10-04T11:56:00Z</dcterms:created>
  <dcterms:modified xsi:type="dcterms:W3CDTF">2018-10-23T08:25:00Z</dcterms:modified>
</cp:coreProperties>
</file>