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0D" w:rsidRDefault="00BC080D" w:rsidP="00BC080D"/>
    <w:p w:rsidR="00BC080D" w:rsidRDefault="00BC080D" w:rsidP="00BC080D">
      <w:r>
        <w:rPr>
          <w:noProof/>
          <w:lang w:eastAsia="pl-PL"/>
        </w:rPr>
        <w:drawing>
          <wp:inline distT="0" distB="0" distL="0" distR="0">
            <wp:extent cx="8677275" cy="762000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80D" w:rsidRDefault="00BC080D" w:rsidP="00BC080D"/>
    <w:p w:rsidR="001557A5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15AD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3E0B">
        <w:rPr>
          <w:rFonts w:ascii="Cambria" w:hAnsi="Cambria" w:cs="Arial"/>
          <w:b/>
          <w:bCs/>
          <w:sz w:val="22"/>
          <w:szCs w:val="22"/>
        </w:rPr>
        <w:t>10</w:t>
      </w:r>
      <w:r w:rsidR="00604159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215AD4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542B4C" w:rsidRPr="00542B4C" w:rsidRDefault="00542B4C" w:rsidP="00542B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Zn. Spr. : </w:t>
      </w:r>
      <w:r w:rsidR="006248D7">
        <w:rPr>
          <w:rFonts w:ascii="Cambria" w:hAnsi="Cambria" w:cs="Arial"/>
          <w:b/>
          <w:bCs/>
          <w:sz w:val="22"/>
          <w:szCs w:val="22"/>
        </w:rPr>
        <w:t>SA.270.</w:t>
      </w:r>
      <w:r w:rsidR="006F7C70">
        <w:rPr>
          <w:rFonts w:ascii="Cambria" w:hAnsi="Cambria" w:cs="Arial"/>
          <w:b/>
          <w:bCs/>
          <w:sz w:val="22"/>
          <w:szCs w:val="22"/>
        </w:rPr>
        <w:t>8</w:t>
      </w:r>
      <w:r w:rsidR="00293A5F">
        <w:rPr>
          <w:rFonts w:ascii="Cambria" w:hAnsi="Cambria" w:cs="Arial"/>
          <w:b/>
          <w:bCs/>
          <w:sz w:val="22"/>
          <w:szCs w:val="22"/>
        </w:rPr>
        <w:t>.2022</w:t>
      </w:r>
    </w:p>
    <w:p w:rsidR="001557A5" w:rsidRPr="00542B4C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542B4C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1557A5" w:rsidRPr="005447F2" w:rsidRDefault="001557A5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5447F2">
        <w:rPr>
          <w:rFonts w:ascii="Cambria" w:hAnsi="Cambria" w:cs="Arial"/>
          <w:bCs/>
          <w:sz w:val="18"/>
          <w:szCs w:val="18"/>
        </w:rPr>
        <w:t>(Nazwa i adres wykonawcy)</w:t>
      </w:r>
    </w:p>
    <w:p w:rsidR="00542B4C" w:rsidRDefault="00542B4C" w:rsidP="00542B4C">
      <w:pPr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542B4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061EF7">
        <w:rPr>
          <w:rFonts w:ascii="Cambria" w:hAnsi="Cambria" w:cs="Arial"/>
          <w:b/>
          <w:bCs/>
          <w:sz w:val="22"/>
          <w:szCs w:val="22"/>
        </w:rPr>
        <w:t xml:space="preserve">OSÓB </w:t>
      </w:r>
      <w:r w:rsidR="00215AD4">
        <w:rPr>
          <w:rFonts w:ascii="Cambria" w:hAnsi="Cambria" w:cs="Arial"/>
          <w:b/>
          <w:bCs/>
          <w:sz w:val="22"/>
          <w:szCs w:val="22"/>
        </w:rPr>
        <w:t>SKIEROWANYCH DO REALIZACJI ZAMÓWIENIA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E68F7" w:rsidRPr="005447F2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447F2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</w:t>
      </w:r>
      <w:r w:rsidR="004D452A">
        <w:rPr>
          <w:rFonts w:ascii="Cambria" w:hAnsi="Cambria" w:cs="Arial"/>
          <w:bCs/>
          <w:sz w:val="22"/>
          <w:szCs w:val="22"/>
        </w:rPr>
        <w:t>rgu nieograniczonego na:</w:t>
      </w:r>
    </w:p>
    <w:p w:rsidR="006E68F7" w:rsidRPr="00A1059C" w:rsidRDefault="00992ABD" w:rsidP="006E68F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1059C">
        <w:rPr>
          <w:rFonts w:ascii="Cambria" w:eastAsia="Arial" w:hAnsi="Cambria" w:cs="Arial"/>
          <w:color w:val="000000"/>
          <w:sz w:val="22"/>
          <w:szCs w:val="22"/>
          <w:lang w:eastAsia="pl-PL"/>
        </w:rPr>
        <w:t>„</w:t>
      </w:r>
      <w:r w:rsidR="00A271DC" w:rsidRPr="00A271DC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 xml:space="preserve">Pełnienie kompleksowych usług nadzoru inwestorskiego dla zadania: Budowa przepustów, mostów, brodów, kaszyc oraz palisad </w:t>
      </w:r>
      <w:r w:rsidR="005478C2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br/>
      </w:r>
      <w:r w:rsidR="00A271DC" w:rsidRPr="00A271DC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 xml:space="preserve">w Nadleśnictwie Stary Sącz w ramach kompleksowego projektu adaptacji lasów i leśnictwa do zmian klimatu – małej retencji </w:t>
      </w:r>
      <w:r w:rsidR="005478C2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br/>
      </w:r>
      <w:bookmarkStart w:id="0" w:name="_GoBack"/>
      <w:bookmarkEnd w:id="0"/>
      <w:r w:rsidR="00A271DC" w:rsidRPr="00A271DC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oraz przeciwdziałaniu erozji wodnej na terenach górskich</w:t>
      </w:r>
      <w:r w:rsidR="00293A5F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 xml:space="preserve"> </w:t>
      </w:r>
      <w:r w:rsidR="00293A5F" w:rsidRPr="00293A5F">
        <w:rPr>
          <w:rFonts w:ascii="Cambria" w:hAnsi="Cambria"/>
          <w:b/>
          <w:sz w:val="22"/>
        </w:rPr>
        <w:t>– II</w:t>
      </w:r>
      <w:r w:rsidR="006F7C70">
        <w:rPr>
          <w:rFonts w:ascii="Cambria" w:hAnsi="Cambria"/>
          <w:b/>
          <w:sz w:val="22"/>
        </w:rPr>
        <w:t>I</w:t>
      </w:r>
      <w:r w:rsidR="00293A5F" w:rsidRPr="00293A5F">
        <w:rPr>
          <w:rFonts w:ascii="Cambria" w:hAnsi="Cambria"/>
          <w:b/>
          <w:sz w:val="22"/>
        </w:rPr>
        <w:t xml:space="preserve"> postępowanie</w:t>
      </w:r>
      <w:r w:rsidR="00A1059C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”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447F2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92FE8" w:rsidRDefault="006E68F7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</w:t>
      </w:r>
      <w:r w:rsidR="001557A5" w:rsidRPr="00EB5DE3">
        <w:rPr>
          <w:rFonts w:ascii="Cambria" w:hAnsi="Cambria" w:cs="Arial"/>
          <w:bCs/>
          <w:sz w:val="22"/>
          <w:szCs w:val="22"/>
        </w:rPr>
        <w:t xml:space="preserve">świadczam, </w:t>
      </w:r>
      <w:r w:rsidR="00B92FE8" w:rsidRPr="00EB5DE3">
        <w:rPr>
          <w:rFonts w:ascii="Cambria" w:hAnsi="Cambria" w:cs="Arial"/>
          <w:bCs/>
          <w:sz w:val="22"/>
          <w:szCs w:val="22"/>
        </w:rPr>
        <w:t>że Wykonawca którego reprezentuję</w:t>
      </w:r>
      <w:r w:rsidR="00B92FE8"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4253"/>
        <w:gridCol w:w="3685"/>
        <w:gridCol w:w="2552"/>
      </w:tblGrid>
      <w:tr w:rsidR="00B92FE8" w:rsidRPr="001557A5" w:rsidTr="00B92FE8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AE2C3D" w:rsidRDefault="00B92FE8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992ABD" w:rsidRDefault="00B92FE8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92ABD">
              <w:rPr>
                <w:rFonts w:ascii="Cambria" w:hAnsi="Cambria" w:cs="Arial"/>
                <w:b/>
                <w:bCs/>
              </w:rPr>
              <w:t>Imię i nazwisko</w:t>
            </w:r>
          </w:p>
          <w:p w:rsidR="00BC080D" w:rsidRPr="00992ABD" w:rsidRDefault="00BC080D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D" w:rsidRPr="00992ABD" w:rsidRDefault="00BC080D" w:rsidP="00BC080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92ABD">
              <w:rPr>
                <w:rFonts w:ascii="Cambria" w:hAnsi="Cambria" w:cs="Arial"/>
                <w:b/>
                <w:bCs/>
              </w:rPr>
              <w:t>Doświadczenie - inwestycje potwierdzające posiadanie 5 letniego  doświadczenia</w:t>
            </w:r>
          </w:p>
          <w:p w:rsidR="00BC080D" w:rsidRPr="00992ABD" w:rsidRDefault="00BC080D" w:rsidP="00BC080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92ABD">
              <w:rPr>
                <w:rFonts w:ascii="Cambria" w:hAnsi="Cambria" w:cs="Arial"/>
                <w:b/>
                <w:bCs/>
              </w:rPr>
              <w:t xml:space="preserve">(należy podać datę rozpoczęcia i zakończenia nadzorowanych robót)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D" w:rsidRPr="00992ABD" w:rsidRDefault="00B92FE8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92ABD">
              <w:rPr>
                <w:rFonts w:ascii="Cambria" w:hAnsi="Cambria" w:cs="Arial"/>
                <w:b/>
                <w:bCs/>
              </w:rPr>
              <w:t>Kwalifikacje zawodowe.</w:t>
            </w:r>
            <w:r w:rsidRPr="00992ABD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:rsidR="00BC080D" w:rsidRPr="00992ABD" w:rsidRDefault="00BC080D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92ABD">
              <w:rPr>
                <w:rFonts w:ascii="Cambria" w:hAnsi="Cambria" w:cs="Arial"/>
                <w:b/>
                <w:bCs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AE2C3D" w:rsidRDefault="00B92FE8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</w:t>
            </w:r>
          </w:p>
        </w:tc>
      </w:tr>
      <w:tr w:rsidR="00B92FE8" w:rsidRPr="00EB5DE3" w:rsidTr="00B92FE8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EB5DE3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992ABD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992ABD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992ABD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EB5DE3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92FE8" w:rsidRPr="00EB5DE3" w:rsidTr="00B92FE8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EB5DE3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EB5DE3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EB5DE3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EB5DE3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47F2" w:rsidRDefault="005447F2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542B4C" w:rsidRPr="00EB5DE3" w:rsidRDefault="00542B4C" w:rsidP="00542B4C">
      <w:pPr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:rsidR="00EF4A69" w:rsidRPr="001557A5" w:rsidRDefault="00542B4C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</w:t>
      </w:r>
      <w:r w:rsidR="001557A5" w:rsidRPr="00EB5DE3">
        <w:rPr>
          <w:rFonts w:ascii="Cambria" w:hAnsi="Cambria" w:cs="Arial"/>
          <w:bCs/>
          <w:sz w:val="22"/>
          <w:szCs w:val="22"/>
        </w:rPr>
        <w:br/>
      </w:r>
      <w:r w:rsidR="001557A5" w:rsidRPr="005447F2">
        <w:rPr>
          <w:rFonts w:ascii="Cambria" w:hAnsi="Cambria" w:cs="Arial"/>
          <w:bCs/>
          <w:sz w:val="18"/>
          <w:szCs w:val="18"/>
        </w:rPr>
        <w:t>(podpis Wykonawcy)</w:t>
      </w:r>
    </w:p>
    <w:sectPr w:rsidR="00EF4A69" w:rsidRPr="001557A5" w:rsidSect="005447F2">
      <w:footerReference w:type="default" r:id="rId7"/>
      <w:pgSz w:w="16838" w:h="11906" w:orient="landscape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C8" w:rsidRDefault="00BB72C8" w:rsidP="00E816F1">
      <w:r>
        <w:separator/>
      </w:r>
    </w:p>
  </w:endnote>
  <w:endnote w:type="continuationSeparator" w:id="0">
    <w:p w:rsidR="00BB72C8" w:rsidRDefault="00BB72C8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Pr="00C24A53" w:rsidRDefault="00C24A53" w:rsidP="00C24A53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right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noProof/>
        <w:sz w:val="22"/>
        <w:szCs w:val="22"/>
        <w:lang w:eastAsia="pl-PL"/>
      </w:rPr>
      <w:drawing>
        <wp:inline distT="0" distB="0" distL="0" distR="0">
          <wp:extent cx="5760720" cy="42354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UE_LP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="00041863"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="00041863"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A271DC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="00041863"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C8" w:rsidRDefault="00BB72C8" w:rsidP="00E816F1">
      <w:r>
        <w:separator/>
      </w:r>
    </w:p>
  </w:footnote>
  <w:footnote w:type="continuationSeparator" w:id="0">
    <w:p w:rsidR="00BB72C8" w:rsidRDefault="00BB72C8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57EE"/>
    <w:rsid w:val="00041863"/>
    <w:rsid w:val="00042CD8"/>
    <w:rsid w:val="00061EF7"/>
    <w:rsid w:val="0008157F"/>
    <w:rsid w:val="000A2958"/>
    <w:rsid w:val="000C77B1"/>
    <w:rsid w:val="001557A5"/>
    <w:rsid w:val="001C432D"/>
    <w:rsid w:val="001E01B8"/>
    <w:rsid w:val="00215AD4"/>
    <w:rsid w:val="00293A5F"/>
    <w:rsid w:val="002D6014"/>
    <w:rsid w:val="00316182"/>
    <w:rsid w:val="0037076A"/>
    <w:rsid w:val="00417A78"/>
    <w:rsid w:val="0043156E"/>
    <w:rsid w:val="004369C2"/>
    <w:rsid w:val="00452238"/>
    <w:rsid w:val="00463B52"/>
    <w:rsid w:val="00490F16"/>
    <w:rsid w:val="004B1680"/>
    <w:rsid w:val="004B615F"/>
    <w:rsid w:val="004D452A"/>
    <w:rsid w:val="00542B4C"/>
    <w:rsid w:val="005447F2"/>
    <w:rsid w:val="005478C2"/>
    <w:rsid w:val="0055603B"/>
    <w:rsid w:val="00574C33"/>
    <w:rsid w:val="00597092"/>
    <w:rsid w:val="00604159"/>
    <w:rsid w:val="006248D7"/>
    <w:rsid w:val="00661664"/>
    <w:rsid w:val="00695E95"/>
    <w:rsid w:val="006E68F7"/>
    <w:rsid w:val="006F7C70"/>
    <w:rsid w:val="0071699D"/>
    <w:rsid w:val="00754447"/>
    <w:rsid w:val="007A3E0B"/>
    <w:rsid w:val="00856856"/>
    <w:rsid w:val="008F5A3B"/>
    <w:rsid w:val="00912126"/>
    <w:rsid w:val="00992ABD"/>
    <w:rsid w:val="009F5069"/>
    <w:rsid w:val="00A012BA"/>
    <w:rsid w:val="00A06589"/>
    <w:rsid w:val="00A1059C"/>
    <w:rsid w:val="00A23FC3"/>
    <w:rsid w:val="00A271DC"/>
    <w:rsid w:val="00A777CF"/>
    <w:rsid w:val="00B92FE8"/>
    <w:rsid w:val="00B94D17"/>
    <w:rsid w:val="00BB72C8"/>
    <w:rsid w:val="00BC080D"/>
    <w:rsid w:val="00BE4743"/>
    <w:rsid w:val="00C24A53"/>
    <w:rsid w:val="00CB2277"/>
    <w:rsid w:val="00CF68EE"/>
    <w:rsid w:val="00D04FDF"/>
    <w:rsid w:val="00D61E48"/>
    <w:rsid w:val="00D704CC"/>
    <w:rsid w:val="00DE7F68"/>
    <w:rsid w:val="00E4253F"/>
    <w:rsid w:val="00E6019E"/>
    <w:rsid w:val="00E732A4"/>
    <w:rsid w:val="00E816F1"/>
    <w:rsid w:val="00EC2F1E"/>
    <w:rsid w:val="00ED2DF8"/>
    <w:rsid w:val="00F865A7"/>
    <w:rsid w:val="00FD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B998C-1DD9-430B-B6A3-636B83BB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Michał Madziar (Nadl. St. Sącz)</cp:lastModifiedBy>
  <cp:revision>17</cp:revision>
  <dcterms:created xsi:type="dcterms:W3CDTF">2021-01-12T14:06:00Z</dcterms:created>
  <dcterms:modified xsi:type="dcterms:W3CDTF">2022-05-11T10:39:00Z</dcterms:modified>
</cp:coreProperties>
</file>