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08B84350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</w:t>
      </w:r>
      <w:r w:rsidRPr="00BD4117">
        <w:rPr>
          <w:rFonts w:asciiTheme="minorHAnsi" w:hAnsiTheme="minorHAnsi" w:cstheme="minorHAnsi"/>
        </w:rPr>
        <w:t>y: ZP.271</w:t>
      </w:r>
      <w:r w:rsidR="00BD6A08" w:rsidRPr="00BD4117">
        <w:rPr>
          <w:rFonts w:asciiTheme="minorHAnsi" w:hAnsiTheme="minorHAnsi" w:cstheme="minorHAnsi"/>
        </w:rPr>
        <w:t>.</w:t>
      </w:r>
      <w:r w:rsidR="008331FC">
        <w:rPr>
          <w:rFonts w:asciiTheme="minorHAnsi" w:hAnsiTheme="minorHAnsi" w:cstheme="minorHAnsi"/>
        </w:rPr>
        <w:t>34.2024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58823DAB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0877FB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0AE4E89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Style w:val="Tabelasiatki1jasna"/>
        <w:tblW w:w="14596" w:type="dxa"/>
        <w:tblLayout w:type="fixed"/>
        <w:tblLook w:val="0020" w:firstRow="1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704"/>
        <w:gridCol w:w="3121"/>
        <w:gridCol w:w="3405"/>
        <w:gridCol w:w="3397"/>
        <w:gridCol w:w="3969"/>
      </w:tblGrid>
      <w:tr w:rsidR="009119FE" w:rsidRPr="0010443D" w14:paraId="65B5888C" w14:textId="55B66C3D" w:rsidTr="00911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tcW w:w="704" w:type="dxa"/>
          </w:tcPr>
          <w:p w14:paraId="3701FDF5" w14:textId="77777777" w:rsidR="009119FE" w:rsidRPr="0010443D" w:rsidRDefault="009119FE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>L.p.</w:t>
            </w:r>
          </w:p>
        </w:tc>
        <w:tc>
          <w:tcPr>
            <w:tcW w:w="3121" w:type="dxa"/>
          </w:tcPr>
          <w:p w14:paraId="627868AF" w14:textId="5DD5EDF9" w:rsidR="009119FE" w:rsidRPr="0010443D" w:rsidRDefault="009119FE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Rodzaj i nazwa usług</w:t>
            </w:r>
          </w:p>
        </w:tc>
        <w:tc>
          <w:tcPr>
            <w:tcW w:w="3405" w:type="dxa"/>
          </w:tcPr>
          <w:p w14:paraId="4054E2C2" w14:textId="77777777" w:rsidR="009119FE" w:rsidRPr="0010443D" w:rsidRDefault="009119FE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>Zleceniodawca (nazwa, adres, nr telefonu do kontaktu)</w:t>
            </w:r>
          </w:p>
        </w:tc>
        <w:tc>
          <w:tcPr>
            <w:tcW w:w="3397" w:type="dxa"/>
          </w:tcPr>
          <w:p w14:paraId="5C26841F" w14:textId="77777777" w:rsidR="00364D1C" w:rsidRDefault="00364D1C" w:rsidP="00364D1C">
            <w:pPr>
              <w:pStyle w:val="Nagwek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Oświadczenia w sprawie spełnienia wymagań zawartych</w:t>
            </w:r>
          </w:p>
          <w:p w14:paraId="3D347207" w14:textId="4CA77B1E" w:rsidR="009119FE" w:rsidRPr="0010443D" w:rsidRDefault="00364D1C" w:rsidP="00364D1C">
            <w:pPr>
              <w:pStyle w:val="Nagwek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 rozdz. VI SWZ</w:t>
            </w:r>
          </w:p>
        </w:tc>
        <w:tc>
          <w:tcPr>
            <w:tcW w:w="3969" w:type="dxa"/>
          </w:tcPr>
          <w:p w14:paraId="7B7C9E62" w14:textId="0E6944F3" w:rsidR="009119FE" w:rsidRPr="0010443D" w:rsidRDefault="009119FE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 xml:space="preserve">Data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wykonania </w:t>
            </w:r>
          </w:p>
        </w:tc>
      </w:tr>
      <w:tr w:rsidR="009119FE" w:rsidRPr="0010443D" w14:paraId="0C61CD86" w14:textId="436FE6C7" w:rsidTr="009119FE">
        <w:trPr>
          <w:trHeight w:val="2286"/>
        </w:trPr>
        <w:tc>
          <w:tcPr>
            <w:tcW w:w="704" w:type="dxa"/>
          </w:tcPr>
          <w:p w14:paraId="7C065E7A" w14:textId="367A8E6D" w:rsidR="009119FE" w:rsidRPr="0010443D" w:rsidRDefault="009119FE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80ACBBD947B94A0AAB8DB0C7F655C369"/>
            </w:placeholder>
            <w:showingPlcHdr/>
          </w:sdtPr>
          <w:sdtEndPr/>
          <w:sdtContent>
            <w:tc>
              <w:tcPr>
                <w:tcW w:w="3121" w:type="dxa"/>
              </w:tcPr>
              <w:p w14:paraId="7EEB159E" w14:textId="04759D45" w:rsidR="009119FE" w:rsidRPr="0010443D" w:rsidRDefault="009119FE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usługi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ECE5637E76A144F6906C59730346B67C"/>
            </w:placeholder>
            <w:showingPlcHdr/>
          </w:sdtPr>
          <w:sdtEndPr/>
          <w:sdtContent>
            <w:tc>
              <w:tcPr>
                <w:tcW w:w="3405" w:type="dxa"/>
              </w:tcPr>
              <w:p w14:paraId="72C063A0" w14:textId="42A255A2" w:rsidR="009119FE" w:rsidRPr="0010443D" w:rsidRDefault="009119FE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99584043"/>
            <w:placeholder>
              <w:docPart w:val="2CBE782123E348ACB45C978F172F1968"/>
            </w:placeholder>
          </w:sdtPr>
          <w:sdtEndPr/>
          <w:sdtContent>
            <w:tc>
              <w:tcPr>
                <w:tcW w:w="3397" w:type="dxa"/>
              </w:tcPr>
              <w:p w14:paraId="6BD497DB" w14:textId="0DD492EB" w:rsidR="00364D1C" w:rsidRDefault="00364D1C" w:rsidP="00364D1C">
                <w:pPr>
                  <w:widowControl/>
                  <w:suppressLineNumbers/>
                  <w:snapToGrid w:val="0"/>
                  <w:ind w:left="14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b/>
                  </w:rPr>
                  <w:t xml:space="preserve">Czy łączna ilość odebranych i </w:t>
                </w:r>
                <w:r>
                  <w:rPr>
                    <w:rFonts w:asciiTheme="minorHAnsi" w:hAnsiTheme="minorHAnsi" w:cstheme="minorHAnsi"/>
                    <w:b/>
                  </w:rPr>
                  <w:t>transportowanych</w:t>
                </w:r>
                <w:r>
                  <w:rPr>
                    <w:rFonts w:asciiTheme="minorHAnsi" w:hAnsiTheme="minorHAnsi" w:cstheme="minorHAnsi"/>
                    <w:b/>
                  </w:rPr>
                  <w:t xml:space="preserve"> odpadów komunalnych </w:t>
                </w:r>
                <w:r>
                  <w:rPr>
                    <w:rFonts w:asciiTheme="minorHAnsi" w:hAnsiTheme="minorHAnsi" w:cstheme="minorHAnsi"/>
                    <w:b/>
                  </w:rPr>
                  <w:t>od właścicieli nieruchomości</w:t>
                </w:r>
                <w:r>
                  <w:rPr>
                    <w:rFonts w:asciiTheme="minorHAnsi" w:hAnsiTheme="minorHAnsi" w:cstheme="minorHAnsi"/>
                    <w:b/>
                  </w:rPr>
                  <w:t xml:space="preserve"> wynosiła co najmniej </w:t>
                </w:r>
                <w:r>
                  <w:rPr>
                    <w:rFonts w:asciiTheme="minorHAnsi" w:hAnsiTheme="minorHAnsi" w:cstheme="minorHAnsi"/>
                    <w:b/>
                  </w:rPr>
                  <w:t>400</w:t>
                </w:r>
                <w:r>
                  <w:rPr>
                    <w:rFonts w:asciiTheme="minorHAnsi" w:hAnsiTheme="minorHAnsi" w:cstheme="minorHAnsi"/>
                    <w:b/>
                  </w:rPr>
                  <w:t xml:space="preserve"> Mg, </w:t>
                </w:r>
                <w:r>
                  <w:rPr>
                    <w:rFonts w:asciiTheme="minorHAnsi" w:hAnsiTheme="minorHAnsi" w:cstheme="minorHAnsi"/>
                    <w:bCs/>
                  </w:rPr>
                  <w:t>zgodnie z wymaganiami w rozdz. VI SWZ?</w:t>
                </w:r>
              </w:p>
              <w:p w14:paraId="55D29801" w14:textId="77777777" w:rsidR="00364D1C" w:rsidRDefault="00364D1C" w:rsidP="00364D1C">
                <w:pPr>
                  <w:widowControl/>
                  <w:suppressLineNumbers/>
                  <w:snapToGrid w:val="0"/>
                  <w:ind w:left="140"/>
                  <w:jc w:val="both"/>
                  <w:rPr>
                    <w:rFonts w:asciiTheme="minorHAnsi" w:hAnsiTheme="minorHAnsi" w:cstheme="minorHAnsi"/>
                    <w:b/>
                    <w:bCs/>
                  </w:rPr>
                </w:pPr>
              </w:p>
              <w:p w14:paraId="0B1E4A7D" w14:textId="77777777" w:rsidR="00364D1C" w:rsidRDefault="00364D1C" w:rsidP="00364D1C">
                <w:pPr>
                  <w:widowControl/>
                  <w:suppressLineNumbers/>
                  <w:snapToGrid w:val="0"/>
                  <w:ind w:left="14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Wybierz właściwe:</w:t>
                </w:r>
              </w:p>
              <w:p w14:paraId="241C5502" w14:textId="77777777" w:rsidR="00364D1C" w:rsidRDefault="00364D1C" w:rsidP="00364D1C">
                <w:pPr>
                  <w:widowControl/>
                  <w:suppressLineNumbers/>
                  <w:snapToGrid w:val="0"/>
                  <w:ind w:left="140"/>
                  <w:jc w:val="both"/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10352363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  <w:r>
                  <w:rPr>
                    <w:rFonts w:asciiTheme="minorHAnsi" w:hAnsiTheme="minorHAnsi" w:cstheme="minorHAnsi"/>
                  </w:rPr>
                  <w:t>TAK</w:t>
                </w:r>
              </w:p>
              <w:p w14:paraId="557AFC10" w14:textId="6DF5FF05" w:rsidR="009119FE" w:rsidRDefault="00364D1C" w:rsidP="00364D1C">
                <w:pPr>
                  <w:widowControl/>
                  <w:suppressLineNumbers/>
                  <w:snapToGrid w:val="0"/>
                  <w:ind w:left="140"/>
                  <w:rPr>
                    <w:rFonts w:asciiTheme="minorHAnsi" w:hAnsiTheme="minorHAnsi" w:cstheme="minorHAnsi"/>
                    <w:bCs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-20629345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  <w:r>
                  <w:rPr>
                    <w:rFonts w:asciiTheme="minorHAnsi" w:hAnsiTheme="minorHAnsi" w:cstheme="minorHAnsi"/>
                  </w:rPr>
                  <w:t>NIE</w:t>
                </w:r>
              </w:p>
            </w:tc>
          </w:sdtContent>
        </w:sdt>
        <w:tc>
          <w:tcPr>
            <w:tcW w:w="3969" w:type="dxa"/>
          </w:tcPr>
          <w:p w14:paraId="39C19DD3" w14:textId="20075CAC" w:rsidR="009119FE" w:rsidRDefault="009119FE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9119FE" w:rsidRDefault="00364D1C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42552CDDF18496EB7FE7B4603DEEA2D"/>
                </w:placeholder>
                <w:showingPlcHdr/>
              </w:sdtPr>
              <w:sdtEndPr/>
              <w:sdtContent>
                <w:r w:rsidR="009119FE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9119FE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datę</w:t>
                </w:r>
              </w:sdtContent>
            </w:sdt>
          </w:p>
          <w:p w14:paraId="003879A2" w14:textId="77777777" w:rsidR="009119FE" w:rsidRDefault="009119FE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9119FE" w:rsidRPr="00D36F70" w:rsidRDefault="009119FE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9119FE" w:rsidRPr="0010443D" w:rsidRDefault="00364D1C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27424136"/>
                <w:placeholder>
                  <w:docPart w:val="E2E8BCF16AAC4C1B88DC37A6C0C5BEB7"/>
                </w:placeholder>
                <w:showingPlcHdr/>
              </w:sdtPr>
              <w:sdtEndPr/>
              <w:sdtContent>
                <w:r w:rsidR="009119FE" w:rsidRPr="008C4285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1FFDC1D3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 w:rsidR="000877F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 należycie, przy czym dowodami, o których mowa, są referencje bądź inne dokumenty sporządzone przez podmiot, na rzecz którego </w:t>
      </w:r>
      <w:r w:rsidR="000877F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wykonane, a jeżeli </w:t>
      </w:r>
      <w:r w:rsidR="000877F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W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A470" w14:textId="1A63F701" w:rsidR="00D663D6" w:rsidRDefault="00D663D6" w:rsidP="00D663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5"/>
  </w:num>
  <w:num w:numId="3" w16cid:durableId="1411736342">
    <w:abstractNumId w:val="2"/>
  </w:num>
  <w:num w:numId="4" w16cid:durableId="358899494">
    <w:abstractNumId w:val="4"/>
  </w:num>
  <w:num w:numId="5" w16cid:durableId="1518739466">
    <w:abstractNumId w:val="1"/>
  </w:num>
  <w:num w:numId="6" w16cid:durableId="76962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45A11"/>
    <w:rsid w:val="000877FB"/>
    <w:rsid w:val="000E0EBC"/>
    <w:rsid w:val="000F3F4D"/>
    <w:rsid w:val="0010443D"/>
    <w:rsid w:val="00110FD9"/>
    <w:rsid w:val="00133F91"/>
    <w:rsid w:val="00157414"/>
    <w:rsid w:val="00176E71"/>
    <w:rsid w:val="001930F8"/>
    <w:rsid w:val="001A1E98"/>
    <w:rsid w:val="001A3CE6"/>
    <w:rsid w:val="001C7FCA"/>
    <w:rsid w:val="001F20FF"/>
    <w:rsid w:val="0021130D"/>
    <w:rsid w:val="00254A2F"/>
    <w:rsid w:val="00275095"/>
    <w:rsid w:val="00312C5A"/>
    <w:rsid w:val="00317290"/>
    <w:rsid w:val="00336D67"/>
    <w:rsid w:val="00340714"/>
    <w:rsid w:val="00364D1C"/>
    <w:rsid w:val="003B1624"/>
    <w:rsid w:val="003D0D7A"/>
    <w:rsid w:val="00401126"/>
    <w:rsid w:val="0040449C"/>
    <w:rsid w:val="0045483E"/>
    <w:rsid w:val="004C3F62"/>
    <w:rsid w:val="004F0C7D"/>
    <w:rsid w:val="00516688"/>
    <w:rsid w:val="005554A5"/>
    <w:rsid w:val="005D1113"/>
    <w:rsid w:val="005D258B"/>
    <w:rsid w:val="005F48F5"/>
    <w:rsid w:val="0063358A"/>
    <w:rsid w:val="00676152"/>
    <w:rsid w:val="006828C2"/>
    <w:rsid w:val="00694AA2"/>
    <w:rsid w:val="007068DE"/>
    <w:rsid w:val="007114D8"/>
    <w:rsid w:val="00727DDC"/>
    <w:rsid w:val="007B0808"/>
    <w:rsid w:val="007C6B4E"/>
    <w:rsid w:val="008111D3"/>
    <w:rsid w:val="00814970"/>
    <w:rsid w:val="00830887"/>
    <w:rsid w:val="008331FC"/>
    <w:rsid w:val="00865E0A"/>
    <w:rsid w:val="00871BDD"/>
    <w:rsid w:val="008A432E"/>
    <w:rsid w:val="008B23AA"/>
    <w:rsid w:val="008C4285"/>
    <w:rsid w:val="008D51BB"/>
    <w:rsid w:val="008F59E6"/>
    <w:rsid w:val="008F6651"/>
    <w:rsid w:val="009119FE"/>
    <w:rsid w:val="009245A1"/>
    <w:rsid w:val="009348D2"/>
    <w:rsid w:val="00943E92"/>
    <w:rsid w:val="00961A9A"/>
    <w:rsid w:val="00980658"/>
    <w:rsid w:val="009843FB"/>
    <w:rsid w:val="009B151D"/>
    <w:rsid w:val="009B2832"/>
    <w:rsid w:val="009C7553"/>
    <w:rsid w:val="009F59E4"/>
    <w:rsid w:val="00A163E9"/>
    <w:rsid w:val="00A30A04"/>
    <w:rsid w:val="00A3123B"/>
    <w:rsid w:val="00A44392"/>
    <w:rsid w:val="00A64F7E"/>
    <w:rsid w:val="00A7245C"/>
    <w:rsid w:val="00AA2E18"/>
    <w:rsid w:val="00AB7F38"/>
    <w:rsid w:val="00AD601A"/>
    <w:rsid w:val="00B11112"/>
    <w:rsid w:val="00BB142B"/>
    <w:rsid w:val="00BD4117"/>
    <w:rsid w:val="00BD6A08"/>
    <w:rsid w:val="00BF3658"/>
    <w:rsid w:val="00C049DF"/>
    <w:rsid w:val="00C271BD"/>
    <w:rsid w:val="00C436F5"/>
    <w:rsid w:val="00C766AF"/>
    <w:rsid w:val="00CB03D5"/>
    <w:rsid w:val="00D00F07"/>
    <w:rsid w:val="00D663D6"/>
    <w:rsid w:val="00E01A3D"/>
    <w:rsid w:val="00E22B52"/>
    <w:rsid w:val="00E37591"/>
    <w:rsid w:val="00EC212E"/>
    <w:rsid w:val="00F60623"/>
    <w:rsid w:val="00F67D88"/>
    <w:rsid w:val="00F94518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  <w:style w:type="table" w:styleId="Tabelasiatki1jasna">
    <w:name w:val="Grid Table 1 Light"/>
    <w:basedOn w:val="Standardowy"/>
    <w:uiPriority w:val="46"/>
    <w:rsid w:val="00E22B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B11112"/>
    <w:pPr>
      <w:spacing w:after="0" w:line="240" w:lineRule="auto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ACBBD947B94A0AAB8DB0C7F655C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9F5F4F-F579-48DE-B969-12216E9F44E3}"/>
      </w:docPartPr>
      <w:docPartBody>
        <w:p w:rsidR="00156006" w:rsidRDefault="00156006" w:rsidP="00156006">
          <w:pPr>
            <w:pStyle w:val="80ACBBD947B94A0AAB8DB0C7F655C369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usługi</w:t>
          </w:r>
        </w:p>
      </w:docPartBody>
    </w:docPart>
    <w:docPart>
      <w:docPartPr>
        <w:name w:val="ECE5637E76A144F6906C59730346B6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42592-B390-4855-823C-0F370DCB0B7F}"/>
      </w:docPartPr>
      <w:docPartBody>
        <w:p w:rsidR="00156006" w:rsidRDefault="00156006" w:rsidP="00156006">
          <w:pPr>
            <w:pStyle w:val="ECE5637E76A144F6906C59730346B67C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2CBE782123E348ACB45C978F172F19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C119B7-5DB7-4F7B-9AC2-716C7676736F}"/>
      </w:docPartPr>
      <w:docPartBody>
        <w:p w:rsidR="00156006" w:rsidRDefault="00156006" w:rsidP="00156006">
          <w:pPr>
            <w:pStyle w:val="2CBE782123E348ACB45C978F172F1968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łączną masę odebranych odpadów komunalnych</w:t>
          </w:r>
        </w:p>
      </w:docPartBody>
    </w:docPart>
    <w:docPart>
      <w:docPartPr>
        <w:name w:val="442552CDDF18496EB7FE7B4603DEEA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A2471-409D-4885-A023-5535B0B2B501}"/>
      </w:docPartPr>
      <w:docPartBody>
        <w:p w:rsidR="00156006" w:rsidRDefault="00156006" w:rsidP="00156006">
          <w:pPr>
            <w:pStyle w:val="442552CDDF18496EB7FE7B4603DEEA2D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E2E8BCF16AAC4C1B88DC37A6C0C5BE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9B217C-8363-4CC5-931B-A33C1C78E3D6}"/>
      </w:docPartPr>
      <w:docPartBody>
        <w:p w:rsidR="00156006" w:rsidRDefault="00156006" w:rsidP="00156006">
          <w:pPr>
            <w:pStyle w:val="E2E8BCF16AAC4C1B88DC37A6C0C5BEB7"/>
          </w:pPr>
          <w:r w:rsidRPr="008C4285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56006"/>
    <w:rsid w:val="00190031"/>
    <w:rsid w:val="0055325B"/>
    <w:rsid w:val="00622A0B"/>
    <w:rsid w:val="007857A0"/>
    <w:rsid w:val="00814970"/>
    <w:rsid w:val="00830887"/>
    <w:rsid w:val="00B01D4E"/>
    <w:rsid w:val="00D65718"/>
    <w:rsid w:val="00D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6006"/>
    <w:rPr>
      <w:color w:val="808080"/>
    </w:rPr>
  </w:style>
  <w:style w:type="paragraph" w:customStyle="1" w:styleId="80ACBBD947B94A0AAB8DB0C7F655C369">
    <w:name w:val="80ACBBD947B94A0AAB8DB0C7F655C369"/>
    <w:rsid w:val="00156006"/>
    <w:rPr>
      <w:kern w:val="2"/>
      <w14:ligatures w14:val="standardContextual"/>
    </w:rPr>
  </w:style>
  <w:style w:type="paragraph" w:customStyle="1" w:styleId="ECE5637E76A144F6906C59730346B67C">
    <w:name w:val="ECE5637E76A144F6906C59730346B67C"/>
    <w:rsid w:val="00156006"/>
    <w:rPr>
      <w:kern w:val="2"/>
      <w14:ligatures w14:val="standardContextual"/>
    </w:rPr>
  </w:style>
  <w:style w:type="paragraph" w:customStyle="1" w:styleId="2CBE782123E348ACB45C978F172F1968">
    <w:name w:val="2CBE782123E348ACB45C978F172F1968"/>
    <w:rsid w:val="00156006"/>
    <w:rPr>
      <w:kern w:val="2"/>
      <w14:ligatures w14:val="standardContextual"/>
    </w:rPr>
  </w:style>
  <w:style w:type="paragraph" w:customStyle="1" w:styleId="442552CDDF18496EB7FE7B4603DEEA2D">
    <w:name w:val="442552CDDF18496EB7FE7B4603DEEA2D"/>
    <w:rsid w:val="00156006"/>
    <w:rPr>
      <w:kern w:val="2"/>
      <w14:ligatures w14:val="standardContextual"/>
    </w:rPr>
  </w:style>
  <w:style w:type="paragraph" w:customStyle="1" w:styleId="E2E8BCF16AAC4C1B88DC37A6C0C5BEB7">
    <w:name w:val="E2E8BCF16AAC4C1B88DC37A6C0C5BEB7"/>
    <w:rsid w:val="0015600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Oliwia Olendzka</cp:lastModifiedBy>
  <cp:revision>67</cp:revision>
  <cp:lastPrinted>2022-07-05T06:30:00Z</cp:lastPrinted>
  <dcterms:created xsi:type="dcterms:W3CDTF">2021-01-27T07:34:00Z</dcterms:created>
  <dcterms:modified xsi:type="dcterms:W3CDTF">2024-12-04T13:46:00Z</dcterms:modified>
</cp:coreProperties>
</file>